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541dfbc0440d7" w:history="1">
              <w:r>
                <w:rPr>
                  <w:rStyle w:val="Hyperlink"/>
                </w:rPr>
                <w:t>2024-2030年全球与中国液态金属导热膏行业研究及市场前景报告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541dfbc0440d7" w:history="1">
              <w:r>
                <w:rPr>
                  <w:rStyle w:val="Hyperlink"/>
                </w:rPr>
                <w:t>2024-2030年全球与中国液态金属导热膏行业研究及市场前景报告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541dfbc0440d7" w:history="1">
                <w:r>
                  <w:rPr>
                    <w:rStyle w:val="Hyperlink"/>
                  </w:rPr>
                  <w:t>https://www.20087.com/0/51/YeTaiJinShuDaoReGaoHangYeQianJingQuShi.html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金属导热膏作为一种高性能的热管理材料，因其卓越的导热性能和适应复杂界面的能力，在高端电子设备、LED照明、新能源汽车电池等领域得到广泛应用。随着电子设备的小型化和高性能化趋势，市场对高效散热材料的需求日益增长，液态金属导热膏凭借其低热阻、长期稳定性的优势，成为理想的解决方案。目前，行业正致力于提高产品的稳定性和环保性，以及探索更宽泛的应用场景。</w:t>
      </w:r>
      <w:r>
        <w:rPr>
          <w:rFonts w:hint="eastAsia"/>
        </w:rPr>
        <w:br/>
      </w:r>
      <w:r>
        <w:rPr>
          <w:rFonts w:hint="eastAsia"/>
        </w:rPr>
        <w:t>　　未来，液态金属导热膏的发展将聚焦于材料创新和应用拓展。随着新材料技术的发展，如通过纳米技术改良液态金属的成分，有望进一步提升其导热性能和降低生产成本。同时，随着5G通信、物联网、自动驾驶等技术的推进，高性能电子设备对散热的需求将更加迫切，推动液态金属导热膏在新兴领域的应用。此外，环保法规的加强也将促使行业开发更加环保的配方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541dfbc0440d7" w:history="1">
        <w:r>
          <w:rPr>
            <w:rStyle w:val="Hyperlink"/>
          </w:rPr>
          <w:t>2024-2030年全球与中国液态金属导热膏行业研究及市场前景报告</w:t>
        </w:r>
      </w:hyperlink>
      <w:r>
        <w:rPr>
          <w:rFonts w:hint="eastAsia"/>
        </w:rPr>
        <w:t>》依据国家统计局、发改委及液态金属导热膏相关协会等的数据资料，深入研究了液态金属导热膏行业的现状，包括液态金属导热膏市场需求、市场规模及产业链状况。液态金属导热膏报告分析了液态金属导热膏的价格波动、各细分市场的动态，以及重点企业的经营状况。同时，报告对液态金属导热膏市场前景及发展趋势进行了科学预测，揭示了潜在的市场需求和投资机会，也指出了液态金属导热膏行业内可能的风险。此外，液态金属导热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液态金属导热膏市场概述</w:t>
      </w:r>
      <w:r>
        <w:rPr>
          <w:rFonts w:hint="eastAsia"/>
        </w:rPr>
        <w:br/>
      </w:r>
      <w:r>
        <w:rPr>
          <w:rFonts w:hint="eastAsia"/>
        </w:rPr>
        <w:t>　　1.1 液态金属导热膏行业概述及统计范围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按照不同产品类型，液态金属导热膏主要可以分为如下几个类别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不同产品类型液态金属导热膏增长趋势2019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铝</w:t>
      </w:r>
      <w:r>
        <w:rPr>
          <w:rFonts w:hint="eastAsia"/>
        </w:rPr>
        <w:br/>
      </w:r>
      <w:r>
        <w:rPr>
          <w:rFonts w:hint="eastAsia"/>
        </w:rPr>
        <w:t>　　　　1.2.3 镓锢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从不同应用，液态金属导热膏主要包括如下几个方面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不同应用液态金属导热膏增长趋势2019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CPU</w:t>
      </w:r>
      <w:r>
        <w:rPr>
          <w:rFonts w:hint="eastAsia"/>
        </w:rPr>
        <w:br/>
      </w:r>
      <w:r>
        <w:rPr>
          <w:rFonts w:hint="eastAsia"/>
        </w:rPr>
        <w:t>　　　　1.3.3 GPU</w:t>
      </w:r>
      <w:r>
        <w:rPr>
          <w:rFonts w:hint="eastAsia"/>
        </w:rPr>
        <w:br/>
      </w:r>
      <w:r>
        <w:rPr>
          <w:rFonts w:hint="eastAsia"/>
        </w:rPr>
        <w:t>　　　　1.3.4 LED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液态金属导热膏行业发展总体概况</w:t>
      </w:r>
      <w:r>
        <w:rPr>
          <w:rFonts w:hint="eastAsia"/>
        </w:rPr>
        <w:br/>
      </w:r>
      <w:r>
        <w:rPr>
          <w:rFonts w:hint="eastAsia"/>
        </w:rPr>
        <w:t>　　　　1.4.2 液态金属导热膏行业发展主要特点</w:t>
      </w:r>
      <w:r>
        <w:rPr>
          <w:rFonts w:hint="eastAsia"/>
        </w:rPr>
        <w:br/>
      </w:r>
      <w:r>
        <w:rPr>
          <w:rFonts w:hint="eastAsia"/>
        </w:rPr>
        <w:t>　　　　1.4.3 液态金属导热膏行业发展影响因素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全球液态金属导热膏供需现状及预测（2019-2030）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全球液态金属导热膏产能、产量、产能利用率及发展趋势（2019-2030）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全球液态金属导热膏产量、需求量及发展趋势（2019-2030）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全球主要地区液态金属导热膏产量及发展趋势（2019-2030）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中国液态金属导热膏供需现状及预测（2019-2030）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中国液态金属导热膏产能、产量、产能利用率及发展趋势（2019-2030）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中国液态金属导热膏产量、市场需求量及发展趋势（2019-2030）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中国液态金属导热膏产能和产量占全球的比重（2019-2030）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全球液态金属导热膏销量及收入（2019-2030）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全球市场液态金属导热膏收入（2019-2030）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全球市场液态金属导热膏销量（2019-2030）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全球市场液态金属导热膏价格趋势（2019-2030）</w:t>
      </w:r>
      <w:r>
        <w:rPr>
          <w:rFonts w:hint="eastAsia"/>
        </w:rPr>
        <w:br/>
      </w:r>
      <w:r>
        <w:rPr>
          <w:rFonts w:hint="eastAsia"/>
        </w:rPr>
        <w:t>　　2.4 中国液态金属导热膏销量及收入（2019-2030）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中国市场液态金属导热膏收入（2019-2030）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中国市场液态金属导热膏销量（2019-2030）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中国市场液态金属导热膏销量和收入占全球的比重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全球液态金属导热膏主要地区分析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全球主要地区液态金属导热膏市场规模分析：2019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全球主要地区液态金属导热膏销售收入及市场份额（2019-2024年）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全球主要地区液态金属导热膏销售收入预测（2024-2030年）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全球主要地区液态金属导热膏销量分析：2019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全球主要地区液态金属导热膏销量及市场份额（2019-2024年）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全球主要地区液态金属导热膏销量及市场份额预测（2024-2030）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北美（美国和加拿大）液态金属导热膏销量（2019-2030）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北美（美国和加拿大）液态金属导热膏收入（2019-2030）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欧洲（德国、英国、法国和意大利等国家）液态金属导热膏销量（2019-2030）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欧洲（德国、英国、法国和意大利等国家）液态金属导热膏收入（2019-2030）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亚太（中国、日本、韩国、中国台湾、印度和东南亚等）液态金属导热膏销量（2019-2030）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亚太（中国、日本、韩国、中国台湾、印度和东南亚等）液态金属导热膏收入（2019-2030）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拉美地区（墨西哥、巴西等国家）液态金属导热膏销量（2019-2030）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拉美地区（墨西哥、巴西等国家）液态金属导热膏收入（2019-2030）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中东及非洲（土耳其、沙特等国家）液态金属导热膏销量（2019-2030）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中东及非洲（土耳其、沙特等国家）液态金属导热膏收入（2019-2030）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全球市场主要厂商液态金属导热膏产能市场份额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全球市场主要厂商液态金属导热膏销量（2019-2024）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全球市场主要厂商液态金属导热膏销售收入（2019-2024）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全球市场主要厂商液态金属导热膏销售价格（2019-2024）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2024年全球主要生产商液态金属导热膏收入排名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中国市场主要厂商液态金属导热膏销量（2019-2024）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中国市场主要厂商液态金属导热膏销售收入（2019-2024）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中国市场主要厂商液态金属导热膏销售价格（2019-2024）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2024年中国主要生产商液态金属导热膏收入排名</w:t>
      </w:r>
      <w:r>
        <w:rPr>
          <w:rFonts w:hint="eastAsia"/>
        </w:rPr>
        <w:br/>
      </w:r>
      <w:r>
        <w:rPr>
          <w:rFonts w:hint="eastAsia"/>
        </w:rPr>
        <w:t>　　4.3 全球主要厂商液态金属导热膏产地分布及商业化日期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全球主要厂商液态金属导热膏产品类型列表</w:t>
      </w:r>
      <w:r>
        <w:rPr>
          <w:rFonts w:hint="eastAsia"/>
        </w:rPr>
        <w:br/>
      </w:r>
      <w:r>
        <w:rPr>
          <w:rFonts w:hint="eastAsia"/>
        </w:rPr>
        <w:t>　　4.5 液态金属导热膏行业集中度、竞争程度分析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液态金属导热膏行业集中度分析：全球头部厂商份额（Top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全球液态金属导热膏第一梯队、第二梯队和第三梯队生产商（品牌）及市场份额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不同产品类型液态金属导热膏分析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全球市场不同产品类型液态金属导热膏销量（2019-2030）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全球市场不同产品类型液态金属导热膏销量及市场份额（2019-2024）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全球市场不同产品类型液态金属导热膏销量预测（2024-2030）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全球市场不同产品类型液态金属导热膏收入（2019-2030）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全球市场不同产品类型液态金属导热膏收入及市场份额（2019-2024）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全球市场不同产品类型液态金属导热膏收入预测（2024-2030）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全球市场不同产品类型液态金属导热膏价格走势（2019-2030）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中国市场不同产品类型液态金属导热膏销量（2019-2030）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中国市场不同产品类型液态金属导热膏销量及市场份额（2019-2024）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中国市场不同产品类型液态金属导热膏销量预测（2024-2030）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中国市场不同产品类型液态金属导热膏收入（2019-2030）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中国市场不同产品类型液态金属导热膏收入及市场份额（2019-2024）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中国市场不同产品类型液态金属导热膏收入预测（2024-2030）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不同应用液态金属导热膏分析</w:t>
      </w:r>
      <w:r>
        <w:rPr>
          <w:rFonts w:hint="eastAsia"/>
        </w:rPr>
        <w:br/>
      </w:r>
      <w:r>
        <w:rPr>
          <w:rFonts w:hint="eastAsia"/>
        </w:rPr>
        <w:t>　　6.1 全球市场不同应用液态金属导热膏销量（2019-2030）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全球市场不同应用液态金属导热膏销量及市场份额（2019-2024）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全球市场不同应用液态金属导热膏销量预测（2024-2030）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全球市场不同应用液态金属导热膏收入（2019-2030）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全球市场不同应用液态金属导热膏收入及市场份额（2019-2024）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全球市场不同应用液态金属导热膏收入预测（2024-2030）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全球市场不同应用液态金属导热膏价格走势（2019-2030）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中国市场不同应用液态金属导热膏销量（2019-2030）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中国市场不同应用液态金属导热膏销量及市场份额（2019-2024）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中国市场不同应用液态金属导热膏销量预测（2024-2030）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中国市场不同应用液态金属导热膏收入（2019-2030）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中国市场不同应用液态金属导热膏收入及市场份额（2019-2024）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中国市场不同应用液态金属导热膏收入预测（2024-2030）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液态金属导热膏行业发展趋势</w:t>
      </w:r>
      <w:r>
        <w:rPr>
          <w:rFonts w:hint="eastAsia"/>
        </w:rPr>
        <w:br/>
      </w:r>
      <w:r>
        <w:rPr>
          <w:rFonts w:hint="eastAsia"/>
        </w:rPr>
        <w:t>　　7.2 液态金属导热膏行业主要驱动因素</w:t>
      </w:r>
      <w:r>
        <w:rPr>
          <w:rFonts w:hint="eastAsia"/>
        </w:rPr>
        <w:br/>
      </w:r>
      <w:r>
        <w:rPr>
          <w:rFonts w:hint="eastAsia"/>
        </w:rPr>
        <w:t>　　7.3 液态金属导热膏中国企业SWOT分析</w:t>
      </w:r>
      <w:r>
        <w:rPr>
          <w:rFonts w:hint="eastAsia"/>
        </w:rPr>
        <w:br/>
      </w:r>
      <w:r>
        <w:rPr>
          <w:rFonts w:hint="eastAsia"/>
        </w:rPr>
        <w:t>　　7.4 中国液态金属导热膏行业政策环境分析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液态金属导热膏行业产业链简介</w:t>
      </w:r>
      <w:r>
        <w:rPr>
          <w:rFonts w:hint="eastAsia"/>
        </w:rPr>
        <w:br/>
      </w:r>
      <w:r>
        <w:rPr>
          <w:rFonts w:hint="eastAsia"/>
        </w:rPr>
        <w:t>　　　　8.2.1 液态金属导热膏行业供应链分析</w:t>
      </w:r>
      <w:r>
        <w:rPr>
          <w:rFonts w:hint="eastAsia"/>
        </w:rPr>
        <w:br/>
      </w:r>
      <w:r>
        <w:rPr>
          <w:rFonts w:hint="eastAsia"/>
        </w:rPr>
        <w:t>　　　　8.2.2 液态金属导热膏主要原料及供应情况</w:t>
      </w:r>
      <w:r>
        <w:rPr>
          <w:rFonts w:hint="eastAsia"/>
        </w:rPr>
        <w:br/>
      </w:r>
      <w:r>
        <w:rPr>
          <w:rFonts w:hint="eastAsia"/>
        </w:rPr>
        <w:t>　　　　8.2.3 液态金属导热膏行业主要下游客户</w:t>
      </w:r>
      <w:r>
        <w:rPr>
          <w:rFonts w:hint="eastAsia"/>
        </w:rPr>
        <w:br/>
      </w:r>
      <w:r>
        <w:rPr>
          <w:rFonts w:hint="eastAsia"/>
        </w:rPr>
        <w:t>　　8.3 液态金属导热膏行业采购模式</w:t>
      </w:r>
      <w:r>
        <w:rPr>
          <w:rFonts w:hint="eastAsia"/>
        </w:rPr>
        <w:br/>
      </w:r>
      <w:r>
        <w:rPr>
          <w:rFonts w:hint="eastAsia"/>
        </w:rPr>
        <w:t>　　8.4 液态金属导热膏行业生产模式</w:t>
      </w:r>
      <w:r>
        <w:rPr>
          <w:rFonts w:hint="eastAsia"/>
        </w:rPr>
        <w:br/>
      </w:r>
      <w:r>
        <w:rPr>
          <w:rFonts w:hint="eastAsia"/>
        </w:rPr>
        <w:t>　　8.5 液态金属导热膏行业销售模式及销售渠道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全球市场主要液态金属导热膏厂商简介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重点企业（1）基本信息、液态金属导热膏生产基地、销售区域、竞争对手及市场地位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重点企业（1）液态金属导热膏销量、收入、价格及毛利率（2019-2024）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重点企业（2）基本信息、液态金属导热膏生产基地、销售区域、竞争对手及市场地位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重点企业（2）液态金属导热膏销量、收入、价格及毛利率（2019-2024）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重点企业（3）基本信息、液态金属导热膏生产基地、销售区域、竞争对手及市场地位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重点企业（3）液态金属导热膏销量、收入、价格及毛利率（2019-2024）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重点企业（4）基本信息、液态金属导热膏生产基地、销售区域、竞争对手及市场地位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重点企业（4）液态金属导热膏销量、收入、价格及毛利率（2019-2024）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重点企业（5）基本信息、液态金属导热膏生产基地、销售区域、竞争对手及市场地位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重点企业（5）液态金属导热膏销量、收入、价格及毛利率（2019-2024）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重点企业（6）基本信息、液态金属导热膏生产基地、销售区域、竞争对手及市场地位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重点企业（6）液态金属导热膏销量、收入、价格及毛利率（2019-2024）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重点企业（7）基本信息、液态金属导热膏生产基地、销售区域、竞争对手及市场地位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重点企业（7）液态金属导热膏销量、收入、价格及毛利率（2019-2024）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重点企业（8）基本信息、液态金属导热膏生产基地、销售区域、竞争对手及市场地位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重点企业（8）液态金属导热膏销量、收入、价格及毛利率（2019-2024）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重点企业（9）基本信息、液态金属导热膏生产基地、销售区域、竞争对手及市场地位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重点企业（9）液态金属导热膏销量、收入、价格及毛利率（2019-2024）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重点企业（10）基本信息、液态金属导热膏生产基地、销售区域、竞争对手及市场地位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重点企业（10）液态金属导热膏销量、收入、价格及毛利率（2019-2024）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中国市场液态金属导热膏产量、销量、进出口分析及未来趋势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中国市场液态金属导热膏产量、销量、进出口分析及未来趋势（2019-2030）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中国市场液态金属导热膏进出口贸易趋势</w:t>
      </w:r>
      <w:r>
        <w:rPr>
          <w:rFonts w:hint="eastAsia"/>
        </w:rPr>
        <w:br/>
      </w:r>
      <w:r>
        <w:rPr>
          <w:rFonts w:hint="eastAsia"/>
        </w:rPr>
        <w:t>　　10.3 中国市场液态金属导热膏主要进口来源</w:t>
      </w:r>
      <w:r>
        <w:rPr>
          <w:rFonts w:hint="eastAsia"/>
        </w:rPr>
        <w:br/>
      </w:r>
      <w:r>
        <w:rPr>
          <w:rFonts w:hint="eastAsia"/>
        </w:rPr>
        <w:t>　　10.4 中国市场液态金属导热膏主要出口目的地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中国市场液态金属导热膏主要地区分布</w:t>
      </w:r>
      <w:r>
        <w:rPr>
          <w:rFonts w:hint="eastAsia"/>
        </w:rPr>
        <w:br/>
      </w:r>
      <w:r>
        <w:rPr>
          <w:rFonts w:hint="eastAsia"/>
        </w:rPr>
        <w:t>　　11.1 中国液态金属导热膏生产地区分布</w:t>
      </w:r>
      <w:r>
        <w:rPr>
          <w:rFonts w:hint="eastAsia"/>
        </w:rPr>
        <w:br/>
      </w:r>
      <w:r>
        <w:rPr>
          <w:rFonts w:hint="eastAsia"/>
        </w:rPr>
        <w:t>　　11.2 中国液态金属导热膏消费地区分布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全球不同产品类型液态金属导热膏增长趋势2019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不同应用液态金属导热膏增长趋势2019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液态金属导热膏行业发展主要特点</w:t>
      </w:r>
      <w:r>
        <w:rPr>
          <w:rFonts w:hint="eastAsia"/>
        </w:rPr>
        <w:br/>
      </w:r>
      <w:r>
        <w:rPr>
          <w:rFonts w:hint="eastAsia"/>
        </w:rPr>
        <w:t>　　表4 液态金属导热膏行业发展有利因素分析</w:t>
      </w:r>
      <w:r>
        <w:rPr>
          <w:rFonts w:hint="eastAsia"/>
        </w:rPr>
        <w:br/>
      </w:r>
      <w:r>
        <w:rPr>
          <w:rFonts w:hint="eastAsia"/>
        </w:rPr>
        <w:t>　　表5 液态金属导热膏行业发展不利因素分析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进入液态金属导热膏行业壁垒</w:t>
      </w:r>
      <w:r>
        <w:rPr>
          <w:rFonts w:hint="eastAsia"/>
        </w:rPr>
        <w:br/>
      </w:r>
      <w:r>
        <w:rPr>
          <w:rFonts w:hint="eastAsia"/>
        </w:rPr>
        <w:t>　　表7 全球主要地区液态金属导热膏产量（吨）：2019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全球主要地区液态金属导热膏产量（2019-2024）&amp;（吨）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全球主要地区液态金属导热膏产量市场份额（2019-2024）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全球主要地区液态金属导热膏产量（2024-2030）&amp;（吨）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全球主要地区液态金属导热膏销售收入（百万美元）：2019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全球主要地区液态金属导热膏销售收入（2019-2024）&amp;（百万美元）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全球主要地区液态金属导热膏销售收入市场份额（2019-2024）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全球主要地区液态金属导热膏收入（2024-2030）&amp;（百万美元）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全球主要地区液态金属导热膏收入市场份额（2024-2030）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全球主要地区液态金属导热膏销量（吨）：2019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全球主要地区液态金属导热膏销量（2019-2024）&amp;（吨）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全球主要地区液态金属导热膏销量市场份额（2019-2024）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全球主要地区液态金属导热膏销量（2024-2030）&amp;（吨）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全球主要地区液态金属导热膏销量份额（2024-2030）</w:t>
      </w:r>
      <w:r>
        <w:rPr>
          <w:rFonts w:hint="eastAsia"/>
        </w:rPr>
        <w:br/>
      </w:r>
      <w:r>
        <w:rPr>
          <w:rFonts w:hint="eastAsia"/>
        </w:rPr>
        <w:t>　　表21 北美液态金属导热膏基本情况分析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北美（美国和加拿大）液态金属导热膏销量（2019-2030）&amp;（吨）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北美（美国和加拿大）液态金属导热膏收入（2019-2030）&amp;（百万美元）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欧洲液态金属导热膏基本情况分析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欧洲（德国、英国、法国和意大利等国家）液态金属导热膏销量（2019-2030）&amp;（吨）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欧洲（德国、英国、法国和意大利等国家）液态金属导热膏收入（2019-2030）&amp;（百万美元）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亚太地区液态金属导热膏基本情况分析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亚太（中国、日本、韩国、中国台湾、印度和东南亚等）液态金属导热膏销量（2019-2030）&amp;（吨）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亚太（中国、日本、韩国、中国台湾、印度和东南亚等）液态金属导热膏收入（2019-2030）&amp;（百万美元）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拉美地区液态金属导热膏基本情况分析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拉美地区（墨西哥、巴西等国家）液态金属导热膏销量（2019-2030）&amp;（吨）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拉美地区（墨西哥、巴西等国家）液态金属导热膏收入（2019-2030）&amp;（百万美元）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中东及非洲液态金属导热膏基本情况分析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中东及非洲（土耳其、沙特等国家）液态金属导热膏销量（2019-2030）&amp;（吨）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中东及非洲（土耳其、沙特等国家）液态金属导热膏收入（2019-2030）&amp;（百万美元）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全球市场主要厂商液态金属导热膏产能（2023-2024）&amp;（吨）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全球市场主要厂商液态金属导热膏销量（2019-2024）&amp;（吨）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全球市场主要厂商液态金属导热膏销量市场份额（2019-2024）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全球市场主要厂商液态金属导热膏销售收入（2019-2024）&amp;（百万美元）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全球市场主要厂商液态金属导热膏销售收入市场份额（2019-2024）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全球市场主要厂商液态金属导热膏销售价格（2019-2024）&amp;（美元\u002F吨）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2024年全球主要生产商液态金属导热膏收入排名（百万美元）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中国市场主要厂商液态金属导热膏销量（2019-2024）&amp;（吨）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中国市场主要厂商液态金属导热膏销量市场份额（2019-2024）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中国市场主要厂商液态金属导热膏销售收入（2019-2024）&amp;（百万美元）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中国市场主要厂商液态金属导热膏销售收入市场份额（2019-2024）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中国市场主要厂商液态金属导热膏销售价格（2019-2024）&amp;（美元\u002F吨）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2024年中国主要生产商液态金属导热膏收入排名（百万美元）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全球主要厂商液态金属导热膏产地分布及商业化日期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全球主要厂商液态金属导热膏产品类型列表</w:t>
      </w:r>
      <w:r>
        <w:rPr>
          <w:rFonts w:hint="eastAsia"/>
        </w:rPr>
        <w:br/>
      </w:r>
      <w:r>
        <w:rPr>
          <w:rFonts w:hint="eastAsia"/>
        </w:rPr>
        <w:t>　　表51 2024全球液态金属导热膏主要厂商市场地位（第一梯队、第二梯队和第三梯队）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全球不同产品类型液态金属导热膏销量（2019-2024年）&amp;（吨）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全球不同产品类型液态金属导热膏销量市场份额（2019-2024）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全球不同产品类型液态金属导热膏销量预测（2024-2030）&amp;（吨）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全球市场不同产品类型液态金属导热膏销量市场份额预测（2024-2030）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全球不同产品类型液态金属导热膏收入（2019-2024年）&amp;（百万美元）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全球不同产品类型液态金属导热膏收入市场份额（2019-2024）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全球不同产品类型液态金属导热膏收入预测（2024-2030）&amp;（百万美元）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全球不同产品类型液态金属导热膏收入市场份额预测（2024-2030）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全球不同产品类型液态金属导热膏价格走势（2019-2030）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中国不同产品类型液态金属导热膏销量（2019-2024年）&amp;（吨）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中国不同产品类型液态金属导热膏销量市场份额（2019-2024）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中国不同产品类型液态金属导热膏销量预测（2024-2030）&amp;（吨）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中国不同产品类型液态金属导热膏销量市场份额预测（2024-2030）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中国不同产品类型液态金属导热膏收入（2019-2024年）&amp;（百万美元）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中国不同产品类型液态金属导热膏收入市场份额（2019-2024）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中国不同产品类型液态金属导热膏收入预测（2024-2030）&amp;（百万美元）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中国不同产品类型液态金属导热膏收入市场份额预测（2024-2030）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全球不同应用液态金属导热膏销量（2019-2024年）&amp;（吨）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全球不同应用液态金属导热膏销量市场份额（2019-2024）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全球不同应用液态金属导热膏销量预测（2024-2030）&amp;（吨）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全球市场不同应用液态金属导热膏销量市场份额预测（2024-2030）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全球不同应用液态金属导热膏收入（2019-2024年）&amp;（百万美元）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全球不同应用液态金属导热膏收入市场份额（2019-2024）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全球不同应用液态金属导热膏收入预测（2024-2030）&amp;（百万美元）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全球不同应用液态金属导热膏收入市场份额预测（2024-2030）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全球不同应用液态金属导热膏价格走势（2019-2030）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中国不同应用液态金属导热膏销量（2019-2024年）&amp;（吨）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中国不同应用液态金属导热膏销量市场份额（2019-2024）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中国不同应用液态金属导热膏销量预测（2024-2030）&amp;（吨）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中国不同应用液态金属导热膏销量市场份额预测（2024-2030）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中国不同应用液态金属导热膏收入（2019-2024年）&amp;（百万美元）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中国不同应用液态金属导热膏收入市场份额（2019-2024）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中国不同应用液态金属导热膏收入预测（2024-2030）&amp;（百万美元）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中国不同应用液态金属导热膏收入市场份额预测（2024-2030）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液态金属导热膏行业技术发展趋势</w:t>
      </w:r>
      <w:r>
        <w:rPr>
          <w:rFonts w:hint="eastAsia"/>
        </w:rPr>
        <w:br/>
      </w:r>
      <w:r>
        <w:rPr>
          <w:rFonts w:hint="eastAsia"/>
        </w:rPr>
        <w:t>　　表87 液态金属导热膏行业主要驱动因素</w:t>
      </w:r>
      <w:r>
        <w:rPr>
          <w:rFonts w:hint="eastAsia"/>
        </w:rPr>
        <w:br/>
      </w:r>
      <w:r>
        <w:rPr>
          <w:rFonts w:hint="eastAsia"/>
        </w:rPr>
        <w:t>　　表88 液态金属导热膏行业供应链分析</w:t>
      </w:r>
      <w:r>
        <w:rPr>
          <w:rFonts w:hint="eastAsia"/>
        </w:rPr>
        <w:br/>
      </w:r>
      <w:r>
        <w:rPr>
          <w:rFonts w:hint="eastAsia"/>
        </w:rPr>
        <w:t>　　表89 液态金属导热膏上游原料供应商</w:t>
      </w:r>
      <w:r>
        <w:rPr>
          <w:rFonts w:hint="eastAsia"/>
        </w:rPr>
        <w:br/>
      </w:r>
      <w:r>
        <w:rPr>
          <w:rFonts w:hint="eastAsia"/>
        </w:rPr>
        <w:t>　　表90 液态金属导热膏行业主要下游客户</w:t>
      </w:r>
      <w:r>
        <w:rPr>
          <w:rFonts w:hint="eastAsia"/>
        </w:rPr>
        <w:br/>
      </w:r>
      <w:r>
        <w:rPr>
          <w:rFonts w:hint="eastAsia"/>
        </w:rPr>
        <w:t>　　表91 液态金属导热膏行业典型经销商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重点企业（1）液态金属导热膏生产基地、销售区域、竞争对手及市场地位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重点企业（1）液态金属导热膏销量（吨）、收入（百万美元）、价格（美元\u002F吨）及毛利率（2019-2024）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重点企业（2）液态金属导热膏生产基地、销售区域、竞争对手及市场地位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重点企业（2）液态金属导热膏销量（吨）、收入（百万美元）、价格（美元\u002F吨）及毛利率（2019-2024）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重点企业（3）液态金属导热膏生产基地、销售区域、竞争对手及市场地位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重点企业（3）液态金属导热膏销量（吨）、收入（百万美元）、价格（美元\u002F吨）及毛利率（2019-2024）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重点企业（4）液态金属导热膏生产基地、销售区域、竞争对手及市场地位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重点企业（4）液态金属导热膏销量（吨）、收入（百万美元）、价格（美元\u002F吨）及毛利率（2019-2024）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重点企业（5）液态金属导热膏生产基地、销售区域、竞争对手及市场地位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重点企业（5）液态金属导热膏销量（吨）、收入（百万美元）、价格（美元\u002F吨）及毛利率（2019-2024）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重点企业（6）液态金属导热膏生产基地、销售区域、竞争对手及市场地位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重点企业（6）液态金属导热膏销量（吨）、收入（百万美元）、价格（美元\u002F吨）及毛利率（2019-2024）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重点企业（7）液态金属导热膏生产基地、销售区域、竞争对手及市场地位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重点企业（7）液态金属导热膏销量（吨）、收入（百万美元）、价格（美元\u002F吨）及毛利率（2019-2024）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重点企业（8）液态金属导热膏生产基地、销售区域、竞争对手及市场地位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重点企业（8）液态金属导热膏销量（吨）、收入（百万美元）、价格（美元\u002F吨）及毛利率（2019-2024）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重点企业（9）液态金属导热膏生产基地、销售区域、竞争对手及市场地位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重点企业（9）液态金属导热膏销量（吨）、收入（百万美元）、价格（美元\u002F吨）及毛利率（2019-2024）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重点企业（10）液态金属导热膏生产基地、销售区域、竞争对手及市场地位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重点企业（10）液态金属导热膏销量（吨）、收入（百万美元）、价格（美元\u002F吨）及毛利率（2019-2024）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中国市场液态金属导热膏产量、销量、进出口（2019-2024年）&amp;（吨）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中国市场液态金属导热膏产量、销量、进出口预测（2024-2030）&amp;（吨）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中国市场液态金属导热膏进出口贸易趋势</w:t>
      </w:r>
      <w:r>
        <w:rPr>
          <w:rFonts w:hint="eastAsia"/>
        </w:rPr>
        <w:br/>
      </w:r>
      <w:r>
        <w:rPr>
          <w:rFonts w:hint="eastAsia"/>
        </w:rPr>
        <w:t>　　表145 中国市场液态金属导热膏主要进口来源</w:t>
      </w:r>
      <w:r>
        <w:rPr>
          <w:rFonts w:hint="eastAsia"/>
        </w:rPr>
        <w:br/>
      </w:r>
      <w:r>
        <w:rPr>
          <w:rFonts w:hint="eastAsia"/>
        </w:rPr>
        <w:t>　　表146 中国市场液态金属导热膏主要出口目的地</w:t>
      </w:r>
      <w:r>
        <w:rPr>
          <w:rFonts w:hint="eastAsia"/>
        </w:rPr>
        <w:br/>
      </w:r>
      <w:r>
        <w:rPr>
          <w:rFonts w:hint="eastAsia"/>
        </w:rPr>
        <w:t>　　表147 中国液态金属导热膏生产地区分布</w:t>
      </w:r>
      <w:r>
        <w:rPr>
          <w:rFonts w:hint="eastAsia"/>
        </w:rPr>
        <w:br/>
      </w:r>
      <w:r>
        <w:rPr>
          <w:rFonts w:hint="eastAsia"/>
        </w:rPr>
        <w:t>　　表148 中国液态金属导热膏消费地区分布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液态金属导热膏产品图片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全球不同产品类型液态金属导热膏市场份额2023 &amp; 2024</w:t>
      </w:r>
      <w:r>
        <w:rPr>
          <w:rFonts w:hint="eastAsia"/>
        </w:rPr>
        <w:br/>
      </w:r>
      <w:r>
        <w:rPr>
          <w:rFonts w:hint="eastAsia"/>
        </w:rPr>
        <w:t>　　图3 铝产品图片</w:t>
      </w:r>
      <w:r>
        <w:rPr>
          <w:rFonts w:hint="eastAsia"/>
        </w:rPr>
        <w:br/>
      </w:r>
      <w:r>
        <w:rPr>
          <w:rFonts w:hint="eastAsia"/>
        </w:rPr>
        <w:t>　　图4 镓锢产品图片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全球不同应用液态金属导热膏市场份额2023 vs 2024</w:t>
      </w:r>
      <w:r>
        <w:rPr>
          <w:rFonts w:hint="eastAsia"/>
        </w:rPr>
        <w:br/>
      </w:r>
      <w:r>
        <w:rPr>
          <w:rFonts w:hint="eastAsia"/>
        </w:rPr>
        <w:t>　　图7 CPU</w:t>
      </w:r>
      <w:r>
        <w:rPr>
          <w:rFonts w:hint="eastAsia"/>
        </w:rPr>
        <w:br/>
      </w:r>
      <w:r>
        <w:rPr>
          <w:rFonts w:hint="eastAsia"/>
        </w:rPr>
        <w:t>　　图8 GPU</w:t>
      </w:r>
      <w:r>
        <w:rPr>
          <w:rFonts w:hint="eastAsia"/>
        </w:rPr>
        <w:br/>
      </w:r>
      <w:r>
        <w:rPr>
          <w:rFonts w:hint="eastAsia"/>
        </w:rPr>
        <w:t>　　图9 LED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全球液态金属导热膏产能、产量、产能利用率及发展趋势（2019-2030）&amp;（吨）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全球液态金属导热膏产量、需求量及发展趋势（2019-2030）&amp;（吨）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全球主要地区液态金属导热膏产量市场份额（2019-2030）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中国液态金属导热膏产能、产量、产能利用率及发展趋势（2019-2030）&amp;（吨）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中国液态金属导热膏产量、市场需求量及发展趋势（2019-2030）&amp;（吨）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中国液态金属导热膏总产能占全球比重（2019-2030）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中国液态金属导热膏总产量占全球比重（2019-2030）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全球液态金属导热膏市场收入及增长率：（2019-2030）&amp;（百万美元）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全球市场液态金属导热膏市场规模：2019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全球市场液态金属导热膏销量及增长率（2019-2030）&amp;（吨）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全球市场液态金属导热膏价格趋势（2019-2030）&amp;（美元\u002F吨）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中国液态金属导热膏市场收入及增长率：（2019-2030）&amp;（百万美元）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中国市场液态金属导热膏市场规模：2019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中国市场液态金属导热膏销量及增长率（2019-2030）&amp;（吨）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中国市场液态金属导热膏销量占全球比重（2019-2030）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中国液态金属导热膏收入占全球比重（2019-2030）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全球主要地区液态金属导热膏销售收入市场份额（2019-2024）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全球主要地区液态金属导热膏销售收入市场份额（2023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全球主要地区液态金属导热膏收入市场份额（2024-2030）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北美（美国和加拿大）液态金属导热膏销量份额（2019-2030）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北美（美国和加拿大）液态金属导热膏收入份额（2019-2030）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欧洲（德国、英国、法国和意大利等国家）液态金属导热膏销量份额（2019-2030）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欧洲（德国、英国、法国和意大利等国家）液态金属导热膏收入份额（2019-2030）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亚太（中国、日本、韩国、中国台湾、印度和东南亚等）液态金属导热膏销量份额（2019-2030）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亚太（中国、日本、韩国、中国台湾、印度和东南亚等）液态金属导热膏收入份额（2019-2030）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拉美地区（墨西哥、巴西等国家）液态金属导热膏销量份额（2019-2030）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拉美地区（墨西哥、巴西等国家）液态金属导热膏收入份额（2019-2030）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中东及非洲（土耳其、沙特等国家）液态金属导热膏销量份额（2019-2030）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中东及非洲（土耳其、沙特等国家）液态金属导热膏收入份额（2019-2030）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2024年全球市场主要厂商液态金属导热膏销量市场份额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2024年全球市场主要厂商液态金属导热膏收入市场份额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2024年中国市场主要厂商液态金属导热膏销量市场份额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2024年中国市场主要厂商液态金属导热膏收入市场份额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2024年全球前五大生产商液态金属导热膏市场份额</w:t>
      </w:r>
      <w:r>
        <w:rPr>
          <w:rFonts w:hint="eastAsia"/>
        </w:rPr>
        <w:br/>
      </w:r>
      <w:r>
        <w:rPr>
          <w:rFonts w:hint="eastAsia"/>
        </w:rPr>
        <w:t>　　图45 全球液态金属导热膏第一梯队、第二梯队和第三梯队生产商（品牌）及市场份额（2024）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全球不同产品类型液态金属导热膏价格走势（2019-2030）&amp;（美元\u002F吨）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全球不同应用液态金属导热膏价格走势（2019-2030）&amp;（美元\u002F吨）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液态金属导热膏中国企业SWOT分析</w:t>
      </w:r>
      <w:r>
        <w:rPr>
          <w:rFonts w:hint="eastAsia"/>
        </w:rPr>
        <w:br/>
      </w:r>
      <w:r>
        <w:rPr>
          <w:rFonts w:hint="eastAsia"/>
        </w:rPr>
        <w:t>　　图49 液态金属导热膏产业链</w:t>
      </w:r>
      <w:r>
        <w:rPr>
          <w:rFonts w:hint="eastAsia"/>
        </w:rPr>
        <w:br/>
      </w:r>
      <w:r>
        <w:rPr>
          <w:rFonts w:hint="eastAsia"/>
        </w:rPr>
        <w:t>　　图50 液态金属导热膏行业采购模式分析</w:t>
      </w:r>
      <w:r>
        <w:rPr>
          <w:rFonts w:hint="eastAsia"/>
        </w:rPr>
        <w:br/>
      </w:r>
      <w:r>
        <w:rPr>
          <w:rFonts w:hint="eastAsia"/>
        </w:rPr>
        <w:t>　　图51 液态金属导热膏行业销售模式分析</w:t>
      </w:r>
      <w:r>
        <w:rPr>
          <w:rFonts w:hint="eastAsia"/>
        </w:rPr>
        <w:br/>
      </w:r>
      <w:r>
        <w:rPr>
          <w:rFonts w:hint="eastAsia"/>
        </w:rPr>
        <w:t>　　图52 液态金属导热膏行业销售模式分析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541dfbc0440d7" w:history="1">
        <w:r>
          <w:rPr>
            <w:rStyle w:val="Hyperlink"/>
          </w:rPr>
          <w:t>2024-2030年全球与中国液态金属导热膏行业研究及市场前景报告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541dfbc0440d7" w:history="1">
        <w:r>
          <w:rPr>
            <w:rStyle w:val="Hyperlink"/>
          </w:rPr>
          <w:t>https://www.20087.com/0/51/YeTaiJinShuDaoReGaoHangYeQianJingQuShi.html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2d0ccdba44a4f" w:history="1">
      <w:r>
        <w:rPr>
          <w:rStyle w:val="Hyperlink"/>
        </w:rPr>
        <w:t>2024-2030年全球与中国液态金属导热膏行业研究及市场前景报告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YeTaiJinShuDaoReGaoHangYeQianJingQuShi.html" TargetMode="External" Id="R812541dfbc04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YeTaiJinShuDaoReGaoHangYeQianJingQuShi.html" TargetMode="External" Id="Rd382d0ccdba4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2024-02-14T06:09:00Z</dcterms:created>
  <dcterms:modified xsi:type="dcterms:W3CDTF">2024-02-14T07:09:00Z</dcterms:modified>
  <dc:subject>2024-2030年全球与中国液态金属导热膏行业研究及市场前景报告</dc:subject>
  <dc:title>2024-2030年全球与中国液态金属导热膏行业研究及市场前景报告</dc:title>
  <cp:keywords>2024-2030年全球与中国液态金属导热膏行业研究及市场前景报告</cp:keywords>
  <dc:description>2024-2030年全球与中国液态金属导热膏行业研究及市场前景报告</dc:description>
</cp:coreProperties>
</file>