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2cb9aa0f44dac" w:history="1">
              <w:r>
                <w:rPr>
                  <w:rStyle w:val="Hyperlink"/>
                </w:rPr>
                <w:t>2025-2031年中国聚氨酯塑料市场调查研究与发展趋势报告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2cb9aa0f44dac" w:history="1">
              <w:r>
                <w:rPr>
                  <w:rStyle w:val="Hyperlink"/>
                </w:rPr>
                <w:t>2025-2031年中国聚氨酯塑料市场调查研究与发展趋势报告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2cb9aa0f44dac" w:history="1">
                <w:r>
                  <w:rPr>
                    <w:rStyle w:val="Hyperlink"/>
                  </w:rPr>
                  <w:t>https://www.20087.com/0/51/JuAnZhiSuLiaoFaZhanQuShiFenXi.html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塑料因其优异的力学性能、耐磨性和耐化学腐蚀性，在汽车内饰、建筑、家具、鞋材等领域有着广泛的应用。近年来，随着聚氨酯技术的不断进步，聚氨酯塑料的性能得到了显著提升。目前，聚氨酯塑料不仅在提高材料的硬度和弹性方面有所突破，还在减轻重量、提高耐久性和降低生产成本方面取得了进展。此外，随着环保要求的提高，聚氨酯塑料在降低VOC排放和提高可回收性方面也做出了努力。</w:t>
      </w:r>
      <w:r>
        <w:rPr>
          <w:rFonts w:hint="eastAsia"/>
        </w:rPr>
        <w:br/>
      </w:r>
      <w:r>
        <w:rPr>
          <w:rFonts w:hint="eastAsia"/>
        </w:rPr>
        <w:t>　　未来，聚氨酯塑料的发展将更加注重环保性和多功能性。一方面，随着可持续发展理念的推广，聚氨酯塑料将更加注重使用生物基原料和提高材料的可回收性，以减少对环境的影响。另一方面，随着汽车轻量化和智能家居等领域的快速发展，聚氨酯塑料将更加注重开发具有特殊功能的新材料，如自修复、智能变色等特性，以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2cb9aa0f44dac" w:history="1">
        <w:r>
          <w:rPr>
            <w:rStyle w:val="Hyperlink"/>
          </w:rPr>
          <w:t>2025-2031年中国聚氨酯塑料市场调查研究与发展趋势报告</w:t>
        </w:r>
      </w:hyperlink>
      <w:r>
        <w:rPr>
          <w:rFonts w:hint="eastAsia"/>
        </w:rPr>
        <w:t>》依托行业权威数据及长期市场监测信息，系统分析了聚氨酯塑料行业的市场规模、供需关系、竞争格局及重点企业经营状况，并结合聚氨酯塑料行业发展现状，科学预测了聚氨酯塑料市场前景与技术发展方向。报告通过SWOT分析，揭示了聚氨酯塑料行业机遇与潜在风险，为投资者提供了全面的现状分析与前景评估，助力挖掘投资价值并优化决策。同时，报告从投资、生产及营销等角度提出可行性建议，为聚氨酯塑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聚氨酯塑料行业相关概述</w:t>
      </w:r>
      <w:r>
        <w:rPr>
          <w:rFonts w:hint="eastAsia"/>
        </w:rPr>
        <w:br/>
      </w:r>
      <w:r>
        <w:rPr>
          <w:rFonts w:hint="eastAsia"/>
        </w:rPr>
        <w:t>　　第一节 聚氨酯塑料行业定义</w:t>
      </w:r>
      <w:r>
        <w:rPr>
          <w:rFonts w:hint="eastAsia"/>
        </w:rPr>
        <w:br/>
      </w:r>
      <w:r>
        <w:rPr>
          <w:rFonts w:hint="eastAsia"/>
        </w:rPr>
        <w:t>　　第二节 聚氨酯塑料行业分类及应用</w:t>
      </w:r>
      <w:r>
        <w:rPr>
          <w:rFonts w:hint="eastAsia"/>
        </w:rPr>
        <w:br/>
      </w:r>
      <w:r>
        <w:rPr>
          <w:rFonts w:hint="eastAsia"/>
        </w:rPr>
        <w:t>　　　　一、聚氨酯塑料行业分类情况</w:t>
      </w:r>
      <w:r>
        <w:rPr>
          <w:rFonts w:hint="eastAsia"/>
        </w:rPr>
        <w:br/>
      </w:r>
      <w:r>
        <w:rPr>
          <w:rFonts w:hint="eastAsia"/>
        </w:rPr>
        <w:t>　　　　二、聚氨酯塑料行业应用领域分析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聚氨酯塑料行业发展环境分析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聚氨酯塑料行业发展宏观经济环境</w:t>
      </w:r>
      <w:r>
        <w:rPr>
          <w:rFonts w:hint="eastAsia"/>
        </w:rPr>
        <w:br/>
      </w:r>
      <w:r>
        <w:rPr>
          <w:rFonts w:hint="eastAsia"/>
        </w:rPr>
        <w:t>　　第二节 聚氨酯塑料行业相关政策分析</w:t>
      </w:r>
      <w:r>
        <w:rPr>
          <w:rFonts w:hint="eastAsia"/>
        </w:rPr>
        <w:br/>
      </w:r>
      <w:r>
        <w:rPr>
          <w:rFonts w:hint="eastAsia"/>
        </w:rPr>
        <w:t>　　第三节 聚氨酯塑料行业社会环境分析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2020-2025年聚氨酯塑料行业发展现状概述</w:t>
      </w:r>
      <w:r>
        <w:rPr>
          <w:rFonts w:hint="eastAsia"/>
        </w:rPr>
        <w:br/>
      </w:r>
      <w:r>
        <w:rPr>
          <w:rFonts w:hint="eastAsia"/>
        </w:rPr>
        <w:t>　　第一节 2020-2025年聚氨酯塑料行业发展现状分析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2020-2025年聚氨酯塑料行业供给分析</w:t>
      </w:r>
      <w:r>
        <w:rPr>
          <w:rFonts w:hint="eastAsia"/>
        </w:rPr>
        <w:br/>
      </w:r>
      <w:r>
        <w:rPr>
          <w:rFonts w:hint="eastAsia"/>
        </w:rPr>
        <w:t>　　第三节 2020-2025年聚氨酯塑料行业需求分析</w:t>
      </w:r>
      <w:r>
        <w:rPr>
          <w:rFonts w:hint="eastAsia"/>
        </w:rPr>
        <w:br/>
      </w:r>
      <w:r>
        <w:rPr>
          <w:rFonts w:hint="eastAsia"/>
        </w:rPr>
        <w:t>　　第四节 2020-2025年聚氨酯塑料行业市场规模分析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2020-2025年聚氨酯塑料行业发展动态分析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2020-2025年聚氨酯塑料行业发展特点分析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2020-2025年聚氨酯塑料行业技术发展状况分析</w:t>
      </w:r>
      <w:r>
        <w:rPr>
          <w:rFonts w:hint="eastAsia"/>
        </w:rPr>
        <w:br/>
      </w:r>
      <w:r>
        <w:rPr>
          <w:rFonts w:hint="eastAsia"/>
        </w:rPr>
        <w:t>　　第三节 2020-2025年聚氨酯塑料行业发展趋势分析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2020-2025年聚氨酯塑料行业竞争现状分析</w:t>
      </w:r>
      <w:r>
        <w:rPr>
          <w:rFonts w:hint="eastAsia"/>
        </w:rPr>
        <w:br/>
      </w:r>
      <w:r>
        <w:rPr>
          <w:rFonts w:hint="eastAsia"/>
        </w:rPr>
        <w:t>　　第一节 2020-2025年聚氨酯塑料行业竞争状况解析</w:t>
      </w:r>
      <w:r>
        <w:rPr>
          <w:rFonts w:hint="eastAsia"/>
        </w:rPr>
        <w:br/>
      </w:r>
      <w:r>
        <w:rPr>
          <w:rFonts w:hint="eastAsia"/>
        </w:rPr>
        <w:t>　　　　一、聚氨酯塑料行业五力模型分析</w:t>
      </w:r>
      <w:r>
        <w:rPr>
          <w:rFonts w:hint="eastAsia"/>
        </w:rPr>
        <w:br/>
      </w:r>
      <w:r>
        <w:rPr>
          <w:rFonts w:hint="eastAsia"/>
        </w:rPr>
        <w:t>　　　　二、聚氨酯塑料行业SWOT分析</w:t>
      </w:r>
      <w:r>
        <w:rPr>
          <w:rFonts w:hint="eastAsia"/>
        </w:rPr>
        <w:br/>
      </w:r>
      <w:r>
        <w:rPr>
          <w:rFonts w:hint="eastAsia"/>
        </w:rPr>
        <w:t>　　　　三、聚氨酯塑料行业进入壁垒分析</w:t>
      </w:r>
      <w:r>
        <w:rPr>
          <w:rFonts w:hint="eastAsia"/>
        </w:rPr>
        <w:br/>
      </w:r>
      <w:r>
        <w:rPr>
          <w:rFonts w:hint="eastAsia"/>
        </w:rPr>
        <w:t>　　第二节 2020-2025年聚氨酯塑料行业集中度分析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一、聚氨酯塑料行业市场集中度分析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二、聚氨酯塑料行业区域集中度分析</w:t>
      </w:r>
      <w:r>
        <w:rPr>
          <w:rFonts w:hint="eastAsia"/>
        </w:rPr>
        <w:br/>
      </w:r>
      <w:r>
        <w:rPr>
          <w:rFonts w:hint="eastAsia"/>
        </w:rPr>
        <w:t>　　第三节 聚氨酯塑料行业提升企业竞争力的策略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聚氨酯塑料行业上下游相关行业发展现状分析</w:t>
      </w:r>
      <w:r>
        <w:rPr>
          <w:rFonts w:hint="eastAsia"/>
        </w:rPr>
        <w:br/>
      </w:r>
      <w:r>
        <w:rPr>
          <w:rFonts w:hint="eastAsia"/>
        </w:rPr>
        <w:t>　　第一节 聚氨酯塑料行业产业链分析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二、聚氨酯塑料行业产业链分析</w:t>
      </w:r>
      <w:r>
        <w:rPr>
          <w:rFonts w:hint="eastAsia"/>
        </w:rPr>
        <w:br/>
      </w:r>
      <w:r>
        <w:rPr>
          <w:rFonts w:hint="eastAsia"/>
        </w:rPr>
        <w:t>　　第二节 聚氨酯塑料行业上游产业发展状况分析</w:t>
      </w:r>
      <w:r>
        <w:rPr>
          <w:rFonts w:hint="eastAsia"/>
        </w:rPr>
        <w:br/>
      </w:r>
      <w:r>
        <w:rPr>
          <w:rFonts w:hint="eastAsia"/>
        </w:rPr>
        <w:t>　　第三节 聚氨酯塑料行业下游产业发展状况分析</w:t>
      </w:r>
      <w:r>
        <w:rPr>
          <w:rFonts w:hint="eastAsia"/>
        </w:rPr>
        <w:br/>
      </w:r>
      <w:r>
        <w:rPr>
          <w:rFonts w:hint="eastAsia"/>
        </w:rPr>
        <w:t>　　第四节 上下游产业对聚氨酯塑料行业发展影响分析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2020-2025年聚氨酯塑料所属行业数据监测分析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2020-2025年中国聚氨酯塑料所属行业总体数据分析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2020-2025年中国聚氨酯塑料所属行业不同规模企业数据分析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2020-2025年中国聚氨酯塑料所属行业不同所有制企业数据分析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2020-2025年聚氨酯塑料所属行业进出口分析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2020-2025年聚氨酯塑料所属行业进口数量及金额分析</w:t>
      </w:r>
      <w:r>
        <w:rPr>
          <w:rFonts w:hint="eastAsia"/>
        </w:rPr>
        <w:br/>
      </w:r>
      <w:r>
        <w:rPr>
          <w:rFonts w:hint="eastAsia"/>
        </w:rPr>
        <w:t>　　第二节 2020-2025年聚氨酯塑料所属行业出口数量及金额分析</w:t>
      </w:r>
      <w:r>
        <w:rPr>
          <w:rFonts w:hint="eastAsia"/>
        </w:rPr>
        <w:br/>
      </w:r>
      <w:r>
        <w:rPr>
          <w:rFonts w:hint="eastAsia"/>
        </w:rPr>
        <w:t>　　第三节 2020-2025年聚氨酯塑料所属行业进出口平均单价分析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2020-2025年聚氨酯塑料所属行业进出口国家和地区分析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泰州市茂尧聚氨酯塑料制品厂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江阴市日东聚氨酯塑料有限公司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上海协邦聚氨酯塑料制品厂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江阴市亚宝塑料聚氨酯有限公司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2025-2031年聚氨酯塑料行业发展预测分析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2025-2031年聚氨酯塑料行业供给预测分析</w:t>
      </w:r>
      <w:r>
        <w:rPr>
          <w:rFonts w:hint="eastAsia"/>
        </w:rPr>
        <w:br/>
      </w:r>
      <w:r>
        <w:rPr>
          <w:rFonts w:hint="eastAsia"/>
        </w:rPr>
        <w:t>　　第二节 2025-2031年聚氨酯塑料行业需求预测分析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2025-2031年聚氨酯塑料行业盈利能力预测分析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2025-2031年聚氨酯塑料行业投资机会及投资建议分析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2025-2031年聚氨酯塑料行业投资机会分析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一、聚氨酯塑料行业发展方向及趋势分析</w:t>
      </w:r>
      <w:r>
        <w:rPr>
          <w:rFonts w:hint="eastAsia"/>
        </w:rPr>
        <w:br/>
      </w:r>
      <w:r>
        <w:rPr>
          <w:rFonts w:hint="eastAsia"/>
        </w:rPr>
        <w:t>　　　　二、聚氨酯塑料行业投资机会分析</w:t>
      </w:r>
      <w:r>
        <w:rPr>
          <w:rFonts w:hint="eastAsia"/>
        </w:rPr>
        <w:br/>
      </w:r>
      <w:r>
        <w:rPr>
          <w:rFonts w:hint="eastAsia"/>
        </w:rPr>
        <w:t>　　第二节 中~智~林 2025-2031年聚氨酯塑料行业投资风险分析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聚氨酯塑料行业历程</w:t>
      </w:r>
      <w:r>
        <w:rPr>
          <w:rFonts w:hint="eastAsia"/>
        </w:rPr>
        <w:br/>
      </w:r>
      <w:r>
        <w:rPr>
          <w:rFonts w:hint="eastAsia"/>
        </w:rPr>
        <w:t>　　图表 聚氨酯塑料行业生命周期</w:t>
      </w:r>
      <w:r>
        <w:rPr>
          <w:rFonts w:hint="eastAsia"/>
        </w:rPr>
        <w:br/>
      </w:r>
      <w:r>
        <w:rPr>
          <w:rFonts w:hint="eastAsia"/>
        </w:rPr>
        <w:t>　　图表 聚氨酯塑料行业产业链分析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2020-2025年聚氨酯塑料行业市场容量分析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2020-2025年中国聚氨酯塑料行业产能统计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2020-2025年中国聚氨酯塑料行业产量及增长趋势</w:t>
      </w:r>
      <w:r>
        <w:rPr>
          <w:rFonts w:hint="eastAsia"/>
        </w:rPr>
        <w:br/>
      </w:r>
      <w:r>
        <w:rPr>
          <w:rFonts w:hint="eastAsia"/>
        </w:rPr>
        <w:t>　　图表 聚氨酯塑料行业动态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2020-2025年中国聚氨酯塑料市场需求量及增速统计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2020-2025年中国聚氨酯塑料行业盈利情况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2020-2025年中国聚氨酯塑料行业利润总额统计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2020-2025年中国聚氨酯塑料进口数量分析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2020-2025年中国聚氨酯塑料进口金额分析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2020-2025年中国聚氨酯塑料出口数量分析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2020-2025年中国聚氨酯塑料出口金额分析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2020-2025年中国聚氨酯塑料行业企业平均规模情况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2025-2031年中国聚氨酯塑料行业供需平衡预测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2cb9aa0f44dac" w:history="1">
        <w:r>
          <w:rPr>
            <w:rStyle w:val="Hyperlink"/>
          </w:rPr>
          <w:t>2025-2031年中国聚氨酯塑料市场调查研究与发展趋势报告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2cb9aa0f44dac" w:history="1">
        <w:r>
          <w:rPr>
            <w:rStyle w:val="Hyperlink"/>
          </w:rPr>
          <w:t>https://www.20087.com/0/51/JuAnZhiSuLiaoFaZhanQuShiFenXi.html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热点：聚氨酯价格、聚氨酯塑胶是什么材料、鞋底橡胶和聚氨酯哪个好、聚氨酯包、聚氨酯毒性大吗、聚氨酯和塑料的区别、聚氨酯与pu的区别、聚氨酯塑胶板材、聚氨酯结晶塑料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8c2fc94d94aea" w:history="1">
      <w:r>
        <w:rPr>
          <w:rStyle w:val="Hyperlink"/>
        </w:rPr>
        <w:t>2025-2031年中国聚氨酯塑料市场调查研究与发展趋势报告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uAnZhiSuLiaoFaZhanQuShiFenXi.html" TargetMode="External" Id="Re9c2cb9aa0f4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uAnZhiSuLiaoFaZhanQuShiFenXi.html" TargetMode="External" Id="R0798c2fc94d9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2025-02-25T03:42:00Z</dcterms:created>
  <dcterms:modified xsi:type="dcterms:W3CDTF">2025-02-25T04:42:00Z</dcterms:modified>
  <dc:subject>2025-2031年中国聚氨酯塑料市场调查研究与发展趋势报告</dc:subject>
  <dc:title>2025-2031年中国聚氨酯塑料市场调查研究与发展趋势报告</dc:title>
  <cp:keywords>2025-2031年中国聚氨酯塑料市场调查研究与发展趋势报告</cp:keywords>
  <dc:description>2025-2031年中国聚氨酯塑料市场调查研究与发展趋势报告</dc:description>
</cp:coreProperties>
</file>