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2a9b19ed34c17" w:history="1">
              <w:r>
                <w:rPr>
                  <w:rStyle w:val="Hyperlink"/>
                </w:rPr>
                <w:t>全球与中国工业氧化钙行业现状及趋势分析报告（2025-2031年）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2a9b19ed34c17" w:history="1">
              <w:r>
                <w:rPr>
                  <w:rStyle w:val="Hyperlink"/>
                </w:rPr>
                <w:t>全球与中国工业氧化钙行业现状及趋势分析报告（2025-2031年）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2a9b19ed34c17" w:history="1">
                <w:r>
                  <w:rPr>
                    <w:rStyle w:val="Hyperlink"/>
                  </w:rPr>
                  <w:t>https://www.20087.com/1/61/GongYeYangHuaGaiDeFaZhanQuShi.html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氧化钙是一种重要的化工原料，在多个行业中有着广泛的应用，包括钢铁冶炼、废水处理、食品加工等。近年来，随着生产工艺的改进和应用领域的扩展，工业氧化钙不仅在纯度和活性方面有了显著提升，还在环保和安全方面不断进步。目前，工业氧化钙不仅能够提供多种规格和等级的产品，还能满足不同行业的需求。此外，随着对环保法规的遵守，工业氧化钙的生产过程也更加注重减少污染排放。</w:t>
      </w:r>
      <w:r>
        <w:rPr>
          <w:rFonts w:hint="eastAsia"/>
        </w:rPr>
        <w:br/>
      </w:r>
      <w:r>
        <w:rPr>
          <w:rFonts w:hint="eastAsia"/>
        </w:rPr>
        <w:t>　　未来，工业氧化钙的发展将更加侧重于技术创新和应用领域的拓展。一方面，将持续探索更高效的生产工艺和技术，提高工业氧化钙的品质和经济效益；另一方面，随着环保要求的提高，工业氧化钙将更加注重开发适用于特殊环境和应用场合的产品。此外，随着对可持续性的重视，工业氧化钙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2a9b19ed34c17" w:history="1">
        <w:r>
          <w:rPr>
            <w:rStyle w:val="Hyperlink"/>
          </w:rPr>
          <w:t>全球与中国工业氧化钙行业现状及趋势分析报告（2025-2031年）</w:t>
        </w:r>
      </w:hyperlink>
      <w:r>
        <w:rPr>
          <w:rFonts w:hint="eastAsia"/>
        </w:rPr>
        <w:t>》通过详实的数据分析，全面解析了工业氧化钙行业的市场规模、需求动态及价格趋势，深入探讨了工业氧化钙产业链上下游的协同关系与竞争格局变化。报告对工业氧化钙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氧化钙行业的未来发展方向，并针对潜在风险提出了切实可行的应对策略。报告为工业氧化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工业氧化钙行业概述及发展现状</w:t>
      </w:r>
      <w:r>
        <w:rPr>
          <w:rFonts w:hint="eastAsia"/>
        </w:rPr>
        <w:br/>
      </w:r>
      <w:r>
        <w:rPr>
          <w:rFonts w:hint="eastAsia"/>
        </w:rPr>
        <w:t>　　1.1 工业氧化钙行业介绍</w:t>
      </w:r>
      <w:r>
        <w:rPr>
          <w:rFonts w:hint="eastAsia"/>
        </w:rPr>
        <w:br/>
      </w:r>
      <w:r>
        <w:rPr>
          <w:rFonts w:hint="eastAsia"/>
        </w:rPr>
        <w:t>　　1.2 工业氧化钙主要种类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2024年不同种类工业氧化钙产量占比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2020-2031年不同种类工业氧化钙价格走势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工业氧化钙主要应用领域分析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工业氧化钙主要应用领域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2025年全球工业氧化钙不同应用领域消费量占比分析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全球与中国工业氧化钙市场发展现状对比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2020-2031年全球工业氧化钙市场现状及发展趋势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2020-2031年中国工业氧化钙市场现状及发展趋势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2020-2031年全球工业氧化钙供需现状及趋势预测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2020-2031年全球工业氧化钙产能、产量、产能利用率情况及趋势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2020-2031年全球工业氧化钙产量、表观消费量情况及趋势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2020-2031年中国工业氧化钙供需现状及趋势预测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2020-2031年中国工业氧化钙产能、产量、产能利用率情况及趋势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2020-2031年中国工业氧化钙产量、表观消费量情况及趋势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2020-2031年中国工业氧化钙产量、需求量、市场缺口情况及趋势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中国工业氧化钙行业政策分析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全球与中国工业氧化钙重点企业产量、产值、集中度分析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全球市场工业氧化钙重点企业2024和2025年产量、产值对比分析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全球市场工业氧化钙重点企业2024和2025年产量对比分析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全球市场工业氧化钙重点企业2024和2025年产值对比分析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全球市场工业氧化钙重点企业2024和2025年产品价格分析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中国市场工业氧化钙重点企业2024和2025年产量、产值对比分析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中国市场工业氧化钙重点企业2024和2025年产量对比分析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中国市场工业氧化钙重点企业2024和2025年产值对比分析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工业氧化钙重点厂商总部</w:t>
      </w:r>
      <w:r>
        <w:rPr>
          <w:rFonts w:hint="eastAsia"/>
        </w:rPr>
        <w:br/>
      </w:r>
      <w:r>
        <w:rPr>
          <w:rFonts w:hint="eastAsia"/>
        </w:rPr>
        <w:t>　　2.4 工业氧化钙行业企业集中度分析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全球重点工业氧化钙企业SWOT分析</w:t>
      </w:r>
      <w:r>
        <w:rPr>
          <w:rFonts w:hint="eastAsia"/>
        </w:rPr>
        <w:br/>
      </w:r>
      <w:r>
        <w:rPr>
          <w:rFonts w:hint="eastAsia"/>
        </w:rPr>
        <w:t>　　2.6 中国重点工业氧化钙企业SWOT分析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2020-2031年全球主要地区工业氧化钙产量、产值、市场份额情况及趋势预测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2020-2031年全球主要地区工业氧化钙产量、产值及市场份额情况及趋势预测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2020-2031年全球主要地区工业氧化钙产量及市场份额情况及趋势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2020-2031年全球主要地区工业氧化钙产值及市场份额情况及趋势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2020-2031年中国市场工业氧化钙产量、产值情况及趋势预测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2020-2031年北美市场工业氧化钙产量、产值情况及趋势预测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2020-2031年欧洲市场工业氧化钙产量、产值情况及趋势预测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2020-2031年日本市场工业氧化钙产量、产值情况及趋势预测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2020-2031年全球主要地区工业氧化钙消费量、市场份额及发展趋势分析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2020-2031年全球主要地区工业氧化钙消费量、市场份额及发展趋势预测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2020-2031年中国市场工业氧化钙消费情况及发展趋势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2020-2031年北美市场工业氧化钙消费情况及发展趋势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2020-2031年欧洲市场工业氧化钙消费情况及发展趋势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2020-2031年日本市场工业氧化钙消费情况及发展趋势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工业氧化钙行业重点企业调研分析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企业工业氧化钙产品</w:t>
      </w:r>
      <w:r>
        <w:rPr>
          <w:rFonts w:hint="eastAsia"/>
        </w:rPr>
        <w:br/>
      </w:r>
      <w:r>
        <w:rPr>
          <w:rFonts w:hint="eastAsia"/>
        </w:rPr>
        <w:t>　　　　5.1.3 企业工业氧化钙产量、价格、收入、成本、毛利情况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企业工业氧化钙产品</w:t>
      </w:r>
      <w:r>
        <w:rPr>
          <w:rFonts w:hint="eastAsia"/>
        </w:rPr>
        <w:br/>
      </w:r>
      <w:r>
        <w:rPr>
          <w:rFonts w:hint="eastAsia"/>
        </w:rPr>
        <w:t>　　　　5.2.3 企业工业氧化钙产量、价格、收入、成本、毛利情况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企业工业氧化钙产品</w:t>
      </w:r>
      <w:r>
        <w:rPr>
          <w:rFonts w:hint="eastAsia"/>
        </w:rPr>
        <w:br/>
      </w:r>
      <w:r>
        <w:rPr>
          <w:rFonts w:hint="eastAsia"/>
        </w:rPr>
        <w:t>　　　　5.3.3 企业工业氧化钙产量、价格、收入、成本、毛利情况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企业工业氧化钙产品</w:t>
      </w:r>
      <w:r>
        <w:rPr>
          <w:rFonts w:hint="eastAsia"/>
        </w:rPr>
        <w:br/>
      </w:r>
      <w:r>
        <w:rPr>
          <w:rFonts w:hint="eastAsia"/>
        </w:rPr>
        <w:t>　　　　5.4.3 企业工业氧化钙产量、价格、收入、成本、毛利情况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企业工业氧化钙产品</w:t>
      </w:r>
      <w:r>
        <w:rPr>
          <w:rFonts w:hint="eastAsia"/>
        </w:rPr>
        <w:br/>
      </w:r>
      <w:r>
        <w:rPr>
          <w:rFonts w:hint="eastAsia"/>
        </w:rPr>
        <w:t>　　　　5.5.3 企业工业氧化钙产量、价格、收入、成本、毛利情况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企业工业氧化钙产品</w:t>
      </w:r>
      <w:r>
        <w:rPr>
          <w:rFonts w:hint="eastAsia"/>
        </w:rPr>
        <w:br/>
      </w:r>
      <w:r>
        <w:rPr>
          <w:rFonts w:hint="eastAsia"/>
        </w:rPr>
        <w:t>　　　　5.6.3 企业工业氧化钙产量、价格、收入、成本、毛利情况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企业工业氧化钙产品</w:t>
      </w:r>
      <w:r>
        <w:rPr>
          <w:rFonts w:hint="eastAsia"/>
        </w:rPr>
        <w:br/>
      </w:r>
      <w:r>
        <w:rPr>
          <w:rFonts w:hint="eastAsia"/>
        </w:rPr>
        <w:t>　　　　5.7.3 企业工业氧化钙产量、价格、收入、成本、毛利情况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企业工业氧化钙产品</w:t>
      </w:r>
      <w:r>
        <w:rPr>
          <w:rFonts w:hint="eastAsia"/>
        </w:rPr>
        <w:br/>
      </w:r>
      <w:r>
        <w:rPr>
          <w:rFonts w:hint="eastAsia"/>
        </w:rPr>
        <w:t>　　　　5.8.3 企业工业氧化钙产量、价格、收入、成本、毛利情况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企业工业氧化钙产品</w:t>
      </w:r>
      <w:r>
        <w:rPr>
          <w:rFonts w:hint="eastAsia"/>
        </w:rPr>
        <w:br/>
      </w:r>
      <w:r>
        <w:rPr>
          <w:rFonts w:hint="eastAsia"/>
        </w:rPr>
        <w:t>　　　　5.9.3 企业工业氧化钙产量、价格、收入、成本、毛利情况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企业工业氧化钙产品</w:t>
      </w:r>
      <w:r>
        <w:rPr>
          <w:rFonts w:hint="eastAsia"/>
        </w:rPr>
        <w:br/>
      </w:r>
      <w:r>
        <w:rPr>
          <w:rFonts w:hint="eastAsia"/>
        </w:rPr>
        <w:t>　　　　5.10.3 企业工业氧化钙产量、价格、收入、成本、毛利情况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2020-2031不同种类工业氧化钙产量、价格、产值及市场份额情况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全球市场不同种类工业氧化钙产量、产值及市场份额情况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2020-2031年全球市场不同种类工业氧化钙产量、市场份额情况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2020-2031年全球市场不同种类工业氧化钙产值、市场份额情况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2020-2031年全球市场不同种类工业氧化钙价格走势分析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中国市场不同种类工业氧化钙产量、产值及市场份额情况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2020-2031年中国市场不同种类工业氧化钙产量、市场份额情况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2020-2031年中国市场不同种类工业氧化钙产值、市场份额情况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2020-2031年中国市场不同种类工业氧化钙价格走势分析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工业氧化钙上游原料及下游主要应用领域分析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工业氧化钙产业链分析</w:t>
      </w:r>
      <w:r>
        <w:rPr>
          <w:rFonts w:hint="eastAsia"/>
        </w:rPr>
        <w:br/>
      </w:r>
      <w:r>
        <w:rPr>
          <w:rFonts w:hint="eastAsia"/>
        </w:rPr>
        <w:t>　　7.2 工业氧化钙产业上游供应分析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2020-2031年全球市场工业氧化钙下游主要应用领域消费量、市场份额情况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2020-2031年中国市场工业氧化钙下游主要应用领域消费量、市场份额及增长情况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2020-2031年中国市场工业氧化钙产量、消费量、进出口分析及发展趋势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2020-2031年中国市场工业氧化钙产量、消费量、进出口分析及发展趋势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2020-2031年中国市场工业氧化钙进出口贸易趋势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中国市场工业氧化钙主要进口来源</w:t>
      </w:r>
      <w:r>
        <w:rPr>
          <w:rFonts w:hint="eastAsia"/>
        </w:rPr>
        <w:br/>
      </w:r>
      <w:r>
        <w:rPr>
          <w:rFonts w:hint="eastAsia"/>
        </w:rPr>
        <w:t>　　8.4 中国市场工业氧化钙主要出口目的地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2025年中国市场工业氧化钙主要地区分布</w:t>
      </w:r>
      <w:r>
        <w:rPr>
          <w:rFonts w:hint="eastAsia"/>
        </w:rPr>
        <w:br/>
      </w:r>
      <w:r>
        <w:rPr>
          <w:rFonts w:hint="eastAsia"/>
        </w:rPr>
        <w:t>　　9.1 中国工业氧化钙生产地区分布</w:t>
      </w:r>
      <w:r>
        <w:rPr>
          <w:rFonts w:hint="eastAsia"/>
        </w:rPr>
        <w:br/>
      </w:r>
      <w:r>
        <w:rPr>
          <w:rFonts w:hint="eastAsia"/>
        </w:rPr>
        <w:t>　　9.2 中国工业氧化钙消费地区分布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影响中国市场工业氧化钙供需因素分析</w:t>
      </w:r>
      <w:r>
        <w:rPr>
          <w:rFonts w:hint="eastAsia"/>
        </w:rPr>
        <w:br/>
      </w:r>
      <w:r>
        <w:rPr>
          <w:rFonts w:hint="eastAsia"/>
        </w:rPr>
        <w:t>　　10.1 工业氧化钙及相关行业技术发展概况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2020-2031年工业氧化钙进出口贸易现状及趋势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2020-2031年工业氧化钙产品技术趋势与价格走势预测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工业氧化钙行业市场环境发展趋势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2020-2031年不同种类工业氧化钙产品技术发展趋势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2020-2031年工业氧化钙价格走势预测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工业氧化钙销售渠道分析及建议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国内市场工业氧化钙销售渠道分析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当前工业氧化钙主要销售模式及销售渠道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2020-2031年国内市场工业氧化钙销售模式及销售渠道趋势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海外市场工业氧化钙销售渠道分析</w:t>
      </w:r>
      <w:r>
        <w:rPr>
          <w:rFonts w:hint="eastAsia"/>
        </w:rPr>
        <w:br/>
      </w:r>
      <w:r>
        <w:rPr>
          <w:rFonts w:hint="eastAsia"/>
        </w:rPr>
        <w:t>　　12.3 工业氧化钙行业营销策略建议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工业氧化钙市场定位及目标消费者分析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工业氧化钙行业营销模式及销售渠道建议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工业氧化钙产品介绍</w:t>
      </w:r>
      <w:r>
        <w:rPr>
          <w:rFonts w:hint="eastAsia"/>
        </w:rPr>
        <w:br/>
      </w:r>
      <w:r>
        <w:rPr>
          <w:rFonts w:hint="eastAsia"/>
        </w:rPr>
        <w:t>　　表 工业氧化钙产品分类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2025年全球不同种类工业氧化钙产量份额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2020-2031年不同种类工业氧化钙价格及趋势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工业氧化钙主要应用领域</w:t>
      </w:r>
      <w:r>
        <w:rPr>
          <w:rFonts w:hint="eastAsia"/>
        </w:rPr>
        <w:br/>
      </w:r>
      <w:r>
        <w:rPr>
          <w:rFonts w:hint="eastAsia"/>
        </w:rPr>
        <w:t>　　图 全球2025年工业氧化钙不同应用领域消费量份额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2020-2031年全球市场工业氧化钙产量及增长情况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2020-2031年全球市场工业氧化钙产值及增长情况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2020-2031年中国市场工业氧化钙产量、增长率及趋势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2020-2031年中国市场工业氧化钙产值、增长率及趋势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2020-2031年全球工业氧化钙产能、产量、产能利用率及趋势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2020-2031年全球工业氧化钙产量、表观消费量及趋势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2020-2031年中国工业氧化钙产能、产量、产能利用率及趋势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2020-2031年中国工业氧化钙产量、表观消费量及趋势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2020-2031年中国工业氧化钙产量、市场需求量及趋势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工业氧化钙行业政策分析</w:t>
      </w:r>
      <w:r>
        <w:rPr>
          <w:rFonts w:hint="eastAsia"/>
        </w:rPr>
        <w:br/>
      </w:r>
      <w:r>
        <w:rPr>
          <w:rFonts w:hint="eastAsia"/>
        </w:rPr>
        <w:t>　　表 全球市场工业氧化钙重点企业2024和2025年产量对比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全球市场工业氧化钙重点企业2024和2025年产量、市场份额统计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全球市场工业氧化钙重点企业2025年产量、市场份额统计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全球市场工业氧化钙重点企业2025年产量、市场份额统计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全球市场工业氧化钙重点企业2024和2025年产值对比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全球市场工业氧化钙重点企业2024和2025年产值市场份额统计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全球市场工业氧化钙重点企业2025年产值、市场份额统计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全球市场工业氧化钙重点企业2025年产值、市场份额统计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全球市场工业氧化钙重点企业2024和2025年产品价格统计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中国市场工业氧化钙重点企业2024和2025年产量对比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中国市场工业氧化钙重点企业2024和2025年产量市场份额统计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中国市场工业氧化钙重点企业2025年产量、市场份额统计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中国市场工业氧化钙重点企业2025年产量、市场份额统计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中国市场工业氧化钙重点企业2024和2025年产值对比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中国市场工业氧化钙重点企业2024和2025年产值市场份额统计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中国市场工业氧化钙重点企业2025年产值、市场份额统计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中国市场工业氧化钙重点企业2025年产值、市场份额统计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工业氧化钙企业总部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2024和2025年全球市场工业氧化钙重点企业产值市场份额对比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全球工业氧化钙重点企业SWOT分析</w:t>
      </w:r>
      <w:r>
        <w:rPr>
          <w:rFonts w:hint="eastAsia"/>
        </w:rPr>
        <w:br/>
      </w:r>
      <w:r>
        <w:rPr>
          <w:rFonts w:hint="eastAsia"/>
        </w:rPr>
        <w:t>　　表 中国工业氧化钙重点企业SWOT分析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2020-2025年全球主要地区工业氧化钙产量统计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2025-2031年全球主要地区工业氧化钙产量预测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2020-2031年全球主要地区工业氧化钙产量市场份额统计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2025年全球主要地区工业氧化钙产量市场份额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2020-2025年全球主要地区工业氧化钙产值统计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2025-2031年全球主要地区工业氧化钙产值预测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2020-2031年全球主要地区工业氧化钙产值市场份额统计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2025年全球主要地区工业氧化钙产值市场份额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2020-2031年中国市场工业氧化钙产量及增长情况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2020-2031年中国市场工业氧化钙产值及增长情况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2020-2031年北美市场工业氧化钙产量及增长情况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2020-2031年北美市场工业氧化钙产值及增长情况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2020-2031年欧洲市场工业氧化钙产量及增长情况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2020-2031年欧洲市场工业氧化钙产值及增长情况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2020-2031年日本市场工业氧化钙产量及增长情况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2020-2031年日本市场工业氧化钙产值及增长情况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2020-2025年全球主要地区工业氧化钙消费量统计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2025-2031年全球主要地区工业氧化钙消费量预测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2020-2031年全球主要地区工业氧化钙消费量市场份额统计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2025年全球主要地区工业氧化钙消费量市场份额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2020-2031年中国市场工业氧化钙消费量、增长率及趋势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2020-2031年北美市场工业氧化钙消费量、增长率及趋势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2020-2031年欧洲市场工业氧化钙消费量、增长率及趋势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2020-2031年日本市场工业氧化钙消费量、增长率及趋势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重点企业（一）工业氧化钙产品情况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重点企业（二）工业氧化钙产品情况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重点企业（三）工业氧化钙产品情况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重点企业（四）工业氧化钙产品情况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重点企业（五）工业氧化钙产品情况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重点企业（六）工业氧化钙产品情况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重点企业（七）工业氧化钙产品情况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重点企业（八）工业氧化钙产品情况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重点企业（九）工业氧化钙产品情况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重点企业（十）工业氧化钙产品情况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重点企业（十）2024-2025年工业氧化钙产量、价格、收入、成本、毛利情况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2020-2025年全球市场不同种类工业氧化钙产量统计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2025-2031年全球市场不同种类工业氧化钙产量预测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2020-2031年全球市场不同种类工业氧化钙产量市场份额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2020-2025年全球市场不同种类工业氧化钙产值统计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2025-2031年全球市场不同种类工业氧化钙产值预测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2020-2031年全球市场不同种类工业氧化钙产值市场份额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2020-2031年全球市场不同种类工业氧化钙价格走势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2020-2025年中国市场不同种类工业氧化钙产量统计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2025-2031年中国市场不同种类工业氧化钙产量预测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2020-2031年中国市场不同种类工业氧化钙产量市场份额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2020-2025年中国市场不同种类工业氧化钙产值统计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2025-2031年中国市场不同种类工业氧化钙产值预测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2020-2031年中国市场不同种类工业氧化钙产值市场份额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2020-2031年中国市场不同种类工业氧化钙价格走势</w:t>
      </w:r>
      <w:r>
        <w:rPr>
          <w:rFonts w:hint="eastAsia"/>
        </w:rPr>
        <w:br/>
      </w:r>
      <w:r>
        <w:rPr>
          <w:rFonts w:hint="eastAsia"/>
        </w:rPr>
        <w:t>　　图 工业氧化钙产业链</w:t>
      </w:r>
      <w:r>
        <w:rPr>
          <w:rFonts w:hint="eastAsia"/>
        </w:rPr>
        <w:br/>
      </w:r>
      <w:r>
        <w:rPr>
          <w:rFonts w:hint="eastAsia"/>
        </w:rPr>
        <w:t>　　表 工业氧化钙原材料</w:t>
      </w:r>
      <w:r>
        <w:rPr>
          <w:rFonts w:hint="eastAsia"/>
        </w:rPr>
        <w:br/>
      </w:r>
      <w:r>
        <w:rPr>
          <w:rFonts w:hint="eastAsia"/>
        </w:rPr>
        <w:t>　　表 工业氧化钙上游原料供应商及联系方式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2020-2025年全球市场工业氧化钙主要应用领域消费量统计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2025-2031年全球市场工业氧化钙主要应用领域消费量预测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2020-2031年全球市场工业氧化钙主要应用领域消费量市场份额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2025年全球市场工业氧化钙主要应用领域消费量市场份额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2020-2031年全球市场工业氧化钙主要应用领域消费量增长率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2020-2025年中国市场工业氧化钙主要应用领域消费量统计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2025-2031年中国市场工业氧化钙主要应用领域消费量预测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2020-2031年中国市场工业氧化钙主要应用领域消费量市场份额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2020-2031年中国市场工业氧化钙主要应用领域消费量增长率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2020-2025年中国市场工业氧化钙产量、消费量、进出口情况分析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2025-2031年中国市场工业氧化钙产量、消费量、进出口情况预测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2020-2031年中国市场工业氧化钙进出口量</w:t>
      </w:r>
      <w:r>
        <w:rPr>
          <w:rFonts w:hint="eastAsia"/>
        </w:rPr>
        <w:br/>
      </w:r>
      <w:r>
        <w:rPr>
          <w:rFonts w:hint="eastAsia"/>
        </w:rPr>
        <w:t>　　图 2025年工业氧化钙生产地区分布</w:t>
      </w:r>
      <w:r>
        <w:rPr>
          <w:rFonts w:hint="eastAsia"/>
        </w:rPr>
        <w:br/>
      </w:r>
      <w:r>
        <w:rPr>
          <w:rFonts w:hint="eastAsia"/>
        </w:rPr>
        <w:t>　　图 2025年工业氧化钙消费地区分布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2020-2031年中国工业氧化钙进口量及趋势预测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2020-2031年中国工业氧化钙出口量及趋势预测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2025-2031年不同种类工业氧化钙产量占比</w:t>
      </w:r>
      <w:r>
        <w:rPr>
          <w:rFonts w:hint="eastAsia"/>
        </w:rPr>
        <w:br/>
      </w:r>
      <w:r>
        <w:rPr>
          <w:rFonts w:hint="eastAsia"/>
        </w:rPr>
        <w:t>　　图 2025-2031年工业氧化钙价格走势预测</w:t>
      </w:r>
      <w:r>
        <w:rPr>
          <w:rFonts w:hint="eastAsia"/>
        </w:rPr>
        <w:br/>
      </w:r>
      <w:r>
        <w:rPr>
          <w:rFonts w:hint="eastAsia"/>
        </w:rPr>
        <w:t>　　图 国内市场工业氧化钙未来销售渠道趋势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2a9b19ed34c17" w:history="1">
        <w:r>
          <w:rPr>
            <w:rStyle w:val="Hyperlink"/>
          </w:rPr>
          <w:t>全球与中国工业氧化钙行业现状及趋势分析报告（2025-2031年）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2a9b19ed34c17" w:history="1">
        <w:r>
          <w:rPr>
            <w:rStyle w:val="Hyperlink"/>
          </w:rPr>
          <w:t>https://www.20087.com/1/61/GongYeYangHuaGaiDeFaZhanQuShi.html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热点：高温煅烧氧化钙、工业氧化钙国家标准最新、二氧化钙的化学式、工业氧化钙的作用和用途、氧化钙生成氢氧化钙、工业氧化钙是什么、氧化钙与二氧化硫的反应、工业氧化钙价格、氧化钙百度百科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9c33037de49cb" w:history="1">
      <w:r>
        <w:rPr>
          <w:rStyle w:val="Hyperlink"/>
        </w:rPr>
        <w:t>全球与中国工业氧化钙行业现状及趋势分析报告（2025-2031年）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ongYeYangHuaGaiDeFaZhanQuShi.html" TargetMode="External" Id="R4ae2a9b19ed3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ongYeYangHuaGaiDeFaZhanQuShi.html" TargetMode="External" Id="Rd019c33037de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2025-05-27T23:03:00Z</dcterms:created>
  <dcterms:modified xsi:type="dcterms:W3CDTF">2025-05-28T00:03:00Z</dcterms:modified>
  <dc:subject>全球与中国工业氧化钙行业现状及趋势分析报告（2025-2031年）</dc:subject>
  <dc:title>全球与中国工业氧化钙行业现状及趋势分析报告（2025-2031年）</dc:title>
  <cp:keywords>全球与中国工业氧化钙行业现状及趋势分析报告（2025-2031年）</cp:keywords>
  <dc:description>全球与中国工业氧化钙行业现状及趋势分析报告（2025-2031年）</dc:description>
</cp:coreProperties>
</file>