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a8b6caa3f41ce" w:history="1">
              <w:r>
                <w:rPr>
                  <w:rStyle w:val="Hyperlink"/>
                </w:rPr>
                <w:t>2025-2031年中国硬脂酸钡行业现状与前景趋势报告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a8b6caa3f41ce" w:history="1">
              <w:r>
                <w:rPr>
                  <w:rStyle w:val="Hyperlink"/>
                </w:rPr>
                <w:t>2025-2031年中国硬脂酸钡行业现状与前景趋势报告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a8b6caa3f41ce" w:history="1">
                <w:r>
                  <w:rPr>
                    <w:rStyle w:val="Hyperlink"/>
                  </w:rPr>
                  <w:t>https://www.20087.com/1/91/YingZhiSuanBeiFaZhanQianJingFenXi.html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钡是一种重要的化工产品，广泛应用于塑料、涂料、橡胶等行业。近年来，随着塑料加工技术的进步和对环保材料需求的增加，硬脂酸钡的市场需求稳步增长。当前市场上，硬脂酸钡不仅在润滑性、稳定性和分散性方面有所提高，还在环保性能方面进行了优化。此外，随着应用领域的扩展，硬脂酸钡在阻燃剂、催化剂等新领域也展现出了潜力。</w:t>
      </w:r>
      <w:r>
        <w:rPr>
          <w:rFonts w:hint="eastAsia"/>
        </w:rPr>
        <w:br/>
      </w:r>
      <w:r>
        <w:rPr>
          <w:rFonts w:hint="eastAsia"/>
        </w:rPr>
        <w:t>　　未来，硬脂酸钡的发展将更加注重环保和多功能性。一方面，随着环保法规的日趋严格，硬脂酸钡将更加注重采用环保型原材料和生产工艺，减少对环境的影响。另一方面，随着新材料技术的发展，硬脂酸钡将更加注重多功能性，如开发具有特殊性能的新产品，以满足不同行业的需求。此外，随着技术创新和应用领域的拓宽，硬脂酸钡将探索更多新用途，如在生物医用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a8b6caa3f41ce" w:history="1">
        <w:r>
          <w:rPr>
            <w:rStyle w:val="Hyperlink"/>
          </w:rPr>
          <w:t>2025-2031年中国硬脂酸钡行业现状与前景趋势报告</w:t>
        </w:r>
      </w:hyperlink>
      <w:r>
        <w:rPr>
          <w:rFonts w:hint="eastAsia"/>
        </w:rPr>
        <w:t>》依托权威机构及行业协会数据，结合硬脂酸钡行业的宏观环境与微观实践，从硬脂酸钡市场规模、市场需求、技术现状及产业链结构等多维度进行了系统调研与分析。报告通过严谨的研究方法与翔实的数据支持，辅以直观图表，全面剖析了硬脂酸钡行业发展趋势、重点企业表现及市场竞争格局，并通过SWOT分析揭示了行业机遇与潜在风险，为硬脂酸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硬脂酸钡市场特点分析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硬脂酸钡行业发展周期特征分析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硬脂酸钡行业发展政策环境分析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全球硬脂酸钡行业市场发展调研分析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全球硬脂酸钡行业市场运行环境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全球硬脂酸钡行业市场发展情况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一、全球硬脂酸钡行业市场供给分析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二、全球硬脂酸钡行业市场需求分析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三、全球硬脂酸钡行业主要国家地区发展情况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2025-2031年全球硬脂酸钡行业市场规模趋势预测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中国硬脂酸钡市场现状</w:t>
      </w:r>
      <w:r>
        <w:rPr>
          <w:rFonts w:hint="eastAsia"/>
        </w:rPr>
        <w:br/>
      </w:r>
      <w:r>
        <w:rPr>
          <w:rFonts w:hint="eastAsia"/>
        </w:rPr>
        <w:t>　　第二节 中国硬脂酸钡行业产量情况分析及预测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二、2019-2024年中国硬脂酸钡产量统计分析</w:t>
      </w:r>
      <w:r>
        <w:rPr>
          <w:rFonts w:hint="eastAsia"/>
        </w:rPr>
        <w:br/>
      </w:r>
      <w:r>
        <w:rPr>
          <w:rFonts w:hint="eastAsia"/>
        </w:rPr>
        <w:t>　　　　三、硬脂酸钡行业供给区域分布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四、2025-2031年中国硬脂酸钡产量预测分析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一、2019-2024年中国硬脂酸钡市场需求统计</w:t>
      </w:r>
      <w:r>
        <w:rPr>
          <w:rFonts w:hint="eastAsia"/>
        </w:rPr>
        <w:br/>
      </w:r>
      <w:r>
        <w:rPr>
          <w:rFonts w:hint="eastAsia"/>
        </w:rPr>
        <w:t>　　　　二、中国硬脂酸钡市场需求特点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三、2025-2031年中国硬脂酸钡市场需求量预测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中国硬脂酸钡行业发展现状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一、2024-2025年硬脂酸钡行业品牌发展现状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二、2024-2025年硬脂酸钡行业需求市场现状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三、2024-2025年硬脂酸钡市场需求层次分析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四、2024-2025年中国硬脂酸钡市场走向分析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一、2024-2025年硬脂酸钡产品市场存在的主要问题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二、2024-2025年国内硬脂酸钡产品市场的三大瓶颈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三、2024-2025年硬脂酸钡产品市场遭遇的规模难题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对中国硬脂酸钡市场的分析及思考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一、硬脂酸钡市场特点</w:t>
      </w:r>
      <w:r>
        <w:rPr>
          <w:rFonts w:hint="eastAsia"/>
        </w:rPr>
        <w:br/>
      </w:r>
      <w:r>
        <w:rPr>
          <w:rFonts w:hint="eastAsia"/>
        </w:rPr>
        <w:t>　　　　二、硬脂酸钡市场分析</w:t>
      </w:r>
      <w:r>
        <w:rPr>
          <w:rFonts w:hint="eastAsia"/>
        </w:rPr>
        <w:br/>
      </w:r>
      <w:r>
        <w:rPr>
          <w:rFonts w:hint="eastAsia"/>
        </w:rPr>
        <w:t>　　　　三、硬脂酸钡市场变化的方向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2019-2024年中国硬脂酸钡产品进口统计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2019-2024年中国硬脂酸钡产品进出口价格对比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中国硬脂酸钡主要进口来源地及出口目的地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硬脂酸钡行业细分产品调研</w:t>
      </w:r>
      <w:r>
        <w:rPr>
          <w:rFonts w:hint="eastAsia"/>
        </w:rPr>
        <w:br/>
      </w:r>
      <w:r>
        <w:rPr>
          <w:rFonts w:hint="eastAsia"/>
        </w:rPr>
        <w:t>　　第一节 硬脂酸钡细分产品结构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2025年硬脂酸钡行业集中度分析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一、硬脂酸钡市场集中度分析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三、硬脂酸钡区域消费集中度分析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2019-2024年硬脂酸钡主要企业竞争力分析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2025年硬脂酸钡行业竞争格局分析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一、硬脂酸钡行业竞争分析</w:t>
      </w:r>
      <w:r>
        <w:rPr>
          <w:rFonts w:hint="eastAsia"/>
        </w:rPr>
        <w:br/>
      </w:r>
      <w:r>
        <w:rPr>
          <w:rFonts w:hint="eastAsia"/>
        </w:rPr>
        <w:t>　　　　二、中外硬脂酸钡产品竞争分析</w:t>
      </w:r>
      <w:r>
        <w:rPr>
          <w:rFonts w:hint="eastAsia"/>
        </w:rPr>
        <w:br/>
      </w:r>
      <w:r>
        <w:rPr>
          <w:rFonts w:hint="eastAsia"/>
        </w:rPr>
        <w:t>　　　　三、国内硬脂酸钡行业重点企业发展动向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硬脂酸钡上游产业发展分析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硬脂酸钡下游产业发展分析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提高硬脂酸钡企业竞争力的策略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对中国硬脂酸钡品牌的战略思考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三、中国硬脂酸钡企业的品牌战略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2025年硬脂酸钡市场前景分析</w:t>
      </w:r>
      <w:r>
        <w:rPr>
          <w:rFonts w:hint="eastAsia"/>
        </w:rPr>
        <w:br/>
      </w:r>
      <w:r>
        <w:rPr>
          <w:rFonts w:hint="eastAsia"/>
        </w:rPr>
        <w:t>　　第二节 2025年硬脂酸钡行业发展趋势预测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影响硬脂酸钡行业发展的主要因素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一、2025年影响硬脂酸钡行业运行的有利因素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二、2025年影响硬脂酸钡行业运行的稳定因素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三、2025年影响硬脂酸钡行业运行的不利因素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四、2025年中国硬脂酸钡行业发展面临的挑战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五、2025年中国硬脂酸钡行业发展面临的机遇</w:t>
      </w:r>
      <w:r>
        <w:rPr>
          <w:rFonts w:hint="eastAsia"/>
        </w:rPr>
        <w:br/>
      </w:r>
      <w:r>
        <w:rPr>
          <w:rFonts w:hint="eastAsia"/>
        </w:rPr>
        <w:t>　　第四节 硬脂酸钡行业投资风险预警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一、2025年硬脂酸钡行业市场风险及控制策略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二、2025年硬脂酸钡行业政策风险及控制策略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三、2025年硬脂酸钡行业经营风险及控制策略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四、2025年硬脂酸钡同业竞争风险及控制策略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五、2025年硬脂酸钡行业其他风险及控制策略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硬脂酸钡市场研究结论</w:t>
      </w:r>
      <w:r>
        <w:rPr>
          <w:rFonts w:hint="eastAsia"/>
        </w:rPr>
        <w:br/>
      </w:r>
      <w:r>
        <w:rPr>
          <w:rFonts w:hint="eastAsia"/>
        </w:rPr>
        <w:t>　　第二节 硬脂酸钡子行业研究结论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(中智.林)硬脂酸钡市场发展建议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硬脂酸钡行业历程</w:t>
      </w:r>
      <w:r>
        <w:rPr>
          <w:rFonts w:hint="eastAsia"/>
        </w:rPr>
        <w:br/>
      </w:r>
      <w:r>
        <w:rPr>
          <w:rFonts w:hint="eastAsia"/>
        </w:rPr>
        <w:t>　　图表 硬脂酸钡行业生命周期</w:t>
      </w:r>
      <w:r>
        <w:rPr>
          <w:rFonts w:hint="eastAsia"/>
        </w:rPr>
        <w:br/>
      </w:r>
      <w:r>
        <w:rPr>
          <w:rFonts w:hint="eastAsia"/>
        </w:rPr>
        <w:t>　　图表 硬脂酸钡行业产业链分析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2024年中国硬脂酸钡行业需求领域分布格局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2024年中国硬脂酸钡进口国家及地区分析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2024年中国硬脂酸钡出口国家及地区分析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a8b6caa3f41ce" w:history="1">
        <w:r>
          <w:rPr>
            <w:rStyle w:val="Hyperlink"/>
          </w:rPr>
          <w:t>2025-2031年中国硬脂酸钡行业现状与前景趋势报告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a8b6caa3f41ce" w:history="1">
        <w:r>
          <w:rPr>
            <w:rStyle w:val="Hyperlink"/>
          </w:rPr>
          <w:t>https://www.20087.com/1/91/YingZhiSuanBeiFaZhanQianJingFenXi.html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热点：硬脂酸钙和硬脂酸钡的区别、硬脂酸钡的用途与作用、苯甲酸钡、硬脂酸钡有毒吗、硫酸钡钠、硬脂酸钡的作用、碳酸钡溶度积、硬脂酸钡起什么作用、硬脂酸钡环保吗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5ba33d89e415d" w:history="1">
      <w:r>
        <w:rPr>
          <w:rStyle w:val="Hyperlink"/>
        </w:rPr>
        <w:t>2025-2031年中国硬脂酸钡行业现状与前景趋势报告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ingZhiSuanBeiFaZhanQianJingFenXi.html" TargetMode="External" Id="R835a8b6caa3f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ingZhiSuanBeiFaZhanQianJingFenXi.html" TargetMode="External" Id="R3225ba33d89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2024-09-06T02:58:00Z</dcterms:created>
  <dcterms:modified xsi:type="dcterms:W3CDTF">2024-09-06T03:58:00Z</dcterms:modified>
  <dc:subject>2025-2031年中国硬脂酸钡行业现状与前景趋势报告</dc:subject>
  <dc:title>2025-2031年中国硬脂酸钡行业现状与前景趋势报告</dc:title>
  <cp:keywords>2025-2031年中国硬脂酸钡行业现状与前景趋势报告</cp:keywords>
  <dc:description>2025-2031年中国硬脂酸钡行业现状与前景趋势报告</dc:description>
</cp:coreProperties>
</file>