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2efb078414af7" w:history="1">
              <w:r>
                <w:rPr>
                  <w:rStyle w:val="Hyperlink"/>
                </w:rPr>
                <w:t>2023-2029年全球与中国麦芽糖行业现状全面调研与发展趋势报告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2efb078414af7" w:history="1">
              <w:r>
                <w:rPr>
                  <w:rStyle w:val="Hyperlink"/>
                </w:rPr>
                <w:t>2023-2029年全球与中国麦芽糖行业现状全面调研与发展趋势报告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2efb078414af7" w:history="1">
                <w:r>
                  <w:rPr>
                    <w:rStyle w:val="Hyperlink"/>
                  </w:rPr>
                  <w:t>https://www.20087.com/1/21/MaiYaTangFaZhanQuShiFenXi.html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是一种由两个葡萄糖分子通过α糖苷键连接而成的二糖，广泛应用于食品、饮料、医药等领域。近年来，随着健康食品市场的快速发展，麦芽糖因其甜度适中、易消化吸收等优点，市场需求持续增长。市场上，麦芽糖的种类和规格不断丰富，从高纯度麦芽糖到各种功能性麦芽糖，满足了不同应用领域的需求。同时，生产工艺的改进也使得麦芽糖的质量和产量得到了显著提升。</w:t>
      </w:r>
      <w:r>
        <w:rPr>
          <w:rFonts w:hint="eastAsia"/>
        </w:rPr>
        <w:br/>
      </w:r>
      <w:r>
        <w:rPr>
          <w:rFonts w:hint="eastAsia"/>
        </w:rPr>
        <w:t>　　未来，麦芽糖的发展可概况为以下几个方面：一是功能性增强，通过研发新型配方和改性技术，进一步提高麦芽糖的营养价值和功能性，如添加维生素、矿物质等；二是环保化生产，随着全球环保意识的增强，麦芽糖的生产将更加注重环保和可持续发展，减少生产过程中的能耗和排放；三是智能化管理，结合物联网和大数据技术，实现麦芽糖生产和应用的智能化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2efb078414af7" w:history="1">
        <w:r>
          <w:rPr>
            <w:rStyle w:val="Hyperlink"/>
          </w:rPr>
          <w:t>2023-2029年全球与中国麦芽糖行业现状全面调研与发展趋势报告</w:t>
        </w:r>
      </w:hyperlink>
      <w:r>
        <w:rPr>
          <w:rFonts w:hint="eastAsia"/>
        </w:rPr>
        <w:t>》全面分析了全球及我国麦芽糖行业的现状、市场需求、市场规模以及价格动态，探讨了麦芽糖产业链的结构与发展。麦芽糖报告对麦芽糖细分市场进行了剖析，同时基于科学数据，对麦芽糖市场前景及发展趋势进行了预测。报告还聚焦麦芽糖重点企业，并对其品牌影响力、市场竞争力以及行业集中度进行了评估。麦芽糖报告为投资者、产业链相关企业及政府决策部门提供了专业、客观的参考，是了解和把握麦芽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麦芽糖行业介绍</w:t>
      </w:r>
      <w:r>
        <w:rPr>
          <w:rFonts w:hint="eastAsia"/>
        </w:rPr>
        <w:br/>
      </w:r>
      <w:r>
        <w:rPr>
          <w:rFonts w:hint="eastAsia"/>
        </w:rPr>
        <w:t>　　第二节 麦芽糖产品主要分类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一、不同种类麦芽糖产量占比（2022年）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二、不同种类麦芽糖价格走势（2018-2029年）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麦芽糖主要应用领域分析</w:t>
      </w:r>
      <w:r>
        <w:rPr>
          <w:rFonts w:hint="eastAsia"/>
        </w:rPr>
        <w:br/>
      </w:r>
      <w:r>
        <w:rPr>
          <w:rFonts w:hint="eastAsia"/>
        </w:rPr>
        <w:t>　　　　一、麦芽糖主要应用领域</w:t>
      </w:r>
      <w:r>
        <w:rPr>
          <w:rFonts w:hint="eastAsia"/>
        </w:rPr>
        <w:br/>
      </w:r>
      <w:r>
        <w:rPr>
          <w:rFonts w:hint="eastAsia"/>
        </w:rPr>
        <w:t>　　　　二、全球麦芽糖不同应用领域消费量占比（2022年）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全球与中国麦芽糖市场发展现状对比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一、全球麦芽糖市场现状及发展趋势（2018-2029年）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二、中国麦芽糖市场现状及发展趋势（2018-2029年）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全球麦芽糖供需现状及趋势预测（2018-2029年）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一、全球麦芽糖产能、产量、产能利用率情况及趋势（2018-2029年）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二、全球麦芽糖产量、表观消费量情况及趋势（2018-2029年）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中国麦芽糖供需现状及趋势预测（2018-2029年）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一、中国麦芽糖产能、产量、产能利用率情况及趋势（2018-2029年）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二、中国麦芽糖产量、表观消费量情况及趋势（2018-2029年）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三、中国麦芽糖产量、需求量、市场缺口情况及趋势（2018-2029年）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中国麦芽糖行业政策分析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全球与中国麦芽糖重点企业产量、产值、集中度分析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全球市场麦芽糖重点企业2021和2022年产量、产值统计分析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一、全球市场麦芽糖重点企业2021和2022年产量统计分析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二、全球市场麦芽糖重点企业2021和2022年产值统计分析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三、全球市场麦芽糖重点企业2021和2022年产品价格分析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中国市场麦芽糖重点企业2021和2022年产量、产值统计分析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一、中国市场麦芽糖重点企业2021和2022年产量统计分析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二、中国市场麦芽糖重点企业2021和2022年产值统计分析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麦芽糖重点厂商总部</w:t>
      </w:r>
      <w:r>
        <w:rPr>
          <w:rFonts w:hint="eastAsia"/>
        </w:rPr>
        <w:br/>
      </w:r>
      <w:r>
        <w:rPr>
          <w:rFonts w:hint="eastAsia"/>
        </w:rPr>
        <w:t>　　第四节 麦芽糖行业企业集中度分析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全球重点麦芽糖企业SWOT分析</w:t>
      </w:r>
      <w:r>
        <w:rPr>
          <w:rFonts w:hint="eastAsia"/>
        </w:rPr>
        <w:br/>
      </w:r>
      <w:r>
        <w:rPr>
          <w:rFonts w:hint="eastAsia"/>
        </w:rPr>
        <w:t>　　第六节 中国重点麦芽糖企业SWOT分析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全球主要地区麦芽糖产量、产值、市场份额情况及趋势预测（2018-2029年）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全球主要地区麦芽糖产量、产值及市场份额情况及趋势（2018-2029年）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一、全球主要地区麦芽糖产量及市场份额情况及趋势（2018-2029年）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二、全球主要地区麦芽糖产值及市场份额情况及趋势（2018-2029年）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欧洲市场2018-2029年麦芽糖产量、产值情况及趋势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日本市场2018-2029年麦芽糖产量、产值情况及趋势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全球主要地区麦芽糖消费量、市场份额及发展趋势分析（2018-2029年）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全球主要地区麦芽糖消费量、市场份额及发展趋势（2018-2029年）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欧洲市场2018-2029年麦芽糖消费情况及发展趋势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日本市场2018-2029年麦芽糖消费情况及发展趋势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主要麦芽糖企业调研分析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二、企业麦芽糖产品</w:t>
      </w:r>
      <w:r>
        <w:rPr>
          <w:rFonts w:hint="eastAsia"/>
        </w:rPr>
        <w:br/>
      </w:r>
      <w:r>
        <w:rPr>
          <w:rFonts w:hint="eastAsia"/>
        </w:rPr>
        <w:t>　　　　三、企业麦芽糖产量、价格、收入、成本、毛利情况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不同种类麦芽糖产量、价格、产值及市场份额情况（2018-2029）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全球市场不同种类麦芽糖产量、产值及市场份额情况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一、全球市场不同种类麦芽糖产量、市场份额情况（2018-2029年）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二、全球市场不同种类麦芽糖产值、市场份额情况（2018-2029年）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三、全球市场不同种类麦芽糖价格走势分析（2018-2029年）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中国市场不同种类麦芽糖产量、产值及市场份额情况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一、中国市场不同种类麦芽糖产量、市场份额情况（2018-2029年）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二、中国市场不同种类麦芽糖产值、市场份额情况（2018-2029年）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三、中国市场不同种类麦芽糖价格走势分析（2018-2029年）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麦芽糖产业链分析</w:t>
      </w:r>
      <w:r>
        <w:rPr>
          <w:rFonts w:hint="eastAsia"/>
        </w:rPr>
        <w:br/>
      </w:r>
      <w:r>
        <w:rPr>
          <w:rFonts w:hint="eastAsia"/>
        </w:rPr>
        <w:t>　　第二节 麦芽糖产业上游供应分析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全球市场麦芽糖下游主要应用领域消费量、市场份额及增长情况（2018-2029年）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中国市场麦芽糖下游主要应用领域消费量、市场份额及增长情况（2018-2029年）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中国市场麦芽糖产量、消费量、进出口分析及发展趋势（2018-2029年）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中国市场麦芽糖产量、消费量、进出口分析及发展趋势（2018-2029年）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中国市场麦芽糖进出口贸易趋势（2018-2029年）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中国市场麦芽糖主要进口来源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中国市场麦芽糖主要出口目的地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中国市场麦芽糖主要地区分布（2022年）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中国麦芽糖生产地区分布</w:t>
      </w:r>
      <w:r>
        <w:rPr>
          <w:rFonts w:hint="eastAsia"/>
        </w:rPr>
        <w:br/>
      </w:r>
      <w:r>
        <w:rPr>
          <w:rFonts w:hint="eastAsia"/>
        </w:rPr>
        <w:t>　　第二节 中国麦芽糖消费地区分布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影响中国市场麦芽糖供需因素分析</w:t>
      </w:r>
      <w:r>
        <w:rPr>
          <w:rFonts w:hint="eastAsia"/>
        </w:rPr>
        <w:br/>
      </w:r>
      <w:r>
        <w:rPr>
          <w:rFonts w:hint="eastAsia"/>
        </w:rPr>
        <w:t>　　第一节 麦芽糖及相关行业技术发展概况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麦芽糖进出口贸易现状及趋势（2018-2029年）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麦芽糖行业市场环境发展趋势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不同种类麦芽糖产品技术发展趋势（2018-2029年）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麦芽糖价格走势预测（2018-2029年）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国内市场麦芽糖销售渠道分析</w:t>
      </w:r>
      <w:r>
        <w:rPr>
          <w:rFonts w:hint="eastAsia"/>
        </w:rPr>
        <w:br/>
      </w:r>
      <w:r>
        <w:rPr>
          <w:rFonts w:hint="eastAsia"/>
        </w:rPr>
        <w:t>　　　　一、当前麦芽糖主要销售模式及销售渠道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二、国内市场麦芽糖销售模式及销售渠道趋势（2018-2029年）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海外市场麦芽糖销售渠道分析</w:t>
      </w:r>
      <w:r>
        <w:rPr>
          <w:rFonts w:hint="eastAsia"/>
        </w:rPr>
        <w:br/>
      </w:r>
      <w:r>
        <w:rPr>
          <w:rFonts w:hint="eastAsia"/>
        </w:rPr>
        <w:t>　　第三节 [.中智.林.]麦芽糖行业营销策略建议</w:t>
      </w:r>
      <w:r>
        <w:rPr>
          <w:rFonts w:hint="eastAsia"/>
        </w:rPr>
        <w:br/>
      </w:r>
      <w:r>
        <w:rPr>
          <w:rFonts w:hint="eastAsia"/>
        </w:rPr>
        <w:t>　　　　一、麦芽糖市场定位及目标消费者分析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二、麦芽糖行业营销模式及销售渠道建议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麦芽糖产品介绍</w:t>
      </w:r>
      <w:r>
        <w:rPr>
          <w:rFonts w:hint="eastAsia"/>
        </w:rPr>
        <w:br/>
      </w:r>
      <w:r>
        <w:rPr>
          <w:rFonts w:hint="eastAsia"/>
        </w:rPr>
        <w:t>　　表 麦芽糖产品分类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2022年全球不同种类麦芽糖产量份额</w:t>
      </w:r>
      <w:r>
        <w:rPr>
          <w:rFonts w:hint="eastAsia"/>
        </w:rPr>
        <w:br/>
      </w:r>
      <w:r>
        <w:rPr>
          <w:rFonts w:hint="eastAsia"/>
        </w:rPr>
        <w:t>　　表 不同种类麦芽糖价格及趋势（2018-2029年）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麦芽糖主要应用领域</w:t>
      </w:r>
      <w:r>
        <w:rPr>
          <w:rFonts w:hint="eastAsia"/>
        </w:rPr>
        <w:br/>
      </w:r>
      <w:r>
        <w:rPr>
          <w:rFonts w:hint="eastAsia"/>
        </w:rPr>
        <w:t>　　图 全球2022年麦芽糖不同应用领域消费量份额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全球市场麦芽糖产量及增长情况（2018-2029年）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全球市场麦芽糖产值及增长情况（2018-2029年）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中国市场麦芽糖产量、增长率及趋势（2018-2029年）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中国市场麦芽糖产值、增长率及趋势（2018-2029年）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全球麦芽糖产能、产量、产能利用率及趋势（2018-2029年）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全球麦芽糖产量、表观消费量及趋势（2018-2029年）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中国麦芽糖产能、产量、产能利用率及趋势（2018-2029年）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中国麦芽糖产量、表观消费量及趋势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中国麦芽糖产量、市场需求量及趋势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麦芽糖行业政策分析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全球市场麦芽糖重点企业2022年产值、市场份额统计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中国市场麦芽糖重点企业2021和2022年产值市场份额统计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中国市场麦芽糖重点企业2022年产值、市场份额统计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麦芽糖企业总部</w:t>
      </w:r>
      <w:r>
        <w:rPr>
          <w:rFonts w:hint="eastAsia"/>
        </w:rPr>
        <w:br/>
      </w:r>
      <w:r>
        <w:rPr>
          <w:rFonts w:hint="eastAsia"/>
        </w:rPr>
        <w:t>　　表 全球市场麦芽糖重点企业2021和2022年产值市场份额统计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全球麦芽糖重点企业SWOT分析</w:t>
      </w:r>
      <w:r>
        <w:rPr>
          <w:rFonts w:hint="eastAsia"/>
        </w:rPr>
        <w:br/>
      </w:r>
      <w:r>
        <w:rPr>
          <w:rFonts w:hint="eastAsia"/>
        </w:rPr>
        <w:t>　　表 中国麦芽糖重点企业SWOT分析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全球主要地区2018-2023年麦芽糖产量统计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全球主要地区2023-2029年麦芽糖产量预测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全球主要地区2018-2029年麦芽糖产量市场份额统计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全球主要地区2022年麦芽糖产量市场份额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全球主要地区2018-2023年麦芽糖产值统计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全球主要地区2023-2029年麦芽糖产值预测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全球主要地区2018-2029年麦芽糖产值市场份额统计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全球主要地区2022年麦芽糖产值市场份额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中国市场2018-2029年麦芽糖产量及增长情况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中国市场2018-2029年麦芽糖产值及增长情况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北美市场2018-2029年麦芽糖产量及增长情况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北美市场2018-2029年麦芽糖产值及增长情况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欧洲市场2018-2029年麦芽糖产量及增长情况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欧洲市场2018-2029年麦芽糖产值及增长情况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日本市场2018-2029年麦芽糖产量及增长情况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日本市场2018-2029年麦芽糖产值及增长情况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全球主要地区2018-2023年麦芽糖消费量统计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全球主要地区2023-2029年麦芽糖消费量预测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全球主要地区2018-2029年麦芽糖消费量市场份额统计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全球主要地区2022年麦芽糖消费量市场份额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日本市场2018-2029年麦芽糖消费量、增长率及趋势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企业（一）麦芽糖产品情况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企业（二）麦芽糖产品情况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企业（三）麦芽糖产品情况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企业（四）麦芽糖产品情况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企业（五）麦芽糖产品情况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企业（六）麦芽糖产品情况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企业（七）麦芽糖产品情况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企业（八）麦芽糖产品情况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企业（九）麦芽糖产品情况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企业（十）麦芽糖产品情况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企业（十）2022-2023年麦芽糖产量、价格、收入、成本、毛利情况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全球市场不同种类麦芽糖产量统计（2018-2023年）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全球市场不同种类麦芽糖产量市场份额（2018-2029年）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全球市场不同种类麦芽糖产值市场份额（2018-2029年）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全球市场不同种类麦芽糖价格走势（2018-2029年）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中国市场不同种类麦芽糖产量市场份额（2018-2029年）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中国市场不同种类麦芽糖产值市场份额（2018-2029年）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中国市场不同种类麦芽糖价格走势（2018-2029年）</w:t>
      </w:r>
      <w:r>
        <w:rPr>
          <w:rFonts w:hint="eastAsia"/>
        </w:rPr>
        <w:br/>
      </w:r>
      <w:r>
        <w:rPr>
          <w:rFonts w:hint="eastAsia"/>
        </w:rPr>
        <w:t>　　图 麦芽糖产业链</w:t>
      </w:r>
      <w:r>
        <w:rPr>
          <w:rFonts w:hint="eastAsia"/>
        </w:rPr>
        <w:br/>
      </w:r>
      <w:r>
        <w:rPr>
          <w:rFonts w:hint="eastAsia"/>
        </w:rPr>
        <w:t>　　表 麦芽糖原材料</w:t>
      </w:r>
      <w:r>
        <w:rPr>
          <w:rFonts w:hint="eastAsia"/>
        </w:rPr>
        <w:br/>
      </w:r>
      <w:r>
        <w:rPr>
          <w:rFonts w:hint="eastAsia"/>
        </w:rPr>
        <w:t>　　表 麦芽糖上游原料供应商及联系方式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全球市场麦芽糖主要应用领域消费量统计（2018-2023年）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全球市场麦芽糖主要应用领域消费量预测（2023-2029年）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全球市场麦芽糖主要应用领域消费量市场份额（2018-2029年）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2022年全球市场麦芽糖主要应用领域消费量市场份额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全球市场麦芽糖主要应用领域消费量增长率（2018-2029年）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中国市场麦芽糖主要应用领域消费量统计（2018-2023年）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中国市场麦芽糖主要应用领域消费量市场份额（2018-2029年）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中国市场麦芽糖主要应用领域消费量增长率（2018-2029年）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中国市场麦芽糖产量、消费量、进出口情况分析（2018-2023年）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中国市场麦芽糖产量、消费量、进出口情况预测（2023-2029年）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2018-2029年中国市场麦芽糖进出口量</w:t>
      </w:r>
      <w:r>
        <w:rPr>
          <w:rFonts w:hint="eastAsia"/>
        </w:rPr>
        <w:br/>
      </w:r>
      <w:r>
        <w:rPr>
          <w:rFonts w:hint="eastAsia"/>
        </w:rPr>
        <w:t>　　图 2022年麦芽糖生产地区分布</w:t>
      </w:r>
      <w:r>
        <w:rPr>
          <w:rFonts w:hint="eastAsia"/>
        </w:rPr>
        <w:br/>
      </w:r>
      <w:r>
        <w:rPr>
          <w:rFonts w:hint="eastAsia"/>
        </w:rPr>
        <w:t>　　图 2022年麦芽糖消费地区分布</w:t>
      </w:r>
      <w:r>
        <w:rPr>
          <w:rFonts w:hint="eastAsia"/>
        </w:rPr>
        <w:br/>
      </w:r>
      <w:r>
        <w:rPr>
          <w:rFonts w:hint="eastAsia"/>
        </w:rPr>
        <w:t>　　图 中国麦芽糖进口量及趋势预测（2018-2029年）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中国麦芽糖出口量及趋势预测（2018-2029年）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不同种类麦芽糖产量占比（2023-2029年）</w:t>
      </w:r>
      <w:r>
        <w:rPr>
          <w:rFonts w:hint="eastAsia"/>
        </w:rPr>
        <w:br/>
      </w:r>
      <w:r>
        <w:rPr>
          <w:rFonts w:hint="eastAsia"/>
        </w:rPr>
        <w:t>　　图 麦芽糖价格走势预测（2023-2029年）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国内市场麦芽糖未来销售渠道趋势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2efb078414af7" w:history="1">
        <w:r>
          <w:rPr>
            <w:rStyle w:val="Hyperlink"/>
          </w:rPr>
          <w:t>2023-2029年全球与中国麦芽糖行业现状全面调研与发展趋势报告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2efb078414af7" w:history="1">
        <w:r>
          <w:rPr>
            <w:rStyle w:val="Hyperlink"/>
          </w:rPr>
          <w:t>https://www.20087.com/1/21/MaiYaTangFaZhanQuShiFenXi.html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0e8ab229a4a89" w:history="1">
      <w:r>
        <w:rPr>
          <w:rStyle w:val="Hyperlink"/>
        </w:rPr>
        <w:t>2023-2029年全球与中国麦芽糖行业现状全面调研与发展趋势报告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MaiYaTangFaZhanQuShiFenXi.html" TargetMode="External" Id="Rdc52efb07841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MaiYaTangFaZhanQuShiFenXi.html" TargetMode="External" Id="R3f10e8ab229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2023-02-27T08:11:00Z</dcterms:created>
  <dcterms:modified xsi:type="dcterms:W3CDTF">2023-02-27T09:11:00Z</dcterms:modified>
  <dc:subject>2023-2029年全球与中国麦芽糖行业现状全面调研与发展趋势报告</dc:subject>
  <dc:title>2023-2029年全球与中国麦芽糖行业现状全面调研与发展趋势报告</dc:title>
  <cp:keywords>2023-2029年全球与中国麦芽糖行业现状全面调研与发展趋势报告</cp:keywords>
  <dc:description>2023-2029年全球与中国麦芽糖行业现状全面调研与发展趋势报告</dc:description>
</cp:coreProperties>
</file>