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f911c032474eeb" w:history="1">
              <w:r>
                <w:rPr>
                  <w:rStyle w:val="Hyperlink"/>
                </w:rPr>
                <w:t>2025-2031年中国固体酸催化剂发展现状与市场前景分析报告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f911c032474eeb" w:history="1">
              <w:r>
                <w:rPr>
                  <w:rStyle w:val="Hyperlink"/>
                </w:rPr>
                <w:t>2025-2031年中国固体酸催化剂发展现状与市场前景分析报告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f911c032474eeb" w:history="1">
                <w:r>
                  <w:rPr>
                    <w:rStyle w:val="Hyperlink"/>
                  </w:rPr>
                  <w:t>https://www.20087.com/1/51/GuTiSuanCuiHuaJiDeQianJingQuShi.html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酸催化剂是一种重要的工业催化剂，广泛应用于石油炼制、化工合成、生物质转化等领域。与液体酸催化剂相比，固体酸催化剂具有更高的稳定性、可重复使用性和环境友好性。近年来，纳米技术、材料科学和表面科学的进步，推动了新型固体酸催化剂的开发，如沸石、杂多酸、金属氧化物等，这些催化剂在选择性和活性方面表现出色。</w:t>
      </w:r>
      <w:r>
        <w:rPr>
          <w:rFonts w:hint="eastAsia"/>
        </w:rPr>
        <w:br/>
      </w:r>
      <w:r>
        <w:rPr>
          <w:rFonts w:hint="eastAsia"/>
        </w:rPr>
        <w:t>　　未来，固体酸催化剂将更加注重多功能性和绿色化。通过设计和合成具有特定酸性位点和孔道结构的催化剂，实现对特定反应的精准调控，提高产品纯度和产率。同时，开发可再生资源基的固体酸催化剂，如生物质衍生的催化剂，将有助于减少化石资源的依赖，促进催化剂产业的可持续发展。此外，催化剂的回收和再生技术也将成为研究重点，以降低生产成本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f911c032474eeb" w:history="1">
        <w:r>
          <w:rPr>
            <w:rStyle w:val="Hyperlink"/>
          </w:rPr>
          <w:t>2025-2031年中国固体酸催化剂发展现状与市场前景分析报告</w:t>
        </w:r>
      </w:hyperlink>
      <w:r>
        <w:rPr>
          <w:rFonts w:hint="eastAsia"/>
        </w:rPr>
        <w:t>》依托权威机构及行业协会数据，结合固体酸催化剂行业的宏观环境与微观实践，从固体酸催化剂市场规模、市场需求、技术现状及产业链结构等多维度进行了系统调研与分析。报告通过严谨的研究方法与翔实的数据支持，辅以直观图表，全面剖析了固体酸催化剂行业发展趋势、重点企业表现及市场竞争格局，并通过SWOT分析揭示了行业机遇与潜在风险，为固体酸催化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固体酸催化剂行业界定</w:t>
      </w:r>
      <w:r>
        <w:rPr>
          <w:rFonts w:hint="eastAsia"/>
        </w:rPr>
        <w:br/>
      </w:r>
      <w:r>
        <w:rPr>
          <w:rFonts w:hint="eastAsia"/>
        </w:rPr>
        <w:t>　　第一节 固体酸催化剂行业定义</w:t>
      </w:r>
      <w:r>
        <w:rPr>
          <w:rFonts w:hint="eastAsia"/>
        </w:rPr>
        <w:br/>
      </w:r>
      <w:r>
        <w:rPr>
          <w:rFonts w:hint="eastAsia"/>
        </w:rPr>
        <w:t>　　第二节 固体酸催化剂行业特点分析</w:t>
      </w:r>
      <w:r>
        <w:rPr>
          <w:rFonts w:hint="eastAsia"/>
        </w:rPr>
        <w:br/>
      </w:r>
      <w:r>
        <w:rPr>
          <w:rFonts w:hint="eastAsia"/>
        </w:rPr>
        <w:t>　　第三节 固体酸催化剂行业发展历程</w:t>
      </w:r>
      <w:r>
        <w:rPr>
          <w:rFonts w:hint="eastAsia"/>
        </w:rPr>
        <w:br/>
      </w:r>
      <w:r>
        <w:rPr>
          <w:rFonts w:hint="eastAsia"/>
        </w:rPr>
        <w:t>　　第四节 固体酸催化剂产业链分析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2024-2025年全球固体酸催化剂行业发展态势分析</w:t>
      </w:r>
      <w:r>
        <w:rPr>
          <w:rFonts w:hint="eastAsia"/>
        </w:rPr>
        <w:br/>
      </w:r>
      <w:r>
        <w:rPr>
          <w:rFonts w:hint="eastAsia"/>
        </w:rPr>
        <w:t>　　第一节 全球固体酸催化剂行业总体情况</w:t>
      </w:r>
      <w:r>
        <w:rPr>
          <w:rFonts w:hint="eastAsia"/>
        </w:rPr>
        <w:br/>
      </w:r>
      <w:r>
        <w:rPr>
          <w:rFonts w:hint="eastAsia"/>
        </w:rPr>
        <w:t>　　第二节 固体酸催化剂行业重点国家、地区市场分析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全球固体酸催化剂行业发展前景预测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2024-2025年中国固体酸催化剂行业发展环境分析</w:t>
      </w:r>
      <w:r>
        <w:rPr>
          <w:rFonts w:hint="eastAsia"/>
        </w:rPr>
        <w:br/>
      </w:r>
      <w:r>
        <w:rPr>
          <w:rFonts w:hint="eastAsia"/>
        </w:rPr>
        <w:t>　　第一节 固体酸催化剂行业经济环境分析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固体酸催化剂行业政策环境分析</w:t>
      </w:r>
      <w:r>
        <w:rPr>
          <w:rFonts w:hint="eastAsia"/>
        </w:rPr>
        <w:br/>
      </w:r>
      <w:r>
        <w:rPr>
          <w:rFonts w:hint="eastAsia"/>
        </w:rPr>
        <w:t>　　　　一、固体酸催化剂行业相关政策</w:t>
      </w:r>
      <w:r>
        <w:rPr>
          <w:rFonts w:hint="eastAsia"/>
        </w:rPr>
        <w:br/>
      </w:r>
      <w:r>
        <w:rPr>
          <w:rFonts w:hint="eastAsia"/>
        </w:rPr>
        <w:t>　　　　二、固体酸催化剂行业相关标准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固体酸催化剂行业技术发展现状及趋势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当前我国固体酸催化剂技术发展现状</w:t>
      </w:r>
      <w:r>
        <w:rPr>
          <w:rFonts w:hint="eastAsia"/>
        </w:rPr>
        <w:br/>
      </w:r>
      <w:r>
        <w:rPr>
          <w:rFonts w:hint="eastAsia"/>
        </w:rPr>
        <w:t>　　第二节 中外固体酸催化剂技术差距及产生差距的主要原因分析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提高我国固体酸催化剂技术的对策</w:t>
      </w:r>
      <w:r>
        <w:rPr>
          <w:rFonts w:hint="eastAsia"/>
        </w:rPr>
        <w:br/>
      </w:r>
      <w:r>
        <w:rPr>
          <w:rFonts w:hint="eastAsia"/>
        </w:rPr>
        <w:t>　　第四节 我国固体酸催化剂研发、设计发展趋势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中国固体酸催化剂行业市场供需状况分析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中国固体酸催化剂行业市场规模情况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中国固体酸催化剂行业市场需求状况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一、2019-2024年固体酸催化剂行业市场需求情况</w:t>
      </w:r>
      <w:r>
        <w:rPr>
          <w:rFonts w:hint="eastAsia"/>
        </w:rPr>
        <w:br/>
      </w:r>
      <w:r>
        <w:rPr>
          <w:rFonts w:hint="eastAsia"/>
        </w:rPr>
        <w:t>　　　　二、固体酸催化剂行业市场需求特点分析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三、2025-2031年固体酸催化剂行业市场需求预测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中国固体酸催化剂行业产量情况分析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一、2019-2024年固体酸催化剂行业产量统计</w:t>
      </w:r>
      <w:r>
        <w:rPr>
          <w:rFonts w:hint="eastAsia"/>
        </w:rPr>
        <w:br/>
      </w:r>
      <w:r>
        <w:rPr>
          <w:rFonts w:hint="eastAsia"/>
        </w:rPr>
        <w:t>　　　　二、固体酸催化剂行业市场供给特点分析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三、2025-2031年固体酸催化剂行业产量预测</w:t>
      </w:r>
      <w:r>
        <w:rPr>
          <w:rFonts w:hint="eastAsia"/>
        </w:rPr>
        <w:br/>
      </w:r>
      <w:r>
        <w:rPr>
          <w:rFonts w:hint="eastAsia"/>
        </w:rPr>
        <w:t>　　第四节 固体酸催化剂行业市场供需平衡状况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中国固体酸催化剂行业进出口情况分析</w:t>
      </w:r>
      <w:r>
        <w:rPr>
          <w:rFonts w:hint="eastAsia"/>
        </w:rPr>
        <w:br/>
      </w:r>
      <w:r>
        <w:rPr>
          <w:rFonts w:hint="eastAsia"/>
        </w:rPr>
        <w:t>　　第一节 固体酸催化剂行业出口情况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一、2019-2024年固体酸催化剂行业出口情况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三、2025-2031年固体酸催化剂行业出口情况预测</w:t>
      </w:r>
      <w:r>
        <w:rPr>
          <w:rFonts w:hint="eastAsia"/>
        </w:rPr>
        <w:br/>
      </w:r>
      <w:r>
        <w:rPr>
          <w:rFonts w:hint="eastAsia"/>
        </w:rPr>
        <w:t>　　第二节 固体酸催化剂行业进口情况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一、2019-2024年固体酸催化剂行业进口情况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三、2025-2031年固体酸催化剂行业进口情况预测</w:t>
      </w:r>
      <w:r>
        <w:rPr>
          <w:rFonts w:hint="eastAsia"/>
        </w:rPr>
        <w:br/>
      </w:r>
      <w:r>
        <w:rPr>
          <w:rFonts w:hint="eastAsia"/>
        </w:rPr>
        <w:t>　　第三节 固体酸催化剂行业进出口面临的挑战及对策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中国固体酸催化剂行业产品价格监测</w:t>
      </w:r>
      <w:r>
        <w:rPr>
          <w:rFonts w:hint="eastAsia"/>
        </w:rPr>
        <w:br/>
      </w:r>
      <w:r>
        <w:rPr>
          <w:rFonts w:hint="eastAsia"/>
        </w:rPr>
        <w:t>　　　　一、固体酸催化剂市场价格特征</w:t>
      </w:r>
      <w:r>
        <w:rPr>
          <w:rFonts w:hint="eastAsia"/>
        </w:rPr>
        <w:br/>
      </w:r>
      <w:r>
        <w:rPr>
          <w:rFonts w:hint="eastAsia"/>
        </w:rPr>
        <w:t>　　　　二、当前固体酸催化剂市场价格评述</w:t>
      </w:r>
      <w:r>
        <w:rPr>
          <w:rFonts w:hint="eastAsia"/>
        </w:rPr>
        <w:br/>
      </w:r>
      <w:r>
        <w:rPr>
          <w:rFonts w:hint="eastAsia"/>
        </w:rPr>
        <w:t>　　　　三、影响固体酸催化剂市场价格因素分析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四、未来固体酸催化剂市场价格走势预测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中国固体酸催化剂行业重点区域市场分析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固体酸催化剂行业区域市场分布情况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固体酸催化剂行业细分市场调研分析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固体酸催化剂细分产品（一）市场调研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固体酸催化剂细分产品（二）市场调研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固体酸催化剂行业上、下游市场分析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固体酸催化剂行业上游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固体酸催化剂行业下游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固体酸催化剂行业重点企业发展调研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固体酸催化剂重点企业（一）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固体酸催化剂重点企业（二）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固体酸催化剂重点企业（三）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固体酸催化剂重点企业（四）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固体酸催化剂重点企业（五）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固体酸催化剂重点企业（六）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固体酸催化剂行业风险及对策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2025-2031年固体酸催化剂行业发展环境分析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2025-2031年固体酸催化剂行业投资特性分析</w:t>
      </w:r>
      <w:r>
        <w:rPr>
          <w:rFonts w:hint="eastAsia"/>
        </w:rPr>
        <w:br/>
      </w:r>
      <w:r>
        <w:rPr>
          <w:rFonts w:hint="eastAsia"/>
        </w:rPr>
        <w:t>　　　　一、固体酸催化剂行业进入壁垒</w:t>
      </w:r>
      <w:r>
        <w:rPr>
          <w:rFonts w:hint="eastAsia"/>
        </w:rPr>
        <w:br/>
      </w:r>
      <w:r>
        <w:rPr>
          <w:rFonts w:hint="eastAsia"/>
        </w:rPr>
        <w:t>　　　　二、固体酸催化剂行业盈利模式</w:t>
      </w:r>
      <w:r>
        <w:rPr>
          <w:rFonts w:hint="eastAsia"/>
        </w:rPr>
        <w:br/>
      </w:r>
      <w:r>
        <w:rPr>
          <w:rFonts w:hint="eastAsia"/>
        </w:rPr>
        <w:t>　　　　三、固体酸催化剂行业盈利因素</w:t>
      </w:r>
      <w:r>
        <w:rPr>
          <w:rFonts w:hint="eastAsia"/>
        </w:rPr>
        <w:br/>
      </w:r>
      <w:r>
        <w:rPr>
          <w:rFonts w:hint="eastAsia"/>
        </w:rPr>
        <w:t>　　第三节 固体酸催化剂行业“波特五力模型”分析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2025-2031年固体酸催化剂行业风险及对策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固体酸催化剂企业竞争策略分析</w:t>
      </w:r>
      <w:r>
        <w:rPr>
          <w:rFonts w:hint="eastAsia"/>
        </w:rPr>
        <w:br/>
      </w:r>
      <w:r>
        <w:rPr>
          <w:rFonts w:hint="eastAsia"/>
        </w:rPr>
        <w:t>　　第一节 固体酸催化剂市场竞争策略分析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一、2025-2031年中国固体酸催化剂市场增长潜力分析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二、2025-2031年中国固体酸催化剂主要潜力品种分析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三、现有固体酸催化剂产品竞争策略分析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四、潜力固体酸催化剂品种竞争策略选择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2025-2031年中国固体酸催化剂企业竞争策略分析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一、2025-2031年我国固体酸催化剂市场竞争趋势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二、2025-2031年固体酸催化剂行业竞争格局展望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三、2025-2031年固体酸催化剂行业竞争策略分析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四、2025-2031年固体酸催化剂企业竞争策略分析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2025-2031年中国固体酸催化剂行业发展趋势分析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一、2025-2031年固体酸催化剂技术发展趋势分析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二、2025-2031年固体酸催化剂产品发展趋势分析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三、2025-2031年固体酸催化剂行业竞争格局展望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2025-2031年中国固体酸催化剂市场趋势分析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一、2025-2031年固体酸催化剂发展趋势预测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二、2025-2031年固体酸催化剂市场前景分析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三、2025-2031年固体酸催化剂产业政策趋向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2025-2031年固体酸催化剂行业投资价值评估分析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固体酸催化剂行业发展建议分析</w:t>
      </w:r>
      <w:r>
        <w:rPr>
          <w:rFonts w:hint="eastAsia"/>
        </w:rPr>
        <w:br/>
      </w:r>
      <w:r>
        <w:rPr>
          <w:rFonts w:hint="eastAsia"/>
        </w:rPr>
        <w:t>　　第一节 固体酸催化剂行业研究结论及建议</w:t>
      </w:r>
      <w:r>
        <w:rPr>
          <w:rFonts w:hint="eastAsia"/>
        </w:rPr>
        <w:br/>
      </w:r>
      <w:r>
        <w:rPr>
          <w:rFonts w:hint="eastAsia"/>
        </w:rPr>
        <w:t>　　第二节 固体酸催化剂细分行业研究结论及建议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固体酸催化剂行业竞争策略总结及建议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固体酸催化剂行业历程</w:t>
      </w:r>
      <w:r>
        <w:rPr>
          <w:rFonts w:hint="eastAsia"/>
        </w:rPr>
        <w:br/>
      </w:r>
      <w:r>
        <w:rPr>
          <w:rFonts w:hint="eastAsia"/>
        </w:rPr>
        <w:t>　　图表 固体酸催化剂行业生命周期</w:t>
      </w:r>
      <w:r>
        <w:rPr>
          <w:rFonts w:hint="eastAsia"/>
        </w:rPr>
        <w:br/>
      </w:r>
      <w:r>
        <w:rPr>
          <w:rFonts w:hint="eastAsia"/>
        </w:rPr>
        <w:t>　　图表 固体酸催化剂行业产业链分析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2019-2024年中国固体酸催化剂行业市场规模及增长情况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2019-2024年固体酸催化剂行业市场容量分析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2019-2024年中国固体酸催化剂行业产能统计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2019-2024年中国固体酸催化剂行业产量及增长趋势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2019-2024年中国固体酸催化剂市场需求量及增速统计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2024年中国固体酸催化剂行业需求领域分布格局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2019-2024年中国固体酸催化剂行业销售收入分析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2019-2024年中国固体酸催化剂行业盈利情况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2019-2024年中国固体酸催化剂行业利润总额统计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2019-2024年中国固体酸催化剂进口数量分析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2019-2024年中国固体酸催化剂进口金额分析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2019-2024年中国固体酸催化剂出口数量分析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2019-2024年中国固体酸催化剂出口金额分析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2024年中国固体酸催化剂进口国家及地区分析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2024年中国固体酸催化剂出口国家及地区分析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2019-2024年中国固体酸催化剂行业企业数量情况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2019-2024年中国固体酸催化剂行业企业平均规模情况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**地区固体酸催化剂市场规模及增长情况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**地区固体酸催化剂行业市场需求情况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**地区固体酸催化剂市场规模及增长情况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**地区固体酸催化剂行业市场需求情况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**地区固体酸催化剂市场规模及增长情况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**地区固体酸催化剂行业市场需求情况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**地区固体酸催化剂市场规模及增长情况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**地区固体酸催化剂行业市场需求情况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固体酸催化剂重点企业（一）基本信息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固体酸催化剂重点企业（一）经营情况分析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固体酸催化剂重点企业（一）主要经济指标情况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固体酸催化剂重点企业（一）盈利能力情况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固体酸催化剂重点企业（一）偿债能力情况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固体酸催化剂重点企业（一）运营能力情况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固体酸催化剂重点企业（一）成长能力情况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固体酸催化剂重点企业（二）基本信息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固体酸催化剂重点企业（二）经营情况分析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固体酸催化剂重点企业（二）主要经济指标情况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固体酸催化剂重点企业（二）盈利能力情况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固体酸催化剂重点企业（二）偿债能力情况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固体酸催化剂重点企业（二）运营能力情况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固体酸催化剂重点企业（二）成长能力情况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固体酸催化剂重点企业（三）基本信息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固体酸催化剂重点企业（三）经营情况分析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固体酸催化剂重点企业（三）主要经济指标情况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固体酸催化剂重点企业（三）盈利能力情况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固体酸催化剂重点企业（三）偿债能力情况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固体酸催化剂重点企业（三）运营能力情况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固体酸催化剂重点企业（三）成长能力情况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2025-2031年中国固体酸催化剂行业产能预测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2025-2031年中国固体酸催化剂行业产量预测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2025-2031年中国固体酸催化剂市场需求量预测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2025-2031年中国固体酸催化剂行业供需平衡预测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2025-2031年中国固体酸催化剂行业市场容量预测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2025-2031年中国固体酸催化剂行业市场规模预测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2025年中国固体酸催化剂市场前景分析</w:t>
      </w:r>
      <w:r>
        <w:rPr>
          <w:rFonts w:hint="eastAsia"/>
        </w:rPr>
        <w:br/>
      </w:r>
      <w:r>
        <w:rPr>
          <w:rFonts w:hint="eastAsia"/>
        </w:rPr>
        <w:t>　　图表 2025年中国固体酸催化剂发展趋势预测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f911c032474eeb" w:history="1">
        <w:r>
          <w:rPr>
            <w:rStyle w:val="Hyperlink"/>
          </w:rPr>
          <w:t>2025-2031年中国固体酸催化剂发展现状与市场前景分析报告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f911c032474eeb" w:history="1">
        <w:r>
          <w:rPr>
            <w:rStyle w:val="Hyperlink"/>
          </w:rPr>
          <w:t>https://www.20087.com/1/51/GuTiSuanCuiHuaJiDeQianJingQuShi.html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分解催化剂、固体酸催化剂主要是、无机催化剂代替硫酸的原因、固体酸催化剂的酸性质包含哪些方面、固体酸与液体酸催化剂的区别,特点、固体酸催化剂的缺点、固体酸催化剂的性能评价、固体酸催化剂的催化作用机理、硫酸催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0e6e6374594078" w:history="1">
      <w:r>
        <w:rPr>
          <w:rStyle w:val="Hyperlink"/>
        </w:rPr>
        <w:t>2025-2031年中国固体酸催化剂发展现状与市场前景分析报告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GuTiSuanCuiHuaJiDeQianJingQuShi.html" TargetMode="External" Id="Rccf911c032474e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GuTiSuanCuiHuaJiDeQianJingQuShi.html" TargetMode="External" Id="R5d0e6e63745940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2024-11-14T03:23:00Z</dcterms:created>
  <dcterms:modified xsi:type="dcterms:W3CDTF">2024-11-14T04:23:00Z</dcterms:modified>
  <dc:subject>2025-2031年中国固体酸催化剂发展现状与市场前景分析报告</dc:subject>
  <dc:title>2025-2031年中国固体酸催化剂发展现状与市场前景分析报告</dc:title>
  <cp:keywords>2025-2031年中国固体酸催化剂发展现状与市场前景分析报告</cp:keywords>
  <dc:description>2025-2031年中国固体酸催化剂发展现状与市场前景分析报告</dc:description>
</cp:coreProperties>
</file>