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c32adb0374f49" w:history="1">
              <w:r>
                <w:rPr>
                  <w:rStyle w:val="Hyperlink"/>
                </w:rPr>
                <w:t>全球与中国复合催化剂行业现状调研及发展前景分析报告（2024-2030年）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c32adb0374f49" w:history="1">
              <w:r>
                <w:rPr>
                  <w:rStyle w:val="Hyperlink"/>
                </w:rPr>
                <w:t>全球与中国复合催化剂行业现状调研及发展前景分析报告（2024-2030年）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6c32adb0374f49" w:history="1">
                <w:r>
                  <w:rPr>
                    <w:rStyle w:val="Hyperlink"/>
                  </w:rPr>
                  <w:t>https://www.20087.com/1/71/FuHeCuiHuaJiXianZhuangYuQianJingFenXi.html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催化剂是由两种或多种活性组分组成的催化剂，能够同时促进多个反应过程，提高催化效率。随着化学工业对催化剂性能要求的提高，复合催化剂的应用越来越广泛。目前市场上的复合催化剂主要用于石油炼制、合成化学品生产、环境保护等领域。随着新材料技术的发展，复合催化剂的设计和制备方法也在不断进步。</w:t>
      </w:r>
      <w:r>
        <w:rPr>
          <w:rFonts w:hint="eastAsia"/>
        </w:rPr>
        <w:br/>
      </w:r>
      <w:r>
        <w:rPr>
          <w:rFonts w:hint="eastAsia"/>
        </w:rPr>
        <w:t>　　未来，复合催化剂的发展将更加侧重于提高催化效率、拓宽应用范围，并探索新的催化机制。随着绿色化学的发展，复合催化剂将被用于更多的可持续化学过程，如生物质转化、二氧化碳捕获与利用等。此外，随着纳米技术的进步，复合催化剂将采用更小尺度的活性组分，以提高反应活性和选择性。同时，研究人员还将探索新的复合催化剂体系，以解决传统催化剂难以克服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c32adb0374f49" w:history="1">
        <w:r>
          <w:rPr>
            <w:rStyle w:val="Hyperlink"/>
          </w:rPr>
          <w:t>全球与中国复合催化剂行业现状调研及发展前景分析报告（2024-2030年）</w:t>
        </w:r>
      </w:hyperlink>
      <w:r>
        <w:rPr>
          <w:rFonts w:hint="eastAsia"/>
        </w:rPr>
        <w:t>》全面剖析了复合催化剂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复合催化剂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全球不同产品类型复合催化剂销售额增长趋势2019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从不同应用，复合催化剂主要包括如下几个方面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全球不同应用复合催化剂销售额增长趋势2019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复合催化剂行业背景、发展历史、现状及趋势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复合催化剂行业目前现状分析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复合催化剂发展趋势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全球复合催化剂总体规模分析</w:t>
      </w:r>
      <w:r>
        <w:rPr>
          <w:rFonts w:hint="eastAsia"/>
        </w:rPr>
        <w:br/>
      </w:r>
      <w:r>
        <w:rPr>
          <w:rFonts w:hint="eastAsia"/>
        </w:rPr>
        <w:t>　　2.1 全球复合催化剂供需现状及预测（2019-2030）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全球复合催化剂产能、产量、产能利用率及发展趋势（2019-2030）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全球复合催化剂产量、需求量及发展趋势（2019-2030）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全球主要地区复合催化剂产量及发展趋势（2019-2030）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全球主要地区复合催化剂产量（2019-2023）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全球主要地区复合催化剂产量（2024-2030）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全球主要地区复合催化剂产量市场份额（2019-2030）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中国复合催化剂供需现状及预测（2019-2030）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中国复合催化剂产能、产量、产能利用率及发展趋势（2019-2030）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中国复合催化剂产量、市场需求量及发展趋势（2019-2030）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全球复合催化剂销量及销售额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全球市场复合催化剂销售额（2019-2030）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全球市场复合催化剂销量（2019-2030）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全球市场复合催化剂价格趋势（2019-2030）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全球市场主要厂家复合催化剂产能市场份额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全球市场主要厂家复合催化剂销量（2019-2023）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全球市场主要厂家复合催化剂销量（2019-2023）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全球市场主要厂家复合催化剂销售收入（2019-2023）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全球市场主要厂家复合催化剂销售价格（2019-2023）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2023年全球主要厂家复合催化剂收入排名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中国市场主要厂家复合催化剂销量（2019-2023）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中国市场主要厂家复合催化剂销量（2019-2023）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中国市场主要厂家复合催化剂销售收入（2019-2023）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2023年中国主要厂家复合催化剂收入排名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中国市场主要厂家复合催化剂销售价格（2019-2023）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全球主要厂家复合催化剂总部及产地分布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全球主要厂家成立时间及复合催化剂商业化日期</w:t>
      </w:r>
      <w:r>
        <w:rPr>
          <w:rFonts w:hint="eastAsia"/>
        </w:rPr>
        <w:br/>
      </w:r>
      <w:r>
        <w:rPr>
          <w:rFonts w:hint="eastAsia"/>
        </w:rPr>
        <w:t>　　3.6 全球主要厂家复合催化剂产品类型及应用</w:t>
      </w:r>
      <w:r>
        <w:rPr>
          <w:rFonts w:hint="eastAsia"/>
        </w:rPr>
        <w:br/>
      </w:r>
      <w:r>
        <w:rPr>
          <w:rFonts w:hint="eastAsia"/>
        </w:rPr>
        <w:t>　　3.7 复合催化剂行业集中度、竞争程度分析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复合催化剂行业集中度分析：2023年全球Top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全球复合催化剂第一梯队、第二梯队和第三梯队厂家（品牌）及市场份额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全球复合催化剂主要地区分析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全球主要地区复合催化剂市场规模分析：2019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全球主要地区复合催化剂销售收入及市场份额（2019-2023年）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全球主要地区复合催化剂销售收入预测（2024-2030年）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全球主要地区复合催化剂销量分析：2019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全球主要地区复合催化剂销量及市场份额（2019-2023年）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全球主要地区复合催化剂销量及市场份额预测（2024-2030）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北美市场复合催化剂销量、收入及增长率（2019-2030）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欧洲市场复合催化剂销量、收入及增长率（2019-2030）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中国市场复合催化剂销量、收入及增长率（2019-2030）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日本市场复合催化剂销量、收入及增长率（2019-2030）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韩国市场复合催化剂销量、收入及增长率（2019-2030）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全球复合催化剂主要厂家分析</w:t>
      </w:r>
      <w:r>
        <w:rPr>
          <w:rFonts w:hint="eastAsia"/>
        </w:rPr>
        <w:br/>
      </w:r>
      <w:r>
        <w:rPr>
          <w:rFonts w:hint="eastAsia"/>
        </w:rPr>
        <w:t>　　5.1 复合催化剂厂家（一）</w:t>
      </w:r>
      <w:r>
        <w:rPr>
          <w:rFonts w:hint="eastAsia"/>
        </w:rPr>
        <w:br/>
      </w:r>
      <w:r>
        <w:rPr>
          <w:rFonts w:hint="eastAsia"/>
        </w:rPr>
        <w:t>　　　　5.1.1 复合催化剂厂家（一）基本信息、复合催化剂生产基地、销售区域、竞争对手及市场地位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复合催化剂厂家（一） 复合催化剂产品规格、参数及市场应用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复合催化剂厂家（一） 复合催化剂销量、收入、价格及毛利率（2019-2023）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复合催化剂厂家（一）公司简介及主要业务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复合催化剂厂家（一）企业最新动态</w:t>
      </w:r>
      <w:r>
        <w:rPr>
          <w:rFonts w:hint="eastAsia"/>
        </w:rPr>
        <w:br/>
      </w:r>
      <w:r>
        <w:rPr>
          <w:rFonts w:hint="eastAsia"/>
        </w:rPr>
        <w:t>　　5.2 复合催化剂厂家（二）</w:t>
      </w:r>
      <w:r>
        <w:rPr>
          <w:rFonts w:hint="eastAsia"/>
        </w:rPr>
        <w:br/>
      </w:r>
      <w:r>
        <w:rPr>
          <w:rFonts w:hint="eastAsia"/>
        </w:rPr>
        <w:t>　　　　5.2.1 复合催化剂厂家（二）基本信息、复合催化剂生产基地、销售区域、竞争对手及市场地位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复合催化剂厂家（二） 复合催化剂产品规格、参数及市场应用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复合催化剂厂家（二） 复合催化剂销量、收入、价格及毛利率（2019-2023）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复合催化剂厂家（二）公司简介及主要业务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复合催化剂厂家（二）企业最新动态</w:t>
      </w:r>
      <w:r>
        <w:rPr>
          <w:rFonts w:hint="eastAsia"/>
        </w:rPr>
        <w:br/>
      </w:r>
      <w:r>
        <w:rPr>
          <w:rFonts w:hint="eastAsia"/>
        </w:rPr>
        <w:t>　　5.3 复合催化剂厂家（三）</w:t>
      </w:r>
      <w:r>
        <w:rPr>
          <w:rFonts w:hint="eastAsia"/>
        </w:rPr>
        <w:br/>
      </w:r>
      <w:r>
        <w:rPr>
          <w:rFonts w:hint="eastAsia"/>
        </w:rPr>
        <w:t>　　　　5.3.1 复合催化剂厂家（三）基本信息、复合催化剂生产基地、销售区域、竞争对手及市场地位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复合催化剂厂家（三） 复合催化剂产品规格、参数及市场应用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复合催化剂厂家（三） 复合催化剂销量、收入、价格及毛利率（2019-2023）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复合催化剂厂家（三）公司简介及主要业务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复合催化剂厂家（三）企业最新动态</w:t>
      </w:r>
      <w:r>
        <w:rPr>
          <w:rFonts w:hint="eastAsia"/>
        </w:rPr>
        <w:br/>
      </w:r>
      <w:r>
        <w:rPr>
          <w:rFonts w:hint="eastAsia"/>
        </w:rPr>
        <w:t>　　5.4 复合催化剂厂家（四）</w:t>
      </w:r>
      <w:r>
        <w:rPr>
          <w:rFonts w:hint="eastAsia"/>
        </w:rPr>
        <w:br/>
      </w:r>
      <w:r>
        <w:rPr>
          <w:rFonts w:hint="eastAsia"/>
        </w:rPr>
        <w:t>　　　　5.4.1 复合催化剂厂家（四）基本信息、复合催化剂生产基地、销售区域、竞争对手及市场地位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复合催化剂厂家（四） 复合催化剂产品规格、参数及市场应用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复合催化剂厂家（四） 复合催化剂销量、收入、价格及毛利率（2019-2023）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复合催化剂厂家（四）公司简介及主要业务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复合催化剂厂家（四）企业最新动态</w:t>
      </w:r>
      <w:r>
        <w:rPr>
          <w:rFonts w:hint="eastAsia"/>
        </w:rPr>
        <w:br/>
      </w:r>
      <w:r>
        <w:rPr>
          <w:rFonts w:hint="eastAsia"/>
        </w:rPr>
        <w:t>　　5.5 复合催化剂厂家（五）</w:t>
      </w:r>
      <w:r>
        <w:rPr>
          <w:rFonts w:hint="eastAsia"/>
        </w:rPr>
        <w:br/>
      </w:r>
      <w:r>
        <w:rPr>
          <w:rFonts w:hint="eastAsia"/>
        </w:rPr>
        <w:t>　　　　5.5.1 复合催化剂厂家（五）基本信息、复合催化剂生产基地、销售区域、竞争对手及市场地位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复合催化剂厂家（五） 复合催化剂产品规格、参数及市场应用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复合催化剂厂家（五） 复合催化剂销量、收入、价格及毛利率（2019-2023）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复合催化剂厂家（五）公司简介及主要业务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复合催化剂厂家（五）企业最新动态</w:t>
      </w:r>
      <w:r>
        <w:rPr>
          <w:rFonts w:hint="eastAsia"/>
        </w:rPr>
        <w:br/>
      </w:r>
      <w:r>
        <w:rPr>
          <w:rFonts w:hint="eastAsia"/>
        </w:rPr>
        <w:t>　　5.6 复合催化剂厂家（六）</w:t>
      </w:r>
      <w:r>
        <w:rPr>
          <w:rFonts w:hint="eastAsia"/>
        </w:rPr>
        <w:br/>
      </w:r>
      <w:r>
        <w:rPr>
          <w:rFonts w:hint="eastAsia"/>
        </w:rPr>
        <w:t>　　　　5.6.1 复合催化剂厂家（六）基本信息、复合催化剂生产基地、销售区域、竞争对手及市场地位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复合催化剂厂家（六） 复合催化剂产品规格、参数及市场应用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复合催化剂厂家（六） 复合催化剂销量、收入、价格及毛利率（2019-2023）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复合催化剂厂家（六）公司简介及主要业务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复合催化剂厂家（六）企业最新动态</w:t>
      </w:r>
      <w:r>
        <w:rPr>
          <w:rFonts w:hint="eastAsia"/>
        </w:rPr>
        <w:br/>
      </w:r>
      <w:r>
        <w:rPr>
          <w:rFonts w:hint="eastAsia"/>
        </w:rPr>
        <w:t>　　5.7 复合催化剂厂家（七）</w:t>
      </w:r>
      <w:r>
        <w:rPr>
          <w:rFonts w:hint="eastAsia"/>
        </w:rPr>
        <w:br/>
      </w:r>
      <w:r>
        <w:rPr>
          <w:rFonts w:hint="eastAsia"/>
        </w:rPr>
        <w:t>　　　　5.7.1 复合催化剂厂家（七）基本信息、复合催化剂生产基地、销售区域、竞争对手及市场地位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复合催化剂厂家（七） 复合催化剂产品规格、参数及市场应用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复合催化剂厂家（七） 复合催化剂销量、收入、价格及毛利率（2019-2023）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复合催化剂厂家（七）公司简介及主要业务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复合催化剂厂家（七）企业最新动态</w:t>
      </w:r>
      <w:r>
        <w:rPr>
          <w:rFonts w:hint="eastAsia"/>
        </w:rPr>
        <w:br/>
      </w:r>
      <w:r>
        <w:rPr>
          <w:rFonts w:hint="eastAsia"/>
        </w:rPr>
        <w:t>　　5.8 复合催化剂厂家（八）</w:t>
      </w:r>
      <w:r>
        <w:rPr>
          <w:rFonts w:hint="eastAsia"/>
        </w:rPr>
        <w:br/>
      </w:r>
      <w:r>
        <w:rPr>
          <w:rFonts w:hint="eastAsia"/>
        </w:rPr>
        <w:t>　　　　5.8.1 复合催化剂厂家（八）基本信息、复合催化剂生产基地、销售区域、竞争对手及市场地位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复合催化剂厂家（八） 复合催化剂产品规格、参数及市场应用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复合催化剂厂家（八） 复合催化剂销量、收入、价格及毛利率（2019-2023）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复合催化剂厂家（八）公司简介及主要业务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复合催化剂厂家（八）企业最新动态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不同产品类型复合催化剂分析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全球不同产品类型复合催化剂销量（2019-2030）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全球不同产品类型复合催化剂销量及市场份额（2019-2023）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全球不同产品类型复合催化剂销量预测（2024-2030）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全球不同产品类型复合催化剂收入（2019-2030）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全球不同产品类型复合催化剂收入及市场份额（2019-2023）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全球不同产品类型复合催化剂收入预测（2024-2030）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全球不同产品类型复合催化剂价格走势（2019-2030）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不同应用复合催化剂分析</w:t>
      </w:r>
      <w:r>
        <w:rPr>
          <w:rFonts w:hint="eastAsia"/>
        </w:rPr>
        <w:br/>
      </w:r>
      <w:r>
        <w:rPr>
          <w:rFonts w:hint="eastAsia"/>
        </w:rPr>
        <w:t>　　7.1 全球不同应用复合催化剂销量（2019-2030）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全球不同应用复合催化剂销量及市场份额（2019-2023）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全球不同应用复合催化剂销量预测（2024-2030）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全球不同应用复合催化剂收入（2019-2030）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全球不同应用复合催化剂收入及市场份额（2019-2023）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全球不同应用复合催化剂收入预测（2024-2030）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全球不同应用复合催化剂价格走势（2019-2030）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复合催化剂产业链分析</w:t>
      </w:r>
      <w:r>
        <w:rPr>
          <w:rFonts w:hint="eastAsia"/>
        </w:rPr>
        <w:br/>
      </w:r>
      <w:r>
        <w:rPr>
          <w:rFonts w:hint="eastAsia"/>
        </w:rPr>
        <w:t>　　8.2 复合催化剂产业上游供应分析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复合催化剂下游典型客户</w:t>
      </w:r>
      <w:r>
        <w:rPr>
          <w:rFonts w:hint="eastAsia"/>
        </w:rPr>
        <w:br/>
      </w:r>
      <w:r>
        <w:rPr>
          <w:rFonts w:hint="eastAsia"/>
        </w:rPr>
        <w:t>　　8.4 复合催化剂销售渠道分析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复合催化剂行业发展机遇及主要驱动因素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复合催化剂行业发展面临的风险</w:t>
      </w:r>
      <w:r>
        <w:rPr>
          <w:rFonts w:hint="eastAsia"/>
        </w:rPr>
        <w:br/>
      </w:r>
      <w:r>
        <w:rPr>
          <w:rFonts w:hint="eastAsia"/>
        </w:rPr>
        <w:t>　　9.3 复合催化剂行业政策分析</w:t>
      </w:r>
      <w:r>
        <w:rPr>
          <w:rFonts w:hint="eastAsia"/>
        </w:rPr>
        <w:br/>
      </w:r>
      <w:r>
        <w:rPr>
          <w:rFonts w:hint="eastAsia"/>
        </w:rPr>
        <w:t>　　9.4 复合催化剂中国企业SWOT分析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复合催化剂产品图片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全球不同产品类型复合催化剂销售额2019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全球不同产品类型复合催化剂市场份额2023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全球不同应用复合催化剂销售额2019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全球不同应用复合催化剂市场份额2023 &amp; 2030</w:t>
      </w:r>
      <w:r>
        <w:rPr>
          <w:rFonts w:hint="eastAsia"/>
        </w:rPr>
        <w:br/>
      </w:r>
      <w:r>
        <w:rPr>
          <w:rFonts w:hint="eastAsia"/>
        </w:rPr>
        <w:t>　　图 全球复合催化剂产能、产量、产能利用率及发展趋势（2019-2030）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全球复合催化剂产量、需求量及发展趋势（2019-2030）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全球主要地区复合催化剂产量市场份额（2019-2030）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中国复合催化剂产能、产量、产能利用率及发展趋势（2019-2030）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中国复合催化剂产量、市场需求量及发展趋势（2019-2030）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全球复合催化剂市场销售额及增长率:（2019-2030）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全球市场复合催化剂市场规模：2019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全球市场复合催化剂销量及增长率（2019-2030）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全球市场复合催化剂价格趋势（2019-2030）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2023年全球市场主要厂家复合催化剂销量市场份额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2023年全球市场主要厂家复合催化剂收入市场份额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2023年中国市场主要厂家复合催化剂销量市场份额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2023年中国市场主要厂家复合催化剂收入市场份额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2023年全球前五大厂家复合催化剂市场份额</w:t>
      </w:r>
      <w:r>
        <w:rPr>
          <w:rFonts w:hint="eastAsia"/>
        </w:rPr>
        <w:br/>
      </w:r>
      <w:r>
        <w:rPr>
          <w:rFonts w:hint="eastAsia"/>
        </w:rPr>
        <w:t>　　图 2023年全球复合催化剂第一梯队、第二梯队和第三梯队厂家（品牌）及市场份额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全球主要地区复合催化剂销售收入（2019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全球主要地区复合催化剂销售收入市场份额（2019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北美市场复合催化剂销量及增长率（2019-2030）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北美市场复合催化剂收入及增长率（2019-2030）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欧洲市场复合催化剂销量及增长率（2019-2030）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欧洲市场复合催化剂收入及增长率（2019-2030）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中国市场复合催化剂销量及增长率（2019-2030）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中国市场复合催化剂收入及增长率（2019-2030）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日本市场复合催化剂销量及增长率（2019-2030）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日本市场复合催化剂收入及增长率（2019-2030）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韩国市场复合催化剂销量及增长率（2019-2030）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韩国市场复合催化剂收入及增长率（2019-2030）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全球不同产品类型复合催化剂价格走势（2019-2030）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全球不同应用复合催化剂价格走势（2019-2030）</w:t>
      </w:r>
      <w:r>
        <w:rPr>
          <w:rFonts w:hint="eastAsia"/>
        </w:rPr>
        <w:br/>
      </w:r>
      <w:r>
        <w:rPr>
          <w:rFonts w:hint="eastAsia"/>
        </w:rPr>
        <w:t>　　图 复合催化剂产业链</w:t>
      </w:r>
      <w:r>
        <w:rPr>
          <w:rFonts w:hint="eastAsia"/>
        </w:rPr>
        <w:br/>
      </w:r>
      <w:r>
        <w:rPr>
          <w:rFonts w:hint="eastAsia"/>
        </w:rPr>
        <w:t>　　图 复合催化剂中国企业SWOT分析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全球不同产品类型复合催化剂销售额增长（CAGR）趋势2019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复合催化剂行业目前发展现状</w:t>
      </w:r>
      <w:r>
        <w:rPr>
          <w:rFonts w:hint="eastAsia"/>
        </w:rPr>
        <w:br/>
      </w:r>
      <w:r>
        <w:rPr>
          <w:rFonts w:hint="eastAsia"/>
        </w:rPr>
        <w:t>　　表 复合催化剂发展趋势</w:t>
      </w:r>
      <w:r>
        <w:rPr>
          <w:rFonts w:hint="eastAsia"/>
        </w:rPr>
        <w:br/>
      </w:r>
      <w:r>
        <w:rPr>
          <w:rFonts w:hint="eastAsia"/>
        </w:rPr>
        <w:t>　　表 全球主要地区复合催化剂产量增速（CAGR）：2019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全球主要地区复合催化剂产量（2019-2023）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全球主要地区复合催化剂产量（2024-2030）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全球主要地区复合催化剂产量市场份额（2019-2023）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全球主要地区复合催化剂产量市场份额（2024-2030）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全球市场主要厂家复合催化剂产能（2021-2022）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全球市场主要厂家复合催化剂销量（2019-2023）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全球市场主要厂家复合催化剂销量市场份额（2019-2023）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全球市场主要厂家复合催化剂销售收入（2019-2023）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全球市场主要厂家复合催化剂销售收入市场份额（2019-2023）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全球市场主要厂家复合催化剂销售价格（2019-2023）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2023年全球主要厂家复合催化剂收入排名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中国市场主要厂家复合催化剂销量（2019-2023）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中国市场主要厂家复合催化剂销量市场份额（2019-2023）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中国市场主要厂家复合催化剂销售收入（2019-2023）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中国市场主要厂家复合催化剂销售收入市场份额（2019-2023）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2023年中国主要厂家复合催化剂收入排名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中国市场主要厂家复合催化剂销售价格（2019-2023）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全球主要厂家复合催化剂总部及产地分布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全球主要厂家成立时间及复合催化剂商业化日期</w:t>
      </w:r>
      <w:r>
        <w:rPr>
          <w:rFonts w:hint="eastAsia"/>
        </w:rPr>
        <w:br/>
      </w:r>
      <w:r>
        <w:rPr>
          <w:rFonts w:hint="eastAsia"/>
        </w:rPr>
        <w:t>　　表 全球主要厂家复合催化剂产品类型及应用</w:t>
      </w:r>
      <w:r>
        <w:rPr>
          <w:rFonts w:hint="eastAsia"/>
        </w:rPr>
        <w:br/>
      </w:r>
      <w:r>
        <w:rPr>
          <w:rFonts w:hint="eastAsia"/>
        </w:rPr>
        <w:t>　　表 2023年全球复合催化剂主要厂家市场地位（第一梯队、第二梯队和第三梯队）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全球复合催化剂市场投资、并购等现状分析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全球主要地区复合催化剂销售收入增速：（2019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全球主要地区复合催化剂销售收入（2019-2023）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全球主要地区复合催化剂销售收入市场份额（2019-2023）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全球主要地区复合催化剂收入（2024-2030）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全球主要地区复合催化剂收入市场份额（2024-2030）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全球主要地区复合催化剂销量：2019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全球主要地区复合催化剂销量（2019-2023）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全球主要地区复合催化剂销量市场份额（2019-2023）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全球主要地区复合催化剂销量（2024-2030）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全球主要地区复合催化剂销量份额（2024-2030）</w:t>
      </w:r>
      <w:r>
        <w:rPr>
          <w:rFonts w:hint="eastAsia"/>
        </w:rPr>
        <w:br/>
      </w:r>
      <w:r>
        <w:rPr>
          <w:rFonts w:hint="eastAsia"/>
        </w:rPr>
        <w:t>　　表 复合催化剂厂家（一） 复合催化剂生产基地、销售区域、竞争对手及市场地位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复合催化剂厂家（一） 复合催化剂产品规格、参数及市场应用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复合催化剂厂家（一） 复合催化剂销量、收入、价格（美元/件）及毛利率（2019-2023）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复合催化剂厂家（一）公司简介及主要业务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复合催化剂厂家（一）企业最新动态</w:t>
      </w:r>
      <w:r>
        <w:rPr>
          <w:rFonts w:hint="eastAsia"/>
        </w:rPr>
        <w:br/>
      </w:r>
      <w:r>
        <w:rPr>
          <w:rFonts w:hint="eastAsia"/>
        </w:rPr>
        <w:t>　　表 复合催化剂厂家（二） 复合催化剂生产基地、销售区域、竞争对手及市场地位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复合催化剂厂家（二） 复合催化剂产品规格、参数及市场应用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复合催化剂厂家（二） 复合催化剂销量、收入、价格（美元/件）及毛利率（2019-2023）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复合催化剂厂家（二）公司简介及主要业务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复合催化剂厂家（二）企业最新动态</w:t>
      </w:r>
      <w:r>
        <w:rPr>
          <w:rFonts w:hint="eastAsia"/>
        </w:rPr>
        <w:br/>
      </w:r>
      <w:r>
        <w:rPr>
          <w:rFonts w:hint="eastAsia"/>
        </w:rPr>
        <w:t>　　表 复合催化剂厂家（三） 复合催化剂生产基地、销售区域、竞争对手及市场地位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复合催化剂厂家（三） 复合催化剂产品规格、参数及市场应用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复合催化剂厂家（三） 复合催化剂销量、收入、价格（美元/件）及毛利率（2019-2023）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复合催化剂厂家（三）公司简介及主要业务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复合催化剂厂家（三）公司最新动态</w:t>
      </w:r>
      <w:r>
        <w:rPr>
          <w:rFonts w:hint="eastAsia"/>
        </w:rPr>
        <w:br/>
      </w:r>
      <w:r>
        <w:rPr>
          <w:rFonts w:hint="eastAsia"/>
        </w:rPr>
        <w:t>　　表 复合催化剂厂家（四） 复合催化剂生产基地、销售区域、竞争对手及市场地位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复合催化剂厂家（四） 复合催化剂产品规格、参数及市场应用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复合催化剂厂家（四） 复合催化剂销量、收入、价格（美元/件）及毛利率（2019-2023）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复合催化剂厂家（四）公司简介及主要业务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复合催化剂厂家（四）企业最新动态</w:t>
      </w:r>
      <w:r>
        <w:rPr>
          <w:rFonts w:hint="eastAsia"/>
        </w:rPr>
        <w:br/>
      </w:r>
      <w:r>
        <w:rPr>
          <w:rFonts w:hint="eastAsia"/>
        </w:rPr>
        <w:t>　　表 复合催化剂厂家（五） 复合催化剂生产基地、销售区域、竞争对手及市场地位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复合催化剂厂家（五） 复合催化剂产品规格、参数及市场应用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复合催化剂厂家（五） 复合催化剂销量、收入、价格（美元/件）及毛利率（2019-2023）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复合催化剂厂家（五）公司简介及主要业务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复合催化剂厂家（五）企业最新动态</w:t>
      </w:r>
      <w:r>
        <w:rPr>
          <w:rFonts w:hint="eastAsia"/>
        </w:rPr>
        <w:br/>
      </w:r>
      <w:r>
        <w:rPr>
          <w:rFonts w:hint="eastAsia"/>
        </w:rPr>
        <w:t>　　表 复合催化剂厂家（六） 复合催化剂生产基地、销售区域、竞争对手及市场地位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复合催化剂厂家（六） 复合催化剂产品规格、参数及市场应用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复合催化剂厂家（六） 复合催化剂销量、收入、价格（美元/件）及毛利率（2019-2023）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复合催化剂厂家（六）公司简介及主要业务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复合催化剂厂家（六）企业最新动态</w:t>
      </w:r>
      <w:r>
        <w:rPr>
          <w:rFonts w:hint="eastAsia"/>
        </w:rPr>
        <w:br/>
      </w:r>
      <w:r>
        <w:rPr>
          <w:rFonts w:hint="eastAsia"/>
        </w:rPr>
        <w:t>　　表 复合催化剂厂家（七） 复合催化剂生产基地、销售区域、竞争对手及市场地位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复合催化剂厂家（七） 复合催化剂产品规格、参数及市场应用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复合催化剂厂家（七） 复合催化剂销量、收入、价格（美元/件）及毛利率（2019-2023）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复合催化剂厂家（七）公司简介及主要业务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复合催化剂厂家（七）企业最新动态</w:t>
      </w:r>
      <w:r>
        <w:rPr>
          <w:rFonts w:hint="eastAsia"/>
        </w:rPr>
        <w:br/>
      </w:r>
      <w:r>
        <w:rPr>
          <w:rFonts w:hint="eastAsia"/>
        </w:rPr>
        <w:t>　　表 复合催化剂厂家（八） 复合催化剂生产基地、销售区域、竞争对手及市场地位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复合催化剂厂家（八） 复合催化剂产品规格、参数及市场应用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复合催化剂厂家（八） 复合催化剂销量、收入、价格（美元/件）及毛利率（2019-2023）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复合催化剂厂家（八）公司简介及主要业务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复合催化剂厂家（八）企业最新动态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全球不同产品类型复合催化剂销量（2019-2023）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全球不同产品类型复合催化剂销量市场份额（2019-2023）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全球不同产品类型复合催化剂销量预测（2024-2030）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全球不同产品类型复合催化剂销量市场份额预测（2024-2030）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全球不同产品类型复合催化剂收入（2019-2023）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全球不同产品类型复合催化剂收入市场份额（2019-2023）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全球不同产品类型复合催化剂收入预测（2024-2030）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全球不同类型复合催化剂收入市场份额预测（2024-2030）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全球不同应用复合催化剂销量（2019-2023年）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全球不同应用复合催化剂销量市场份额（2019-2023）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全球不同应用复合催化剂销量预测（2024-2030）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全球不同应用复合催化剂销量市场份额预测（2024-2030）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全球不同应用复合催化剂收入（2019-2023年）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全球不同应用复合催化剂收入市场份额（2019-2023）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全球不同应用复合催化剂收入预测（2024-2030）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全球不同应用复合催化剂收入市场份额预测（2024-2030）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复合催化剂上游原料供应商及联系方式列表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复合催化剂典型客户列表</w:t>
      </w:r>
      <w:r>
        <w:rPr>
          <w:rFonts w:hint="eastAsia"/>
        </w:rPr>
        <w:br/>
      </w:r>
      <w:r>
        <w:rPr>
          <w:rFonts w:hint="eastAsia"/>
        </w:rPr>
        <w:t>　　表 复合催化剂主要销售模式及销售渠道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复合催化剂行业发展机遇及主要驱动因素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复合催化剂行业发展面临的风险</w:t>
      </w:r>
      <w:r>
        <w:rPr>
          <w:rFonts w:hint="eastAsia"/>
        </w:rPr>
        <w:br/>
      </w:r>
      <w:r>
        <w:rPr>
          <w:rFonts w:hint="eastAsia"/>
        </w:rPr>
        <w:t>　　表 复合催化剂行业政策分析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c32adb0374f49" w:history="1">
        <w:r>
          <w:rPr>
            <w:rStyle w:val="Hyperlink"/>
          </w:rPr>
          <w:t>全球与中国复合催化剂行业现状调研及发展前景分析报告（2024-2030年）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6c32adb0374f49" w:history="1">
        <w:r>
          <w:rPr>
            <w:rStyle w:val="Hyperlink"/>
          </w:rPr>
          <w:t>https://www.20087.com/1/71/FuHeCuiHuaJiXianZhuangYuQianJingFenXi.html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f81e683804726" w:history="1">
      <w:r>
        <w:rPr>
          <w:rStyle w:val="Hyperlink"/>
        </w:rPr>
        <w:t>全球与中国复合催化剂行业现状调研及发展前景分析报告（2024-2030年）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FuHeCuiHuaJiXianZhuangYuQianJingFenXi.html" TargetMode="External" Id="Rfb6c32adb037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FuHeCuiHuaJiXianZhuangYuQianJingFenXi.html" TargetMode="External" Id="R3b1f81e68380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2024-10-16T00:29:53Z</dcterms:created>
  <dcterms:modified xsi:type="dcterms:W3CDTF">2024-10-16T01:29:53Z</dcterms:modified>
  <dc:subject>全球与中国复合催化剂行业现状调研及发展前景分析报告（2024-2030年）</dc:subject>
  <dc:title>全球与中国复合催化剂行业现状调研及发展前景分析报告（2024-2030年）</dc:title>
  <cp:keywords>全球与中国复合催化剂行业现状调研及发展前景分析报告（2024-2030年）</cp:keywords>
  <dc:description>全球与中国复合催化剂行业现状调研及发展前景分析报告（2024-2030年）</dc:description>
</cp:coreProperties>
</file>