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f8065514e4af1" w:history="1">
              <w:r>
                <w:rPr>
                  <w:rStyle w:val="Hyperlink"/>
                </w:rPr>
                <w:t>2025-2031年中国底着色填充剂行业市场调查及发展前景分析报告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f8065514e4af1" w:history="1">
              <w:r>
                <w:rPr>
                  <w:rStyle w:val="Hyperlink"/>
                </w:rPr>
                <w:t>2025-2031年中国底着色填充剂行业市场调查及发展前景分析报告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f8065514e4af1" w:history="1">
                <w:r>
                  <w:rPr>
                    <w:rStyle w:val="Hyperlink"/>
                  </w:rPr>
                  <w:t>https://www.20087.com/1/81/DiZheSeTianChongJiHangYeFenXiBaoGao.html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着色填充剂作为涂料和装饰材料领域的一种重要添加剂，主要用于改善材料的色彩饱和度和表面质感，同时提供填充和平整作用，以达到美观和保护基材的效果。近年来，随着环保法规的日益严格和消费者对健康生活方式的追求，底着色填充剂的配方趋向于低挥发性有机化合物(VOC)和无毒害物质，以减少对环境和人体健康的潜在影响。此外，纳米技术和新材料的应用提升了填充剂的分散性和附着力，使得涂层更加均匀、持久。</w:t>
      </w:r>
      <w:r>
        <w:rPr>
          <w:rFonts w:hint="eastAsia"/>
        </w:rPr>
        <w:br/>
      </w:r>
      <w:r>
        <w:rPr>
          <w:rFonts w:hint="eastAsia"/>
        </w:rPr>
        <w:t>　　未来的底着色填充剂行业将更加注重可持续性和功能性。可持续性方面，生物基和可降解材料的使用将成为主流，以减少碳足迹和促进循环经济。功能性方面，除了传统的着色和填充功能，新型填充剂将具备更多附加属性，如自清洁、抗菌、隔热和防火，以满足特定行业和应用领域的高级需求。同时，智能化和定制化生产将通过数字技术实现，以满足客户对颜色和性能的个性化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f8065514e4af1" w:history="1">
        <w:r>
          <w:rPr>
            <w:rStyle w:val="Hyperlink"/>
          </w:rPr>
          <w:t>2025-2031年中国底着色填充剂行业市场调查及发展前景分析报告</w:t>
        </w:r>
      </w:hyperlink>
      <w:r>
        <w:rPr>
          <w:rFonts w:hint="eastAsia"/>
        </w:rPr>
        <w:t>》基于国家统计局、相关行业协会的详实数据，系统分析底着色填充剂行业的市场规模、产业链结构和价格体系，客观呈现当前底着色填充剂技术发展水平及未来创新方向。报告结合宏观经济环境和行业运行规律，科学预测底着色填充剂市场发展前景与增长趋势，评估不同底着色填充剂细分领域的商业机会与潜在风险，并通过对底着色填充剂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中国底着色填充剂行业发展环境</w:t>
      </w:r>
      <w:r>
        <w:rPr>
          <w:rFonts w:hint="eastAsia"/>
        </w:rPr>
        <w:br/>
      </w:r>
      <w:r>
        <w:rPr>
          <w:rFonts w:hint="eastAsia"/>
        </w:rPr>
        <w:t>　　第一节 底着色填充剂行业及属性分析</w:t>
      </w:r>
      <w:r>
        <w:rPr>
          <w:rFonts w:hint="eastAsia"/>
        </w:rPr>
        <w:br/>
      </w:r>
      <w:r>
        <w:rPr>
          <w:rFonts w:hint="eastAsia"/>
        </w:rPr>
        <w:t>　　　　一、底着色填充剂行业定义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四、底着色填充剂行业周期属性</w:t>
      </w:r>
      <w:r>
        <w:rPr>
          <w:rFonts w:hint="eastAsia"/>
        </w:rPr>
        <w:br/>
      </w:r>
      <w:r>
        <w:rPr>
          <w:rFonts w:hint="eastAsia"/>
        </w:rPr>
        <w:t>　　第二节 底着色填充剂行业经济发展环境</w:t>
      </w:r>
      <w:r>
        <w:rPr>
          <w:rFonts w:hint="eastAsia"/>
        </w:rPr>
        <w:br/>
      </w:r>
      <w:r>
        <w:rPr>
          <w:rFonts w:hint="eastAsia"/>
        </w:rPr>
        <w:t>　　第三节 底着色填充剂行业政策发展环境</w:t>
      </w:r>
      <w:r>
        <w:rPr>
          <w:rFonts w:hint="eastAsia"/>
        </w:rPr>
        <w:br/>
      </w:r>
      <w:r>
        <w:rPr>
          <w:rFonts w:hint="eastAsia"/>
        </w:rPr>
        <w:t>　　第四节 底着色填充剂行业社会发展环境</w:t>
      </w:r>
      <w:r>
        <w:rPr>
          <w:rFonts w:hint="eastAsia"/>
        </w:rPr>
        <w:br/>
      </w:r>
      <w:r>
        <w:rPr>
          <w:rFonts w:hint="eastAsia"/>
        </w:rPr>
        <w:t>　　第五节 底着色填充剂投融资发展环境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2024-2025年底着色填充剂行业技术发展现状及趋势分析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底着色填充剂行业技术发展现状分析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国内外底着色填充剂行业技术差异与原因</w:t>
      </w:r>
      <w:r>
        <w:rPr>
          <w:rFonts w:hint="eastAsia"/>
        </w:rPr>
        <w:br/>
      </w:r>
      <w:r>
        <w:rPr>
          <w:rFonts w:hint="eastAsia"/>
        </w:rPr>
        <w:t>　　第三节 底着色填充剂行业技术发展方向、趋势预测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提升底着色填充剂行业技术能力策略建议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中国底着色填充剂行业供给与需求情况分析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2019-2024年中国底着色填充剂行业总体规模</w:t>
      </w:r>
      <w:r>
        <w:rPr>
          <w:rFonts w:hint="eastAsia"/>
        </w:rPr>
        <w:br/>
      </w:r>
      <w:r>
        <w:rPr>
          <w:rFonts w:hint="eastAsia"/>
        </w:rPr>
        <w:t>　　第二节 中国底着色填充剂行业盈利情况分析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中国底着色填充剂行业产量情况分析与预测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一、2019-2024年底着色填充剂行业产量统计分析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二、2024年底着色填充剂行业产量特点分析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三、2025-2031年中国底着色填充剂行业产量预测分析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中国底着色填充剂行业需求概况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一、2019-2024年中国底着色填充剂行业需求情况分析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二、2024年中国底着色填充剂行业市场需求特点分析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三、2025-2031年中国底着色填充剂市场需求预测分析</w:t>
      </w:r>
      <w:r>
        <w:rPr>
          <w:rFonts w:hint="eastAsia"/>
        </w:rPr>
        <w:br/>
      </w:r>
      <w:r>
        <w:rPr>
          <w:rFonts w:hint="eastAsia"/>
        </w:rPr>
        <w:t>　　第五节 底着色填充剂产业供需平衡状况分析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2019-2024年中国底着色填充剂行业重点地区调研分析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一、中国底着色填充剂行业重点区域市场结构调研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二、**地区底着色填充剂市场调研分析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三、**地区底着色填充剂市场调研分析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四、**地区底着色填充剂市场调研分析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五、**地区底着色填充剂市场调研分析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六、**地区底着色填充剂市场调研分析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中国底着色填充剂行业进出口情况分析预测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2019-2024年中国底着色填充剂行业进出口情况分析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一、2019-2024年中国底着色填充剂行业进口分析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二、2019-2024年中国底着色填充剂行业出口分析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2025-2031年中国底着色填充剂行业进出口情况预测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一、2025-2031年中国底着色填充剂行业进口预测分析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二、2025-2031年中国底着色填充剂行业出口预测分析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影响底着色填充剂行业进出口变化的主要原因分析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底着色填充剂行业上、下游市场分析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底着色填充剂行业上游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底着色填充剂行业下游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底着色填充剂行业重点企业发展调研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底着色填充剂重点企业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二、底着色填充剂企业经营情况分析</w:t>
      </w:r>
      <w:r>
        <w:rPr>
          <w:rFonts w:hint="eastAsia"/>
        </w:rPr>
        <w:br/>
      </w:r>
      <w:r>
        <w:rPr>
          <w:rFonts w:hint="eastAsia"/>
        </w:rPr>
        <w:t>　　　　三、底着色填充剂企业发展规划及前景展望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底着色填充剂重点企业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二、底着色填充剂企业经营情况分析</w:t>
      </w:r>
      <w:r>
        <w:rPr>
          <w:rFonts w:hint="eastAsia"/>
        </w:rPr>
        <w:br/>
      </w:r>
      <w:r>
        <w:rPr>
          <w:rFonts w:hint="eastAsia"/>
        </w:rPr>
        <w:t>　　　　三、底着色填充剂企业发展规划及前景展望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底着色填充剂重点企业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二、底着色填充剂企业经营情况分析</w:t>
      </w:r>
      <w:r>
        <w:rPr>
          <w:rFonts w:hint="eastAsia"/>
        </w:rPr>
        <w:br/>
      </w:r>
      <w:r>
        <w:rPr>
          <w:rFonts w:hint="eastAsia"/>
        </w:rPr>
        <w:t>　　　　三、底着色填充剂企业发展规划及前景展望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底着色填充剂重点企业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二、底着色填充剂企业经营情况分析</w:t>
      </w:r>
      <w:r>
        <w:rPr>
          <w:rFonts w:hint="eastAsia"/>
        </w:rPr>
        <w:br/>
      </w:r>
      <w:r>
        <w:rPr>
          <w:rFonts w:hint="eastAsia"/>
        </w:rPr>
        <w:t>　　　　三、底着色填充剂企业发展规划及前景展望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底着色填充剂重点企业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二、底着色填充剂企业经营情况分析</w:t>
      </w:r>
      <w:r>
        <w:rPr>
          <w:rFonts w:hint="eastAsia"/>
        </w:rPr>
        <w:br/>
      </w:r>
      <w:r>
        <w:rPr>
          <w:rFonts w:hint="eastAsia"/>
        </w:rPr>
        <w:t>　　　　三、底着色填充剂企业发展规划及前景展望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底着色填充剂行业企业经营策略研究分析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底着色填充剂企业多样化经营策略分析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一、底着色填充剂企业多样化经营情况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二、现行底着色填充剂行业多样化经营的方向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大型底着色填充剂企业集团未来发展策略分析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对中小底着色填充剂企业生产经营的建议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底着色填充剂行业发展前景与市场趋势分析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我国底着色填充剂行业前景与机遇分析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一、我国底着色填充剂行业发展前景</w:t>
      </w:r>
      <w:r>
        <w:rPr>
          <w:rFonts w:hint="eastAsia"/>
        </w:rPr>
        <w:br/>
      </w:r>
      <w:r>
        <w:rPr>
          <w:rFonts w:hint="eastAsia"/>
        </w:rPr>
        <w:t>　　　　二、我国底着色填充剂发展机遇分析</w:t>
      </w:r>
      <w:r>
        <w:rPr>
          <w:rFonts w:hint="eastAsia"/>
        </w:rPr>
        <w:br/>
      </w:r>
      <w:r>
        <w:rPr>
          <w:rFonts w:hint="eastAsia"/>
        </w:rPr>
        <w:t>　　　　三、2025年底着色填充剂的发展机遇分析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四、新冠疫情对底着色填充剂行业的影响分析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2025-2031年中国底着色填充剂市场趋势分析</w:t>
      </w:r>
      <w:r>
        <w:rPr>
          <w:rFonts w:hint="eastAsia"/>
        </w:rPr>
        <w:br/>
      </w:r>
      <w:r>
        <w:rPr>
          <w:rFonts w:hint="eastAsia"/>
        </w:rPr>
        <w:t>　　　　一、底着色填充剂市场趋势总结</w:t>
      </w:r>
      <w:r>
        <w:rPr>
          <w:rFonts w:hint="eastAsia"/>
        </w:rPr>
        <w:br/>
      </w:r>
      <w:r>
        <w:rPr>
          <w:rFonts w:hint="eastAsia"/>
        </w:rPr>
        <w:t>　　　　二、底着色填充剂发展趋势分析</w:t>
      </w:r>
      <w:r>
        <w:rPr>
          <w:rFonts w:hint="eastAsia"/>
        </w:rPr>
        <w:br/>
      </w:r>
      <w:r>
        <w:rPr>
          <w:rFonts w:hint="eastAsia"/>
        </w:rPr>
        <w:t>　　　　三、底着色填充剂市场发展空间</w:t>
      </w:r>
      <w:r>
        <w:rPr>
          <w:rFonts w:hint="eastAsia"/>
        </w:rPr>
        <w:br/>
      </w:r>
      <w:r>
        <w:rPr>
          <w:rFonts w:hint="eastAsia"/>
        </w:rPr>
        <w:t>　　　　四、底着色填充剂产业政策趋向</w:t>
      </w:r>
      <w:r>
        <w:rPr>
          <w:rFonts w:hint="eastAsia"/>
        </w:rPr>
        <w:br/>
      </w:r>
      <w:r>
        <w:rPr>
          <w:rFonts w:hint="eastAsia"/>
        </w:rPr>
        <w:t>　　　　五、底着色填充剂技术革新趋势</w:t>
      </w:r>
      <w:r>
        <w:rPr>
          <w:rFonts w:hint="eastAsia"/>
        </w:rPr>
        <w:br/>
      </w:r>
      <w:r>
        <w:rPr>
          <w:rFonts w:hint="eastAsia"/>
        </w:rPr>
        <w:t>　　　　六、底着色填充剂价格走势分析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七、国际环境对底着色填充剂行业的影响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底着色填充剂行业投资效益及风险分析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底着色填充剂行业投资效益分析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一、2025年底着色填充剂行业投资状况分析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二、2025年底着色填充剂行业投资效益分析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三、2025年底着色填充剂行业投资趋势预测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四、2025年底着色填充剂行业投资方向</w:t>
      </w:r>
      <w:r>
        <w:rPr>
          <w:rFonts w:hint="eastAsia"/>
        </w:rPr>
        <w:br/>
      </w:r>
      <w:r>
        <w:rPr>
          <w:rFonts w:hint="eastAsia"/>
        </w:rPr>
        <w:t>　　　　五、2025年底着色填充剂行业投资建议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2025-2031年底着色填充剂行业投资风险及控制策略分析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一、底着色填充剂市场风险及控制策略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二、底着色填充剂行业政策风险及控制策略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三、底着色填充剂经营风险及控制策略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四、底着色填充剂同业竞争风险及控制策略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五、底着色填充剂行业其他风险及控制策略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底着色填充剂市场预测及项目投资建议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中国底着色填充剂行业生产、营销企业投资运作模式分析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底着色填充剂行业外销与内销优势分析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2025-2031年中国底着色填充剂行业市场规模及增长趋势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2025-2031年中国底着色填充剂行业投资规模预测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2025-2031年底着色填充剂行业市场盈利预测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[:中:智:林:]底着色填充剂行业项目投资建议</w:t>
      </w:r>
      <w:r>
        <w:rPr>
          <w:rFonts w:hint="eastAsia"/>
        </w:rPr>
        <w:br/>
      </w:r>
      <w:r>
        <w:rPr>
          <w:rFonts w:hint="eastAsia"/>
        </w:rPr>
        <w:t>　　　　一、底着色填充剂技术应用注意事项</w:t>
      </w:r>
      <w:r>
        <w:rPr>
          <w:rFonts w:hint="eastAsia"/>
        </w:rPr>
        <w:br/>
      </w:r>
      <w:r>
        <w:rPr>
          <w:rFonts w:hint="eastAsia"/>
        </w:rPr>
        <w:t>　　　　二、底着色填充剂项目投资注意事项</w:t>
      </w:r>
      <w:r>
        <w:rPr>
          <w:rFonts w:hint="eastAsia"/>
        </w:rPr>
        <w:br/>
      </w:r>
      <w:r>
        <w:rPr>
          <w:rFonts w:hint="eastAsia"/>
        </w:rPr>
        <w:t>　　　　三、底着色填充剂生产开发注意事项</w:t>
      </w:r>
      <w:r>
        <w:rPr>
          <w:rFonts w:hint="eastAsia"/>
        </w:rPr>
        <w:br/>
      </w:r>
      <w:r>
        <w:rPr>
          <w:rFonts w:hint="eastAsia"/>
        </w:rPr>
        <w:t>　　　　四、底着色填充剂销售注意事项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底着色填充剂行业类别</w:t>
      </w:r>
      <w:r>
        <w:rPr>
          <w:rFonts w:hint="eastAsia"/>
        </w:rPr>
        <w:br/>
      </w:r>
      <w:r>
        <w:rPr>
          <w:rFonts w:hint="eastAsia"/>
        </w:rPr>
        <w:t>　　图表 底着色填充剂行业产业链调研</w:t>
      </w:r>
      <w:r>
        <w:rPr>
          <w:rFonts w:hint="eastAsia"/>
        </w:rPr>
        <w:br/>
      </w:r>
      <w:r>
        <w:rPr>
          <w:rFonts w:hint="eastAsia"/>
        </w:rPr>
        <w:t>　　图表 底着色填充剂行业现状</w:t>
      </w:r>
      <w:r>
        <w:rPr>
          <w:rFonts w:hint="eastAsia"/>
        </w:rPr>
        <w:br/>
      </w:r>
      <w:r>
        <w:rPr>
          <w:rFonts w:hint="eastAsia"/>
        </w:rPr>
        <w:t>　　图表 底着色填充剂行业标准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2019-2024年中国底着色填充剂行业市场规模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2025年中国底着色填充剂行业产能</w:t>
      </w:r>
      <w:r>
        <w:rPr>
          <w:rFonts w:hint="eastAsia"/>
        </w:rPr>
        <w:br/>
      </w:r>
      <w:r>
        <w:rPr>
          <w:rFonts w:hint="eastAsia"/>
        </w:rPr>
        <w:t>　　图表 2019-2024年中国底着色填充剂行业产量统计</w:t>
      </w:r>
      <w:r>
        <w:rPr>
          <w:rFonts w:hint="eastAsia"/>
        </w:rPr>
        <w:br/>
      </w:r>
      <w:r>
        <w:rPr>
          <w:rFonts w:hint="eastAsia"/>
        </w:rPr>
        <w:t>　　图表 底着色填充剂行业动态</w:t>
      </w:r>
      <w:r>
        <w:rPr>
          <w:rFonts w:hint="eastAsia"/>
        </w:rPr>
        <w:br/>
      </w:r>
      <w:r>
        <w:rPr>
          <w:rFonts w:hint="eastAsia"/>
        </w:rPr>
        <w:t>　　图表 2019-2024年中国底着色填充剂市场需求量</w:t>
      </w:r>
      <w:r>
        <w:rPr>
          <w:rFonts w:hint="eastAsia"/>
        </w:rPr>
        <w:br/>
      </w:r>
      <w:r>
        <w:rPr>
          <w:rFonts w:hint="eastAsia"/>
        </w:rPr>
        <w:t>　　图表 2025年中国底着色填充剂行业需求区域调研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2019-2024年中国底着色填充剂行情</w:t>
      </w:r>
      <w:r>
        <w:rPr>
          <w:rFonts w:hint="eastAsia"/>
        </w:rPr>
        <w:br/>
      </w:r>
      <w:r>
        <w:rPr>
          <w:rFonts w:hint="eastAsia"/>
        </w:rPr>
        <w:t>　　图表 2019-2024年中国底着色填充剂价格走势图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2019-2024年中国底着色填充剂行业销售收入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2019-2024年中国底着色填充剂行业盈利情况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2019-2024年中国底着色填充剂行业利润总额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2019-2024年中国底着色填充剂进口统计</w:t>
      </w:r>
      <w:r>
        <w:rPr>
          <w:rFonts w:hint="eastAsia"/>
        </w:rPr>
        <w:br/>
      </w:r>
      <w:r>
        <w:rPr>
          <w:rFonts w:hint="eastAsia"/>
        </w:rPr>
        <w:t>　　图表 2019-2024年中国底着色填充剂出口统计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2019-2024年中国底着色填充剂行业企业数量统计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**地区底着色填充剂市场规模</w:t>
      </w:r>
      <w:r>
        <w:rPr>
          <w:rFonts w:hint="eastAsia"/>
        </w:rPr>
        <w:br/>
      </w:r>
      <w:r>
        <w:rPr>
          <w:rFonts w:hint="eastAsia"/>
        </w:rPr>
        <w:t>　　图表 **地区底着色填充剂行业市场需求</w:t>
      </w:r>
      <w:r>
        <w:rPr>
          <w:rFonts w:hint="eastAsia"/>
        </w:rPr>
        <w:br/>
      </w:r>
      <w:r>
        <w:rPr>
          <w:rFonts w:hint="eastAsia"/>
        </w:rPr>
        <w:t>　　图表 **地区底着色填充剂市场调研</w:t>
      </w:r>
      <w:r>
        <w:rPr>
          <w:rFonts w:hint="eastAsia"/>
        </w:rPr>
        <w:br/>
      </w:r>
      <w:r>
        <w:rPr>
          <w:rFonts w:hint="eastAsia"/>
        </w:rPr>
        <w:t>　　图表 **地区底着色填充剂行业市场需求分析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**地区底着色填充剂市场规模</w:t>
      </w:r>
      <w:r>
        <w:rPr>
          <w:rFonts w:hint="eastAsia"/>
        </w:rPr>
        <w:br/>
      </w:r>
      <w:r>
        <w:rPr>
          <w:rFonts w:hint="eastAsia"/>
        </w:rPr>
        <w:t>　　图表 **地区底着色填充剂行业市场需求</w:t>
      </w:r>
      <w:r>
        <w:rPr>
          <w:rFonts w:hint="eastAsia"/>
        </w:rPr>
        <w:br/>
      </w:r>
      <w:r>
        <w:rPr>
          <w:rFonts w:hint="eastAsia"/>
        </w:rPr>
        <w:t>　　图表 **地区底着色填充剂市场调研</w:t>
      </w:r>
      <w:r>
        <w:rPr>
          <w:rFonts w:hint="eastAsia"/>
        </w:rPr>
        <w:br/>
      </w:r>
      <w:r>
        <w:rPr>
          <w:rFonts w:hint="eastAsia"/>
        </w:rPr>
        <w:t>　　图表 **地区底着色填充剂行业市场需求分析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底着色填充剂行业竞争对手分析</w:t>
      </w:r>
      <w:r>
        <w:rPr>
          <w:rFonts w:hint="eastAsia"/>
        </w:rPr>
        <w:br/>
      </w:r>
      <w:r>
        <w:rPr>
          <w:rFonts w:hint="eastAsia"/>
        </w:rPr>
        <w:t>　　图表 底着色填充剂重点企业（一）基本信息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底着色填充剂重点企业（一）经营情况分析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底着色填充剂重点企业（一）主要经济指标情况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底着色填充剂重点企业（一）盈利能力情况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底着色填充剂重点企业（一）偿债能力情况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底着色填充剂重点企业（一）运营能力情况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底着色填充剂重点企业（一）成长能力情况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底着色填充剂重点企业（二）基本信息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底着色填充剂重点企业（二）经营情况分析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底着色填充剂重点企业（二）主要经济指标情况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底着色填充剂重点企业（二）盈利能力情况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底着色填充剂重点企业（二）偿债能力情况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底着色填充剂重点企业（二）运营能力情况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底着色填充剂重点企业（二）成长能力情况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底着色填充剂重点企业（三）基本信息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底着色填充剂重点企业（三）经营情况分析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底着色填充剂重点企业（三）主要经济指标情况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底着色填充剂重点企业（三）盈利能力情况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底着色填充剂重点企业（三）偿债能力情况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底着色填充剂重点企业（三）运营能力情况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底着色填充剂重点企业（三）成长能力情况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2025-2031年中国底着色填充剂行业产能预测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2025-2031年中国底着色填充剂行业产量预测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2025-2031年中国底着色填充剂市场需求预测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2025-2031年中国底着色填充剂行业市场规模预测</w:t>
      </w:r>
      <w:r>
        <w:rPr>
          <w:rFonts w:hint="eastAsia"/>
        </w:rPr>
        <w:br/>
      </w:r>
      <w:r>
        <w:rPr>
          <w:rFonts w:hint="eastAsia"/>
        </w:rPr>
        <w:t>　　图表 底着色填充剂行业准入条件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2025-2031年中国底着色填充剂市场前景</w:t>
      </w:r>
      <w:r>
        <w:rPr>
          <w:rFonts w:hint="eastAsia"/>
        </w:rPr>
        <w:br/>
      </w:r>
      <w:r>
        <w:rPr>
          <w:rFonts w:hint="eastAsia"/>
        </w:rPr>
        <w:t>　　图表 2025-2031年中国底着色填充剂行业信息化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2025-2031年中国底着色填充剂行业风险分析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2025-2031年中国底着色填充剂行业发展趋势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f8065514e4af1" w:history="1">
        <w:r>
          <w:rPr>
            <w:rStyle w:val="Hyperlink"/>
          </w:rPr>
          <w:t>2025-2031年中国底着色填充剂行业市场调查及发展前景分析报告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f8065514e4af1" w:history="1">
        <w:r>
          <w:rPr>
            <w:rStyle w:val="Hyperlink"/>
          </w:rPr>
          <w:t>https://www.20087.com/1/81/DiZheSeTianChongJiHangYeFenXiBaoGao.html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热点：底着色面修色涂饰工艺的一般流程、填色底稿、实色着色填充中层、填充色是指、擦色填充剂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af8e8f0c447cc" w:history="1">
      <w:r>
        <w:rPr>
          <w:rStyle w:val="Hyperlink"/>
        </w:rPr>
        <w:t>2025-2031年中国底着色填充剂行业市场调查及发展前景分析报告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DiZheSeTianChongJiHangYeFenXiBaoGao.html" TargetMode="External" Id="Re8ef8065514e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DiZheSeTianChongJiHangYeFenXiBaoGao.html" TargetMode="External" Id="R98faf8e8f0c4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2024-10-03T02:32:00Z</dcterms:created>
  <dcterms:modified xsi:type="dcterms:W3CDTF">2024-10-03T03:32:00Z</dcterms:modified>
  <dc:subject>2025-2031年中国底着色填充剂行业市场调查及发展前景分析报告</dc:subject>
  <dc:title>2025-2031年中国底着色填充剂行业市场调查及发展前景分析报告</dc:title>
  <cp:keywords>2025-2031年中国底着色填充剂行业市场调查及发展前景分析报告</cp:keywords>
  <dc:description>2025-2031年中国底着色填充剂行业市场调查及发展前景分析报告</dc:description>
</cp:coreProperties>
</file>