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9ad1bd19a4d25" w:history="1">
              <w:r>
                <w:rPr>
                  <w:rStyle w:val="Hyperlink"/>
                </w:rPr>
                <w:t>2025-2031年全球与中国护发用卵磷脂行业研究分析及市场前景预测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9ad1bd19a4d25" w:history="1">
              <w:r>
                <w:rPr>
                  <w:rStyle w:val="Hyperlink"/>
                </w:rPr>
                <w:t>2025-2031年全球与中国护发用卵磷脂行业研究分析及市场前景预测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9ad1bd19a4d25" w:history="1">
                <w:r>
                  <w:rPr>
                    <w:rStyle w:val="Hyperlink"/>
                  </w:rPr>
                  <w:t>https://www.20087.com/1/21/HuFaYongLuanLinZhiDeQianJingQuShi.html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用卵磷脂是一种富含磷脂的天然成分，广泛应用于护发产品中，以改善头发的光泽度和保湿性。近年来，随着消费者对天然成分和个人护理产品的需求增加，护发用卵磷脂的市场需求稳步增长。目前，护发用卵磷脂不仅在改善头发质地方面表现出色，还在减少化学添加剂的使用方面取得了进展。</w:t>
      </w:r>
      <w:r>
        <w:rPr>
          <w:rFonts w:hint="eastAsia"/>
        </w:rPr>
        <w:br/>
      </w:r>
      <w:r>
        <w:rPr>
          <w:rFonts w:hint="eastAsia"/>
        </w:rPr>
        <w:t>　　未来，护发用卵磷脂将更加注重天然性和多功能性。随着生物技术的进步，市场上将出现更多由天然来源提取的卵磷脂产品，如大豆卵磷脂和鸡蛋卵磷脂。此外，随着纳米技术的应用，护发用卵磷脂将能够实现更深层的渗透，提高护发效果。长期来看，护发用卵磷脂还将结合其他活性成分，如维生素和氨基酸，以满足不同类型的头发需求，如修复受损发质和促进头发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9ad1bd19a4d25" w:history="1">
        <w:r>
          <w:rPr>
            <w:rStyle w:val="Hyperlink"/>
          </w:rPr>
          <w:t>2025-2031年全球与中国护发用卵磷脂行业研究分析及市场前景预测</w:t>
        </w:r>
      </w:hyperlink>
      <w:r>
        <w:rPr>
          <w:rFonts w:hint="eastAsia"/>
        </w:rPr>
        <w:t>》系统梳理了护发用卵磷脂行业的产业链结构，详细分析了护发用卵磷脂市场规模与需求状况，并对市场价格、行业现状及未来前景进行了客观评估。报告结合护发用卵磷脂技术现状与发展方向，对行业趋势作出科学预测，同时聚焦护发用卵磷脂重点企业，解析竞争格局、市场集中度及品牌影响力。通过对护发用卵磷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护发用卵磷脂市场概述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按照不同产品类型，护发用卵磷脂主要可以分为如下几个类别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全球不同产品类型护发用卵磷脂销售额增长趋势2020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大豆卵磷脂</w:t>
      </w:r>
      <w:r>
        <w:rPr>
          <w:rFonts w:hint="eastAsia"/>
        </w:rPr>
        <w:br/>
      </w:r>
      <w:r>
        <w:rPr>
          <w:rFonts w:hint="eastAsia"/>
        </w:rPr>
        <w:t>　　　　1.2.3 蛋黄卵磷脂</w:t>
      </w:r>
      <w:r>
        <w:rPr>
          <w:rFonts w:hint="eastAsia"/>
        </w:rPr>
        <w:br/>
      </w:r>
      <w:r>
        <w:rPr>
          <w:rFonts w:hint="eastAsia"/>
        </w:rPr>
        <w:t>　　　　1.2.4 向日葵卵磷脂</w:t>
      </w:r>
      <w:r>
        <w:rPr>
          <w:rFonts w:hint="eastAsia"/>
        </w:rPr>
        <w:br/>
      </w:r>
      <w:r>
        <w:rPr>
          <w:rFonts w:hint="eastAsia"/>
        </w:rPr>
        <w:t>　　1.3 从不同应用，护发用卵磷脂主要包括如下几个方面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全球不同应用护发用卵磷脂销售额增长趋势2020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洗发用品</w:t>
      </w:r>
      <w:r>
        <w:rPr>
          <w:rFonts w:hint="eastAsia"/>
        </w:rPr>
        <w:br/>
      </w:r>
      <w:r>
        <w:rPr>
          <w:rFonts w:hint="eastAsia"/>
        </w:rPr>
        <w:t>　　　　1.3.3 护发用品</w:t>
      </w:r>
      <w:r>
        <w:rPr>
          <w:rFonts w:hint="eastAsia"/>
        </w:rPr>
        <w:br/>
      </w:r>
      <w:r>
        <w:rPr>
          <w:rFonts w:hint="eastAsia"/>
        </w:rPr>
        <w:t>　　1.4 护发用卵磷脂行业背景、发展历史、现状及趋势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护发用卵磷脂行业目前现状分析</w:t>
      </w:r>
      <w:r>
        <w:rPr>
          <w:rFonts w:hint="eastAsia"/>
        </w:rPr>
        <w:br/>
      </w:r>
      <w:r>
        <w:rPr>
          <w:rFonts w:hint="eastAsia"/>
        </w:rPr>
        <w:t>　　　　1.4.2 护发用卵磷脂发展趋势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全球护发用卵磷脂总体规模分析</w:t>
      </w:r>
      <w:r>
        <w:rPr>
          <w:rFonts w:hint="eastAsia"/>
        </w:rPr>
        <w:br/>
      </w:r>
      <w:r>
        <w:rPr>
          <w:rFonts w:hint="eastAsia"/>
        </w:rPr>
        <w:t>　　2.1 全球护发用卵磷脂供需现状及预测（2020-2031）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全球护发用卵磷脂产能、产量、产能利用率及发展趋势（2020-2031）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全球护发用卵磷脂产量、需求量及发展趋势（2020-2031）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全球主要地区护发用卵磷脂产量及发展趋势（2020-2031）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全球主要地区护发用卵磷脂产量（2020-2025）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全球主要地区护发用卵磷脂产量（2025-2031）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全球主要地区护发用卵磷脂产量市场份额（2020-2031）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中国护发用卵磷脂供需现状及预测（2020-2031）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中国护发用卵磷脂产能、产量、产能利用率及发展趋势（2020-2031）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中国护发用卵磷脂产量、市场需求量及发展趋势（2020-2031）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全球护发用卵磷脂销量及销售额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全球市场护发用卵磷脂销售额（2020-2031）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全球市场护发用卵磷脂销量（2020-2031）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全球市场护发用卵磷脂价格趋势（2020-2031）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全球市场主要厂商护发用卵磷脂产能市场份额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全球市场主要厂商护发用卵磷脂销量（2020-2025）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全球市场主要厂商护发用卵磷脂销量（2020-2025）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全球市场主要厂商护发用卵磷脂销售收入（2020-2025）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全球市场主要厂商护发用卵磷脂销售价格（2020-2025）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2025年全球主要生产商护发用卵磷脂收入排名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中国市场主要厂商护发用卵磷脂销量（2020-2025）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中国市场主要厂商护发用卵磷脂销量（2020-2025）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中国市场主要厂商护发用卵磷脂销售收入（2020-2025）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2025年中国主要生产商护发用卵磷脂收入排名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中国市场主要厂商护发用卵磷脂销售价格（2020-2025）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全球主要厂商护发用卵磷脂总部及产地分布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全球主要厂商成立时间及护发用卵磷脂商业化日期</w:t>
      </w:r>
      <w:r>
        <w:rPr>
          <w:rFonts w:hint="eastAsia"/>
        </w:rPr>
        <w:br/>
      </w:r>
      <w:r>
        <w:rPr>
          <w:rFonts w:hint="eastAsia"/>
        </w:rPr>
        <w:t>　　3.6 全球主要厂商护发用卵磷脂产品类型及应用</w:t>
      </w:r>
      <w:r>
        <w:rPr>
          <w:rFonts w:hint="eastAsia"/>
        </w:rPr>
        <w:br/>
      </w:r>
      <w:r>
        <w:rPr>
          <w:rFonts w:hint="eastAsia"/>
        </w:rPr>
        <w:t>　　3.7 护发用卵磷脂行业集中度、竞争程度分析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护发用卵磷脂行业集中度分析：2025年全球Top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全球护发用卵磷脂第一梯队、第二梯队和第三梯队生产商（品牌）及市场份额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全球护发用卵磷脂主要地区分析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全球主要地区护发用卵磷脂市场规模分析：2020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全球主要地区护发用卵磷脂销售收入及市场份额（2020-2025年）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全球主要地区护发用卵磷脂销售收入预测（2025-2031年）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全球主要地区护发用卵磷脂销量分析：2020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全球主要地区护发用卵磷脂销量及市场份额（2020-2025年）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全球主要地区护发用卵磷脂销量及市场份额预测（2025-2031）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北美市场护发用卵磷脂销量、收入及增长率（2020-2031）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欧洲市场护发用卵磷脂销量、收入及增长率（2020-2031）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中国市场护发用卵磷脂销量、收入及增长率（2020-2031）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日本市场护发用卵磷脂销量、收入及增长率（2020-2031）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东南亚市场护发用卵磷脂销量、收入及增长率（2020-2031）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印度市场护发用卵磷脂销量、收入及增长率（2020-2031）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护发用卵磷脂销量、收入、价格及毛利率（2020-2025）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护发用卵磷脂销量、收入、价格及毛利率（2020-2025）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护发用卵磷脂销量、收入、价格及毛利率（2020-2025）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护发用卵磷脂销量、收入、价格及毛利率（2020-2025）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护发用卵磷脂销量、收入、价格及毛利率（2020-2025）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护发用卵磷脂销量、收入、价格及毛利率（2020-2025）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护发用卵磷脂销量、收入、价格及毛利率（2020-2025）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护发用卵磷脂销量、收入、价格及毛利率（2020-2025）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不同产品类型护发用卵磷脂分析</w:t>
      </w:r>
      <w:r>
        <w:rPr>
          <w:rFonts w:hint="eastAsia"/>
        </w:rPr>
        <w:br/>
      </w:r>
      <w:r>
        <w:rPr>
          <w:rFonts w:hint="eastAsia"/>
        </w:rPr>
        <w:t>　　6.1 全球不同产品类型护发用卵磷脂销量（2020-2031）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全球不同产品类型护发用卵磷脂销量及市场份额（2020-2025）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全球不同产品类型护发用卵磷脂销量预测（2025-2031）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全球不同产品类型护发用卵磷脂收入（2020-2031）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全球不同产品类型护发用卵磷脂收入及市场份额（2020-2025）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全球不同产品类型护发用卵磷脂收入预测（2025-2031）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全球不同产品类型护发用卵磷脂价格走势（2020-2031）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不同应用护发用卵磷脂分析</w:t>
      </w:r>
      <w:r>
        <w:rPr>
          <w:rFonts w:hint="eastAsia"/>
        </w:rPr>
        <w:br/>
      </w:r>
      <w:r>
        <w:rPr>
          <w:rFonts w:hint="eastAsia"/>
        </w:rPr>
        <w:t>　　7.1 全球不同应用护发用卵磷脂销量（2020-2031）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全球不同应用护发用卵磷脂销量及市场份额（2020-2025）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全球不同应用护发用卵磷脂销量预测（2025-2031）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全球不同应用护发用卵磷脂收入（2020-2031）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全球不同应用护发用卵磷脂收入及市场份额（2020-2025）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全球不同应用护发用卵磷脂收入预测（2025-2031）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全球不同应用护发用卵磷脂价格走势（2020-2031）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护发用卵磷脂产业链分析</w:t>
      </w:r>
      <w:r>
        <w:rPr>
          <w:rFonts w:hint="eastAsia"/>
        </w:rPr>
        <w:br/>
      </w:r>
      <w:r>
        <w:rPr>
          <w:rFonts w:hint="eastAsia"/>
        </w:rPr>
        <w:t>　　8.2 护发用卵磷脂产业上游供应分析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护发用卵磷脂下游典型客户</w:t>
      </w:r>
      <w:r>
        <w:rPr>
          <w:rFonts w:hint="eastAsia"/>
        </w:rPr>
        <w:br/>
      </w:r>
      <w:r>
        <w:rPr>
          <w:rFonts w:hint="eastAsia"/>
        </w:rPr>
        <w:t>　　8.4 护发用卵磷脂销售渠道分析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护发用卵磷脂行业发展机遇及主要驱动因素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护发用卵磷脂行业发展面临的风险</w:t>
      </w:r>
      <w:r>
        <w:rPr>
          <w:rFonts w:hint="eastAsia"/>
        </w:rPr>
        <w:br/>
      </w:r>
      <w:r>
        <w:rPr>
          <w:rFonts w:hint="eastAsia"/>
        </w:rPr>
        <w:t>　　9.3 护发用卵磷脂行业政策分析</w:t>
      </w:r>
      <w:r>
        <w:rPr>
          <w:rFonts w:hint="eastAsia"/>
        </w:rPr>
        <w:br/>
      </w:r>
      <w:r>
        <w:rPr>
          <w:rFonts w:hint="eastAsia"/>
        </w:rPr>
        <w:t>　　9.4 护发用卵磷脂中国企业SWOT分析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全球不同产品类型护发用卵磷脂销售额增长（CAGR）趋势2020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护发用卵磷脂行业目前发展现状</w:t>
      </w:r>
      <w:r>
        <w:rPr>
          <w:rFonts w:hint="eastAsia"/>
        </w:rPr>
        <w:br/>
      </w:r>
      <w:r>
        <w:rPr>
          <w:rFonts w:hint="eastAsia"/>
        </w:rPr>
        <w:t>　　表 4： 护发用卵磷脂发展趋势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全球主要地区护发用卵磷脂产量增速（CAGR）：（2020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全球主要地区护发用卵磷脂产量（2020-2025）&amp;（吨）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全球主要地区护发用卵磷脂产量（2025-2031）&amp;（吨）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全球主要地区护发用卵磷脂产量市场份额（2020-2025）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全球主要地区护发用卵磷脂产量（2025-2031）&amp;（吨）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全球市场主要厂商护发用卵磷脂产能（2024-2025）&amp;（吨）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全球市场主要厂商护发用卵磷脂销量（2020-2025）&amp;（吨）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全球市场主要厂商护发用卵磷脂销量市场份额（2020-2025）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全球市场主要厂商护发用卵磷脂销售收入（2020-2025）&amp;（百万美元）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全球市场主要厂商护发用卵磷脂销售收入市场份额（2020-2025）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全球市场主要厂商护发用卵磷脂销售价格（2020-2025）&amp;（美元/吨）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2025年全球主要生产商护发用卵磷脂收入排名（百万美元）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中国市场主要厂商护发用卵磷脂销量（2020-2025）&amp;（吨）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中国市场主要厂商护发用卵磷脂销量市场份额（2020-2025）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中国市场主要厂商护发用卵磷脂销售收入（2020-2025）&amp;（百万美元）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中国市场主要厂商护发用卵磷脂销售收入市场份额（2020-2025）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2025年中国主要生产商护发用卵磷脂收入排名（百万美元）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中国市场主要厂商护发用卵磷脂销售价格（2020-2025）&amp;（美元/吨）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全球主要厂商护发用卵磷脂总部及产地分布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全球主要厂商成立时间及护发用卵磷脂商业化日期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全球主要厂商护发用卵磷脂产品类型及应用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2025年全球护发用卵磷脂主要厂商市场地位（第一梯队、第二梯队和第三梯队）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全球护发用卵磷脂市场投资、并购等现状分析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全球主要地区护发用卵磷脂销售收入增速：（2020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全球主要地区护发用卵磷脂销售收入（2020-2025）&amp;（百万美元）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全球主要地区护发用卵磷脂销售收入市场份额（2020-2025）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全球主要地区护发用卵磷脂收入（2025-2031）&amp;（百万美元）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全球主要地区护发用卵磷脂收入市场份额（2025-2031）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全球主要地区护发用卵磷脂销量（吨）：2020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全球主要地区护发用卵磷脂销量（2020-2025）&amp;（吨）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全球主要地区护发用卵磷脂销量市场份额（2020-2025）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全球主要地区护发用卵磷脂销量（2025-2031）&amp;（吨）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全球主要地区护发用卵磷脂销量份额（2025-2031）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护发用卵磷脂销量（吨）、收入（百万美元）、价格（美元/吨）及毛利率（2020-2025）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护发用卵磷脂销量（吨）、收入（百万美元）、价格（美元/吨）及毛利率（2020-2025）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护发用卵磷脂销量（吨）、收入（百万美元）、价格（美元/吨）及毛利率（2020-2025）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护发用卵磷脂销量（吨）、收入（百万美元）、价格（美元/吨）及毛利率（2020-2025）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护发用卵磷脂销量（吨）、收入（百万美元）、价格（美元/吨）及毛利率（2020-2025）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护发用卵磷脂销量（吨）、收入（百万美元）、价格（美元/吨）及毛利率（2020-2025）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护发用卵磷脂销量（吨）、收入（百万美元）、价格（美元/吨）及毛利率（2020-2025）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护发用卵磷脂生产基地、销售区域、竞争对手及市场地位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护发用卵磷脂产品规格、参数及市场应用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护发用卵磷脂销量（吨）、收入（百万美元）、价格（美元/吨）及毛利率（2020-2025）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全球不同产品类型护发用卵磷脂销量（2020-2025年）&amp;（吨）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全球不同产品类型护发用卵磷脂销量市场份额（2020-2025）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全球不同产品类型护发用卵磷脂销量预测（2025-2031）&amp;（吨）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全球市场不同产品类型护发用卵磷脂销量市场份额预测（2025-2031）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全球不同产品类型护发用卵磷脂收入（2020-2025年）&amp;（百万美元）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全球不同产品类型护发用卵磷脂收入市场份额（2020-2025）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全球不同产品类型护发用卵磷脂收入预测（2025-2031）&amp;（百万美元）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全球不同产品类型护发用卵磷脂收入市场份额预测（2025-2031）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全球不同应用护发用卵磷脂销量（2020-2025年）&amp;（吨）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全球不同应用护发用卵磷脂销量市场份额（2020-2025）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全球不同应用护发用卵磷脂销量预测（2025-2031）&amp;（吨）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全球市场不同应用护发用卵磷脂销量市场份额预测（2025-2031）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全球不同应用护发用卵磷脂收入（2020-2025年）&amp;（百万美元）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全球不同应用护发用卵磷脂收入市场份额（2020-2025）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全球不同应用护发用卵磷脂收入预测（2025-2031）&amp;（百万美元）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全球不同应用护发用卵磷脂收入市场份额预测（2025-2031）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护发用卵磷脂上游原料供应商及联系方式列表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护发用卵磷脂典型客户列表</w:t>
      </w:r>
      <w:r>
        <w:rPr>
          <w:rFonts w:hint="eastAsia"/>
        </w:rPr>
        <w:br/>
      </w:r>
      <w:r>
        <w:rPr>
          <w:rFonts w:hint="eastAsia"/>
        </w:rPr>
        <w:t>　　表 96： 护发用卵磷脂主要销售模式及销售渠道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护发用卵磷脂行业发展机遇及主要驱动因素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护发用卵磷脂行业发展面临的风险</w:t>
      </w:r>
      <w:r>
        <w:rPr>
          <w:rFonts w:hint="eastAsia"/>
        </w:rPr>
        <w:br/>
      </w:r>
      <w:r>
        <w:rPr>
          <w:rFonts w:hint="eastAsia"/>
        </w:rPr>
        <w:t>　　表 99： 护发用卵磷脂行业政策分析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护发用卵磷脂产品图片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全球不同产品类型护发用卵磷脂销售额2020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全球不同产品类型护发用卵磷脂市场份额2024 VS 2025</w:t>
      </w:r>
      <w:r>
        <w:rPr>
          <w:rFonts w:hint="eastAsia"/>
        </w:rPr>
        <w:br/>
      </w:r>
      <w:r>
        <w:rPr>
          <w:rFonts w:hint="eastAsia"/>
        </w:rPr>
        <w:t>　　图 4： 大豆卵磷脂产品图片</w:t>
      </w:r>
      <w:r>
        <w:rPr>
          <w:rFonts w:hint="eastAsia"/>
        </w:rPr>
        <w:br/>
      </w:r>
      <w:r>
        <w:rPr>
          <w:rFonts w:hint="eastAsia"/>
        </w:rPr>
        <w:t>　　图 5： 蛋黄卵磷脂产品图片</w:t>
      </w:r>
      <w:r>
        <w:rPr>
          <w:rFonts w:hint="eastAsia"/>
        </w:rPr>
        <w:br/>
      </w:r>
      <w:r>
        <w:rPr>
          <w:rFonts w:hint="eastAsia"/>
        </w:rPr>
        <w:t>　　图 6： 向日葵卵磷脂产品图片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全球不同应用护发用卵磷脂市场份额2024 VS 2025</w:t>
      </w:r>
      <w:r>
        <w:rPr>
          <w:rFonts w:hint="eastAsia"/>
        </w:rPr>
        <w:br/>
      </w:r>
      <w:r>
        <w:rPr>
          <w:rFonts w:hint="eastAsia"/>
        </w:rPr>
        <w:t>　　图 9： 洗发用品</w:t>
      </w:r>
      <w:r>
        <w:rPr>
          <w:rFonts w:hint="eastAsia"/>
        </w:rPr>
        <w:br/>
      </w:r>
      <w:r>
        <w:rPr>
          <w:rFonts w:hint="eastAsia"/>
        </w:rPr>
        <w:t>　　图 10： 护发用品</w:t>
      </w:r>
      <w:r>
        <w:rPr>
          <w:rFonts w:hint="eastAsia"/>
        </w:rPr>
        <w:br/>
      </w:r>
      <w:r>
        <w:rPr>
          <w:rFonts w:hint="eastAsia"/>
        </w:rPr>
        <w:t>　　图 11： 全球护发用卵磷脂产能、产量、产能利用率及发展趋势（2020-2031）&amp;（吨）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全球护发用卵磷脂产量、需求量及发展趋势（2020-2031）&amp;（吨）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全球主要地区护发用卵磷脂产量（2020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全球主要地区护发用卵磷脂产量市场份额（2020-2031）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中国护发用卵磷脂产能、产量、产能利用率及发展趋势（2020-2031）&amp;（吨）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中国护发用卵磷脂产量、市场需求量及发展趋势（2020-2031）&amp;（吨）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全球护发用卵磷脂市场销售额及增长率：（2020-2031）&amp;（百万美元）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全球市场护发用卵磷脂市场规模：2020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全球市场护发用卵磷脂销量及增长率（2020-2031）&amp;（吨）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全球市场护发用卵磷脂价格趋势（2020-2031）&amp;（美元/吨）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2025年全球市场主要厂商护发用卵磷脂销量市场份额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2025年全球市场主要厂商护发用卵磷脂收入市场份额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2025年中国市场主要厂商护发用卵磷脂销量市场份额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2025年中国市场主要厂商护发用卵磷脂收入市场份额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2025年全球前五大生产商护发用卵磷脂市场份额</w:t>
      </w:r>
      <w:r>
        <w:rPr>
          <w:rFonts w:hint="eastAsia"/>
        </w:rPr>
        <w:br/>
      </w:r>
      <w:r>
        <w:rPr>
          <w:rFonts w:hint="eastAsia"/>
        </w:rPr>
        <w:t>　　图 26： 2025年全球护发用卵磷脂第一梯队、第二梯队和第三梯队厂商及市场份额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全球主要地区护发用卵磷脂销售收入（2020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全球主要地区护发用卵磷脂销售收入市场份额（2024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北美市场护发用卵磷脂销量及增长率（2020-2031）&amp;（吨）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北美市场护发用卵磷脂收入及增长率（2020-2031）&amp;（百万美元）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欧洲市场护发用卵磷脂销量及增长率（2020-2031）&amp;（吨）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欧洲市场护发用卵磷脂收入及增长率（2020-2031）&amp;（百万美元）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中国市场护发用卵磷脂销量及增长率（2020-2031）&amp;（吨）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中国市场护发用卵磷脂收入及增长率（2020-2031）&amp;（百万美元）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日本市场护发用卵磷脂销量及增长率（2020-2031）&amp;（吨）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日本市场护发用卵磷脂收入及增长率（2020-2031）&amp;（百万美元）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东南亚市场护发用卵磷脂销量及增长率（2020-2031）&amp;（吨）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东南亚市场护发用卵磷脂收入及增长率（2020-2031）&amp;（百万美元）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印度市场护发用卵磷脂销量及增长率（2020-2031）&amp;（吨）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印度市场护发用卵磷脂收入及增长率（2020-2031）&amp;（百万美元）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全球不同产品类型护发用卵磷脂价格走势（2020-2031）&amp;（美元/吨）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全球不同应用护发用卵磷脂价格走势（2020-2031）&amp;（美元/吨）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护发用卵磷脂产业链</w:t>
      </w:r>
      <w:r>
        <w:rPr>
          <w:rFonts w:hint="eastAsia"/>
        </w:rPr>
        <w:br/>
      </w:r>
      <w:r>
        <w:rPr>
          <w:rFonts w:hint="eastAsia"/>
        </w:rPr>
        <w:t>　　图 44： 护发用卵磷脂中国企业SWOT分析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9ad1bd19a4d25" w:history="1">
        <w:r>
          <w:rPr>
            <w:rStyle w:val="Hyperlink"/>
          </w:rPr>
          <w:t>2025-2031年全球与中国护发用卵磷脂行业研究分析及市场前景预测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9ad1bd19a4d25" w:history="1">
        <w:r>
          <w:rPr>
            <w:rStyle w:val="Hyperlink"/>
          </w:rPr>
          <w:t>https://www.20087.com/1/21/HuFaYongLuanLinZhiDeQianJingQuShi.html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的用途和作用、护发用卵磷脂好吗、女人常吃卵磷脂对头发好吗、卵磷脂头发护理、鱼油与卵磷脂如何搭配食用、卵磷脂对头发的作用、鱼油和卵磷脂正确用法、卵磷脂可以促进头发生长吗、卵磷脂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2a7dd0c6c4cbe" w:history="1">
      <w:r>
        <w:rPr>
          <w:rStyle w:val="Hyperlink"/>
        </w:rPr>
        <w:t>2025-2031年全球与中国护发用卵磷脂行业研究分析及市场前景预测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FaYongLuanLinZhiDeQianJingQuShi.html" TargetMode="External" Id="R1f49ad1bd19a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FaYongLuanLinZhiDeQianJingQuShi.html" TargetMode="External" Id="R02c2a7dd0c6c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2025-01-23T06:13:00Z</dcterms:created>
  <dcterms:modified xsi:type="dcterms:W3CDTF">2025-01-23T07:13:00Z</dcterms:modified>
  <dc:subject>2025-2031年全球与中国护发用卵磷脂行业研究分析及市场前景预测</dc:subject>
  <dc:title>2025-2031年全球与中国护发用卵磷脂行业研究分析及市场前景预测</dc:title>
  <cp:keywords>2025-2031年全球与中国护发用卵磷脂行业研究分析及市场前景预测</cp:keywords>
  <dc:description>2025-2031年全球与中国护发用卵磷脂行业研究分析及市场前景预测</dc:description>
</cp:coreProperties>
</file>