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562479c854d9a" w:history="1">
              <w:r>
                <w:rPr>
                  <w:rStyle w:val="Hyperlink"/>
                </w:rPr>
                <w:t>中国芫荽籽油行业现状与市场前景报告（2026-2032年）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562479c854d9a" w:history="1">
              <w:r>
                <w:rPr>
                  <w:rStyle w:val="Hyperlink"/>
                </w:rPr>
                <w:t>中国芫荽籽油行业现状与市场前景报告（2026-2032年）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562479c854d9a" w:history="1">
                <w:r>
                  <w:rPr>
                    <w:rStyle w:val="Hyperlink"/>
                  </w:rPr>
                  <w:t>https://www.20087.com/2/61/YanSuiZiYouFaZhanQianJing.html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荽籽油是从伞形科植物芫荽（香菜）的成熟果实中通过冷压或超临界萃取工艺提取的天然植物油脂，富含独特的岩芹酸等不饱和脂肪酸。该油品在日化香料、医药中间体及高端功能性食品领域具备独特的应用价值，凭借特有的芳香气息与生物活性，常被用于调配香水、肥皂及作为天然防腐剂。目前，芫荽籽油的提取工艺已相对成熟，行业内具备稳定供应能力的企业通过优化萃取参数，有效保留了油脂中的活性成分与风味物质。随着全球市场对天然、有机成分需求的增加，芫荽籽油作为一种小众但高附加值的精油原料，在芳香疗法与天然化妆品配方中的应用比例逐步提升。</w:t>
      </w:r>
      <w:r>
        <w:rPr>
          <w:rFonts w:hint="eastAsia"/>
        </w:rPr>
        <w:br/>
      </w:r>
      <w:r>
        <w:rPr>
          <w:rFonts w:hint="eastAsia"/>
        </w:rPr>
        <w:t>　　未来，芫荽籽油行业将重点向高纯度分离技术、医药健康应用拓展及绿色可持续种植方向演进。市场调研网认为，在深加工领域，分子蒸馏与精密分离技术的应用，将实现岩芹酸等核心功能因子的定向提纯，满足高端医药合成与特种化妆品对原料纯度的严苛要求。在应用端，基于芫荽籽油抗菌、抗氧化特性的研究将不断深入，推动其在天然药物载体、功能性营养补充剂及生物基材料领域的跨界创新。此外，产业链上游将加强规范化种植基地的建设，通过有机种植与良种选育保障原料的品质均一性与可追溯性，构建从田间到终端的高品质天然植物油脂供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562479c854d9a" w:history="1">
        <w:r>
          <w:rPr>
            <w:rStyle w:val="Hyperlink"/>
          </w:rPr>
          <w:t>中国芫荽籽油行业现状与市场前景报告（2026-2032年）</w:t>
        </w:r>
      </w:hyperlink>
      <w:r>
        <w:rPr>
          <w:rFonts w:hint="eastAsia"/>
        </w:rPr>
        <w:t>》，2025年芫荽籽油行业市场规模达 亿元，预计2032年市场规模将达 亿元，期间年均复合增长率（CAGR）达 %。报告基于国家统计局及相关协会的详实数据，系统分析了芫荽籽油行业的市场规模、重点企业表现、产业链结构、竞争格局及价格动态。报告内容严谨、数据详实，结合丰富图表，全面呈现芫荽籽油行业现状与未来发展趋势。通过对芫荽籽油技术现状、SWOT分析及市场前景的解读，报告为芫荽籽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芫荽籽油行业界定及应用</w:t>
      </w:r>
      <w:r>
        <w:rPr>
          <w:rFonts w:hint="eastAsia"/>
        </w:rPr>
        <w:br/>
      </w:r>
      <w:r>
        <w:rPr>
          <w:rFonts w:hint="eastAsia"/>
        </w:rPr>
        <w:t>　　第一节 芫荽籽油行业定义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芫荽籽油主要应用领域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2025-2026年芫荽籽油行业技术发展现状及趋势分析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芫荽籽油行业技术发展现状分析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国内外芫荽籽油行业技术差异与原因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芫荽籽油行业技术发展方向、趋势预测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提升芫荽籽油行业技术能力策略建议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全球芫荽籽油行业发展状况分析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2020-2025年全球芫荽籽油行业运行概况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2020-2025年全球芫荽籽油行业市场规模分析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全球主要地区芫荽籽油行业运行情况分析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2026-2032年全球芫荽籽油行业发展趋势预测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中国芫荽籽油发展环境分析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芫荽籽油行业相关政策、标准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芫荽籽油行业相关发展规划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中国芫荽籽油行业现状调研分析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中国芫荽籽油行业发展现状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一、2025-2026年芫荽籽油行业品牌发展现状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二、2025-2026年芫荽籽油行业需求市场现状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三、2025-2026年芫荽籽油市场需求层次分析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四、2025-2026年中国芫荽籽油市场走向分析</w:t>
      </w:r>
      <w:r>
        <w:rPr>
          <w:rFonts w:hint="eastAsia"/>
        </w:rPr>
        <w:br/>
      </w:r>
      <w:r>
        <w:rPr>
          <w:rFonts w:hint="eastAsia"/>
        </w:rPr>
        <w:t>　　第二节 中国芫荽籽油行业存在的问题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一、2025-2026年芫荽籽油产品市场存在的主要问题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二、2025-2026年国内芫荽籽油产品市场的三大瓶颈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三、2025-2026年芫荽籽油产品市场遭遇的规模难题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对中国芫荽籽油市场的分析及思考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一、芫荽籽油市场特点</w:t>
      </w:r>
      <w:r>
        <w:rPr>
          <w:rFonts w:hint="eastAsia"/>
        </w:rPr>
        <w:br/>
      </w:r>
      <w:r>
        <w:rPr>
          <w:rFonts w:hint="eastAsia"/>
        </w:rPr>
        <w:t>　　　　二、芫荽籽油市场分析</w:t>
      </w:r>
      <w:r>
        <w:rPr>
          <w:rFonts w:hint="eastAsia"/>
        </w:rPr>
        <w:br/>
      </w:r>
      <w:r>
        <w:rPr>
          <w:rFonts w:hint="eastAsia"/>
        </w:rPr>
        <w:t>　　　　三、芫荽籽油市场变化的方向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四、中国芫荽籽油行业发展的新思路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五、对中国芫荽籽油行业发展的思考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中国芫荽籽油行业市场供需现状调研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中国芫荽籽油市场现状分析</w:t>
      </w:r>
      <w:r>
        <w:rPr>
          <w:rFonts w:hint="eastAsia"/>
        </w:rPr>
        <w:br/>
      </w:r>
      <w:r>
        <w:rPr>
          <w:rFonts w:hint="eastAsia"/>
        </w:rPr>
        <w:t>　　第二节 中国芫荽籽油行业产量情况分析及预测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一、芫荽籽油总体产能规模</w:t>
      </w:r>
      <w:r>
        <w:rPr>
          <w:rFonts w:hint="eastAsia"/>
        </w:rPr>
        <w:br/>
      </w:r>
      <w:r>
        <w:rPr>
          <w:rFonts w:hint="eastAsia"/>
        </w:rPr>
        <w:t>　　　　二、芫荽籽油生产区域分布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三、2020-2025年中国芫荽籽油行业产量统计分析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四、2026-2032年中国芫荽籽油行业产量预测分析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中国芫荽籽油市场需求分析及预测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一、中国芫荽籽油市场需求特点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二、2020-2025年中国芫荽籽油市场需求量统计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三、2026-2032年中国芫荽籽油市场需求量预测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中国芫荽籽油价格趋势分析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一、2020-2025年中国芫荽籽油市场价格趋势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二、2026-2032年中国芫荽籽油市场价格走势预测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中国芫荽籽油进出口分析</w:t>
      </w:r>
      <w:r>
        <w:rPr>
          <w:rFonts w:hint="eastAsia"/>
        </w:rPr>
        <w:br/>
      </w:r>
      <w:r>
        <w:rPr>
          <w:rFonts w:hint="eastAsia"/>
        </w:rPr>
        <w:t>　　第一节 芫荽籽油进口情况分析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芫荽籽油出口情况分析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影响芫荽籽油进出口因素分析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中国芫荽籽油行业主要指标监测分析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2020-2025年中国芫荽籽油行业规模情况分析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2020-2025年中国芫荽籽油行业财务能力分析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芫荽籽油行业细分产品调研</w:t>
      </w:r>
      <w:r>
        <w:rPr>
          <w:rFonts w:hint="eastAsia"/>
        </w:rPr>
        <w:br/>
      </w:r>
      <w:r>
        <w:rPr>
          <w:rFonts w:hint="eastAsia"/>
        </w:rPr>
        <w:t>　　第一节 芫荽籽油细分产品结构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芫荽籽油行业上下游发展情况分析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芫荽籽油行业上游产业发展分析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芫荽籽油行业下游产业发展分析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中国芫荽籽油行业重点地区发展分析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芫荽籽油行业重点区域市场结构调研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**地区芫荽籽油市场容量分析</w:t>
      </w:r>
      <w:r>
        <w:rPr>
          <w:rFonts w:hint="eastAsia"/>
        </w:rPr>
        <w:br/>
      </w:r>
      <w:r>
        <w:rPr>
          <w:rFonts w:hint="eastAsia"/>
        </w:rPr>
        <w:t>　　第三节 **地区芫荽籽油市场容量分析</w:t>
      </w:r>
      <w:r>
        <w:rPr>
          <w:rFonts w:hint="eastAsia"/>
        </w:rPr>
        <w:br/>
      </w:r>
      <w:r>
        <w:rPr>
          <w:rFonts w:hint="eastAsia"/>
        </w:rPr>
        <w:t>　　第四节 **地区芫荽籽油市场容量分析</w:t>
      </w:r>
      <w:r>
        <w:rPr>
          <w:rFonts w:hint="eastAsia"/>
        </w:rPr>
        <w:br/>
      </w:r>
      <w:r>
        <w:rPr>
          <w:rFonts w:hint="eastAsia"/>
        </w:rPr>
        <w:t>　　第五节 **地区芫荽籽油市场容量分析</w:t>
      </w:r>
      <w:r>
        <w:rPr>
          <w:rFonts w:hint="eastAsia"/>
        </w:rPr>
        <w:br/>
      </w:r>
      <w:r>
        <w:rPr>
          <w:rFonts w:hint="eastAsia"/>
        </w:rPr>
        <w:t>　　第六节 **地区芫荽籽油市场容量分析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芫荽籽油行业重点企业竞争力分析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三、企业芫荽籽油经营状况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芫荽籽油行业企业经营策略研究分析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芫荽籽油企业多样化经营策略分析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一、芫荽籽油企业多样化经营情况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二、现行芫荽籽油行业多样化经营的方向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大型芫荽籽油企业集团未来发展策略分析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对中小芫荽籽油企业生产经营的建议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芫荽籽油行业前景及投资风险预警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2026年芫荽籽油市场前景分析</w:t>
      </w:r>
      <w:r>
        <w:rPr>
          <w:rFonts w:hint="eastAsia"/>
        </w:rPr>
        <w:br/>
      </w:r>
      <w:r>
        <w:rPr>
          <w:rFonts w:hint="eastAsia"/>
        </w:rPr>
        <w:t>　　第二节 2026年芫荽籽油行业发展趋势预测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影响芫荽籽油行业发展的主要因素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一、2026影响芫荽籽油行业运行的有利因素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二、2026影响芫荽籽油行业运行的稳定因素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三、2026影响芫荽籽油行业运行的不利因素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四、2026中国芫荽籽油行业发展面临的挑战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五、2026中国芫荽籽油行业发展面临的机遇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芫荽籽油行业投资风险预警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一、芫荽籽油行业市场风险预测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二、芫荽籽油行业政策风险预测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三、芫荽籽油行业经营风险预测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四、芫荽籽油行业技术风险预测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五、芫荽籽油行业竞争风险预测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六、芫荽籽油行业其他风险预测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芫荽籽油投资建议</w:t>
      </w:r>
      <w:r>
        <w:rPr>
          <w:rFonts w:hint="eastAsia"/>
        </w:rPr>
        <w:br/>
      </w:r>
      <w:r>
        <w:rPr>
          <w:rFonts w:hint="eastAsia"/>
        </w:rPr>
        <w:t>　　第一节 芫荽籽油行业投资环境分析</w:t>
      </w:r>
      <w:r>
        <w:rPr>
          <w:rFonts w:hint="eastAsia"/>
        </w:rPr>
        <w:br/>
      </w:r>
      <w:r>
        <w:rPr>
          <w:rFonts w:hint="eastAsia"/>
        </w:rPr>
        <w:t>　　第二节 芫荽籽油行业投资进入壁垒分析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2020-2025年中国芫荽籽油市场规模及增长情况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2020-2025年中国芫荽籽油行业产量及增长趋势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2026-2032年中国芫荽籽油行业产量预测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2020-2025年中国芫荽籽油行业市场需求及增长情况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2026-2032年中国芫荽籽油行业市场需求预测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2020-2025年中国芫荽籽油行业利润及增长情况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**地区芫荽籽油市场规模及增长情况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**地区芫荽籽油市场规模及增长情况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2020-2025年中国芫荽籽油行业进口量及增速统计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2020-2025年中国芫荽籽油行业出口量及增速统计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芫荽籽油重点企业经营情况分析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2026年芫荽籽油市场前景分析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2026-2032年中国芫荽籽油市场需求预测</w:t>
      </w:r>
      <w:r>
        <w:rPr>
          <w:rFonts w:hint="eastAsia"/>
        </w:rPr>
        <w:br/>
      </w:r>
      <w:r>
        <w:rPr>
          <w:rFonts w:hint="eastAsia"/>
        </w:rPr>
        <w:t>　　图表 2026年芫荽籽油发展趋势预测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562479c854d9a" w:history="1">
        <w:r>
          <w:rPr>
            <w:rStyle w:val="Hyperlink"/>
          </w:rPr>
          <w:t>中国芫荽籽油行业现状与市场前景报告（2026-2032年）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562479c854d9a" w:history="1">
        <w:r>
          <w:rPr>
            <w:rStyle w:val="Hyperlink"/>
          </w:rPr>
          <w:t>https://www.20087.com/2/61/YanSuiZiYouFaZhanQianJing.html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热点：芸苔油、芫荽籽油挥发性、香菜籽油的功效与作用、芫荽子油、香菜籽油好吗、芫荽油的主要成分是、香菜籽油、芫荽籽精油、紫苏籽油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19cd1492486f" w:history="1">
      <w:r>
        <w:rPr>
          <w:rStyle w:val="Hyperlink"/>
        </w:rPr>
        <w:t>中国芫荽籽油行业现状与市场前景报告（2026-2032年）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anSuiZiYouFaZhanQianJing.html" TargetMode="External" Id="R5aa562479c8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anSuiZiYouFaZhanQianJing.html" TargetMode="External" Id="Rfeb819cd1492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2026-05-07T04:35:05Z</dcterms:created>
  <dcterms:modified xsi:type="dcterms:W3CDTF">2026-05-07T05:35:05Z</dcterms:modified>
  <dc:subject>中国芫荽籽油行业现状与市场前景报告（2026-2032年）</dc:subject>
  <dc:title>中国芫荽籽油行业现状与市场前景报告（2026-2032年）</dc:title>
  <cp:keywords>中国芫荽籽油行业现状与市场前景报告（2026-2032年）</cp:keywords>
  <dc:description>中国芫荽籽油行业现状与市场前景报告（2026-2032年）</dc:description>
</cp:coreProperties>
</file>