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431595e141c7" w:history="1">
              <w:r>
                <w:rPr>
                  <w:rStyle w:val="Hyperlink"/>
                </w:rPr>
                <w:t>2025年中国增亮剂产业市场调研及未来发展前景预测报告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431595e141c7" w:history="1">
              <w:r>
                <w:rPr>
                  <w:rStyle w:val="Hyperlink"/>
                </w:rPr>
                <w:t>2025年中国增亮剂产业市场调研及未来发展前景预测报告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8431595e141c7" w:history="1">
                <w:r>
                  <w:rPr>
                    <w:rStyle w:val="Hyperlink"/>
                  </w:rPr>
                  <w:t>https://www.20087.com/2/11/ZengLiangJiFaZhanQuShi.html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剂是一种广泛应用于塑料制品、涂料等领域的添加剂，近年来随着化工技术和市场需求的发展，其生产工艺不断优化，不仅提高了产品的增亮效果和稳定性，还增强了其在复杂环境下的适应能力。通过采用先进的化学合成技术和严格的质控标准，增亮剂能够提供更好的使用效果和使用体验，满足高端市场的需求。此外，随着环保要求的提高，增亮剂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增亮剂的发展将更加注重技术创新和应用拓展。随着新材料技术的进步，通过开发新型高效增亮材料，可以进一步提升增亮剂的性能，如增加亮度持久性、提高耐候性等。同时，随着消费者对高品质生活追求的增长，增亮剂将更多地应用于高端化妆品包装、高端家具等领域，通过优化设计，提升产品的综合性能。此外，随着环保理念的普及，增亮剂将更多地采用可循环利用材料，通过优化设计，提升产品的综合性能。然而，为了确保增亮剂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431595e141c7" w:history="1">
        <w:r>
          <w:rPr>
            <w:rStyle w:val="Hyperlink"/>
          </w:rPr>
          <w:t>2025年中国增亮剂产业市场调研及未来发展前景预测报告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增亮剂行业发展环境、产业链结构、市场供需状况及价格变化，重点研究了增亮剂行业内主要企业的经营现状。报告对增亮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2024-2025年中国增亮剂行业市场动态分析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2024-2025年中国增亮剂生产分析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一、2024-2025年中国增亮剂产能统计分析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二、2024-2025年中国增亮剂产量统计分析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一、我国增亮剂行业产销存分析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二、我国增亮剂行业市场消费统计及需求分析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三、中国增亮剂区域市场规模分析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2024-2025年中国增亮剂行业进出口情况分析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2024-2025年全球增亮剂行业发展现状分析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2024-2025年全球增亮剂发展概况</w:t>
      </w:r>
      <w:r>
        <w:rPr>
          <w:rFonts w:hint="eastAsia"/>
        </w:rPr>
        <w:br/>
      </w:r>
      <w:r>
        <w:rPr>
          <w:rFonts w:hint="eastAsia"/>
        </w:rPr>
        <w:t>　　　　一、全球增亮剂市场供需分析</w:t>
      </w:r>
      <w:r>
        <w:rPr>
          <w:rFonts w:hint="eastAsia"/>
        </w:rPr>
        <w:br/>
      </w:r>
      <w:r>
        <w:rPr>
          <w:rFonts w:hint="eastAsia"/>
        </w:rPr>
        <w:t>　　　　二、全球增亮剂主要产品价格走势分析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2024-2025年全球主要国家增亮剂行业发展情况分析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2024-2025年全球增亮剂行业发展趋势分析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2025年国内外增亮剂行业发展对比分析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2025年增亮剂行业发展分析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一、2025年全球增亮剂行业发展分析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二、2025年国内增亮剂行业现状分析</w:t>
      </w:r>
      <w:r>
        <w:rPr>
          <w:rFonts w:hint="eastAsia"/>
        </w:rPr>
        <w:br/>
      </w:r>
      <w:r>
        <w:rPr>
          <w:rFonts w:hint="eastAsia"/>
        </w:rPr>
        <w:t>　　第二节 2025年增亮剂市场现状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2025年增亮剂行业国内与国外情况对比分析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2019-2024年中国增亮剂行业主要数据监测分析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2019-2024年中国增亮剂行业规模分析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2025年中国增亮剂行业结构分析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2019-2024年中国增亮剂行业产值分析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2019-2024年中国增亮剂行业成本费用分析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2019-2024年中国增亮剂行业盈利能力分析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2025年增亮剂行业竞争分析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增亮剂行业竞争关键因素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2025年中国增亮剂企业竞争策略分析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2025年增亮剂市场竞争策略分析</w:t>
      </w:r>
      <w:r>
        <w:rPr>
          <w:rFonts w:hint="eastAsia"/>
        </w:rPr>
        <w:br/>
      </w:r>
      <w:r>
        <w:rPr>
          <w:rFonts w:hint="eastAsia"/>
        </w:rPr>
        <w:t>　　　　一、增亮剂市场增长潜力分析</w:t>
      </w:r>
      <w:r>
        <w:rPr>
          <w:rFonts w:hint="eastAsia"/>
        </w:rPr>
        <w:br/>
      </w:r>
      <w:r>
        <w:rPr>
          <w:rFonts w:hint="eastAsia"/>
        </w:rPr>
        <w:t>　　　　二、增亮剂主要潜力项目分析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三、现有增亮剂竞争策略分析</w:t>
      </w:r>
      <w:r>
        <w:rPr>
          <w:rFonts w:hint="eastAsia"/>
        </w:rPr>
        <w:br/>
      </w:r>
      <w:r>
        <w:rPr>
          <w:rFonts w:hint="eastAsia"/>
        </w:rPr>
        <w:t>　　　　四、增亮剂潜力项目竞争策略选择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2025年增亮剂企业竞争策略分析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二、中国增亮剂市场竞争趋势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2025-2031年中国增亮剂行业发展前景预测分析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一、未来增亮剂发展分析</w:t>
      </w:r>
      <w:r>
        <w:rPr>
          <w:rFonts w:hint="eastAsia"/>
        </w:rPr>
        <w:br/>
      </w:r>
      <w:r>
        <w:rPr>
          <w:rFonts w:hint="eastAsia"/>
        </w:rPr>
        <w:t>　　　　二、未来增亮剂行业技术开发方向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2025-2031年中国增亮剂行业市场前景分析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2025-2031年中国增亮剂行业投资前景预测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中国增亮剂行业发展现状研究评价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中国增亮剂行业发展影响因素分析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中国增亮剂行业投资前景展望预测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增亮剂行业类别</w:t>
      </w:r>
      <w:r>
        <w:rPr>
          <w:rFonts w:hint="eastAsia"/>
        </w:rPr>
        <w:br/>
      </w:r>
      <w:r>
        <w:rPr>
          <w:rFonts w:hint="eastAsia"/>
        </w:rPr>
        <w:t>　　图表 增亮剂行业产业链调研</w:t>
      </w:r>
      <w:r>
        <w:rPr>
          <w:rFonts w:hint="eastAsia"/>
        </w:rPr>
        <w:br/>
      </w:r>
      <w:r>
        <w:rPr>
          <w:rFonts w:hint="eastAsia"/>
        </w:rPr>
        <w:t>　　图表 增亮剂行业现状</w:t>
      </w:r>
      <w:r>
        <w:rPr>
          <w:rFonts w:hint="eastAsia"/>
        </w:rPr>
        <w:br/>
      </w:r>
      <w:r>
        <w:rPr>
          <w:rFonts w:hint="eastAsia"/>
        </w:rPr>
        <w:t>　　图表 增亮剂行业标准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2019-2024年中国增亮剂市场规模</w:t>
      </w:r>
      <w:r>
        <w:rPr>
          <w:rFonts w:hint="eastAsia"/>
        </w:rPr>
        <w:br/>
      </w:r>
      <w:r>
        <w:rPr>
          <w:rFonts w:hint="eastAsia"/>
        </w:rPr>
        <w:t>　　图表 2025年中国增亮剂行业产能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2019-2024年中国增亮剂产量</w:t>
      </w:r>
      <w:r>
        <w:rPr>
          <w:rFonts w:hint="eastAsia"/>
        </w:rPr>
        <w:br/>
      </w:r>
      <w:r>
        <w:rPr>
          <w:rFonts w:hint="eastAsia"/>
        </w:rPr>
        <w:t>　　图表 增亮剂行业动态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2019-2024年中国增亮剂市场需求量</w:t>
      </w:r>
      <w:r>
        <w:rPr>
          <w:rFonts w:hint="eastAsia"/>
        </w:rPr>
        <w:br/>
      </w:r>
      <w:r>
        <w:rPr>
          <w:rFonts w:hint="eastAsia"/>
        </w:rPr>
        <w:t>　　图表 2025年中国增亮剂行业需求区域调研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2019-2024年中国增亮剂行情</w:t>
      </w:r>
      <w:r>
        <w:rPr>
          <w:rFonts w:hint="eastAsia"/>
        </w:rPr>
        <w:br/>
      </w:r>
      <w:r>
        <w:rPr>
          <w:rFonts w:hint="eastAsia"/>
        </w:rPr>
        <w:t>　　图表 2019-2024年中国增亮剂价格走势图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2019-2024年中国增亮剂进口数据</w:t>
      </w:r>
      <w:r>
        <w:rPr>
          <w:rFonts w:hint="eastAsia"/>
        </w:rPr>
        <w:br/>
      </w:r>
      <w:r>
        <w:rPr>
          <w:rFonts w:hint="eastAsia"/>
        </w:rPr>
        <w:t>　　图表 2019-2024年中国增亮剂出口数据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**地区增亮剂市场规模</w:t>
      </w:r>
      <w:r>
        <w:rPr>
          <w:rFonts w:hint="eastAsia"/>
        </w:rPr>
        <w:br/>
      </w:r>
      <w:r>
        <w:rPr>
          <w:rFonts w:hint="eastAsia"/>
        </w:rPr>
        <w:t>　　图表 **地区增亮剂行业市场需求</w:t>
      </w:r>
      <w:r>
        <w:rPr>
          <w:rFonts w:hint="eastAsia"/>
        </w:rPr>
        <w:br/>
      </w:r>
      <w:r>
        <w:rPr>
          <w:rFonts w:hint="eastAsia"/>
        </w:rPr>
        <w:t>　　图表 **地区增亮剂市场调研</w:t>
      </w:r>
      <w:r>
        <w:rPr>
          <w:rFonts w:hint="eastAsia"/>
        </w:rPr>
        <w:br/>
      </w:r>
      <w:r>
        <w:rPr>
          <w:rFonts w:hint="eastAsia"/>
        </w:rPr>
        <w:t>　　图表 **地区增亮剂行业市场需求分析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**地区增亮剂市场规模</w:t>
      </w:r>
      <w:r>
        <w:rPr>
          <w:rFonts w:hint="eastAsia"/>
        </w:rPr>
        <w:br/>
      </w:r>
      <w:r>
        <w:rPr>
          <w:rFonts w:hint="eastAsia"/>
        </w:rPr>
        <w:t>　　图表 **地区增亮剂行业市场需求</w:t>
      </w:r>
      <w:r>
        <w:rPr>
          <w:rFonts w:hint="eastAsia"/>
        </w:rPr>
        <w:br/>
      </w:r>
      <w:r>
        <w:rPr>
          <w:rFonts w:hint="eastAsia"/>
        </w:rPr>
        <w:t>　　图表 **地区增亮剂市场调研</w:t>
      </w:r>
      <w:r>
        <w:rPr>
          <w:rFonts w:hint="eastAsia"/>
        </w:rPr>
        <w:br/>
      </w:r>
      <w:r>
        <w:rPr>
          <w:rFonts w:hint="eastAsia"/>
        </w:rPr>
        <w:t>　　图表 **地区增亮剂行业市场需求分析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增亮剂行业竞争对手分析</w:t>
      </w:r>
      <w:r>
        <w:rPr>
          <w:rFonts w:hint="eastAsia"/>
        </w:rPr>
        <w:br/>
      </w:r>
      <w:r>
        <w:rPr>
          <w:rFonts w:hint="eastAsia"/>
        </w:rPr>
        <w:t>　　图表 增亮剂重点企业（一）基本信息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2025-2031年中国增亮剂市场规模预测</w:t>
      </w:r>
      <w:r>
        <w:rPr>
          <w:rFonts w:hint="eastAsia"/>
        </w:rPr>
        <w:br/>
      </w:r>
      <w:r>
        <w:rPr>
          <w:rFonts w:hint="eastAsia"/>
        </w:rPr>
        <w:t>　　图表 增亮剂行业准入条件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2025-2031年中国增亮剂行业信息化</w:t>
      </w:r>
      <w:r>
        <w:rPr>
          <w:rFonts w:hint="eastAsia"/>
        </w:rPr>
        <w:br/>
      </w:r>
      <w:r>
        <w:rPr>
          <w:rFonts w:hint="eastAsia"/>
        </w:rPr>
        <w:t>　　图表 2025年中国增亮剂市场前景分析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431595e141c7" w:history="1">
        <w:r>
          <w:rPr>
            <w:rStyle w:val="Hyperlink"/>
          </w:rPr>
          <w:t>2025年中国增亮剂产业市场调研及未来发展前景预测报告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8431595e141c7" w:history="1">
        <w:r>
          <w:rPr>
            <w:rStyle w:val="Hyperlink"/>
          </w:rPr>
          <w:t>https://www.20087.com/2/11/ZengLiangJiFaZhanQuShi.html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热点：油漆增亮剂、增亮剂对身体有伤害吗、最亮的光亮剂、增亮剂的化学名称、油漆专用光亮剂、增亮剂怎么用、光亮剂、增亮剂提高亮度与光泽度、水性光亮剂配方原材料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8c8881a0044ee" w:history="1">
      <w:r>
        <w:rPr>
          <w:rStyle w:val="Hyperlink"/>
        </w:rPr>
        <w:t>2025年中国增亮剂产业市场调研及未来发展前景预测报告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engLiangJiFaZhanQuShi.html" TargetMode="External" Id="R0f68431595e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engLiangJiFaZhanQuShi.html" TargetMode="External" Id="R26c8c8881a0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2024-11-22T04:22:00Z</dcterms:created>
  <dcterms:modified xsi:type="dcterms:W3CDTF">2024-11-22T05:22:00Z</dcterms:modified>
  <dc:subject>2025年中国增亮剂产业市场调研及未来发展前景预测报告</dc:subject>
  <dc:title>2025年中国增亮剂产业市场调研及未来发展前景预测报告</dc:title>
  <cp:keywords>2025年中国增亮剂产业市场调研及未来发展前景预测报告</cp:keywords>
  <dc:description>2025年中国增亮剂产业市场调研及未来发展前景预测报告</dc:description>
</cp:coreProperties>
</file>