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ebfcc78c14ebb" w:history="1">
              <w:r>
                <w:rPr>
                  <w:rStyle w:val="Hyperlink"/>
                </w:rPr>
                <w:t>中国碘解磷定市场调查分析与未来发展趋势预测报告（2025-2031年）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ebfcc78c14ebb" w:history="1">
              <w:r>
                <w:rPr>
                  <w:rStyle w:val="Hyperlink"/>
                </w:rPr>
                <w:t>中国碘解磷定市场调查分析与未来发展趋势预测报告（2025-2031年）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ebfcc78c14ebb" w:history="1">
                <w:r>
                  <w:rPr>
                    <w:rStyle w:val="Hyperlink"/>
                  </w:rPr>
                  <w:t>https://www.20087.com/2/01/DianJieLinDingHangYeYanJiuBaoGao.html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解磷定是一种重要的有机磷农药解毒剂，主要用于救治有机磷中毒患者。随着农药使用量的增加，有机磷中毒的风险也随之上升，因此碘解磷定的需求量相对稳定。近年来，随着对农药残留和人体健康的关注增加，碘解磷定的研发和生产得到了重视。目前，市场上碘解磷定的制剂形式多样，包括注射剂、口服制剂等，以适应不同情况下的急救需求。</w:t>
      </w:r>
      <w:r>
        <w:rPr>
          <w:rFonts w:hint="eastAsia"/>
        </w:rPr>
        <w:br/>
      </w:r>
      <w:r>
        <w:rPr>
          <w:rFonts w:hint="eastAsia"/>
        </w:rPr>
        <w:t>　　未来，碘解磷定的发展将更加注重药物安全性和便利性。一方面，随着医药技术的进步，碘解磷定的副作用将得到进一步的控制，提高其临床应用的安全性。另一方面，随着急救医学的发展，便携式、即用型的碘解磷定制剂将更加受到欢迎，以提高紧急情况下救治的效率。此外，随着全球农药使用法规的变化，碘解磷定的研发将更加关注其在新型农药中毒情况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ebfcc78c14ebb" w:history="1">
        <w:r>
          <w:rPr>
            <w:rStyle w:val="Hyperlink"/>
          </w:rPr>
          <w:t>中国碘解磷定市场调查分析与未来发展趋势预测报告（2025-2031年）</w:t>
        </w:r>
      </w:hyperlink>
      <w:r>
        <w:rPr>
          <w:rFonts w:hint="eastAsia"/>
        </w:rPr>
        <w:t>》基于深度市场调研，全面剖析了碘解磷定产业链的现状及市场前景。报告详细分析了碘解磷定市场规模、需求及价格动态，并对未来碘解磷定发展趋势进行科学预测。本研究还聚焦碘解磷定重点企业，探讨行业竞争格局、市场集中度与品牌建设。同时，对碘解磷定细分市场进行深入研究，为投资者提供客观权威的市场情报与决策支持，助力挖掘碘解磷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碘解磷定行业概述</w:t>
      </w:r>
      <w:r>
        <w:rPr>
          <w:rFonts w:hint="eastAsia"/>
        </w:rPr>
        <w:br/>
      </w:r>
      <w:r>
        <w:rPr>
          <w:rFonts w:hint="eastAsia"/>
        </w:rPr>
        <w:t>　　第一节 碘解磷定行业定义</w:t>
      </w:r>
      <w:r>
        <w:rPr>
          <w:rFonts w:hint="eastAsia"/>
        </w:rPr>
        <w:br/>
      </w:r>
      <w:r>
        <w:rPr>
          <w:rFonts w:hint="eastAsia"/>
        </w:rPr>
        <w:t>　　第二节 碘解磷定分类情况</w:t>
      </w:r>
      <w:r>
        <w:rPr>
          <w:rFonts w:hint="eastAsia"/>
        </w:rPr>
        <w:br/>
      </w:r>
      <w:r>
        <w:rPr>
          <w:rFonts w:hint="eastAsia"/>
        </w:rPr>
        <w:t>　　第三节 碘解磷定行业发展历程</w:t>
      </w:r>
      <w:r>
        <w:rPr>
          <w:rFonts w:hint="eastAsia"/>
        </w:rPr>
        <w:br/>
      </w:r>
      <w:r>
        <w:rPr>
          <w:rFonts w:hint="eastAsia"/>
        </w:rPr>
        <w:t>　　第四节 碘解磷定产业链分析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二、碘解磷定产业链分析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2024-2025年全球碘解磷定行业发展概述</w:t>
      </w:r>
      <w:r>
        <w:rPr>
          <w:rFonts w:hint="eastAsia"/>
        </w:rPr>
        <w:br/>
      </w:r>
      <w:r>
        <w:rPr>
          <w:rFonts w:hint="eastAsia"/>
        </w:rPr>
        <w:t>　　第一节 全球碘解磷定行业发展动态</w:t>
      </w:r>
      <w:r>
        <w:rPr>
          <w:rFonts w:hint="eastAsia"/>
        </w:rPr>
        <w:br/>
      </w:r>
      <w:r>
        <w:rPr>
          <w:rFonts w:hint="eastAsia"/>
        </w:rPr>
        <w:t>　　第二节 全球碘解磷定行业发展趋势分析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2024-2025年中国碘解磷定行业发展环境分析</w:t>
      </w:r>
      <w:r>
        <w:rPr>
          <w:rFonts w:hint="eastAsia"/>
        </w:rPr>
        <w:br/>
      </w:r>
      <w:r>
        <w:rPr>
          <w:rFonts w:hint="eastAsia"/>
        </w:rPr>
        <w:t>　　第一节 碘解磷定行业经济环境分析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碘解磷定行业社会环境分析</w:t>
      </w:r>
      <w:r>
        <w:rPr>
          <w:rFonts w:hint="eastAsia"/>
        </w:rPr>
        <w:br/>
      </w:r>
      <w:r>
        <w:rPr>
          <w:rFonts w:hint="eastAsia"/>
        </w:rPr>
        <w:t>　　第三节 碘解磷定行业相关政策、法规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2024-2025年碘解磷定行业技术发展现状及趋势分析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碘解磷定行业技术发展现状分析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国内外碘解磷定行业技术差异与原因</w:t>
      </w:r>
      <w:r>
        <w:rPr>
          <w:rFonts w:hint="eastAsia"/>
        </w:rPr>
        <w:br/>
      </w:r>
      <w:r>
        <w:rPr>
          <w:rFonts w:hint="eastAsia"/>
        </w:rPr>
        <w:t>　　第三节 碘解磷定行业技术发展方向、趋势预测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提升碘解磷定行业技术能力策略建议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碘解磷定市场企业竞争策略研究分析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碘解磷定企业竞争策略分析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一、贸易战对碘解磷定行业竞争格局的影响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二、新冠疫情下碘解磷定行业竞争格局的变化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三、2024-2025年中国碘解磷定市场竞争趋势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四、2024-2025年碘解磷定行业竞争格局展望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五、2024-2025年碘解磷定行业竞争策略分析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六、2024-2025年碘解磷定企业竞争策略分析</w:t>
      </w:r>
      <w:r>
        <w:rPr>
          <w:rFonts w:hint="eastAsia"/>
        </w:rPr>
        <w:br/>
      </w:r>
      <w:r>
        <w:rPr>
          <w:rFonts w:hint="eastAsia"/>
        </w:rPr>
        <w:t>　　第二节 碘解磷定市场竞争策略分析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一、2025年碘解磷定市场增长潜力分析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二、2025年碘解磷定主要潜力品种分析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三、现有碘解磷定产品竞争策略分析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四、潜力碘解磷定品种竞争策略选择</w:t>
      </w:r>
      <w:r>
        <w:rPr>
          <w:rFonts w:hint="eastAsia"/>
        </w:rPr>
        <w:br/>
      </w:r>
      <w:r>
        <w:rPr>
          <w:rFonts w:hint="eastAsia"/>
        </w:rPr>
        <w:t>　　　　五、碘解磷定典型企业产品竞争策略分析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2019-2024年中国碘解磷定行业市场规模分析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2019-2024年中国碘解磷定行业市场规模分析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一、2019-2024年中国碘解磷定行业市场规模分析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二、2019-2024年碘解磷定行业重点地区（一）市场规模分析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三、2019-2024年碘解磷定行业重点地区（二）市场规模分析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四、2019-2024年碘解磷定行业重点地区（三）市场规模分析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2019-2024年中国碘解磷定行业产量情况分析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2019-2024年中国碘解磷定行业市场需求分析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中国碘解磷定行业上下游行业发展分析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碘解磷定上游行业发展</w:t>
      </w:r>
      <w:r>
        <w:rPr>
          <w:rFonts w:hint="eastAsia"/>
        </w:rPr>
        <w:br/>
      </w:r>
      <w:r>
        <w:rPr>
          <w:rFonts w:hint="eastAsia"/>
        </w:rPr>
        <w:t>　　　　一、碘解磷定下游行业市场概述</w:t>
      </w:r>
      <w:r>
        <w:rPr>
          <w:rFonts w:hint="eastAsia"/>
        </w:rPr>
        <w:br/>
      </w:r>
      <w:r>
        <w:rPr>
          <w:rFonts w:hint="eastAsia"/>
        </w:rPr>
        <w:t>　　　　二、碘解磷定下游行业产能分析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三、近年国内碘解磷定下游行业市场价格分析</w:t>
      </w:r>
      <w:r>
        <w:rPr>
          <w:rFonts w:hint="eastAsia"/>
        </w:rPr>
        <w:br/>
      </w:r>
      <w:r>
        <w:rPr>
          <w:rFonts w:hint="eastAsia"/>
        </w:rPr>
        <w:t>　　第二节 碘解磷定下游行业发展</w:t>
      </w:r>
      <w:r>
        <w:rPr>
          <w:rFonts w:hint="eastAsia"/>
        </w:rPr>
        <w:br/>
      </w:r>
      <w:r>
        <w:rPr>
          <w:rFonts w:hint="eastAsia"/>
        </w:rPr>
        <w:t>　　　　一、碘解磷定下游行业国内市场概述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二、碘解磷定下游行业国内产能分析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三、近年国内碘解磷定下游行业现状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2019-2024年中国碘解磷定行业发展状况分析</w:t>
      </w:r>
      <w:r>
        <w:rPr>
          <w:rFonts w:hint="eastAsia"/>
        </w:rPr>
        <w:br/>
      </w:r>
      <w:r>
        <w:rPr>
          <w:rFonts w:hint="eastAsia"/>
        </w:rPr>
        <w:t>　　第一节 中国碘解磷定行业发展状况分析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一、中国碘解磷定行业发展总体概况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二、中国碘解磷定行业发展主要特点</w:t>
      </w:r>
      <w:r>
        <w:rPr>
          <w:rFonts w:hint="eastAsia"/>
        </w:rPr>
        <w:br/>
      </w:r>
      <w:r>
        <w:rPr>
          <w:rFonts w:hint="eastAsia"/>
        </w:rPr>
        <w:t>　　　　三、碘解磷定行业主要经济效益影响因素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2019-2024年碘解磷定行业经营情况分析</w:t>
      </w:r>
      <w:r>
        <w:rPr>
          <w:rFonts w:hint="eastAsia"/>
        </w:rPr>
        <w:br/>
      </w:r>
      <w:r>
        <w:rPr>
          <w:rFonts w:hint="eastAsia"/>
        </w:rPr>
        <w:t>　　　　一、碘解磷定行业经营效益分析</w:t>
      </w:r>
      <w:r>
        <w:rPr>
          <w:rFonts w:hint="eastAsia"/>
        </w:rPr>
        <w:br/>
      </w:r>
      <w:r>
        <w:rPr>
          <w:rFonts w:hint="eastAsia"/>
        </w:rPr>
        <w:t>　　　　二、碘解磷定行业盈利能力分析</w:t>
      </w:r>
      <w:r>
        <w:rPr>
          <w:rFonts w:hint="eastAsia"/>
        </w:rPr>
        <w:br/>
      </w:r>
      <w:r>
        <w:rPr>
          <w:rFonts w:hint="eastAsia"/>
        </w:rPr>
        <w:t>　　　　三、碘解磷定行业运营能力分析</w:t>
      </w:r>
      <w:r>
        <w:rPr>
          <w:rFonts w:hint="eastAsia"/>
        </w:rPr>
        <w:br/>
      </w:r>
      <w:r>
        <w:rPr>
          <w:rFonts w:hint="eastAsia"/>
        </w:rPr>
        <w:t>　　　　四、碘解磷定行业偿债能力分析</w:t>
      </w:r>
      <w:r>
        <w:rPr>
          <w:rFonts w:hint="eastAsia"/>
        </w:rPr>
        <w:br/>
      </w:r>
      <w:r>
        <w:rPr>
          <w:rFonts w:hint="eastAsia"/>
        </w:rPr>
        <w:t>　　　　五、碘解磷定行业发展能力分析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2024-2025年中国碘解磷定行业发展存在问题与对策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一、中国碘解磷定行业存在的问题</w:t>
      </w:r>
      <w:r>
        <w:rPr>
          <w:rFonts w:hint="eastAsia"/>
        </w:rPr>
        <w:br/>
      </w:r>
      <w:r>
        <w:rPr>
          <w:rFonts w:hint="eastAsia"/>
        </w:rPr>
        <w:t>　　　　二、规范碘解磷定行业发展的措施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中国碘解磷定行业重点企业发展分析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碘解磷定重点企业</w:t>
      </w:r>
      <w:r>
        <w:rPr>
          <w:rFonts w:hint="eastAsia"/>
        </w:rPr>
        <w:br/>
      </w:r>
      <w:r>
        <w:rPr>
          <w:rFonts w:hint="eastAsia"/>
        </w:rPr>
        <w:t>　　　　一、碘解磷定企业介绍</w:t>
      </w:r>
      <w:r>
        <w:rPr>
          <w:rFonts w:hint="eastAsia"/>
        </w:rPr>
        <w:br/>
      </w:r>
      <w:r>
        <w:rPr>
          <w:rFonts w:hint="eastAsia"/>
        </w:rPr>
        <w:t>　　　　二、碘解磷定企业财务情况分析</w:t>
      </w:r>
      <w:r>
        <w:rPr>
          <w:rFonts w:hint="eastAsia"/>
        </w:rPr>
        <w:br/>
      </w:r>
      <w:r>
        <w:rPr>
          <w:rFonts w:hint="eastAsia"/>
        </w:rPr>
        <w:t>　　　　三、碘解磷定发展战略</w:t>
      </w:r>
      <w:r>
        <w:rPr>
          <w:rFonts w:hint="eastAsia"/>
        </w:rPr>
        <w:br/>
      </w:r>
      <w:r>
        <w:rPr>
          <w:rFonts w:hint="eastAsia"/>
        </w:rPr>
        <w:t>　　第二节 碘解磷定重点企业</w:t>
      </w:r>
      <w:r>
        <w:rPr>
          <w:rFonts w:hint="eastAsia"/>
        </w:rPr>
        <w:br/>
      </w:r>
      <w:r>
        <w:rPr>
          <w:rFonts w:hint="eastAsia"/>
        </w:rPr>
        <w:t>　　　　一、碘解磷定企业介绍</w:t>
      </w:r>
      <w:r>
        <w:rPr>
          <w:rFonts w:hint="eastAsia"/>
        </w:rPr>
        <w:br/>
      </w:r>
      <w:r>
        <w:rPr>
          <w:rFonts w:hint="eastAsia"/>
        </w:rPr>
        <w:t>　　　　二、碘解磷定企业财务情况分析</w:t>
      </w:r>
      <w:r>
        <w:rPr>
          <w:rFonts w:hint="eastAsia"/>
        </w:rPr>
        <w:br/>
      </w:r>
      <w:r>
        <w:rPr>
          <w:rFonts w:hint="eastAsia"/>
        </w:rPr>
        <w:t>　　　　三、碘解磷定发展战略</w:t>
      </w:r>
      <w:r>
        <w:rPr>
          <w:rFonts w:hint="eastAsia"/>
        </w:rPr>
        <w:br/>
      </w:r>
      <w:r>
        <w:rPr>
          <w:rFonts w:hint="eastAsia"/>
        </w:rPr>
        <w:t>　　第三节 碘解磷定重点企业</w:t>
      </w:r>
      <w:r>
        <w:rPr>
          <w:rFonts w:hint="eastAsia"/>
        </w:rPr>
        <w:br/>
      </w:r>
      <w:r>
        <w:rPr>
          <w:rFonts w:hint="eastAsia"/>
        </w:rPr>
        <w:t>　　　　一、碘解磷定企业介绍</w:t>
      </w:r>
      <w:r>
        <w:rPr>
          <w:rFonts w:hint="eastAsia"/>
        </w:rPr>
        <w:br/>
      </w:r>
      <w:r>
        <w:rPr>
          <w:rFonts w:hint="eastAsia"/>
        </w:rPr>
        <w:t>　　　　二、碘解磷定企业财务情况分析</w:t>
      </w:r>
      <w:r>
        <w:rPr>
          <w:rFonts w:hint="eastAsia"/>
        </w:rPr>
        <w:br/>
      </w:r>
      <w:r>
        <w:rPr>
          <w:rFonts w:hint="eastAsia"/>
        </w:rPr>
        <w:t>　　　　三、碘解磷定发展战略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碘解磷定企业发展策略分析</w:t>
      </w:r>
      <w:r>
        <w:rPr>
          <w:rFonts w:hint="eastAsia"/>
        </w:rPr>
        <w:br/>
      </w:r>
      <w:r>
        <w:rPr>
          <w:rFonts w:hint="eastAsia"/>
        </w:rPr>
        <w:t>　　第一节 碘解磷定市场策略分析</w:t>
      </w:r>
      <w:r>
        <w:rPr>
          <w:rFonts w:hint="eastAsia"/>
        </w:rPr>
        <w:br/>
      </w:r>
      <w:r>
        <w:rPr>
          <w:rFonts w:hint="eastAsia"/>
        </w:rPr>
        <w:t>　　　　一、碘解磷定价格策略分析</w:t>
      </w:r>
      <w:r>
        <w:rPr>
          <w:rFonts w:hint="eastAsia"/>
        </w:rPr>
        <w:br/>
      </w:r>
      <w:r>
        <w:rPr>
          <w:rFonts w:hint="eastAsia"/>
        </w:rPr>
        <w:t>　　　　二、碘解磷定渠道策略分析</w:t>
      </w:r>
      <w:r>
        <w:rPr>
          <w:rFonts w:hint="eastAsia"/>
        </w:rPr>
        <w:br/>
      </w:r>
      <w:r>
        <w:rPr>
          <w:rFonts w:hint="eastAsia"/>
        </w:rPr>
        <w:t>　　第二节 碘解磷定销售策略分析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提高碘解磷定企业竞争力的策略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一、提高中国碘解磷定企业核心竞争力的对策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二、碘解磷定企业提升竞争力的主要方向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三、影响碘解磷定企业核心竞争力的因素及提升途径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四、提高碘解磷定企业竞争力的策略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对我国碘解磷定品牌的战略思考</w:t>
      </w:r>
      <w:r>
        <w:rPr>
          <w:rFonts w:hint="eastAsia"/>
        </w:rPr>
        <w:br/>
      </w:r>
      <w:r>
        <w:rPr>
          <w:rFonts w:hint="eastAsia"/>
        </w:rPr>
        <w:t>　　　　一、碘解磷定实施品牌战略的意义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二、碘解磷定企业品牌的现状分析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三、我国碘解磷定企业的品牌战略</w:t>
      </w:r>
      <w:r>
        <w:rPr>
          <w:rFonts w:hint="eastAsia"/>
        </w:rPr>
        <w:br/>
      </w:r>
      <w:r>
        <w:rPr>
          <w:rFonts w:hint="eastAsia"/>
        </w:rPr>
        <w:t>　　　　四、碘解磷定品牌战略管理的策略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2025-2031年碘解磷定行业发展前景预测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2025-2031年中国碘解磷定发展趋势分析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2025-2031年中国碘解磷定行业发展总体趋势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一、2025-2031年中国碘解磷定产业政策趋向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二、2025-2031年中国碘解磷定行业技术革新趋势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2025-2031年中国碘解磷定行业市场规模预测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一、2025-2031年中国碘解磷定行业市场规模预测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二、2025-2031年中国碘解磷定行业产量预测分析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三、2025-2031年中国碘解磷定行业需求预测分析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2025-2031年中国碘解磷定行业投资机会与风险评估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2025-2031年中国碘解磷定市场行业投资机会分析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一、碘解磷定投资潜力分析</w:t>
      </w:r>
      <w:r>
        <w:rPr>
          <w:rFonts w:hint="eastAsia"/>
        </w:rPr>
        <w:br/>
      </w:r>
      <w:r>
        <w:rPr>
          <w:rFonts w:hint="eastAsia"/>
        </w:rPr>
        <w:t>　　　　二、碘解磷定吸引力分析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2025-2031年中国碘解磷定市场行业投资周期分析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中智林~2025-2031年中国碘解磷定市场行业投资风险预警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碘解磷定行业历程</w:t>
      </w:r>
      <w:r>
        <w:rPr>
          <w:rFonts w:hint="eastAsia"/>
        </w:rPr>
        <w:br/>
      </w:r>
      <w:r>
        <w:rPr>
          <w:rFonts w:hint="eastAsia"/>
        </w:rPr>
        <w:t>　　图表 碘解磷定行业生命周期</w:t>
      </w:r>
      <w:r>
        <w:rPr>
          <w:rFonts w:hint="eastAsia"/>
        </w:rPr>
        <w:br/>
      </w:r>
      <w:r>
        <w:rPr>
          <w:rFonts w:hint="eastAsia"/>
        </w:rPr>
        <w:t>　　图表 碘解磷定行业产业链分析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2019-2024年碘解磷定行业市场容量分析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2019-2024年中国碘解磷定行业产量及增长趋势</w:t>
      </w:r>
      <w:r>
        <w:rPr>
          <w:rFonts w:hint="eastAsia"/>
        </w:rPr>
        <w:br/>
      </w:r>
      <w:r>
        <w:rPr>
          <w:rFonts w:hint="eastAsia"/>
        </w:rPr>
        <w:t>　　图表 碘解磷定行业动态</w:t>
      </w:r>
      <w:r>
        <w:rPr>
          <w:rFonts w:hint="eastAsia"/>
        </w:rPr>
        <w:br/>
      </w:r>
      <w:r>
        <w:rPr>
          <w:rFonts w:hint="eastAsia"/>
        </w:rPr>
        <w:t>　　图表 2019-2024年中国碘解磷定市场需求量及增速统计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2025年中国碘解磷定行业需求领域分布格局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2019-2024年中国碘解磷定进口数量分析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2019-2024年中国碘解磷定进口金额分析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2019-2024年中国碘解磷定出口数量分析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2019-2024年中国碘解磷定出口金额分析</w:t>
      </w:r>
      <w:r>
        <w:rPr>
          <w:rFonts w:hint="eastAsia"/>
        </w:rPr>
        <w:br/>
      </w:r>
      <w:r>
        <w:rPr>
          <w:rFonts w:hint="eastAsia"/>
        </w:rPr>
        <w:t>　　图表 2025年中国碘解磷定进口国家及地区分析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2019-2024年中国碘解磷定行业企业平均规模情况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**地区碘解磷定市场规模及增长情况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**地区碘解磷定行业市场需求情况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**地区碘解磷定市场规模及增长情况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**地区碘解磷定行业市场需求情况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**地区碘解磷定市场规模及增长情况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**地区碘解磷定行业市场需求情况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**地区碘解磷定市场规模及增长情况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**地区碘解磷定行业市场需求情况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碘解磷定重点企业（一）基本信息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碘解磷定重点企业（一）经营情况分析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碘解磷定重点企业（一）主要经济指标情况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碘解磷定重点企业（二）经营情况分析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碘解磷定重点企业（二）主要经济指标情况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碘解磷定重点企业（二）盈利能力情况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碘解磷定重点企业（三）经营情况分析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碘解磷定重点企业（三）主要经济指标情况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碘解磷定重点企业（三）成长能力情况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2025-2031年中国碘解磷定行业产能预测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2025-2031年中国碘解磷定市场需求量预测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2025-2031年中国碘解磷定行业供需平衡预测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2025-2031年中国碘解磷定行业风险分析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2025-2031年中国碘解磷定行业市场容量预测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2025-2031年中国碘解磷定行业市场规模预测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2025-2031年中国碘解磷定市场前景分析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2025-2031年中国碘解磷定行业发展趋势预测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ebfcc78c14ebb" w:history="1">
        <w:r>
          <w:rPr>
            <w:rStyle w:val="Hyperlink"/>
          </w:rPr>
          <w:t>中国碘解磷定市场调查分析与未来发展趋势预测报告（2025-2031年）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ebfcc78c14ebb" w:history="1">
        <w:r>
          <w:rPr>
            <w:rStyle w:val="Hyperlink"/>
          </w:rPr>
          <w:t>https://www.20087.com/2/01/DianJieLinDingHangYeYanJiuBaoGao.html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磷定和阿托品区别、碘解磷定的作用与用途、碘解磷定的作用与用途、碘解磷定注射剂说明书、碘解磷定注射剂说明书、碘解磷定和氯解磷定区别、碘解磷定打多了会死么、碘解磷定解救有机磷酸酯类中毒是因为、碘解磷定20ml如何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ac263cb7c44b9" w:history="1">
      <w:r>
        <w:rPr>
          <w:rStyle w:val="Hyperlink"/>
        </w:rPr>
        <w:t>中国碘解磷定市场调查分析与未来发展趋势预测报告（2025-2031年）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JieLinDingHangYeYanJiuBaoGao.html" TargetMode="External" Id="R2a3ebfcc78c1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JieLinDingHangYeYanJiuBaoGao.html" TargetMode="External" Id="R7d2ac263cb7c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2024-12-26T07:10:00Z</dcterms:created>
  <dcterms:modified xsi:type="dcterms:W3CDTF">2024-12-26T08:10:00Z</dcterms:modified>
  <dc:subject>中国碘解磷定市场调查分析与未来发展趋势预测报告（2025-2031年）</dc:subject>
  <dc:title>中国碘解磷定市场调查分析与未来发展趋势预测报告（2025-2031年）</dc:title>
  <cp:keywords>中国碘解磷定市场调查分析与未来发展趋势预测报告（2025-2031年）</cp:keywords>
  <dc:description>中国碘解磷定市场调查分析与未来发展趋势预测报告（2025-2031年）</dc:description>
</cp:coreProperties>
</file>