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b60afb11b48e0" w:history="1">
              <w:r>
                <w:rPr>
                  <w:rStyle w:val="Hyperlink"/>
                </w:rPr>
                <w:t>中国硫代二丙酸行业发展研究及市场前景分析报告（2026-2032年）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b60afb11b48e0" w:history="1">
              <w:r>
                <w:rPr>
                  <w:rStyle w:val="Hyperlink"/>
                </w:rPr>
                <w:t>中国硫代二丙酸行业发展研究及市场前景分析报告（2026-2032年）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b60afb11b48e0" w:history="1">
                <w:r>
                  <w:rPr>
                    <w:rStyle w:val="Hyperlink"/>
                  </w:rPr>
                  <w:t>https://www.20087.com/0/19/LiuDaiErBingSuanDiaoChaBaoGao.html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二丙酸是重要的有机合成中间体，近年来在制药、农药和材料科学领域展现了广泛的应用前景。随着合成技术和催化剂的改进，硫代二丙酸的生产效率和产品质量不断提高。同时，对硫代二丙酸衍生物的生物活性研究，如抗微生物和抗肿瘤活性，推动了其在医药领域的开发。然而，硫代二丙酸的合成路线仍然存在一定的环境和安全风险，需要持续优化。</w:t>
      </w:r>
      <w:r>
        <w:rPr>
          <w:rFonts w:hint="eastAsia"/>
        </w:rPr>
        <w:br/>
      </w:r>
      <w:r>
        <w:rPr>
          <w:rFonts w:hint="eastAsia"/>
        </w:rPr>
        <w:t>　　未来，硫代二丙酸的研究将更加注重绿色合成和功能拓展。通过开发更环保的合成方法，如使用生物质衍生原料和无毒催化剂，行业将减少对环境的影响。同时，随着药物设计和合成生物学的进步，硫代二丙酸将作为构建块用于开发新型药物和生物活性分子。此外，行业还将探索硫代二丙酸在智能材料，如自修复聚合物和刺激响应性材料中的应用，以满足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b60afb11b48e0" w:history="1">
        <w:r>
          <w:rPr>
            <w:rStyle w:val="Hyperlink"/>
          </w:rPr>
          <w:t>中国硫代二丙酸行业发展研究及市场前景分析报告（2026-2032年）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硫代二丙酸行业的市场规模、竞争格局及技术发展现状。报告详细梳理了硫代二丙酸产业链结构、区域分布特征及硫代二丙酸市场需求变化，重点评估了硫代二丙酸重点企业的市场表现与战略布局。通过对政策环境、技术创新方向及消费趋势的分析，科学预测了硫代二丙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硫代二丙酸行业概述</w:t>
      </w:r>
      <w:r>
        <w:rPr>
          <w:rFonts w:hint="eastAsia"/>
        </w:rPr>
        <w:br/>
      </w:r>
      <w:r>
        <w:rPr>
          <w:rFonts w:hint="eastAsia"/>
        </w:rPr>
        <w:t>　　第一节 硫代二丙酸行业界定</w:t>
      </w:r>
      <w:r>
        <w:rPr>
          <w:rFonts w:hint="eastAsia"/>
        </w:rPr>
        <w:br/>
      </w:r>
      <w:r>
        <w:rPr>
          <w:rFonts w:hint="eastAsia"/>
        </w:rPr>
        <w:t>　　第二节 硫代二丙酸行业发展历程</w:t>
      </w:r>
      <w:r>
        <w:rPr>
          <w:rFonts w:hint="eastAsia"/>
        </w:rPr>
        <w:br/>
      </w:r>
      <w:r>
        <w:rPr>
          <w:rFonts w:hint="eastAsia"/>
        </w:rPr>
        <w:t>　　第三节 硫代二丙酸产业链分析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二、硫代二丙酸产业链模型分析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2025-2026年中国硫代二丙酸行业发展环境分析</w:t>
      </w:r>
      <w:r>
        <w:rPr>
          <w:rFonts w:hint="eastAsia"/>
        </w:rPr>
        <w:br/>
      </w:r>
      <w:r>
        <w:rPr>
          <w:rFonts w:hint="eastAsia"/>
        </w:rPr>
        <w:t>　　第一节 硫代二丙酸行业经济环境分析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硫代二丙酸行业政策环境分析</w:t>
      </w:r>
      <w:r>
        <w:rPr>
          <w:rFonts w:hint="eastAsia"/>
        </w:rPr>
        <w:br/>
      </w:r>
      <w:r>
        <w:rPr>
          <w:rFonts w:hint="eastAsia"/>
        </w:rPr>
        <w:t>　　　　一、硫代二丙酸行业相关政策</w:t>
      </w:r>
      <w:r>
        <w:rPr>
          <w:rFonts w:hint="eastAsia"/>
        </w:rPr>
        <w:br/>
      </w:r>
      <w:r>
        <w:rPr>
          <w:rFonts w:hint="eastAsia"/>
        </w:rPr>
        <w:t>　　　　二、硫代二丙酸行业相关标准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2025-2026年硫代二丙酸行业技术发展现状及趋势分析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硫代二丙酸行业技术发展现状分析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国内外硫代二丙酸行业技术差异与原因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硫代二丙酸行业技术发展方向、趋势预测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提升硫代二丙酸行业技术能力策略建议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中国硫代二丙酸行业供给与需求情况分析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2020-2025年中国硫代二丙酸行业总体规模</w:t>
      </w:r>
      <w:r>
        <w:rPr>
          <w:rFonts w:hint="eastAsia"/>
        </w:rPr>
        <w:br/>
      </w:r>
      <w:r>
        <w:rPr>
          <w:rFonts w:hint="eastAsia"/>
        </w:rPr>
        <w:t>　　第二节 中国硫代二丙酸行业盈利情况分析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中国硫代二丙酸行业产量情况分析与预测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一、2020-2025年硫代二丙酸行业产量统计分析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二、2026年硫代二丙酸行业产量特点分析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三、2026-2032年中国硫代二丙酸行业产量预测分析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中国硫代二丙酸行业需求概况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一、2020-2025年中国硫代二丙酸行业需求情况分析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二、2026年中国硫代二丙酸行业市场需求特点分析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三、2026-2032年中国硫代二丙酸市场需求预测分析分析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硫代二丙酸产业供需平衡状况分析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2020-2025年中国硫代二丙酸行业重点地区调研分析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一、中国硫代二丙酸行业重点区域市场结构调研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二、**地区硫代二丙酸行业调研分析</w:t>
      </w:r>
      <w:r>
        <w:rPr>
          <w:rFonts w:hint="eastAsia"/>
        </w:rPr>
        <w:br/>
      </w:r>
      <w:r>
        <w:rPr>
          <w:rFonts w:hint="eastAsia"/>
        </w:rPr>
        <w:t>　　　　三、**地区硫代二丙酸行业调研分析</w:t>
      </w:r>
      <w:r>
        <w:rPr>
          <w:rFonts w:hint="eastAsia"/>
        </w:rPr>
        <w:br/>
      </w:r>
      <w:r>
        <w:rPr>
          <w:rFonts w:hint="eastAsia"/>
        </w:rPr>
        <w:t>　　　　四、**地区硫代二丙酸行业调研分析</w:t>
      </w:r>
      <w:r>
        <w:rPr>
          <w:rFonts w:hint="eastAsia"/>
        </w:rPr>
        <w:br/>
      </w:r>
      <w:r>
        <w:rPr>
          <w:rFonts w:hint="eastAsia"/>
        </w:rPr>
        <w:t>　　　　五、**地区硫代二丙酸行业调研分析</w:t>
      </w:r>
      <w:r>
        <w:rPr>
          <w:rFonts w:hint="eastAsia"/>
        </w:rPr>
        <w:br/>
      </w:r>
      <w:r>
        <w:rPr>
          <w:rFonts w:hint="eastAsia"/>
        </w:rPr>
        <w:t>　　　　六、**地区硫代二丙酸行业调研分析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中国硫代二丙酸行业进出口情况分析预测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2020-2025年中国硫代二丙酸行业进出口情况分析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一、2020-2025年中国硫代二丙酸行业进口分析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二、2020-2025年中国硫代二丙酸行业出口分析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2026-2032年中国硫代二丙酸行业进出口情况预测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一、2026-2032年中国硫代二丙酸行业进口预测分析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二、2026-2032年中国硫代二丙酸行业出口预测分析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影响硫代二丙酸行业进出口变化的主要原因分析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中国硫代二丙酸行业规模与效益分析预测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硫代二丙酸行业规模分析及预测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一、2020-2025年硫代二丙酸行业资产规模变化分析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二、2026-2032年硫代二丙酸行业资产规模预测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三、2020-2025年硫代二丙酸行业收入和利润变化分析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四、2026-2032年硫代二丙酸行业收入和利润预测</w:t>
      </w:r>
      <w:r>
        <w:rPr>
          <w:rFonts w:hint="eastAsia"/>
        </w:rPr>
        <w:br/>
      </w:r>
      <w:r>
        <w:rPr>
          <w:rFonts w:hint="eastAsia"/>
        </w:rPr>
        <w:t>　　第二节 硫代二丙酸行业效益分析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一、2020-2025年硫代二丙酸行业三费变化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二、2020-2025年硫代二丙酸行业效益分析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国内硫代二丙酸产品价格走势及影响因素分析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2020-2025年国内硫代二丙酸市场价格回顾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当前国内硫代二丙酸市场价格及评述</w:t>
      </w:r>
      <w:r>
        <w:rPr>
          <w:rFonts w:hint="eastAsia"/>
        </w:rPr>
        <w:br/>
      </w:r>
      <w:r>
        <w:rPr>
          <w:rFonts w:hint="eastAsia"/>
        </w:rPr>
        <w:t>　　第三节 国内硫代二丙酸价格影响因素分析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2026-2032年国内硫代二丙酸市场价格走势预测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硫代二丙酸行业上、下游市场分析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硫代二丙酸行业上游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硫代二丙酸行业下游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硫代二丙酸行业竞争格局分析</w:t>
      </w:r>
      <w:r>
        <w:rPr>
          <w:rFonts w:hint="eastAsia"/>
        </w:rPr>
        <w:br/>
      </w:r>
      <w:r>
        <w:rPr>
          <w:rFonts w:hint="eastAsia"/>
        </w:rPr>
        <w:t>　　第一节 硫代二丙酸行业集中度分析</w:t>
      </w:r>
      <w:r>
        <w:rPr>
          <w:rFonts w:hint="eastAsia"/>
        </w:rPr>
        <w:br/>
      </w:r>
      <w:r>
        <w:rPr>
          <w:rFonts w:hint="eastAsia"/>
        </w:rPr>
        <w:t>　　　　一、硫代二丙酸市场集中度分析</w:t>
      </w:r>
      <w:r>
        <w:rPr>
          <w:rFonts w:hint="eastAsia"/>
        </w:rPr>
        <w:br/>
      </w:r>
      <w:r>
        <w:rPr>
          <w:rFonts w:hint="eastAsia"/>
        </w:rPr>
        <w:t>　　　　二、硫代二丙酸企业集中度分析</w:t>
      </w:r>
      <w:r>
        <w:rPr>
          <w:rFonts w:hint="eastAsia"/>
        </w:rPr>
        <w:br/>
      </w:r>
      <w:r>
        <w:rPr>
          <w:rFonts w:hint="eastAsia"/>
        </w:rPr>
        <w:t>　　　　三、硫代二丙酸区域集中度分析</w:t>
      </w:r>
      <w:r>
        <w:rPr>
          <w:rFonts w:hint="eastAsia"/>
        </w:rPr>
        <w:br/>
      </w:r>
      <w:r>
        <w:rPr>
          <w:rFonts w:hint="eastAsia"/>
        </w:rPr>
        <w:t>　　第二节 硫代二丙酸行业竞争格局分析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一、2026年硫代二丙酸行业竞争分析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二、2026年中外硫代二丙酸产品竞争分析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三、2020-2025年中国硫代二丙酸市场竞争分析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四、2026-2032年国内主要硫代二丙酸企业动向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硫代二丙酸行业重点企业发展调研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二、硫代二丙酸企业经营情况分析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三、硫代二丙酸企业发展规划及前景展望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二、硫代二丙酸企业经营情况分析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三、硫代二丙酸企业发展规划及前景展望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二、硫代二丙酸企业经营情况分析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三、硫代二丙酸企业发展规划及前景展望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二、硫代二丙酸企业经营情况分析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三、硫代二丙酸企业发展规划及前景展望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硫代二丙酸重点企业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二、硫代二丙酸企业经营情况分析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三、硫代二丙酸企业发展规划及前景展望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硫代二丙酸企业发展策略分析</w:t>
      </w:r>
      <w:r>
        <w:rPr>
          <w:rFonts w:hint="eastAsia"/>
        </w:rPr>
        <w:br/>
      </w:r>
      <w:r>
        <w:rPr>
          <w:rFonts w:hint="eastAsia"/>
        </w:rPr>
        <w:t>　　第一节 硫代二丙酸市场策略分析</w:t>
      </w:r>
      <w:r>
        <w:rPr>
          <w:rFonts w:hint="eastAsia"/>
        </w:rPr>
        <w:br/>
      </w:r>
      <w:r>
        <w:rPr>
          <w:rFonts w:hint="eastAsia"/>
        </w:rPr>
        <w:t>　　　　一、硫代二丙酸价格策略分析</w:t>
      </w:r>
      <w:r>
        <w:rPr>
          <w:rFonts w:hint="eastAsia"/>
        </w:rPr>
        <w:br/>
      </w:r>
      <w:r>
        <w:rPr>
          <w:rFonts w:hint="eastAsia"/>
        </w:rPr>
        <w:t>　　　　二、硫代二丙酸渠道策略分析</w:t>
      </w:r>
      <w:r>
        <w:rPr>
          <w:rFonts w:hint="eastAsia"/>
        </w:rPr>
        <w:br/>
      </w:r>
      <w:r>
        <w:rPr>
          <w:rFonts w:hint="eastAsia"/>
        </w:rPr>
        <w:t>　　第二节 硫代二丙酸销售策略分析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提高硫代二丙酸企业竞争力的策略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一、提高中国硫代二丙酸企业核心竞争力的对策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二、硫代二丙酸企业提升竞争力的主要方向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三、影响硫代二丙酸企业核心竞争力的因素及提升途径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四、提高硫代二丙酸企业竞争力的策略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对中国硫代二丙酸品牌的战略思考</w:t>
      </w:r>
      <w:r>
        <w:rPr>
          <w:rFonts w:hint="eastAsia"/>
        </w:rPr>
        <w:br/>
      </w:r>
      <w:r>
        <w:rPr>
          <w:rFonts w:hint="eastAsia"/>
        </w:rPr>
        <w:t>　　　　一、硫代二丙酸实施品牌战略的意义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二、硫代二丙酸企业品牌的现状分析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三、中国硫代二丙酸企业的品牌战略</w:t>
      </w:r>
      <w:r>
        <w:rPr>
          <w:rFonts w:hint="eastAsia"/>
        </w:rPr>
        <w:br/>
      </w:r>
      <w:r>
        <w:rPr>
          <w:rFonts w:hint="eastAsia"/>
        </w:rPr>
        <w:t>　　　　四、硫代二丙酸品牌战略管理的策略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硫代二丙酸行业发展因素与投资风险分析预测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影响硫代二丙酸行业发展主要因素分析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一、2026年影响硫代二丙酸行业发展的不利因素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二、2026年影响硫代二丙酸行业发展的稳定因素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三、2026年影响硫代二丙酸行业发展的有利因素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四、2026年中国硫代二丙酸行业发展面临的机遇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五、2026年中国硫代二丙酸行业发展面临的挑战</w:t>
      </w:r>
      <w:r>
        <w:rPr>
          <w:rFonts w:hint="eastAsia"/>
        </w:rPr>
        <w:br/>
      </w:r>
      <w:r>
        <w:rPr>
          <w:rFonts w:hint="eastAsia"/>
        </w:rPr>
        <w:t>　　第二节 硫代二丙酸行业投资风险分析预测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一、2026-2032年硫代二丙酸行业市场风险分析预测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二、2026-2032年硫代二丙酸行业政策风险分析预测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三、2026-2032年硫代二丙酸行业技术风险分析预测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四、2026-2032年硫代二丙酸行业竞争风险分析预测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五、2026-2032年硫代二丙酸行业管理风险分析预测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硫代二丙酸市场预测及项目投资建议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中国硫代二丙酸行业生产、营销企业投资运作模式分析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硫代二丙酸行业外销与内销优势分析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2026-2032年中国硫代二丙酸行业市场规模及增长趋势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2026-2032年中国硫代二丙酸行业投资规模预测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2026-2032年硫代二丙酸行业市场盈利预测</w:t>
      </w:r>
      <w:r>
        <w:rPr>
          <w:rFonts w:hint="eastAsia"/>
        </w:rPr>
        <w:br/>
      </w:r>
      <w:r>
        <w:rPr>
          <w:rFonts w:hint="eastAsia"/>
        </w:rPr>
        <w:t>　　第六节 硫代二丙酸行业项目投资建议</w:t>
      </w:r>
      <w:r>
        <w:rPr>
          <w:rFonts w:hint="eastAsia"/>
        </w:rPr>
        <w:br/>
      </w:r>
      <w:r>
        <w:rPr>
          <w:rFonts w:hint="eastAsia"/>
        </w:rPr>
        <w:t>　　　　一、硫代二丙酸技术应用注意事项</w:t>
      </w:r>
      <w:r>
        <w:rPr>
          <w:rFonts w:hint="eastAsia"/>
        </w:rPr>
        <w:br/>
      </w:r>
      <w:r>
        <w:rPr>
          <w:rFonts w:hint="eastAsia"/>
        </w:rPr>
        <w:t>　　　　二、硫代二丙酸项目投资注意事项</w:t>
      </w:r>
      <w:r>
        <w:rPr>
          <w:rFonts w:hint="eastAsia"/>
        </w:rPr>
        <w:br/>
      </w:r>
      <w:r>
        <w:rPr>
          <w:rFonts w:hint="eastAsia"/>
        </w:rPr>
        <w:t>　　　　三、硫代二丙酸生产开发注意事项</w:t>
      </w:r>
      <w:r>
        <w:rPr>
          <w:rFonts w:hint="eastAsia"/>
        </w:rPr>
        <w:br/>
      </w:r>
      <w:r>
        <w:rPr>
          <w:rFonts w:hint="eastAsia"/>
        </w:rPr>
        <w:t>　　　　四、硫代二丙酸销售注意事项</w:t>
      </w:r>
      <w:r>
        <w:rPr>
          <w:rFonts w:hint="eastAsia"/>
        </w:rPr>
        <w:br/>
      </w:r>
      <w:r>
        <w:rPr>
          <w:rFonts w:hint="eastAsia"/>
        </w:rPr>
        <w:t>　　第七节 中智林⋅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硫代二丙酸行业类别</w:t>
      </w:r>
      <w:r>
        <w:rPr>
          <w:rFonts w:hint="eastAsia"/>
        </w:rPr>
        <w:br/>
      </w:r>
      <w:r>
        <w:rPr>
          <w:rFonts w:hint="eastAsia"/>
        </w:rPr>
        <w:t>　　图表 硫代二丙酸行业产业链调研</w:t>
      </w:r>
      <w:r>
        <w:rPr>
          <w:rFonts w:hint="eastAsia"/>
        </w:rPr>
        <w:br/>
      </w:r>
      <w:r>
        <w:rPr>
          <w:rFonts w:hint="eastAsia"/>
        </w:rPr>
        <w:t>　　图表 硫代二丙酸行业现状</w:t>
      </w:r>
      <w:r>
        <w:rPr>
          <w:rFonts w:hint="eastAsia"/>
        </w:rPr>
        <w:br/>
      </w:r>
      <w:r>
        <w:rPr>
          <w:rFonts w:hint="eastAsia"/>
        </w:rPr>
        <w:t>　　图表 硫代二丙酸行业标准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2020-2025年中国硫代二丙酸行业市场规模</w:t>
      </w:r>
      <w:r>
        <w:rPr>
          <w:rFonts w:hint="eastAsia"/>
        </w:rPr>
        <w:br/>
      </w:r>
      <w:r>
        <w:rPr>
          <w:rFonts w:hint="eastAsia"/>
        </w:rPr>
        <w:t>　　图表 2026年中国硫代二丙酸行业产能</w:t>
      </w:r>
      <w:r>
        <w:rPr>
          <w:rFonts w:hint="eastAsia"/>
        </w:rPr>
        <w:br/>
      </w:r>
      <w:r>
        <w:rPr>
          <w:rFonts w:hint="eastAsia"/>
        </w:rPr>
        <w:t>　　图表 2020-2025年中国硫代二丙酸行业产量统计</w:t>
      </w:r>
      <w:r>
        <w:rPr>
          <w:rFonts w:hint="eastAsia"/>
        </w:rPr>
        <w:br/>
      </w:r>
      <w:r>
        <w:rPr>
          <w:rFonts w:hint="eastAsia"/>
        </w:rPr>
        <w:t>　　图表 硫代二丙酸行业动态</w:t>
      </w:r>
      <w:r>
        <w:rPr>
          <w:rFonts w:hint="eastAsia"/>
        </w:rPr>
        <w:br/>
      </w:r>
      <w:r>
        <w:rPr>
          <w:rFonts w:hint="eastAsia"/>
        </w:rPr>
        <w:t>　　图表 2020-2025年中国硫代二丙酸市场需求量</w:t>
      </w:r>
      <w:r>
        <w:rPr>
          <w:rFonts w:hint="eastAsia"/>
        </w:rPr>
        <w:br/>
      </w:r>
      <w:r>
        <w:rPr>
          <w:rFonts w:hint="eastAsia"/>
        </w:rPr>
        <w:t>　　图表 2026年中国硫代二丙酸行业需求区域调研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2020-2025年中国硫代二丙酸行情</w:t>
      </w:r>
      <w:r>
        <w:rPr>
          <w:rFonts w:hint="eastAsia"/>
        </w:rPr>
        <w:br/>
      </w:r>
      <w:r>
        <w:rPr>
          <w:rFonts w:hint="eastAsia"/>
        </w:rPr>
        <w:t>　　图表 2020-2025年中国硫代二丙酸价格走势图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2020-2025年中国硫代二丙酸行业销售收入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2020-2025年中国硫代二丙酸行业盈利情况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2020-2025年中国硫代二丙酸行业利润总额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2020-2025年中国硫代二丙酸进口统计</w:t>
      </w:r>
      <w:r>
        <w:rPr>
          <w:rFonts w:hint="eastAsia"/>
        </w:rPr>
        <w:br/>
      </w:r>
      <w:r>
        <w:rPr>
          <w:rFonts w:hint="eastAsia"/>
        </w:rPr>
        <w:t>　　图表 2020-2025年中国硫代二丙酸出口统计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2020-2025年中国硫代二丙酸行业企业数量统计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**地区硫代二丙酸市场规模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**地区硫代二丙酸市场调研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**地区硫代二丙酸市场规模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**地区硫代二丙酸市场调研</w:t>
      </w:r>
      <w:r>
        <w:rPr>
          <w:rFonts w:hint="eastAsia"/>
        </w:rPr>
        <w:br/>
      </w:r>
      <w:r>
        <w:rPr>
          <w:rFonts w:hint="eastAsia"/>
        </w:rPr>
        <w:t>　　图表 **地区硫代二丙酸行业市场需求分析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硫代二丙酸行业竞争对手分析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硫代二丙酸重点企业（三）成长能力情况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2026-2032年中国硫代二丙酸行业产能预测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2026-2032年中国硫代二丙酸行业产量预测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2026-2032年中国硫代二丙酸市场需求预测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2026-2032年中国硫代二丙酸行业市场规模预测</w:t>
      </w:r>
      <w:r>
        <w:rPr>
          <w:rFonts w:hint="eastAsia"/>
        </w:rPr>
        <w:br/>
      </w:r>
      <w:r>
        <w:rPr>
          <w:rFonts w:hint="eastAsia"/>
        </w:rPr>
        <w:t>　　图表 硫代二丙酸行业准入条件</w:t>
      </w:r>
      <w:r>
        <w:rPr>
          <w:rFonts w:hint="eastAsia"/>
        </w:rPr>
        <w:br/>
      </w:r>
      <w:r>
        <w:rPr>
          <w:rFonts w:hint="eastAsia"/>
        </w:rPr>
        <w:t>　　图表 2026年中国硫代二丙酸市场前景</w:t>
      </w:r>
      <w:r>
        <w:rPr>
          <w:rFonts w:hint="eastAsia"/>
        </w:rPr>
        <w:br/>
      </w:r>
      <w:r>
        <w:rPr>
          <w:rFonts w:hint="eastAsia"/>
        </w:rPr>
        <w:t>　　图表 2026-2032年中国硫代二丙酸行业信息化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2026-2032年中国硫代二丙酸行业风险分析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2026-2032年中国硫代二丙酸行业发展趋势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b60afb11b48e0" w:history="1">
        <w:r>
          <w:rPr>
            <w:rStyle w:val="Hyperlink"/>
          </w:rPr>
          <w:t>中国硫代二丙酸行业发展研究及市场前景分析报告（2026-2032年）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b60afb11b48e0" w:history="1">
        <w:r>
          <w:rPr>
            <w:rStyle w:val="Hyperlink"/>
          </w:rPr>
          <w:t>https://www.20087.com/0/19/LiuDaiErBingSuanDiaoChaBaoGao.html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热点：二硫代二苯甲酸、33二硫代二丙酸、巯基丙酸、硫代二丙酸二月桂酯结构式、硫代二丙酸俗称叫什么、硫代二丙酸对皮肤的作用、3,3'-二硫代二丁酸、硫代二丙酸月桂醇酯的合成研究进展、丙烯酸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c123fb2fc4501" w:history="1">
      <w:r>
        <w:rPr>
          <w:rStyle w:val="Hyperlink"/>
        </w:rPr>
        <w:t>中国硫代二丙酸行业发展研究及市场前景分析报告（2026-2032年）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LiuDaiErBingSuanDiaoChaBaoGao.html" TargetMode="External" Id="Rcecb60afb11b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LiuDaiErBingSuanDiaoChaBaoGao.html" TargetMode="External" Id="Rc72c123fb2fc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2025-10-09T00:44:00Z</dcterms:created>
  <dcterms:modified xsi:type="dcterms:W3CDTF">2025-10-09T01:44:00Z</dcterms:modified>
  <dc:subject>中国硫代二丙酸行业发展研究及市场前景分析报告（2026-2032年）</dc:subject>
  <dc:title>中国硫代二丙酸行业发展研究及市场前景分析报告（2026-2032年）</dc:title>
  <cp:keywords>中国硫代二丙酸行业发展研究及市场前景分析报告（2026-2032年）</cp:keywords>
  <dc:description>中国硫代二丙酸行业发展研究及市场前景分析报告（2026-2032年）</dc:description>
</cp:coreProperties>
</file>