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47b45ea984259" w:history="1">
              <w:r>
                <w:rPr>
                  <w:rStyle w:val="Hyperlink"/>
                </w:rPr>
                <w:t>2023-2029年全球与中国丙烯酸共聚物行业现状调研及发展趋势研究报告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47b45ea984259" w:history="1">
              <w:r>
                <w:rPr>
                  <w:rStyle w:val="Hyperlink"/>
                </w:rPr>
                <w:t>2023-2029年全球与中国丙烯酸共聚物行业现状调研及发展趋势研究报告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047b45ea984259" w:history="1">
                <w:r>
                  <w:rPr>
                    <w:rStyle w:val="Hyperlink"/>
                  </w:rPr>
                  <w:t>https://www.20087.com/5/01/BingXiSuanGongJuWuHangYeQuShi.html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共聚物是一种具有优良耐候性、耐化学性和成膜性的聚合物，广泛应用于涂料、粘合剂和纺织品处理等领域。近年来，随着环保法规的收紧和可持续发展需求的增加，丙烯酸共聚物的开发更侧重于低VOC和生物降解性。</w:t>
      </w:r>
      <w:r>
        <w:rPr>
          <w:rFonts w:hint="eastAsia"/>
        </w:rPr>
        <w:br/>
      </w:r>
      <w:r>
        <w:rPr>
          <w:rFonts w:hint="eastAsia"/>
        </w:rPr>
        <w:t>　　未来，丙烯酸共聚物的研发将更加注重功能性和环保兼容性。通过纳米技术和表面改性，开发具有特殊性能（如自清洁和抗菌）的丙烯酸共聚物，满足高端应用需求。同时，利用可再生资源和生物基单体，生产环境友好型丙烯酸共聚物，减少对化石燃料的依赖，符合绿色化学和循环经济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47b45ea984259" w:history="1">
        <w:r>
          <w:rPr>
            <w:rStyle w:val="Hyperlink"/>
          </w:rPr>
          <w:t>2023-2029年全球与中国丙烯酸共聚物行业现状调研及发展趋势研究报告</w:t>
        </w:r>
      </w:hyperlink>
      <w:r>
        <w:rPr>
          <w:rFonts w:hint="eastAsia"/>
        </w:rPr>
        <w:t>》全面分析了全球及我国丙烯酸共聚物行业的现状、市场需求、市场规模以及价格动态，探讨了丙烯酸共聚物产业链的结构与发展。丙烯酸共聚物报告对丙烯酸共聚物细分市场进行了剖析，同时基于科学数据，对丙烯酸共聚物市场前景及发展趋势进行了预测。报告还聚焦丙烯酸共聚物重点企业，并对其品牌影响力、市场竞争力以及行业集中度进行了评估。丙烯酸共聚物报告为投资者、产业链相关企业及政府决策部门提供了专业、客观的参考，是了解和把握丙烯酸共聚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丙烯酸共聚物行业概述及发展现状</w:t>
      </w:r>
      <w:r>
        <w:rPr>
          <w:rFonts w:hint="eastAsia"/>
        </w:rPr>
        <w:br/>
      </w:r>
      <w:r>
        <w:rPr>
          <w:rFonts w:hint="eastAsia"/>
        </w:rPr>
        <w:t>　　1.1 丙烯酸共聚物行业介绍</w:t>
      </w:r>
      <w:r>
        <w:rPr>
          <w:rFonts w:hint="eastAsia"/>
        </w:rPr>
        <w:br/>
      </w:r>
      <w:r>
        <w:rPr>
          <w:rFonts w:hint="eastAsia"/>
        </w:rPr>
        <w:t>　　1.2 丙烯酸共聚物主要种类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2022年不同种类丙烯酸共聚物产量占比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2018-2029年不同种类丙烯酸共聚物价格走势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丙烯酸共聚物主要应用领域分析</w:t>
      </w:r>
      <w:r>
        <w:rPr>
          <w:rFonts w:hint="eastAsia"/>
        </w:rPr>
        <w:br/>
      </w:r>
      <w:r>
        <w:rPr>
          <w:rFonts w:hint="eastAsia"/>
        </w:rPr>
        <w:t>　　　　1.3.1 丙烯酸共聚物主要应用领域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2022年全球丙烯酸共聚物不同应用领域消费量占比分析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全球与中国丙烯酸共聚物市场发展现状对比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2018-2029年全球丙烯酸共聚物市场现状及发展趋势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2018-2029年中国丙烯酸共聚物市场现状及发展趋势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2018-2029年全球丙烯酸共聚物供需现状及趋势预测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2018-2029年全球丙烯酸共聚物产能、产量、产能利用率情况及趋势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2018-2029年全球丙烯酸共聚物产量、表观消费量情况及趋势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2018-2029年中国丙烯酸共聚物供需现状及趋势预测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2018-2029年中国丙烯酸共聚物产能、产量、产能利用率情况及趋势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2018-2029年中国丙烯酸共聚物产量、表观消费量情况及趋势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2018-2029年中国丙烯酸共聚物产量、需求量、市场缺口情况及趋势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中国丙烯酸共聚物行业政策分析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全球与中国丙烯酸共聚物重点企业产量、产值、集中度分析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全球市场丙烯酸共聚物重点企业2020和2022年产量、产值对比分析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全球市场丙烯酸共聚物重点企业2020和2022年产量对比分析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全球市场丙烯酸共聚物重点企业2020和2022年产值对比分析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全球市场丙烯酸共聚物重点企业2020和2022年产品价格分析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中国市场丙烯酸共聚物重点企业2020和2022年产量、产值对比分析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中国市场丙烯酸共聚物重点企业2020和2022年产量对比分析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中国市场丙烯酸共聚物重点企业2020和2022年产值对比分析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丙烯酸共聚物重点厂商总部</w:t>
      </w:r>
      <w:r>
        <w:rPr>
          <w:rFonts w:hint="eastAsia"/>
        </w:rPr>
        <w:br/>
      </w:r>
      <w:r>
        <w:rPr>
          <w:rFonts w:hint="eastAsia"/>
        </w:rPr>
        <w:t>　　2.4 丙烯酸共聚物行业企业集中度分析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全球重点丙烯酸共聚物企业SWOT分析</w:t>
      </w:r>
      <w:r>
        <w:rPr>
          <w:rFonts w:hint="eastAsia"/>
        </w:rPr>
        <w:br/>
      </w:r>
      <w:r>
        <w:rPr>
          <w:rFonts w:hint="eastAsia"/>
        </w:rPr>
        <w:t>　　2.6 中国重点丙烯酸共聚物企业SWOT分析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2018-2029年全球主要地区丙烯酸共聚物产量、产值、市场份额情况及趋势预测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2018-2029年全球主要地区丙烯酸共聚物产量、产值及市场份额情况及趋势预测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2018-2029年全球主要地区丙烯酸共聚物产量及市场份额情况及趋势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2018-2029年全球主要地区丙烯酸共聚物产值及市场份额情况及趋势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2018-2029年中国市场丙烯酸共聚物产量、产值情况及趋势预测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2018-2029年北美市场丙烯酸共聚物产量、产值情况及趋势预测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2018-2029年欧洲市场丙烯酸共聚物产量、产值情况及趋势预测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2018-2029年日本市场丙烯酸共聚物产量、产值情况及趋势预测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2018-2029年全球主要地区丙烯酸共聚物消费量、市场份额及发展趋势分析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2018-2029年全球主要地区丙烯酸共聚物消费量、市场份额及发展趋势预测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2018-2029年中国市场丙烯酸共聚物消费情况及发展趋势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2018-2029年北美市场丙烯酸共聚物消费情况及发展趋势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2018-2029年欧洲市场丙烯酸共聚物消费情况及发展趋势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2018-2029年日本市场丙烯酸共聚物消费情况及发展趋势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丙烯酸共聚物行业重点企业调研分析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企业丙烯酸共聚物产品</w:t>
      </w:r>
      <w:r>
        <w:rPr>
          <w:rFonts w:hint="eastAsia"/>
        </w:rPr>
        <w:br/>
      </w:r>
      <w:r>
        <w:rPr>
          <w:rFonts w:hint="eastAsia"/>
        </w:rPr>
        <w:t>　　　　5.1.3 企业丙烯酸共聚物产量、价格、收入、成本、毛利情况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企业丙烯酸共聚物产品</w:t>
      </w:r>
      <w:r>
        <w:rPr>
          <w:rFonts w:hint="eastAsia"/>
        </w:rPr>
        <w:br/>
      </w:r>
      <w:r>
        <w:rPr>
          <w:rFonts w:hint="eastAsia"/>
        </w:rPr>
        <w:t>　　　　5.2.3 企业丙烯酸共聚物产量、价格、收入、成本、毛利情况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企业丙烯酸共聚物产品</w:t>
      </w:r>
      <w:r>
        <w:rPr>
          <w:rFonts w:hint="eastAsia"/>
        </w:rPr>
        <w:br/>
      </w:r>
      <w:r>
        <w:rPr>
          <w:rFonts w:hint="eastAsia"/>
        </w:rPr>
        <w:t>　　　　5.3.3 企业丙烯酸共聚物产量、价格、收入、成本、毛利情况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企业丙烯酸共聚物产品</w:t>
      </w:r>
      <w:r>
        <w:rPr>
          <w:rFonts w:hint="eastAsia"/>
        </w:rPr>
        <w:br/>
      </w:r>
      <w:r>
        <w:rPr>
          <w:rFonts w:hint="eastAsia"/>
        </w:rPr>
        <w:t>　　　　5.4.3 企业丙烯酸共聚物产量、价格、收入、成本、毛利情况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企业丙烯酸共聚物产品</w:t>
      </w:r>
      <w:r>
        <w:rPr>
          <w:rFonts w:hint="eastAsia"/>
        </w:rPr>
        <w:br/>
      </w:r>
      <w:r>
        <w:rPr>
          <w:rFonts w:hint="eastAsia"/>
        </w:rPr>
        <w:t>　　　　5.5.3 企业丙烯酸共聚物产量、价格、收入、成本、毛利情况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企业丙烯酸共聚物产品</w:t>
      </w:r>
      <w:r>
        <w:rPr>
          <w:rFonts w:hint="eastAsia"/>
        </w:rPr>
        <w:br/>
      </w:r>
      <w:r>
        <w:rPr>
          <w:rFonts w:hint="eastAsia"/>
        </w:rPr>
        <w:t>　　　　5.6.3 企业丙烯酸共聚物产量、价格、收入、成本、毛利情况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企业丙烯酸共聚物产品</w:t>
      </w:r>
      <w:r>
        <w:rPr>
          <w:rFonts w:hint="eastAsia"/>
        </w:rPr>
        <w:br/>
      </w:r>
      <w:r>
        <w:rPr>
          <w:rFonts w:hint="eastAsia"/>
        </w:rPr>
        <w:t>　　　　5.7.3 企业丙烯酸共聚物产量、价格、收入、成本、毛利情况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企业丙烯酸共聚物产品</w:t>
      </w:r>
      <w:r>
        <w:rPr>
          <w:rFonts w:hint="eastAsia"/>
        </w:rPr>
        <w:br/>
      </w:r>
      <w:r>
        <w:rPr>
          <w:rFonts w:hint="eastAsia"/>
        </w:rPr>
        <w:t>　　　　5.8.3 企业丙烯酸共聚物产量、价格、收入、成本、毛利情况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企业丙烯酸共聚物产品</w:t>
      </w:r>
      <w:r>
        <w:rPr>
          <w:rFonts w:hint="eastAsia"/>
        </w:rPr>
        <w:br/>
      </w:r>
      <w:r>
        <w:rPr>
          <w:rFonts w:hint="eastAsia"/>
        </w:rPr>
        <w:t>　　　　5.9.3 企业丙烯酸共聚物产量、价格、收入、成本、毛利情况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企业丙烯酸共聚物产品</w:t>
      </w:r>
      <w:r>
        <w:rPr>
          <w:rFonts w:hint="eastAsia"/>
        </w:rPr>
        <w:br/>
      </w:r>
      <w:r>
        <w:rPr>
          <w:rFonts w:hint="eastAsia"/>
        </w:rPr>
        <w:t>　　　　5.10.3 企业丙烯酸共聚物产量、价格、收入、成本、毛利情况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2018-2029不同种类丙烯酸共聚物产量、价格、产值及市场份额情况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全球市场不同种类丙烯酸共聚物产量、产值及市场份额情况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2018-2029年全球市场不同种类丙烯酸共聚物产量、市场份额情况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2018-2029年全球市场不同种类丙烯酸共聚物产值、市场份额情况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2018-2029年全球市场不同种类丙烯酸共聚物价格走势分析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中国市场不同种类丙烯酸共聚物产量、产值及市场份额情况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2018-2029年中国市场不同种类丙烯酸共聚物产量、市场份额情况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2018-2029年中国市场不同种类丙烯酸共聚物产值、市场份额情况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2018-2029年中国市场不同种类丙烯酸共聚物价格走势分析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丙烯酸共聚物上游原料及下游主要应用领域分析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丙烯酸共聚物产业链分析</w:t>
      </w:r>
      <w:r>
        <w:rPr>
          <w:rFonts w:hint="eastAsia"/>
        </w:rPr>
        <w:br/>
      </w:r>
      <w:r>
        <w:rPr>
          <w:rFonts w:hint="eastAsia"/>
        </w:rPr>
        <w:t>　　7.2 丙烯酸共聚物产业上游供应分析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2018-2029年全球市场丙烯酸共聚物下游主要应用领域消费量、市场份额情况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2018-2029年中国市场丙烯酸共聚物下游主要应用领域消费量、市场份额及增长情况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2018-2029年中国市场丙烯酸共聚物产量、消费量、进出口分析及发展趋势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2018-2029年中国市场丙烯酸共聚物产量、消费量、进出口分析及发展趋势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2018-2029年中国市场丙烯酸共聚物进出口贸易趋势</w:t>
      </w:r>
      <w:r>
        <w:rPr>
          <w:rFonts w:hint="eastAsia"/>
        </w:rPr>
        <w:br/>
      </w:r>
      <w:r>
        <w:rPr>
          <w:rFonts w:hint="eastAsia"/>
        </w:rPr>
        <w:t>　　8.3 中国市场丙烯酸共聚物主要进口来源</w:t>
      </w:r>
      <w:r>
        <w:rPr>
          <w:rFonts w:hint="eastAsia"/>
        </w:rPr>
        <w:br/>
      </w:r>
      <w:r>
        <w:rPr>
          <w:rFonts w:hint="eastAsia"/>
        </w:rPr>
        <w:t>　　8.4 中国市场丙烯酸共聚物主要出口目的地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2022年中国市场丙烯酸共聚物主要地区分布</w:t>
      </w:r>
      <w:r>
        <w:rPr>
          <w:rFonts w:hint="eastAsia"/>
        </w:rPr>
        <w:br/>
      </w:r>
      <w:r>
        <w:rPr>
          <w:rFonts w:hint="eastAsia"/>
        </w:rPr>
        <w:t>　　9.1 中国丙烯酸共聚物生产地区分布</w:t>
      </w:r>
      <w:r>
        <w:rPr>
          <w:rFonts w:hint="eastAsia"/>
        </w:rPr>
        <w:br/>
      </w:r>
      <w:r>
        <w:rPr>
          <w:rFonts w:hint="eastAsia"/>
        </w:rPr>
        <w:t>　　9.2 中国丙烯酸共聚物消费地区分布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影响中国市场丙烯酸共聚物供需因素分析</w:t>
      </w:r>
      <w:r>
        <w:rPr>
          <w:rFonts w:hint="eastAsia"/>
        </w:rPr>
        <w:br/>
      </w:r>
      <w:r>
        <w:rPr>
          <w:rFonts w:hint="eastAsia"/>
        </w:rPr>
        <w:t>　　10.1 丙烯酸共聚物及相关行业技术发展概况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2018-2029年丙烯酸共聚物进出口贸易现状及趋势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2018-2029年丙烯酸共聚物产品技术趋势与价格走势预测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丙烯酸共聚物行业市场环境发展趋势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2018-2029年不同种类丙烯酸共聚物产品技术发展趋势</w:t>
      </w:r>
      <w:r>
        <w:rPr>
          <w:rFonts w:hint="eastAsia"/>
        </w:rPr>
        <w:br/>
      </w:r>
      <w:r>
        <w:rPr>
          <w:rFonts w:hint="eastAsia"/>
        </w:rPr>
        <w:t>　　11.3 2018-2029年丙烯酸共聚物价格走势预测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丙烯酸共聚物销售渠道分析及建议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国内市场丙烯酸共聚物销售渠道分析</w:t>
      </w:r>
      <w:r>
        <w:rPr>
          <w:rFonts w:hint="eastAsia"/>
        </w:rPr>
        <w:br/>
      </w:r>
      <w:r>
        <w:rPr>
          <w:rFonts w:hint="eastAsia"/>
        </w:rPr>
        <w:t>　　　　12.1.1 当前丙烯酸共聚物主要销售模式及销售渠道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2018-2029年国内市场丙烯酸共聚物销售模式及销售渠道趋势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海外市场丙烯酸共聚物销售渠道分析</w:t>
      </w:r>
      <w:r>
        <w:rPr>
          <w:rFonts w:hint="eastAsia"/>
        </w:rPr>
        <w:br/>
      </w:r>
      <w:r>
        <w:rPr>
          <w:rFonts w:hint="eastAsia"/>
        </w:rPr>
        <w:t>　　12.3 丙烯酸共聚物行业营销策略建议</w:t>
      </w:r>
      <w:r>
        <w:rPr>
          <w:rFonts w:hint="eastAsia"/>
        </w:rPr>
        <w:br/>
      </w:r>
      <w:r>
        <w:rPr>
          <w:rFonts w:hint="eastAsia"/>
        </w:rPr>
        <w:t>　　　　12.3.1 丙烯酸共聚物市场定位及目标消费者分析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丙烯酸共聚物行业营销模式及销售渠道建议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丙烯酸共聚物产品介绍</w:t>
      </w:r>
      <w:r>
        <w:rPr>
          <w:rFonts w:hint="eastAsia"/>
        </w:rPr>
        <w:br/>
      </w:r>
      <w:r>
        <w:rPr>
          <w:rFonts w:hint="eastAsia"/>
        </w:rPr>
        <w:t>　　表 丙烯酸共聚物产品分类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2022年全球不同种类丙烯酸共聚物产量份额</w:t>
      </w:r>
      <w:r>
        <w:rPr>
          <w:rFonts w:hint="eastAsia"/>
        </w:rPr>
        <w:br/>
      </w:r>
      <w:r>
        <w:rPr>
          <w:rFonts w:hint="eastAsia"/>
        </w:rPr>
        <w:t>　　表 2018-2029年不同种类丙烯酸共聚物价格及趋势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丙烯酸共聚物主要应用领域</w:t>
      </w:r>
      <w:r>
        <w:rPr>
          <w:rFonts w:hint="eastAsia"/>
        </w:rPr>
        <w:br/>
      </w:r>
      <w:r>
        <w:rPr>
          <w:rFonts w:hint="eastAsia"/>
        </w:rPr>
        <w:t>　　图 全球2022年丙烯酸共聚物不同应用领域消费量份额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2018-2029年全球市场丙烯酸共聚物产量及增长情况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2018-2029年全球市场丙烯酸共聚物产值及增长情况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2018-2029年中国市场丙烯酸共聚物产量、增长率及趋势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2018-2029年中国市场丙烯酸共聚物产值、增长率及趋势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2018-2029年全球丙烯酸共聚物产能、产量、产能利用率及趋势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2018-2029年全球丙烯酸共聚物产量、表观消费量及趋势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2018-2029年中国丙烯酸共聚物产能、产量、产能利用率及趋势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2018-2029年中国丙烯酸共聚物产量、表观消费量及趋势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2018-2029年中国丙烯酸共聚物产量、市场需求量及趋势</w:t>
      </w:r>
      <w:r>
        <w:rPr>
          <w:rFonts w:hint="eastAsia"/>
        </w:rPr>
        <w:br/>
      </w:r>
      <w:r>
        <w:rPr>
          <w:rFonts w:hint="eastAsia"/>
        </w:rPr>
        <w:t>　　表 丙烯酸共聚物行业政策分析</w:t>
      </w:r>
      <w:r>
        <w:rPr>
          <w:rFonts w:hint="eastAsia"/>
        </w:rPr>
        <w:br/>
      </w:r>
      <w:r>
        <w:rPr>
          <w:rFonts w:hint="eastAsia"/>
        </w:rPr>
        <w:t>　　表 全球市场丙烯酸共聚物重点企业2020和2022年产量对比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全球市场丙烯酸共聚物重点企业2020和2022年产量、市场份额统计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全球市场丙烯酸共聚物重点企业2020年产量、市场份额统计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全球市场丙烯酸共聚物重点企业2022年产量、市场份额统计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全球市场丙烯酸共聚物重点企业2020和2022年产值对比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全球市场丙烯酸共聚物重点企业2020和2022年产值市场份额统计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全球市场丙烯酸共聚物重点企业2020年产值、市场份额统计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全球市场丙烯酸共聚物重点企业2022年产值、市场份额统计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全球市场丙烯酸共聚物重点企业2020和2022年产品价格统计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中国市场丙烯酸共聚物重点企业2020和2022年产量对比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中国市场丙烯酸共聚物重点企业2020和2022年产量市场份额统计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中国市场丙烯酸共聚物重点企业2020年产量、市场份额统计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中国市场丙烯酸共聚物重点企业2022年产量、市场份额统计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中国市场丙烯酸共聚物重点企业2020和2022年产值对比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中国市场丙烯酸共聚物重点企业2020和2022年产值市场份额统计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中国市场丙烯酸共聚物重点企业2020年产值、市场份额统计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中国市场丙烯酸共聚物重点企业2022年产值、市场份额统计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丙烯酸共聚物企业总部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2020和2022年全球市场丙烯酸共聚物重点企业产值市场份额对比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全球丙烯酸共聚物重点企业SWOT分析</w:t>
      </w:r>
      <w:r>
        <w:rPr>
          <w:rFonts w:hint="eastAsia"/>
        </w:rPr>
        <w:br/>
      </w:r>
      <w:r>
        <w:rPr>
          <w:rFonts w:hint="eastAsia"/>
        </w:rPr>
        <w:t>　　表 中国丙烯酸共聚物重点企业SWOT分析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2018-2022年全球主要地区丙烯酸共聚物产量统计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2023-2029年全球主要地区丙烯酸共聚物产量预测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2018-2029年全球主要地区丙烯酸共聚物产量市场份额统计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2022年全球主要地区丙烯酸共聚物产量市场份额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2018-2022年全球主要地区丙烯酸共聚物产值统计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2023-2029年全球主要地区丙烯酸共聚物产值预测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2018-2029年全球主要地区丙烯酸共聚物产值市场份额统计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2022年全球主要地区丙烯酸共聚物产值市场份额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2018-2029年中国市场丙烯酸共聚物产量及增长情况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2018-2029年中国市场丙烯酸共聚物产值及增长情况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2018-2029年北美市场丙烯酸共聚物产量及增长情况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2018-2029年北美市场丙烯酸共聚物产值及增长情况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2018-2029年欧洲市场丙烯酸共聚物产量及增长情况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2018-2029年欧洲市场丙烯酸共聚物产值及增长情况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2018-2029年日本市场丙烯酸共聚物产量及增长情况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2018-2029年日本市场丙烯酸共聚物产值及增长情况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2018-2022年全球主要地区丙烯酸共聚物消费量统计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2023-2029年全球主要地区丙烯酸共聚物消费量预测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2018-2029年全球主要地区丙烯酸共聚物消费量市场份额统计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2022年全球主要地区丙烯酸共聚物消费量市场份额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2018-2029年中国市场丙烯酸共聚物消费量、增长率及趋势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2018-2029年北美市场丙烯酸共聚物消费量、增长率及趋势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2018-2029年欧洲市场丙烯酸共聚物消费量、增长率及趋势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2018-2029年日本市场丙烯酸共聚物消费量、增长率及趋势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重点企业（一）丙烯酸共聚物产品情况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重点企业（一）2020-2022年丙烯酸共聚物产量、价格、收入、成本、毛利情况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重点企业（二）丙烯酸共聚物产品情况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重点企业（二）2020-2022年丙烯酸共聚物产量、价格、收入、成本、毛利情况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重点企业（三）丙烯酸共聚物产品情况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重点企业（三）2020-2022年丙烯酸共聚物产量、价格、收入、成本、毛利情况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重点企业（四）丙烯酸共聚物产品情况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重点企业（四）2020-2022年丙烯酸共聚物产量、价格、收入、成本、毛利情况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重点企业（五）丙烯酸共聚物产品情况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重点企业（五）2020-2022年丙烯酸共聚物产量、价格、收入、成本、毛利情况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重点企业（六）丙烯酸共聚物产品情况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重点企业（六）2020-2022年丙烯酸共聚物产量、价格、收入、成本、毛利情况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重点企业（七）丙烯酸共聚物产品情况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重点企业（七）2020-2022年丙烯酸共聚物产量、价格、收入、成本、毛利情况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重点企业（八）丙烯酸共聚物产品情况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重点企业（八）2020-2022年丙烯酸共聚物产量、价格、收入、成本、毛利情况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重点企业（九）丙烯酸共聚物产品情况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重点企业（九）2020-2022年丙烯酸共聚物产量、价格、收入、成本、毛利情况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重点企业（十）丙烯酸共聚物产品情况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重点企业（十）2020-2022年丙烯酸共聚物产量、价格、收入、成本、毛利情况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2018-2022年全球市场不同种类丙烯酸共聚物产量统计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2023-2029年全球市场不同种类丙烯酸共聚物产量预测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2018-2029年全球市场不同种类丙烯酸共聚物产量市场份额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2018-2022年全球市场不同种类丙烯酸共聚物产值统计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2023-2029年全球市场不同种类丙烯酸共聚物产值预测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2018-2029年全球市场不同种类丙烯酸共聚物产值市场份额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2018-2029年全球市场不同种类丙烯酸共聚物价格走势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2018-2022年中国市场不同种类丙烯酸共聚物产量统计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2023-2029年中国市场不同种类丙烯酸共聚物产量预测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2018-2029年中国市场不同种类丙烯酸共聚物产量市场份额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2018-2022年中国市场不同种类丙烯酸共聚物产值统计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2023-2029年中国市场不同种类丙烯酸共聚物产值预测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2018-2029年中国市场不同种类丙烯酸共聚物产值市场份额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2018-2029年中国市场不同种类丙烯酸共聚物价格走势</w:t>
      </w:r>
      <w:r>
        <w:rPr>
          <w:rFonts w:hint="eastAsia"/>
        </w:rPr>
        <w:br/>
      </w:r>
      <w:r>
        <w:rPr>
          <w:rFonts w:hint="eastAsia"/>
        </w:rPr>
        <w:t>　　图 丙烯酸共聚物产业链</w:t>
      </w:r>
      <w:r>
        <w:rPr>
          <w:rFonts w:hint="eastAsia"/>
        </w:rPr>
        <w:br/>
      </w:r>
      <w:r>
        <w:rPr>
          <w:rFonts w:hint="eastAsia"/>
        </w:rPr>
        <w:t>　　表 丙烯酸共聚物原材料</w:t>
      </w:r>
      <w:r>
        <w:rPr>
          <w:rFonts w:hint="eastAsia"/>
        </w:rPr>
        <w:br/>
      </w:r>
      <w:r>
        <w:rPr>
          <w:rFonts w:hint="eastAsia"/>
        </w:rPr>
        <w:t>　　表 丙烯酸共聚物上游原料供应商及联系方式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2018-2022年全球市场丙烯酸共聚物主要应用领域消费量统计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2023-2029年全球市场丙烯酸共聚物主要应用领域消费量预测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2018-2029年全球市场丙烯酸共聚物主要应用领域消费量市场份额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2022年全球市场丙烯酸共聚物主要应用领域消费量市场份额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2018-2029年全球市场丙烯酸共聚物主要应用领域消费量增长率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2018-2022年中国市场丙烯酸共聚物主要应用领域消费量统计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2023-2029年中国市场丙烯酸共聚物主要应用领域消费量预测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2018-2029年中国市场丙烯酸共聚物主要应用领域消费量市场份额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2018-2029年中国市场丙烯酸共聚物主要应用领域消费量增长率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2018-2022年中国市场丙烯酸共聚物产量、消费量、进出口情况分析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2023-2029年中国市场丙烯酸共聚物产量、消费量、进出口情况预测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2018-2029年中国市场丙烯酸共聚物进出口量</w:t>
      </w:r>
      <w:r>
        <w:rPr>
          <w:rFonts w:hint="eastAsia"/>
        </w:rPr>
        <w:br/>
      </w:r>
      <w:r>
        <w:rPr>
          <w:rFonts w:hint="eastAsia"/>
        </w:rPr>
        <w:t>　　图 2022年丙烯酸共聚物生产地区分布</w:t>
      </w:r>
      <w:r>
        <w:rPr>
          <w:rFonts w:hint="eastAsia"/>
        </w:rPr>
        <w:br/>
      </w:r>
      <w:r>
        <w:rPr>
          <w:rFonts w:hint="eastAsia"/>
        </w:rPr>
        <w:t>　　图 2022年丙烯酸共聚物消费地区分布</w:t>
      </w:r>
      <w:r>
        <w:rPr>
          <w:rFonts w:hint="eastAsia"/>
        </w:rPr>
        <w:br/>
      </w:r>
      <w:r>
        <w:rPr>
          <w:rFonts w:hint="eastAsia"/>
        </w:rPr>
        <w:t>　　图 2018-2029年中国丙烯酸共聚物进口量及趋势预测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2018-2029年中国丙烯酸共聚物出口量及趋势预测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2023-2029年不同种类丙烯酸共聚物产量占比</w:t>
      </w:r>
      <w:r>
        <w:rPr>
          <w:rFonts w:hint="eastAsia"/>
        </w:rPr>
        <w:br/>
      </w:r>
      <w:r>
        <w:rPr>
          <w:rFonts w:hint="eastAsia"/>
        </w:rPr>
        <w:t>　　图 2023-2029年丙烯酸共聚物价格走势预测</w:t>
      </w:r>
      <w:r>
        <w:rPr>
          <w:rFonts w:hint="eastAsia"/>
        </w:rPr>
        <w:br/>
      </w:r>
      <w:r>
        <w:rPr>
          <w:rFonts w:hint="eastAsia"/>
        </w:rPr>
        <w:t>　　图 国内市场丙烯酸共聚物未来销售渠道趋势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47b45ea984259" w:history="1">
        <w:r>
          <w:rPr>
            <w:rStyle w:val="Hyperlink"/>
          </w:rPr>
          <w:t>2023-2029年全球与中国丙烯酸共聚物行业现状调研及发展趋势研究报告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047b45ea984259" w:history="1">
        <w:r>
          <w:rPr>
            <w:rStyle w:val="Hyperlink"/>
          </w:rPr>
          <w:t>https://www.20087.com/5/01/BingXiSuanGongJuWuHangYeQuShi.html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45d1c039f4737" w:history="1">
      <w:r>
        <w:rPr>
          <w:rStyle w:val="Hyperlink"/>
        </w:rPr>
        <w:t>2023-2029年全球与中国丙烯酸共聚物行业现状调研及发展趋势研究报告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BingXiSuanGongJuWuHangYeQuShi.html" TargetMode="External" Id="R85047b45ea98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BingXiSuanGongJuWuHangYeQuShi.html" TargetMode="External" Id="Rc6b45d1c039f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2023-01-14T07:13:00Z</dcterms:created>
  <dcterms:modified xsi:type="dcterms:W3CDTF">2023-01-14T08:13:00Z</dcterms:modified>
  <dc:subject>2023-2029年全球与中国丙烯酸共聚物行业现状调研及发展趋势研究报告</dc:subject>
  <dc:title>2023-2029年全球与中国丙烯酸共聚物行业现状调研及发展趋势研究报告</dc:title>
  <cp:keywords>2023-2029年全球与中国丙烯酸共聚物行业现状调研及发展趋势研究报告</cp:keywords>
  <dc:description>2023-2029年全球与中国丙烯酸共聚物行业现状调研及发展趋势研究报告</dc:description>
</cp:coreProperties>
</file>