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a5c1298bf4499" w:history="1">
              <w:r>
                <w:rPr>
                  <w:rStyle w:val="Hyperlink"/>
                </w:rPr>
                <w:t>2025-2031年中国脯氨酸市场现状与发展前景预测报告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a5c1298bf4499" w:history="1">
              <w:r>
                <w:rPr>
                  <w:rStyle w:val="Hyperlink"/>
                </w:rPr>
                <w:t>2025-2031年中国脯氨酸市场现状与发展前景预测报告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a5c1298bf4499" w:history="1">
                <w:r>
                  <w:rPr>
                    <w:rStyle w:val="Hyperlink"/>
                  </w:rPr>
                  <w:t>https://www.20087.com/5/71/FuAnSuanDeQianJingQuShi.html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脯氨酸是一种重要的氨基酸，广泛存在于蛋白质中，对维持细胞结构和功能具有重要作用。在工业上，脯氨酸主要用于食品添加剂、保健品和制药行业。近年来，随着消费者对健康和营养的日益关注，富含脯氨酸的食品和补充剂的市场需求持续增长。同时，脯氨酸在生物工程技术中作为发酵介质的成分，促进了抗生素、氨基酸等生物制品的高效生产。</w:t>
      </w:r>
      <w:r>
        <w:rPr>
          <w:rFonts w:hint="eastAsia"/>
        </w:rPr>
        <w:br/>
      </w:r>
      <w:r>
        <w:rPr>
          <w:rFonts w:hint="eastAsia"/>
        </w:rPr>
        <w:t>　　未来，脯氨酸的研究和应用将更加聚焦于其在健康和生物技术领域的潜力。一方面，随着衰老和神经退行性疾病机理研究的深入，脯氨酸作为抗氧化剂和神经保护剂的功能将得到进一步挖掘，可能在预防和治疗相关疾病方面发挥关键作用。另一方面，生物合成技术的进步将使脯氨酸的生产更加高效和环保，降低生产成本，扩大其在工业和农业中的应用范围，如作为动物饲料添加剂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a5c1298bf4499" w:history="1">
        <w:r>
          <w:rPr>
            <w:rStyle w:val="Hyperlink"/>
          </w:rPr>
          <w:t>2025-2031年中国脯氨酸市场现状与发展前景预测报告</w:t>
        </w:r>
      </w:hyperlink>
      <w:r>
        <w:rPr>
          <w:rFonts w:hint="eastAsia"/>
        </w:rPr>
        <w:t>》基于深入的市场调研及国家统计局、商务部、发改委等多方权威数据，全面分析了中国脯氨酸行业的整体运行状况及子行业发展情况。报告立足于宏观经济、政策环境，探讨了行业影响因素，并对未来趋势进行了科学预测。该研究报告数据详实、图表丰富，为脯氨酸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脯氨酸行业概述</w:t>
      </w:r>
      <w:r>
        <w:rPr>
          <w:rFonts w:hint="eastAsia"/>
        </w:rPr>
        <w:br/>
      </w:r>
      <w:r>
        <w:rPr>
          <w:rFonts w:hint="eastAsia"/>
        </w:rPr>
        <w:t>　　第一节 脯氨酸定义与分类</w:t>
      </w:r>
      <w:r>
        <w:rPr>
          <w:rFonts w:hint="eastAsia"/>
        </w:rPr>
        <w:br/>
      </w:r>
      <w:r>
        <w:rPr>
          <w:rFonts w:hint="eastAsia"/>
        </w:rPr>
        <w:t>　　第二节 脯氨酸应用领域</w:t>
      </w:r>
      <w:r>
        <w:rPr>
          <w:rFonts w:hint="eastAsia"/>
        </w:rPr>
        <w:br/>
      </w:r>
      <w:r>
        <w:rPr>
          <w:rFonts w:hint="eastAsia"/>
        </w:rPr>
        <w:t>　　第三节 脯氨酸行业经济指标分析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脯氨酸产业链及经营模式分析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三、脯氨酸销售模式及销售渠道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全球脯氨酸市场发展综述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2020-2024年全球脯氨酸市场规模与趋势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主要国家与地区脯氨酸市场分析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2025-2031年全球脯氨酸行业发展趋势与前景预测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中国脯氨酸行业市场分析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2023-2024年脯氨酸产能与投资动态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一、国内脯氨酸产能及利用情况</w:t>
      </w:r>
      <w:r>
        <w:rPr>
          <w:rFonts w:hint="eastAsia"/>
        </w:rPr>
        <w:br/>
      </w:r>
      <w:r>
        <w:rPr>
          <w:rFonts w:hint="eastAsia"/>
        </w:rPr>
        <w:t>　　　　二、脯氨酸产能扩张与投资动态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2025-2031年脯氨酸行业产量统计与趋势预测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一、2020-2024年脯氨酸行业产量数据统计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1、2020-2024年脯氨酸产量及增长趋势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2、2020-2024年脯氨酸细分产品产量及份额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二、影响脯氨酸产量的关键因素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三、2025-2031年脯氨酸产量预测</w:t>
      </w:r>
      <w:r>
        <w:rPr>
          <w:rFonts w:hint="eastAsia"/>
        </w:rPr>
        <w:br/>
      </w:r>
      <w:r>
        <w:rPr>
          <w:rFonts w:hint="eastAsia"/>
        </w:rPr>
        <w:t>　　第三节 2025-2031年脯氨酸市场需求与销售分析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一、2023-2024年脯氨酸行业需求现状</w:t>
      </w:r>
      <w:r>
        <w:rPr>
          <w:rFonts w:hint="eastAsia"/>
        </w:rPr>
        <w:br/>
      </w:r>
      <w:r>
        <w:rPr>
          <w:rFonts w:hint="eastAsia"/>
        </w:rPr>
        <w:t>　　　　二、脯氨酸客户群体与需求特点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三、2020-2024年脯氨酸行业销售规模分析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四、2025-2031年脯氨酸市场增长潜力与规模预测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中国脯氨酸细分市场与下游应用领域分析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脯氨酸细分市场分析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一、2023-2024年脯氨酸主要细分产品市场现状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脯氨酸下游应用与客户群体分析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一、2023-2024年脯氨酸各应用领域市场现状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2023-2024年中国脯氨酸技术发展研究</w:t>
      </w:r>
      <w:r>
        <w:rPr>
          <w:rFonts w:hint="eastAsia"/>
        </w:rPr>
        <w:br/>
      </w:r>
      <w:r>
        <w:rPr>
          <w:rFonts w:hint="eastAsia"/>
        </w:rPr>
        <w:t>　　第一节 当前脯氨酸技术发展现状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国内外脯氨酸技术差异与原因</w:t>
      </w:r>
      <w:r>
        <w:rPr>
          <w:rFonts w:hint="eastAsia"/>
        </w:rPr>
        <w:br/>
      </w:r>
      <w:r>
        <w:rPr>
          <w:rFonts w:hint="eastAsia"/>
        </w:rPr>
        <w:t>　　第三节 脯氨酸技术创新与发展趋势预测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技术进步对脯氨酸行业的影响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脯氨酸价格机制与竞争策略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一、2020-2024年脯氨酸市场价格走势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脯氨酸定价策略与方法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2025-2031年脯氨酸价格竞争态势与趋势预测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中国脯氨酸行业重点区域市场研究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2023-2024年重点区域脯氨酸市场发展概况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二、2020-2024年脯氨酸市场需求规模情况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三、2025-2031年脯氨酸行业发展潜力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二、2020-2024年脯氨酸市场需求规模情况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三、2025-2031年脯氨酸行业发展潜力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二、2020-2024年脯氨酸市场需求规模情况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三、2025-2031年脯氨酸行业发展潜力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二、2020-2024年脯氨酸市场需求规模情况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三、2025-2031年脯氨酸行业发展潜力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二、2020-2024年脯氨酸市场需求规模情况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三、2025-2031年脯氨酸行业发展潜力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2020-2024年中国脯氨酸行业进出口情况分析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脯氨酸行业进口情况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一、2020-2024年脯氨酸进口规模及增长情况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二、脯氨酸主要进口来源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脯氨酸行业出口情况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一、2020-2024年脯氨酸出口规模及增长情况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二、脯氨酸主要出口目的地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2020-2024年中国脯氨酸行业总体发展与财务状况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2020-2024年中国脯氨酸行业规模情况</w:t>
      </w:r>
      <w:r>
        <w:rPr>
          <w:rFonts w:hint="eastAsia"/>
        </w:rPr>
        <w:br/>
      </w:r>
      <w:r>
        <w:rPr>
          <w:rFonts w:hint="eastAsia"/>
        </w:rPr>
        <w:t>　　　　一、脯氨酸行业企业数量规模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二、脯氨酸行业从业人员规模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三、脯氨酸行业市场敏感性分析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2020-2024年中国脯氨酸行业财务能力分析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一、脯氨酸行业盈利能力</w:t>
      </w:r>
      <w:r>
        <w:rPr>
          <w:rFonts w:hint="eastAsia"/>
        </w:rPr>
        <w:br/>
      </w:r>
      <w:r>
        <w:rPr>
          <w:rFonts w:hint="eastAsia"/>
        </w:rPr>
        <w:t>　　　　二、脯氨酸行业偿债能力</w:t>
      </w:r>
      <w:r>
        <w:rPr>
          <w:rFonts w:hint="eastAsia"/>
        </w:rPr>
        <w:br/>
      </w:r>
      <w:r>
        <w:rPr>
          <w:rFonts w:hint="eastAsia"/>
        </w:rPr>
        <w:t>　　　　三、脯氨酸行业营运能力</w:t>
      </w:r>
      <w:r>
        <w:rPr>
          <w:rFonts w:hint="eastAsia"/>
        </w:rPr>
        <w:br/>
      </w:r>
      <w:r>
        <w:rPr>
          <w:rFonts w:hint="eastAsia"/>
        </w:rPr>
        <w:t>　　　　四、脯氨酸行业发展能力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脯氨酸行业重点企业调研分析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二、企业脯氨酸业务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二、企业脯氨酸业务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二、企业脯氨酸业务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二、企业脯氨酸业务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二、企业脯氨酸业务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二、企业脯氨酸业务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中国脯氨酸行业竞争格局分析</w:t>
      </w:r>
      <w:r>
        <w:rPr>
          <w:rFonts w:hint="eastAsia"/>
        </w:rPr>
        <w:br/>
      </w:r>
      <w:r>
        <w:rPr>
          <w:rFonts w:hint="eastAsia"/>
        </w:rPr>
        <w:t>　　第一节 脯氨酸行业竞争格局总览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2023-2024年脯氨酸行业竞争力分析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2020-2024年脯氨酸行业企业并购活动分析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2023-2024年脯氨酸行业会展与招投标活动分析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一、脯氨酸行业会展活动及其市场影响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2024年中国脯氨酸企业发展企业发展策略与建议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脯氨酸销售模式与渠道策略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脯氨酸品牌与市场推广策略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脯氨酸研发投入与技术创新能力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脯氨酸合作联盟与资源整合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中国脯氨酸行业风险与对策</w:t>
      </w:r>
      <w:r>
        <w:rPr>
          <w:rFonts w:hint="eastAsia"/>
        </w:rPr>
        <w:br/>
      </w:r>
      <w:r>
        <w:rPr>
          <w:rFonts w:hint="eastAsia"/>
        </w:rPr>
        <w:t>　　第一节 脯氨酸行业SWOT分析</w:t>
      </w:r>
      <w:r>
        <w:rPr>
          <w:rFonts w:hint="eastAsia"/>
        </w:rPr>
        <w:br/>
      </w:r>
      <w:r>
        <w:rPr>
          <w:rFonts w:hint="eastAsia"/>
        </w:rPr>
        <w:t>　　　　一、脯氨酸行业优势</w:t>
      </w:r>
      <w:r>
        <w:rPr>
          <w:rFonts w:hint="eastAsia"/>
        </w:rPr>
        <w:br/>
      </w:r>
      <w:r>
        <w:rPr>
          <w:rFonts w:hint="eastAsia"/>
        </w:rPr>
        <w:t>　　　　二、脯氨酸行业劣势</w:t>
      </w:r>
      <w:r>
        <w:rPr>
          <w:rFonts w:hint="eastAsia"/>
        </w:rPr>
        <w:br/>
      </w:r>
      <w:r>
        <w:rPr>
          <w:rFonts w:hint="eastAsia"/>
        </w:rPr>
        <w:t>　　　　三、脯氨酸市场机会</w:t>
      </w:r>
      <w:r>
        <w:rPr>
          <w:rFonts w:hint="eastAsia"/>
        </w:rPr>
        <w:br/>
      </w:r>
      <w:r>
        <w:rPr>
          <w:rFonts w:hint="eastAsia"/>
        </w:rPr>
        <w:t>　　　　四、脯氨酸市场威胁</w:t>
      </w:r>
      <w:r>
        <w:rPr>
          <w:rFonts w:hint="eastAsia"/>
        </w:rPr>
        <w:br/>
      </w:r>
      <w:r>
        <w:rPr>
          <w:rFonts w:hint="eastAsia"/>
        </w:rPr>
        <w:t>　　第二节 脯氨酸行业风险及对策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2025-2031年中国脯氨酸行业前景与发展趋势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2023-2024年脯氨酸行业发展环境分析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一、脯氨酸行业主管部门与监管体制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二、脯氨酸行业主要法律法规及政策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三、脯氨酸行业标准与质量监管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2025-2031年脯氨酸行业发展趋势与方向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2025-2031年脯氨酸行业发展潜力与机遇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脯氨酸行业研究结论与建议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(中.智林)脯氨酸行业发展建议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脯氨酸行业类别</w:t>
      </w:r>
      <w:r>
        <w:rPr>
          <w:rFonts w:hint="eastAsia"/>
        </w:rPr>
        <w:br/>
      </w:r>
      <w:r>
        <w:rPr>
          <w:rFonts w:hint="eastAsia"/>
        </w:rPr>
        <w:t>　　图表 脯氨酸行业产业链调研</w:t>
      </w:r>
      <w:r>
        <w:rPr>
          <w:rFonts w:hint="eastAsia"/>
        </w:rPr>
        <w:br/>
      </w:r>
      <w:r>
        <w:rPr>
          <w:rFonts w:hint="eastAsia"/>
        </w:rPr>
        <w:t>　　图表 脯氨酸行业现状</w:t>
      </w:r>
      <w:r>
        <w:rPr>
          <w:rFonts w:hint="eastAsia"/>
        </w:rPr>
        <w:br/>
      </w:r>
      <w:r>
        <w:rPr>
          <w:rFonts w:hint="eastAsia"/>
        </w:rPr>
        <w:t>　　图表 脯氨酸行业标准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2020-2024年中国脯氨酸行业市场规模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2024年中国脯氨酸行业产能</w:t>
      </w:r>
      <w:r>
        <w:rPr>
          <w:rFonts w:hint="eastAsia"/>
        </w:rPr>
        <w:br/>
      </w:r>
      <w:r>
        <w:rPr>
          <w:rFonts w:hint="eastAsia"/>
        </w:rPr>
        <w:t>　　图表 2020-2024年中国脯氨酸行业产量统计</w:t>
      </w:r>
      <w:r>
        <w:rPr>
          <w:rFonts w:hint="eastAsia"/>
        </w:rPr>
        <w:br/>
      </w:r>
      <w:r>
        <w:rPr>
          <w:rFonts w:hint="eastAsia"/>
        </w:rPr>
        <w:t>　　图表 脯氨酸行业动态</w:t>
      </w:r>
      <w:r>
        <w:rPr>
          <w:rFonts w:hint="eastAsia"/>
        </w:rPr>
        <w:br/>
      </w:r>
      <w:r>
        <w:rPr>
          <w:rFonts w:hint="eastAsia"/>
        </w:rPr>
        <w:t>　　图表 2020-2024年中国脯氨酸市场需求量</w:t>
      </w:r>
      <w:r>
        <w:rPr>
          <w:rFonts w:hint="eastAsia"/>
        </w:rPr>
        <w:br/>
      </w:r>
      <w:r>
        <w:rPr>
          <w:rFonts w:hint="eastAsia"/>
        </w:rPr>
        <w:t>　　图表 2024年中国脯氨酸行业需求区域调研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2020-2024年中国脯氨酸行情</w:t>
      </w:r>
      <w:r>
        <w:rPr>
          <w:rFonts w:hint="eastAsia"/>
        </w:rPr>
        <w:br/>
      </w:r>
      <w:r>
        <w:rPr>
          <w:rFonts w:hint="eastAsia"/>
        </w:rPr>
        <w:t>　　图表 2020-2024年中国脯氨酸价格走势图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2020-2024年中国脯氨酸行业销售收入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2020-2024年中国脯氨酸行业盈利情况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2020-2024年中国脯氨酸行业利润总额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2020-2024年中国脯氨酸进口统计</w:t>
      </w:r>
      <w:r>
        <w:rPr>
          <w:rFonts w:hint="eastAsia"/>
        </w:rPr>
        <w:br/>
      </w:r>
      <w:r>
        <w:rPr>
          <w:rFonts w:hint="eastAsia"/>
        </w:rPr>
        <w:t>　　图表 2020-2024年中国脯氨酸出口统计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2020-2024年中国脯氨酸行业企业数量统计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**地区脯氨酸市场规模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</w:t>
      </w:r>
      <w:r>
        <w:rPr>
          <w:rFonts w:hint="eastAsia"/>
        </w:rPr>
        <w:br/>
      </w:r>
      <w:r>
        <w:rPr>
          <w:rFonts w:hint="eastAsia"/>
        </w:rPr>
        <w:t>　　图表 **地区脯氨酸市场调研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**地区脯氨酸市场规模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</w:t>
      </w:r>
      <w:r>
        <w:rPr>
          <w:rFonts w:hint="eastAsia"/>
        </w:rPr>
        <w:br/>
      </w:r>
      <w:r>
        <w:rPr>
          <w:rFonts w:hint="eastAsia"/>
        </w:rPr>
        <w:t>　　图表 **地区脯氨酸市场调研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脯氨酸行业竞争对手分析</w:t>
      </w:r>
      <w:r>
        <w:rPr>
          <w:rFonts w:hint="eastAsia"/>
        </w:rPr>
        <w:br/>
      </w:r>
      <w:r>
        <w:rPr>
          <w:rFonts w:hint="eastAsia"/>
        </w:rPr>
        <w:t>　　图表 脯氨酸重点企业（一）基本信息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脯氨酸重点企业（一）经营情况分析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脯氨酸重点企业（二）经营情况分析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脯氨酸重点企业（三）经营情况分析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脯氨酸重点企业（三）主要经济指标情况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脯氨酸重点企业（三）成长能力情况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2025-2031年中国脯氨酸行业产能预测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2025-2031年中国脯氨酸行业产量预测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2025-2031年中国脯氨酸市场需求预测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2025-2031年中国脯氨酸行业市场规模预测</w:t>
      </w:r>
      <w:r>
        <w:rPr>
          <w:rFonts w:hint="eastAsia"/>
        </w:rPr>
        <w:br/>
      </w:r>
      <w:r>
        <w:rPr>
          <w:rFonts w:hint="eastAsia"/>
        </w:rPr>
        <w:t>　　图表 脯氨酸行业准入条件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2025-2031年中国脯氨酸行业信息化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2025-2031年中国脯氨酸市场前景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2025-2031年中国脯氨酸行业风险分析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2025-2031年中国脯氨酸行业发展趋势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a5c1298bf4499" w:history="1">
        <w:r>
          <w:rPr>
            <w:rStyle w:val="Hyperlink"/>
          </w:rPr>
          <w:t>2025-2031年中国脯氨酸市场现状与发展前景预测报告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a5c1298bf4499" w:history="1">
        <w:r>
          <w:rPr>
            <w:rStyle w:val="Hyperlink"/>
          </w:rPr>
          <w:t>https://www.20087.com/5/71/FuAnSuanDeQianJingQuShi.html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e872580354504" w:history="1">
      <w:r>
        <w:rPr>
          <w:rStyle w:val="Hyperlink"/>
        </w:rPr>
        <w:t>2025-2031年中国脯氨酸市场现状与发展前景预测报告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uAnSuanDeQianJingQuShi.html" TargetMode="External" Id="R6fba5c1298bf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uAnSuanDeQianJingQuShi.html" TargetMode="External" Id="R315e87258035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2024-12-04T04:05:58Z</dcterms:created>
  <dcterms:modified xsi:type="dcterms:W3CDTF">2024-12-04T05:05:58Z</dcterms:modified>
  <dc:subject>2025-2031年中国脯氨酸市场现状与发展前景预测报告</dc:subject>
  <dc:title>2025-2031年中国脯氨酸市场现状与发展前景预测报告</dc:title>
  <cp:keywords>2025-2031年中国脯氨酸市场现状与发展前景预测报告</cp:keywords>
  <dc:description>2025-2031年中国脯氨酸市场现状与发展前景预测报告</dc:description>
</cp:coreProperties>
</file>