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1a071d4b4f8d" w:history="1">
              <w:r>
                <w:rPr>
                  <w:rStyle w:val="Hyperlink"/>
                </w:rPr>
                <w:t>2025-2031年全球与中国轮胎翻新漆发展现状分析及市场前景预测报告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1a071d4b4f8d" w:history="1">
              <w:r>
                <w:rPr>
                  <w:rStyle w:val="Hyperlink"/>
                </w:rPr>
                <w:t>2025-2031年全球与中国轮胎翻新漆发展现状分析及市场前景预测报告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1a071d4b4f8d" w:history="1">
                <w:r>
                  <w:rPr>
                    <w:rStyle w:val="Hyperlink"/>
                  </w:rPr>
                  <w:t>https://www.20087.com/5/81/LunTaiFanXinQiShiChangXianZhuangHeQianJing.html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漆是一种专用于旧轮胎表面修复与再制造的特种涂料，主要用于提升翻新轮胎的外观质量、耐磨性能与抗老化能力。轮胎翻新漆通常由高分子树脂、增塑剂、抗氧化剂及填料组成，具备良好的附着力、柔韧性和耐候性，适用于载重汽车、工程机械、农业机械等各类轮胎的翻新工艺。当前主流产品已实现环保型配方设计，减少VOC排放，并支持喷涂、刷涂等多种施工方式，部分高端产品还具备防滑、抗撕裂等功能，以满足复杂使用环境的需求。随着循环经济理念的推广，轮胎翻新行业逐步复苏，带动翻新漆市场稳步发展。</w:t>
      </w:r>
      <w:r>
        <w:rPr>
          <w:rFonts w:hint="eastAsia"/>
        </w:rPr>
        <w:br/>
      </w:r>
      <w:r>
        <w:rPr>
          <w:rFonts w:hint="eastAsia"/>
        </w:rPr>
        <w:t>　　未来，轮胎翻新漆将朝着高性能化、绿色化与功能集成方向演进。一方面，通过引入纳米改性材料、紫外光固化技术与自修复涂层，进一步提升漆膜的耐磨性、弹性恢复能力与长期服役稳定性，延长翻新轮胎使用寿命。另一方面，随着全球环保法规趋严，水性、无溶剂型翻新漆将成为主流发展方向，替代传统溶剂型产品，推动产业向低碳、低污染模式转型。此外，结合智能施工设备与在线检测系统，翻新漆的应用过程将更加自动化和标准化，提高翻新效率与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1a071d4b4f8d" w:history="1">
        <w:r>
          <w:rPr>
            <w:rStyle w:val="Hyperlink"/>
          </w:rPr>
          <w:t>2025-2031年全球与中国轮胎翻新漆发展现状分析及市场前景预测报告</w:t>
        </w:r>
      </w:hyperlink>
      <w:r>
        <w:rPr>
          <w:rFonts w:hint="eastAsia"/>
        </w:rPr>
        <w:t>》依托详实数据与一手调研资料，系统分析了轮胎翻新漆行业的产业链结构、市场规模、需求特征及价格体系，客观呈现了轮胎翻新漆行业发展现状，科学预测了轮胎翻新漆市场前景与未来趋势，重点剖析了重点企业的竞争格局、市场集中度及品牌影响力。同时，通过对轮胎翻新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按照不同产品类型，轮胎翻新漆主要可以分为如下几个类别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全球不同产品类型轮胎翻新漆销售额增长趋势2020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侧壁保护漆</w:t>
      </w:r>
      <w:r>
        <w:rPr>
          <w:rFonts w:hint="eastAsia"/>
        </w:rPr>
        <w:br/>
      </w:r>
      <w:r>
        <w:rPr>
          <w:rFonts w:hint="eastAsia"/>
        </w:rPr>
        <w:t>　　　　1.2.3 修补漆</w:t>
      </w:r>
      <w:r>
        <w:rPr>
          <w:rFonts w:hint="eastAsia"/>
        </w:rPr>
        <w:br/>
      </w:r>
      <w:r>
        <w:rPr>
          <w:rFonts w:hint="eastAsia"/>
        </w:rPr>
        <w:t>　　1.3 从不同应用，轮胎翻新漆主要包括如下几个方面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全球不同应用轮胎翻新漆销售额增长趋势2020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轮胎翻新漆行业背景、发展历史、现状及趋势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轮胎翻新漆行业目前现状分析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轮胎翻新漆发展趋势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全球轮胎翻新漆总体规模分析</w:t>
      </w:r>
      <w:r>
        <w:rPr>
          <w:rFonts w:hint="eastAsia"/>
        </w:rPr>
        <w:br/>
      </w:r>
      <w:r>
        <w:rPr>
          <w:rFonts w:hint="eastAsia"/>
        </w:rPr>
        <w:t>　　2.1 全球轮胎翻新漆供需现状及预测（2020-2031）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全球轮胎翻新漆产能、产量、产能利用率及发展趋势（2020-2031）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全球轮胎翻新漆产量、需求量及发展趋势（2020-2031）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全球主要地区轮胎翻新漆产量及发展趋势（2020-2031）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全球主要地区轮胎翻新漆产量（2020-2025）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全球主要地区轮胎翻新漆产量（2026-2031）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全球主要地区轮胎翻新漆产量市场份额（2020-2031）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中国轮胎翻新漆供需现状及预测（2020-2031）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中国轮胎翻新漆产能、产量、产能利用率及发展趋势（2020-2031）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中国轮胎翻新漆产量、市场需求量及发展趋势（2020-2031）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全球轮胎翻新漆销量及销售额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全球市场轮胎翻新漆销售额（2020-2031）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全球市场轮胎翻新漆销量（2020-2031）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全球市场轮胎翻新漆价格趋势（2020-2031）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全球轮胎翻新漆主要地区分析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全球主要地区轮胎翻新漆市场规模分析：2020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全球主要地区轮胎翻新漆销售收入及市场份额（2020-2025年）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全球主要地区轮胎翻新漆销售收入预测（2026-2031年）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全球主要地区轮胎翻新漆销量分析：2020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全球主要地区轮胎翻新漆销量及市场份额（2020-2025年）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全球主要地区轮胎翻新漆销量及市场份额预测（2026-2031）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北美市场轮胎翻新漆销量、收入及增长率（2020-2031）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欧洲市场轮胎翻新漆销量、收入及增长率（2020-2031）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中国市场轮胎翻新漆销量、收入及增长率（2020-2031）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日本市场轮胎翻新漆销量、收入及增长率（2020-2031）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东南亚市场轮胎翻新漆销量、收入及增长率（2020-2031）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印度市场轮胎翻新漆销量、收入及增长率（2020-2031）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全球市场主要厂商轮胎翻新漆产能市场份额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全球市场主要厂商轮胎翻新漆销量（2020-2025）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全球市场主要厂商轮胎翻新漆销量（2020-2025）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全球市场主要厂商轮胎翻新漆销售收入（2020-2025）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全球市场主要厂商轮胎翻新漆销售价格（2020-2025）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2024年全球主要生产商轮胎翻新漆收入排名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中国市场主要厂商轮胎翻新漆销量（2020-2025）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中国市场主要厂商轮胎翻新漆销量（2020-2025）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中国市场主要厂商轮胎翻新漆销售收入（2020-2025）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2024年中国主要生产商轮胎翻新漆收入排名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中国市场主要厂商轮胎翻新漆销售价格（2020-2025）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全球主要厂商轮胎翻新漆总部及产地分布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全球主要厂商成立时间及轮胎翻新漆商业化日期</w:t>
      </w:r>
      <w:r>
        <w:rPr>
          <w:rFonts w:hint="eastAsia"/>
        </w:rPr>
        <w:br/>
      </w:r>
      <w:r>
        <w:rPr>
          <w:rFonts w:hint="eastAsia"/>
        </w:rPr>
        <w:t>　　4.6 全球主要厂商轮胎翻新漆产品类型及应用</w:t>
      </w:r>
      <w:r>
        <w:rPr>
          <w:rFonts w:hint="eastAsia"/>
        </w:rPr>
        <w:br/>
      </w:r>
      <w:r>
        <w:rPr>
          <w:rFonts w:hint="eastAsia"/>
        </w:rPr>
        <w:t>　　4.7 轮胎翻新漆行业集中度、竞争程度分析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轮胎翻新漆行业集中度分析：2024年全球Top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全球轮胎翻新漆第一梯队、第二梯队和第三梯队生产商（品牌）及市场份额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轮胎翻新漆销量、收入、价格及毛利率（2020-2025）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不同产品类型轮胎翻新漆分析</w:t>
      </w:r>
      <w:r>
        <w:rPr>
          <w:rFonts w:hint="eastAsia"/>
        </w:rPr>
        <w:br/>
      </w:r>
      <w:r>
        <w:rPr>
          <w:rFonts w:hint="eastAsia"/>
        </w:rPr>
        <w:t>　　6.1 全球不同产品类型轮胎翻新漆销量（2020-2031）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全球不同产品类型轮胎翻新漆销量及市场份额（2020-2025）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全球不同产品类型轮胎翻新漆销量预测（2026-2031）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全球不同产品类型轮胎翻新漆收入（2020-2031）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全球不同产品类型轮胎翻新漆收入及市场份额（2020-2025）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全球不同产品类型轮胎翻新漆收入预测（2026-2031）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全球不同产品类型轮胎翻新漆价格走势（2020-2031）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不同应用轮胎翻新漆分析</w:t>
      </w:r>
      <w:r>
        <w:rPr>
          <w:rFonts w:hint="eastAsia"/>
        </w:rPr>
        <w:br/>
      </w:r>
      <w:r>
        <w:rPr>
          <w:rFonts w:hint="eastAsia"/>
        </w:rPr>
        <w:t>　　7.1 全球不同应用轮胎翻新漆销量（2020-2031）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全球不同应用轮胎翻新漆销量及市场份额（2020-2025）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全球不同应用轮胎翻新漆销量预测（2026-2031）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全球不同应用轮胎翻新漆收入（2020-2031）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全球不同应用轮胎翻新漆收入及市场份额（2020-2025）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全球不同应用轮胎翻新漆收入预测（2026-2031）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全球不同应用轮胎翻新漆价格走势（2020-2031）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轮胎翻新漆产业链分析</w:t>
      </w:r>
      <w:r>
        <w:rPr>
          <w:rFonts w:hint="eastAsia"/>
        </w:rPr>
        <w:br/>
      </w:r>
      <w:r>
        <w:rPr>
          <w:rFonts w:hint="eastAsia"/>
        </w:rPr>
        <w:t>　　8.2 轮胎翻新漆工艺制造技术分析</w:t>
      </w:r>
      <w:r>
        <w:rPr>
          <w:rFonts w:hint="eastAsia"/>
        </w:rPr>
        <w:br/>
      </w:r>
      <w:r>
        <w:rPr>
          <w:rFonts w:hint="eastAsia"/>
        </w:rPr>
        <w:t>　　8.3 轮胎翻新漆产业上游供应分析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轮胎翻新漆下游客户分析</w:t>
      </w:r>
      <w:r>
        <w:rPr>
          <w:rFonts w:hint="eastAsia"/>
        </w:rPr>
        <w:br/>
      </w:r>
      <w:r>
        <w:rPr>
          <w:rFonts w:hint="eastAsia"/>
        </w:rPr>
        <w:t>　　8.5 轮胎翻新漆销售渠道分析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轮胎翻新漆行业发展机遇及主要驱动因素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轮胎翻新漆行业发展面临的风险</w:t>
      </w:r>
      <w:r>
        <w:rPr>
          <w:rFonts w:hint="eastAsia"/>
        </w:rPr>
        <w:br/>
      </w:r>
      <w:r>
        <w:rPr>
          <w:rFonts w:hint="eastAsia"/>
        </w:rPr>
        <w:t>　　9.3 轮胎翻新漆行业政策分析</w:t>
      </w:r>
      <w:r>
        <w:rPr>
          <w:rFonts w:hint="eastAsia"/>
        </w:rPr>
        <w:br/>
      </w:r>
      <w:r>
        <w:rPr>
          <w:rFonts w:hint="eastAsia"/>
        </w:rPr>
        <w:t>　　9.4 轮胎翻新漆中国企业SWOT分析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全球不同产品类型轮胎翻新漆销售额增长（CAGR）趋势2020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轮胎翻新漆行业目前发展现状</w:t>
      </w:r>
      <w:r>
        <w:rPr>
          <w:rFonts w:hint="eastAsia"/>
        </w:rPr>
        <w:br/>
      </w:r>
      <w:r>
        <w:rPr>
          <w:rFonts w:hint="eastAsia"/>
        </w:rPr>
        <w:t>　　表 4： 轮胎翻新漆发展趋势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全球主要地区轮胎翻新漆产量增速（CAGR）：（2020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全球主要地区轮胎翻新漆产量（2020-2025）&amp;（千吨）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全球主要地区轮胎翻新漆产量（2026-2031）&amp;（千吨）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全球主要地区轮胎翻新漆产量市场份额（2020-2025）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全球主要地区轮胎翻新漆产量（2026-2031）&amp;（千吨）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全球主要地区轮胎翻新漆销售收入增速：（2020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全球主要地区轮胎翻新漆销售收入（2020-2025）&amp;（百万美元）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全球主要地区轮胎翻新漆销售收入市场份额（2020-2025）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全球主要地区轮胎翻新漆收入（2026-2031）&amp;（百万美元）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全球主要地区轮胎翻新漆收入市场份额（2026-2031）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全球主要地区轮胎翻新漆销量（千吨）：2020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全球主要地区轮胎翻新漆销量（2020-2025）&amp;（千吨）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全球主要地区轮胎翻新漆销量市场份额（2020-2025）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全球主要地区轮胎翻新漆销量（2026-2031）&amp;（千吨）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全球主要地区轮胎翻新漆销量份额（2026-2031）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全球市场主要厂商轮胎翻新漆产能（2024-2025）&amp;（千吨）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全球市场主要厂商轮胎翻新漆销量（2020-2025）&amp;（千吨）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全球市场主要厂商轮胎翻新漆销量市场份额（2020-2025）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全球市场主要厂商轮胎翻新漆销售收入（2020-2025）&amp;（百万美元）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全球市场主要厂商轮胎翻新漆销售收入市场份额（2020-2025）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全球市场主要厂商轮胎翻新漆销售价格（2020-2025）&amp;（美元/吨）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2024年全球主要生产商轮胎翻新漆收入排名（百万美元）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中国市场主要厂商轮胎翻新漆销量（2020-2025）&amp;（千吨）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中国市场主要厂商轮胎翻新漆销量市场份额（2020-2025）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中国市场主要厂商轮胎翻新漆销售收入（2020-2025）&amp;（百万美元）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中国市场主要厂商轮胎翻新漆销售收入市场份额（2020-2025）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2024年中国主要生产商轮胎翻新漆收入排名（百万美元）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中国市场主要厂商轮胎翻新漆销售价格（2020-2025）&amp;（美元/吨）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全球主要厂商轮胎翻新漆总部及产地分布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全球主要厂商成立时间及轮胎翻新漆商业化日期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全球主要厂商轮胎翻新漆产品类型及应用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2024年全球轮胎翻新漆主要厂商市场地位（第一梯队、第二梯队和第三梯队）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全球轮胎翻新漆市场投资、并购等现状分析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轮胎翻新漆生产基地、销售区域、竞争对手及市场地位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轮胎翻新漆产品规格、参数及市场应用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轮胎翻新漆销量（千吨）、收入（百万美元）、价格（美元/吨）及毛利率（2020-2025）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全球不同产品类型轮胎翻新漆销量（2020-2025年）&amp;（千吨）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全球不同产品类型轮胎翻新漆销量市场份额（2020-2025）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全球不同产品类型轮胎翻新漆销量预测（2026-2031）&amp;（千吨）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全球市场不同产品类型轮胎翻新漆销量市场份额预测（2026-2031）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全球不同产品类型轮胎翻新漆收入（2020-2025年）&amp;（百万美元）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全球不同产品类型轮胎翻新漆收入市场份额（2020-2025）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全球不同产品类型轮胎翻新漆收入预测（2026-2031）&amp;（百万美元）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全球不同产品类型轮胎翻新漆收入市场份额预测（2026-2031）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全球不同应用轮胎翻新漆销量（2020-2025年）&amp;（千吨）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全球不同应用轮胎翻新漆销量市场份额（2020-2025）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全球不同应用轮胎翻新漆销量预测（2026-2031）&amp;（千吨）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全球市场不同应用轮胎翻新漆销量市场份额预测（2026-2031）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全球不同应用轮胎翻新漆收入（2020-2025年）&amp;（百万美元）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全球不同应用轮胎翻新漆收入市场份额（2020-2025）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全球不同应用轮胎翻新漆收入预测（2026-2031）&amp;（百万美元）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全球不同应用轮胎翻新漆收入市场份额预测（2026-2031）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轮胎翻新漆上游原料供应商及联系方式列表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轮胎翻新漆典型客户列表</w:t>
      </w:r>
      <w:r>
        <w:rPr>
          <w:rFonts w:hint="eastAsia"/>
        </w:rPr>
        <w:br/>
      </w:r>
      <w:r>
        <w:rPr>
          <w:rFonts w:hint="eastAsia"/>
        </w:rPr>
        <w:t>　　表 96： 轮胎翻新漆主要销售模式及销售渠道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轮胎翻新漆行业发展机遇及主要驱动因素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轮胎翻新漆行业发展面临的风险</w:t>
      </w:r>
      <w:r>
        <w:rPr>
          <w:rFonts w:hint="eastAsia"/>
        </w:rPr>
        <w:br/>
      </w:r>
      <w:r>
        <w:rPr>
          <w:rFonts w:hint="eastAsia"/>
        </w:rPr>
        <w:t>　　表 99： 轮胎翻新漆行业政策分析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轮胎翻新漆产品图片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全球不同产品类型轮胎翻新漆销售额2020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全球不同产品类型轮胎翻新漆市场份额2024 &amp; 2031</w:t>
      </w:r>
      <w:r>
        <w:rPr>
          <w:rFonts w:hint="eastAsia"/>
        </w:rPr>
        <w:br/>
      </w:r>
      <w:r>
        <w:rPr>
          <w:rFonts w:hint="eastAsia"/>
        </w:rPr>
        <w:t>　　图 4： 侧壁保护漆产品图片</w:t>
      </w:r>
      <w:r>
        <w:rPr>
          <w:rFonts w:hint="eastAsia"/>
        </w:rPr>
        <w:br/>
      </w:r>
      <w:r>
        <w:rPr>
          <w:rFonts w:hint="eastAsia"/>
        </w:rPr>
        <w:t>　　图 5： 修补漆产品图片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全球不同应用轮胎翻新漆市场份额2024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全球轮胎翻新漆产能、产量、产能利用率及发展趋势（2020-2031）&amp;（千吨）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全球轮胎翻新漆产量、需求量及发展趋势（2020-2031）&amp;（千吨）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全球主要地区轮胎翻新漆产量（2020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全球主要地区轮胎翻新漆产量市场份额（2020-2031）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中国轮胎翻新漆产能、产量、产能利用率及发展趋势（2020-2031）&amp;（千吨）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中国轮胎翻新漆产量、市场需求量及发展趋势（2020-2031）&amp;（千吨）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全球轮胎翻新漆市场销售额及增长率：（2020-2031）&amp;（百万美元）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全球市场轮胎翻新漆市场规模：2020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全球市场轮胎翻新漆销量及增长率（2020-2031）&amp;（千吨）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全球市场轮胎翻新漆价格趋势（2020-2031）&amp;（美元/吨）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全球主要地区轮胎翻新漆销售收入（2020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全球主要地区轮胎翻新漆销售收入市场份额（2020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北美市场轮胎翻新漆销量及增长率（2020-2031）&amp;（千吨）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北美市场轮胎翻新漆收入及增长率（2020-2031）&amp;（百万美元）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欧洲市场轮胎翻新漆销量及增长率（2020-2031）&amp;（千吨）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欧洲市场轮胎翻新漆收入及增长率（2020-2031）&amp;（百万美元）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中国市场轮胎翻新漆销量及增长率（2020-2031）&amp;（千吨）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中国市场轮胎翻新漆收入及增长率（2020-2031）&amp;（百万美元）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日本市场轮胎翻新漆销量及增长率（2020-2031）&amp;（千吨）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日本市场轮胎翻新漆收入及增长率（2020-2031）&amp;（百万美元）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东南亚市场轮胎翻新漆销量及增长率（2020-2031）&amp;（千吨）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东南亚市场轮胎翻新漆收入及增长率（2020-2031）&amp;（百万美元）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印度市场轮胎翻新漆销量及增长率（2020-2031）&amp;（千吨）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印度市场轮胎翻新漆收入及增长率（2020-2031）&amp;（百万美元）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2024年全球市场主要厂商轮胎翻新漆销量市场份额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2024年全球市场主要厂商轮胎翻新漆收入市场份额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2024年中国市场主要厂商轮胎翻新漆销量市场份额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2024年中国市场主要厂商轮胎翻新漆收入市场份额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2024年全球前五大生产商轮胎翻新漆市场份额</w:t>
      </w:r>
      <w:r>
        <w:rPr>
          <w:rFonts w:hint="eastAsia"/>
        </w:rPr>
        <w:br/>
      </w:r>
      <w:r>
        <w:rPr>
          <w:rFonts w:hint="eastAsia"/>
        </w:rPr>
        <w:t>　　图 40： 2024年全球轮胎翻新漆第一梯队、第二梯队和第三梯队厂商及市场份额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全球不同产品类型轮胎翻新漆价格走势（2020-2031）&amp;（美元/吨）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全球不同应用轮胎翻新漆价格走势（2020-2031）&amp;（美元/吨）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轮胎翻新漆产业链</w:t>
      </w:r>
      <w:r>
        <w:rPr>
          <w:rFonts w:hint="eastAsia"/>
        </w:rPr>
        <w:br/>
      </w:r>
      <w:r>
        <w:rPr>
          <w:rFonts w:hint="eastAsia"/>
        </w:rPr>
        <w:t>　　图 44： 轮胎翻新漆中国企业SWOT分析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1a071d4b4f8d" w:history="1">
        <w:r>
          <w:rPr>
            <w:rStyle w:val="Hyperlink"/>
          </w:rPr>
          <w:t>2025-2031年全球与中国轮胎翻新漆发展现状分析及市场前景预测报告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1a071d4b4f8d" w:history="1">
        <w:r>
          <w:rPr>
            <w:rStyle w:val="Hyperlink"/>
          </w:rPr>
          <w:t>https://www.20087.com/5/81/LunTaiFanXinQiShiChangXianZhuangHeQianJing.html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a0232c8b465f" w:history="1">
      <w:r>
        <w:rPr>
          <w:rStyle w:val="Hyperlink"/>
        </w:rPr>
        <w:t>2025-2031年全球与中国轮胎翻新漆发展现状分析及市场前景预测报告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unTaiFanXinQiShiChangXianZhuangHeQianJing.html" TargetMode="External" Id="R91f01a071d4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unTaiFanXinQiShiChangXianZhuangHeQianJing.html" TargetMode="External" Id="Ra946a0232c8b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2025-05-02T04:44:53Z</dcterms:created>
  <dcterms:modified xsi:type="dcterms:W3CDTF">2025-05-02T05:44:53Z</dcterms:modified>
  <dc:subject>2025-2031年全球与中国轮胎翻新漆发展现状分析及市场前景预测报告</dc:subject>
  <dc:title>2025-2031年全球与中国轮胎翻新漆发展现状分析及市场前景预测报告</dc:title>
  <cp:keywords>2025-2031年全球与中国轮胎翻新漆发展现状分析及市场前景预测报告</cp:keywords>
  <dc:description>2025-2031年全球与中国轮胎翻新漆发展现状分析及市场前景预测报告</dc:description>
</cp:coreProperties>
</file>