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5282829f4d6c" w:history="1">
              <w:r>
                <w:rPr>
                  <w:rStyle w:val="Hyperlink"/>
                </w:rPr>
                <w:t>2025-2031年全球与中国ITO膜行业发展研究及前景趋势分析报告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5282829f4d6c" w:history="1">
              <w:r>
                <w:rPr>
                  <w:rStyle w:val="Hyperlink"/>
                </w:rPr>
                <w:t>2025-2031年全球与中国ITO膜行业发展研究及前景趋势分析报告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a5282829f4d6c" w:history="1">
                <w:r>
                  <w:rPr>
                    <w:rStyle w:val="Hyperlink"/>
                  </w:rPr>
                  <w:t>https://www.20087.com/5/51/ITOMoHangYeQianJingQuShi.html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膜（铟锡氧化物膜）作为透明导电薄膜的主要代表，被广泛应用于触摸屏、太阳能电池和液晶显示屏等行业。随着电子产品向轻薄化、高性能方向发展，ITO膜的市场需求持续增加。技术上，通过改进沉积工艺和提高膜层均匀性，ITO膜的透光率和导电性得到了显著提升，满足了更高性能的显示和传感需求。</w:t>
      </w:r>
      <w:r>
        <w:rPr>
          <w:rFonts w:hint="eastAsia"/>
        </w:rPr>
        <w:br/>
      </w:r>
      <w:r>
        <w:rPr>
          <w:rFonts w:hint="eastAsia"/>
        </w:rPr>
        <w:t>　　未来，ITO膜产业将更加注重材料替代和功能集成。一方面，鉴于铟资源的有限性，研究者将探索低成本、高效率的替代材料，如银纳米线、碳纳米管和石墨烯，以减少对ITO的依赖。另一方面，多功能复合膜的开发将成为趋势，例如集成了抗菌、防眩光或自清洁功能的ITO膜，以适应更多应用场景，如智能穿戴设备和户外显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5282829f4d6c" w:history="1">
        <w:r>
          <w:rPr>
            <w:rStyle w:val="Hyperlink"/>
          </w:rPr>
          <w:t>2025-2031年全球与中国ITO膜行业发展研究及前景趋势分析报告</w:t>
        </w:r>
      </w:hyperlink>
      <w:r>
        <w:rPr>
          <w:rFonts w:hint="eastAsia"/>
        </w:rPr>
        <w:t>》系统分析了全球及我国ITO膜行业的市场规模、市场需求及价格动态，深入探讨了ITO膜产业链结构与发展特点。报告对ITO膜细分市场进行了详细剖析，基于科学数据预测了市场前景及未来发展趋势，同时聚焦ITO膜重点企业，评估了品牌影响力、市场竞争力及行业集中度变化。通过专业分析与客观洞察，报告为投资者、产业链相关企业及政府决策部门提供了重要参考，是把握ITO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ITO膜行业概述及发展现状</w:t>
      </w:r>
      <w:r>
        <w:rPr>
          <w:rFonts w:hint="eastAsia"/>
        </w:rPr>
        <w:br/>
      </w:r>
      <w:r>
        <w:rPr>
          <w:rFonts w:hint="eastAsia"/>
        </w:rPr>
        <w:t>　　1.1 ITO膜行业介绍</w:t>
      </w:r>
      <w:r>
        <w:rPr>
          <w:rFonts w:hint="eastAsia"/>
        </w:rPr>
        <w:br/>
      </w:r>
      <w:r>
        <w:rPr>
          <w:rFonts w:hint="eastAsia"/>
        </w:rPr>
        <w:t>　　1.2 ITO膜主要种类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2024年不同种类ITO膜产量占比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2020-2031年不同种类ITO膜价格走势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ITO膜主要应用领域分析</w:t>
      </w:r>
      <w:r>
        <w:rPr>
          <w:rFonts w:hint="eastAsia"/>
        </w:rPr>
        <w:br/>
      </w:r>
      <w:r>
        <w:rPr>
          <w:rFonts w:hint="eastAsia"/>
        </w:rPr>
        <w:t>　　　　1.3.1 ITO膜主要应用领域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2024年全球ITO膜不同应用领域消费量占比分析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全球与中国ITO膜市场发展现状对比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2020-2031年全球ITO膜市场现状及发展趋势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2020-2031年中国ITO膜市场现状及发展趋势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2020-2031年全球ITO膜供需现状及趋势预测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2020-2031年全球ITO膜产能、产量、产能利用率情况及趋势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2020-2031年全球ITO膜产量、表观消费量情况及趋势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2020-2031年中国ITO膜供需现状及趋势预测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2020-2031年中国ITO膜产能、产量、产能利用率情况及趋势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2020-2031年中国ITO膜产量、表观消费量情况及趋势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2020-2031年中国ITO膜产量、需求量、市场缺口情况及趋势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中国ITO膜行业政策分析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全球与中国ITO膜重点企业产量、产值、集中度分析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全球市场ITO膜重点企业2024和2025年产量、产值对比分析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全球市场ITO膜重点企业2024和2025年产量对比分析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全球市场ITO膜重点企业2024和2025年产值对比分析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全球市场ITO膜重点企业2024和2025年产品价格分析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中国市场ITO膜重点企业2024和2025年产量、产值对比分析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中国市场ITO膜重点企业2024和2025年产量对比分析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中国市场ITO膜重点企业2024和2025年产值对比分析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ITO膜重点厂商总部</w:t>
      </w:r>
      <w:r>
        <w:rPr>
          <w:rFonts w:hint="eastAsia"/>
        </w:rPr>
        <w:br/>
      </w:r>
      <w:r>
        <w:rPr>
          <w:rFonts w:hint="eastAsia"/>
        </w:rPr>
        <w:t>　　2.4 ITO膜行业企业集中度分析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全球重点ITO膜企业SWOT分析</w:t>
      </w:r>
      <w:r>
        <w:rPr>
          <w:rFonts w:hint="eastAsia"/>
        </w:rPr>
        <w:br/>
      </w:r>
      <w:r>
        <w:rPr>
          <w:rFonts w:hint="eastAsia"/>
        </w:rPr>
        <w:t>　　2.6 中国重点ITO膜企业SWOT分析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2020-2031年全球主要地区ITO膜产量、产值、市场份额情况及趋势预测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2020-2031年全球主要地区ITO膜产量、产值及市场份额情况及趋势预测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2020-2031年全球主要地区ITO膜产量及市场份额情况及趋势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2020-2031年全球主要地区ITO膜产值及市场份额情况及趋势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2020-2031年中国市场ITO膜产量、产值情况及趋势预测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2020-2031年北美市场ITO膜产量、产值情况及趋势预测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2020-2031年欧洲市场ITO膜产量、产值情况及趋势预测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2020-2031年日本市场ITO膜产量、产值情况及趋势预测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2020-2031年全球主要地区ITO膜消费量、市场份额及发展趋势分析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2020-2031年全球主要地区ITO膜消费量、市场份额及发展趋势预测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2020-2031年中国市场ITO膜消费情况及发展趋势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2020-2031年北美市场ITO膜消费情况及发展趋势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2020-2031年欧洲市场ITO膜消费情况及发展趋势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2020-2031年日本市场ITO膜消费情况及发展趋势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企业ITO膜产品</w:t>
      </w:r>
      <w:r>
        <w:rPr>
          <w:rFonts w:hint="eastAsia"/>
        </w:rPr>
        <w:br/>
      </w:r>
      <w:r>
        <w:rPr>
          <w:rFonts w:hint="eastAsia"/>
        </w:rPr>
        <w:t>　　　　5.1.3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企业ITO膜产品</w:t>
      </w:r>
      <w:r>
        <w:rPr>
          <w:rFonts w:hint="eastAsia"/>
        </w:rPr>
        <w:br/>
      </w:r>
      <w:r>
        <w:rPr>
          <w:rFonts w:hint="eastAsia"/>
        </w:rPr>
        <w:t>　　　　5.2.3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企业ITO膜产品</w:t>
      </w:r>
      <w:r>
        <w:rPr>
          <w:rFonts w:hint="eastAsia"/>
        </w:rPr>
        <w:br/>
      </w:r>
      <w:r>
        <w:rPr>
          <w:rFonts w:hint="eastAsia"/>
        </w:rPr>
        <w:t>　　　　5.3.3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企业ITO膜产品</w:t>
      </w:r>
      <w:r>
        <w:rPr>
          <w:rFonts w:hint="eastAsia"/>
        </w:rPr>
        <w:br/>
      </w:r>
      <w:r>
        <w:rPr>
          <w:rFonts w:hint="eastAsia"/>
        </w:rPr>
        <w:t>　　　　5.4.3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企业ITO膜产品</w:t>
      </w:r>
      <w:r>
        <w:rPr>
          <w:rFonts w:hint="eastAsia"/>
        </w:rPr>
        <w:br/>
      </w:r>
      <w:r>
        <w:rPr>
          <w:rFonts w:hint="eastAsia"/>
        </w:rPr>
        <w:t>　　　　5.5.3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企业ITO膜产品</w:t>
      </w:r>
      <w:r>
        <w:rPr>
          <w:rFonts w:hint="eastAsia"/>
        </w:rPr>
        <w:br/>
      </w:r>
      <w:r>
        <w:rPr>
          <w:rFonts w:hint="eastAsia"/>
        </w:rPr>
        <w:t>　　　　5.6.3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企业ITO膜产品</w:t>
      </w:r>
      <w:r>
        <w:rPr>
          <w:rFonts w:hint="eastAsia"/>
        </w:rPr>
        <w:br/>
      </w:r>
      <w:r>
        <w:rPr>
          <w:rFonts w:hint="eastAsia"/>
        </w:rPr>
        <w:t>　　　　5.7.3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企业ITO膜产品</w:t>
      </w:r>
      <w:r>
        <w:rPr>
          <w:rFonts w:hint="eastAsia"/>
        </w:rPr>
        <w:br/>
      </w:r>
      <w:r>
        <w:rPr>
          <w:rFonts w:hint="eastAsia"/>
        </w:rPr>
        <w:t>　　　　5.8.3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企业ITO膜产品</w:t>
      </w:r>
      <w:r>
        <w:rPr>
          <w:rFonts w:hint="eastAsia"/>
        </w:rPr>
        <w:br/>
      </w:r>
      <w:r>
        <w:rPr>
          <w:rFonts w:hint="eastAsia"/>
        </w:rPr>
        <w:t>　　　　5.9.3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企业ITO膜产品</w:t>
      </w:r>
      <w:r>
        <w:rPr>
          <w:rFonts w:hint="eastAsia"/>
        </w:rPr>
        <w:br/>
      </w:r>
      <w:r>
        <w:rPr>
          <w:rFonts w:hint="eastAsia"/>
        </w:rPr>
        <w:t>　　　　5.10.3 企业ITO膜产量、价格、收入、成本、毛利情况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2020-2031不同种类ITO膜产量、价格、产值及市场份额情况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全球市场不同种类ITO膜产量、产值及市场份额情况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2020-2031年全球市场不同种类ITO膜产量、市场份额情况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2020-2031年全球市场不同种类ITO膜产值、市场份额情况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2020-2031年全球市场不同种类ITO膜价格走势分析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中国市场不同种类ITO膜产量、产值及市场份额情况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2020-2031年中国市场不同种类ITO膜产量、市场份额情况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2020-2031年中国市场不同种类ITO膜产值、市场份额情况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2020-2031年中国市场不同种类ITO膜价格走势分析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ITO膜产业链分析</w:t>
      </w:r>
      <w:r>
        <w:rPr>
          <w:rFonts w:hint="eastAsia"/>
        </w:rPr>
        <w:br/>
      </w:r>
      <w:r>
        <w:rPr>
          <w:rFonts w:hint="eastAsia"/>
        </w:rPr>
        <w:t>　　7.2 ITO膜产业上游供应分析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2020-2031年全球市场ITO膜下游主要应用领域消费量、市场份额情况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2020-2031年中国市场ITO膜下游主要应用领域消费量、市场份额及增长情况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2020-2031年中国市场ITO膜产量、消费量、进出口分析及发展趋势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2020-2031年中国市场ITO膜产量、消费量、进出口分析及发展趋势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2020-2031年中国市场ITO膜进出口贸易趋势</w:t>
      </w:r>
      <w:r>
        <w:rPr>
          <w:rFonts w:hint="eastAsia"/>
        </w:rPr>
        <w:br/>
      </w:r>
      <w:r>
        <w:rPr>
          <w:rFonts w:hint="eastAsia"/>
        </w:rPr>
        <w:t>　　8.3 中国市场ITO膜主要进口来源</w:t>
      </w:r>
      <w:r>
        <w:rPr>
          <w:rFonts w:hint="eastAsia"/>
        </w:rPr>
        <w:br/>
      </w:r>
      <w:r>
        <w:rPr>
          <w:rFonts w:hint="eastAsia"/>
        </w:rPr>
        <w:t>　　8.4 中国市场ITO膜主要出口目的地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2025年中国市场ITO膜主要地区分布</w:t>
      </w:r>
      <w:r>
        <w:rPr>
          <w:rFonts w:hint="eastAsia"/>
        </w:rPr>
        <w:br/>
      </w:r>
      <w:r>
        <w:rPr>
          <w:rFonts w:hint="eastAsia"/>
        </w:rPr>
        <w:t>　　9.1 中国ITO膜生产地区分布</w:t>
      </w:r>
      <w:r>
        <w:rPr>
          <w:rFonts w:hint="eastAsia"/>
        </w:rPr>
        <w:br/>
      </w:r>
      <w:r>
        <w:rPr>
          <w:rFonts w:hint="eastAsia"/>
        </w:rPr>
        <w:t>　　9.2 中国ITO膜消费地区分布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影响中国市场ITO膜供需因素分析</w:t>
      </w:r>
      <w:r>
        <w:rPr>
          <w:rFonts w:hint="eastAsia"/>
        </w:rPr>
        <w:br/>
      </w:r>
      <w:r>
        <w:rPr>
          <w:rFonts w:hint="eastAsia"/>
        </w:rPr>
        <w:t>　　10.1 ITO膜及相关行业技术发展概况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2020-2031年ITO膜进出口贸易现状及趋势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2020-2031年ITO膜产品技术趋势与价格走势预测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ITO膜行业市场环境发展趋势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2020-2031年不同种类ITO膜产品技术发展趋势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2020-2031年ITO膜价格走势预测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国内市场ITO膜销售渠道分析</w:t>
      </w:r>
      <w:r>
        <w:rPr>
          <w:rFonts w:hint="eastAsia"/>
        </w:rPr>
        <w:br/>
      </w:r>
      <w:r>
        <w:rPr>
          <w:rFonts w:hint="eastAsia"/>
        </w:rPr>
        <w:t>　　　　12.1.1 当前ITO膜主要销售模式及销售渠道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2020-2031年国内市场ITO膜销售模式及销售渠道趋势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海外市场ITO膜销售渠道分析</w:t>
      </w:r>
      <w:r>
        <w:rPr>
          <w:rFonts w:hint="eastAsia"/>
        </w:rPr>
        <w:br/>
      </w:r>
      <w:r>
        <w:rPr>
          <w:rFonts w:hint="eastAsia"/>
        </w:rPr>
        <w:t>　　12.3 ITO膜行业营销策略建议</w:t>
      </w:r>
      <w:r>
        <w:rPr>
          <w:rFonts w:hint="eastAsia"/>
        </w:rPr>
        <w:br/>
      </w:r>
      <w:r>
        <w:rPr>
          <w:rFonts w:hint="eastAsia"/>
        </w:rPr>
        <w:t>　　　　12.3.1 ITO膜市场定位及目标消费者分析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ITO膜行业营销模式及销售渠道建议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ITO膜产品介绍</w:t>
      </w:r>
      <w:r>
        <w:rPr>
          <w:rFonts w:hint="eastAsia"/>
        </w:rPr>
        <w:br/>
      </w:r>
      <w:r>
        <w:rPr>
          <w:rFonts w:hint="eastAsia"/>
        </w:rPr>
        <w:t>　　表 ITO膜产品分类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2025年全球不同种类ITO膜产量份额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2020-2031年不同种类ITO膜价格及趋势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ITO膜主要应用领域</w:t>
      </w:r>
      <w:r>
        <w:rPr>
          <w:rFonts w:hint="eastAsia"/>
        </w:rPr>
        <w:br/>
      </w:r>
      <w:r>
        <w:rPr>
          <w:rFonts w:hint="eastAsia"/>
        </w:rPr>
        <w:t>　　图 全球2025年ITO膜不同应用领域消费量份额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2020-2031年全球市场ITO膜产量及增长情况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2020-2031年全球市场ITO膜产值及增长情况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2020-2031年中国市场ITO膜产量、增长率及趋势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2020-2031年中国市场ITO膜产值、增长率及趋势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2020-2031年全球ITO膜产能、产量、产能利用率及趋势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2020-2031年全球ITO膜产量、表观消费量及趋势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2020-2031年中国ITO膜产能、产量、产能利用率及趋势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2020-2031年中国ITO膜产量、表观消费量及趋势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2020-2031年中国ITO膜产量、市场需求量及趋势</w:t>
      </w:r>
      <w:r>
        <w:rPr>
          <w:rFonts w:hint="eastAsia"/>
        </w:rPr>
        <w:br/>
      </w:r>
      <w:r>
        <w:rPr>
          <w:rFonts w:hint="eastAsia"/>
        </w:rPr>
        <w:t>　　表 ITO膜行业政策分析</w:t>
      </w:r>
      <w:r>
        <w:rPr>
          <w:rFonts w:hint="eastAsia"/>
        </w:rPr>
        <w:br/>
      </w:r>
      <w:r>
        <w:rPr>
          <w:rFonts w:hint="eastAsia"/>
        </w:rPr>
        <w:t>　　表 全球市场ITO膜重点企业2024和2025年产量对比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全球市场ITO膜重点企业2024和2025年产量、市场份额统计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全球市场ITO膜重点企业2025年产量、市场份额统计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全球市场ITO膜重点企业2025年产量、市场份额统计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全球市场ITO膜重点企业2024和2025年产值对比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全球市场ITO膜重点企业2024和2025年产值市场份额统计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全球市场ITO膜重点企业2025年产值、市场份额统计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全球市场ITO膜重点企业2025年产值、市场份额统计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全球市场ITO膜重点企业2024和2025年产品价格统计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中国市场ITO膜重点企业2024和2025年产量对比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中国市场ITO膜重点企业2024和2025年产量市场份额统计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中国市场ITO膜重点企业2025年产量、市场份额统计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中国市场ITO膜重点企业2025年产量、市场份额统计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中国市场ITO膜重点企业2024和2025年产值对比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中国市场ITO膜重点企业2024和2025年产值市场份额统计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中国市场ITO膜重点企业2025年产值、市场份额统计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中国市场ITO膜重点企业2025年产值、市场份额统计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ITO膜企业总部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2024和2025年全球市场ITO膜重点企业产值市场份额对比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全球ITO膜重点企业SWOT分析</w:t>
      </w:r>
      <w:r>
        <w:rPr>
          <w:rFonts w:hint="eastAsia"/>
        </w:rPr>
        <w:br/>
      </w:r>
      <w:r>
        <w:rPr>
          <w:rFonts w:hint="eastAsia"/>
        </w:rPr>
        <w:t>　　表 中国ITO膜重点企业SWOT分析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2020-2025年全球主要地区ITO膜产量统计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2025-2031年全球主要地区ITO膜产量预测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2020-2031年全球主要地区ITO膜产量市场份额统计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2025年全球主要地区ITO膜产量市场份额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2020-2025年全球主要地区ITO膜产值统计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2025-2031年全球主要地区ITO膜产值预测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2020-2031年全球主要地区ITO膜产值市场份额统计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2025年全球主要地区ITO膜产值市场份额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2020-2031年中国市场ITO膜产量及增长情况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2020-2031年中国市场ITO膜产值及增长情况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2020-2031年北美市场ITO膜产量及增长情况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2020-2031年北美市场ITO膜产值及增长情况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2020-2031年欧洲市场ITO膜产量及增长情况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2020-2031年欧洲市场ITO膜产值及增长情况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2020-2031年日本市场ITO膜产量及增长情况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2020-2031年日本市场ITO膜产值及增长情况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2020-2025年全球主要地区ITO膜消费量统计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2025-2031年全球主要地区ITO膜消费量预测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2020-2031年全球主要地区ITO膜消费量市场份额统计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2025年全球主要地区ITO膜消费量市场份额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2020-2031年中国市场ITO膜消费量、增长率及趋势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2020-2031年北美市场ITO膜消费量、增长率及趋势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2020-2031年欧洲市场ITO膜消费量、增长率及趋势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2020-2031年日本市场ITO膜消费量、增长率及趋势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重点企业（一）ITO膜产品情况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重点企业（二）ITO膜产品情况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重点企业（三）ITO膜产品情况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重点企业（四）ITO膜产品情况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重点企业（五）ITO膜产品情况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重点企业（六）ITO膜产品情况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重点企业（七）ITO膜产品情况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重点企业（八）ITO膜产品情况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重点企业（九）ITO膜产品情况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重点企业（十）ITO膜产品情况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重点企业（十）2024-2025年ITO膜产量、价格、收入、成本、毛利情况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2020-2025年全球市场不同种类ITO膜产量统计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2025-2031年全球市场不同种类ITO膜产量预测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2020-2031年全球市场不同种类ITO膜产量市场份额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2020-2025年全球市场不同种类ITO膜产值统计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2025-2031年全球市场不同种类ITO膜产值预测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2020-2031年全球市场不同种类ITO膜产值市场份额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2020-2031年全球市场不同种类ITO膜价格走势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2020-2025年中国市场不同种类ITO膜产量统计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2025-2031年中国市场不同种类ITO膜产量预测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2020-2031年中国市场不同种类ITO膜产量市场份额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2020-2025年中国市场不同种类ITO膜产值统计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2025-2031年中国市场不同种类ITO膜产值预测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2020-2031年中国市场不同种类ITO膜产值市场份额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2020-2031年中国市场不同种类ITO膜价格走势</w:t>
      </w:r>
      <w:r>
        <w:rPr>
          <w:rFonts w:hint="eastAsia"/>
        </w:rPr>
        <w:br/>
      </w:r>
      <w:r>
        <w:rPr>
          <w:rFonts w:hint="eastAsia"/>
        </w:rPr>
        <w:t>　　图 ITO膜产业链</w:t>
      </w:r>
      <w:r>
        <w:rPr>
          <w:rFonts w:hint="eastAsia"/>
        </w:rPr>
        <w:br/>
      </w:r>
      <w:r>
        <w:rPr>
          <w:rFonts w:hint="eastAsia"/>
        </w:rPr>
        <w:t>　　表 ITO膜原材料</w:t>
      </w:r>
      <w:r>
        <w:rPr>
          <w:rFonts w:hint="eastAsia"/>
        </w:rPr>
        <w:br/>
      </w:r>
      <w:r>
        <w:rPr>
          <w:rFonts w:hint="eastAsia"/>
        </w:rPr>
        <w:t>　　表 ITO膜上游原料供应商及联系方式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2020-2025年全球市场ITO膜主要应用领域消费量统计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2025-2031年全球市场ITO膜主要应用领域消费量预测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2020-2031年全球市场ITO膜主要应用领域消费量市场份额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2025年全球市场ITO膜主要应用领域消费量市场份额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2020-2031年全球市场ITO膜主要应用领域消费量增长率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2020-2025年中国市场ITO膜主要应用领域消费量统计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2025-2031年中国市场ITO膜主要应用领域消费量预测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2020-2031年中国市场ITO膜主要应用领域消费量市场份额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2020-2031年中国市场ITO膜主要应用领域消费量增长率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2020-2025年中国市场ITO膜产量、消费量、进出口情况分析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2025-2031年中国市场ITO膜产量、消费量、进出口情况预测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2020-2031年中国市场ITO膜进出口量</w:t>
      </w:r>
      <w:r>
        <w:rPr>
          <w:rFonts w:hint="eastAsia"/>
        </w:rPr>
        <w:br/>
      </w:r>
      <w:r>
        <w:rPr>
          <w:rFonts w:hint="eastAsia"/>
        </w:rPr>
        <w:t>　　图 2025年ITO膜生产地区分布</w:t>
      </w:r>
      <w:r>
        <w:rPr>
          <w:rFonts w:hint="eastAsia"/>
        </w:rPr>
        <w:br/>
      </w:r>
      <w:r>
        <w:rPr>
          <w:rFonts w:hint="eastAsia"/>
        </w:rPr>
        <w:t>　　图 2025年ITO膜消费地区分布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2020-2031年中国ITO膜进口量及趋势预测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2020-2031年中国ITO膜出口量及趋势预测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2025-2031年不同种类ITO膜产量占比</w:t>
      </w:r>
      <w:r>
        <w:rPr>
          <w:rFonts w:hint="eastAsia"/>
        </w:rPr>
        <w:br/>
      </w:r>
      <w:r>
        <w:rPr>
          <w:rFonts w:hint="eastAsia"/>
        </w:rPr>
        <w:t>　　图 2025-2031年ITO膜价格走势预测</w:t>
      </w:r>
      <w:r>
        <w:rPr>
          <w:rFonts w:hint="eastAsia"/>
        </w:rPr>
        <w:br/>
      </w:r>
      <w:r>
        <w:rPr>
          <w:rFonts w:hint="eastAsia"/>
        </w:rPr>
        <w:t>　　图 国内市场ITO膜未来销售渠道趋势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5282829f4d6c" w:history="1">
        <w:r>
          <w:rPr>
            <w:rStyle w:val="Hyperlink"/>
          </w:rPr>
          <w:t>2025-2031年全球与中国ITO膜行业发展研究及前景趋势分析报告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a5282829f4d6c" w:history="1">
        <w:r>
          <w:rPr>
            <w:rStyle w:val="Hyperlink"/>
          </w:rPr>
          <w:t>https://www.20087.com/5/51/ITOMoHangYeQianJingQuShi.html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热点：ito导电膜玻璃主要用在哪里、ITO薄膜、ITO膜怎么安装、ITO膜的功能、ito薄膜热稳定性、ITO膜片、ITO膜龙头企业、ITO膜层、polycera膜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f4e0d5ba4a23" w:history="1">
      <w:r>
        <w:rPr>
          <w:rStyle w:val="Hyperlink"/>
        </w:rPr>
        <w:t>2025-2031年全球与中国ITO膜行业发展研究及前景趋势分析报告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ITOMoHangYeQianJingQuShi.html" TargetMode="External" Id="Rfe2a5282829f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ITOMoHangYeQianJingQuShi.html" TargetMode="External" Id="R1628f4e0d5b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2025-01-06T23:44:00Z</dcterms:created>
  <dcterms:modified xsi:type="dcterms:W3CDTF">2025-01-07T00:44:00Z</dcterms:modified>
  <dc:subject>2025-2031年全球与中国ITO膜行业发展研究及前景趋势分析报告</dc:subject>
  <dc:title>2025-2031年全球与中国ITO膜行业发展研究及前景趋势分析报告</dc:title>
  <cp:keywords>2025-2031年全球与中国ITO膜行业发展研究及前景趋势分析报告</cp:keywords>
  <dc:description>2025-2031年全球与中国ITO膜行业发展研究及前景趋势分析报告</dc:description>
</cp:coreProperties>
</file>