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7d94f6ece404e" w:history="1">
              <w:r>
                <w:rPr>
                  <w:rStyle w:val="Hyperlink"/>
                </w:rPr>
                <w:t>2026-2032年全球与中国无水高氯酸钠发展现状及市场前景报告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7d94f6ece404e" w:history="1">
              <w:r>
                <w:rPr>
                  <w:rStyle w:val="Hyperlink"/>
                </w:rPr>
                <w:t>2026-2032年全球与中国无水高氯酸钠发展现状及市场前景报告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7d94f6ece404e" w:history="1">
                <w:r>
                  <w:rPr>
                    <w:rStyle w:val="Hyperlink"/>
                  </w:rPr>
                  <w:t>https://www.20087.com/5/01/WuShuiGaoLvSuanNaHangYeQianJing.html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高氯酸钠是一种白色结晶状无机化合物，具备极强的氧化性与良好的水溶性，主要应用于除草剂生产、炸药制造、分析试剂及高氯酸盐制备等领域。目前，作为基础化工原料，无水高氯酸钠在农业与矿业中扮演着重要角色，特别是在百草枯等除草剂的生产工艺中，是重要的氧化剂原料。行业生产通常采用电解氯酸钠溶液的方法制得，对生产过程中的电流效率与杂质控制有着严格要求。随着全球对安全生产与环境保护的重视，具备高纯度、低重金属含量及稳定物理性能的工业级无水高氯酸钠，已成为保障下游精细化工产品品质与安全的核心原料。</w:t>
      </w:r>
      <w:r>
        <w:rPr>
          <w:rFonts w:hint="eastAsia"/>
        </w:rPr>
        <w:br/>
      </w:r>
      <w:r>
        <w:rPr>
          <w:rFonts w:hint="eastAsia"/>
        </w:rPr>
        <w:t>　　未来，无水高氯酸钠行业将深度聚焦于绿色电解工艺优化、高纯度电子级产品研发与废弃物循环利用。市场调研网指出，为了降低生产能耗与环境污染，采用新型催化电极与膜分离技术的清洁生产工艺，将大幅提升电解效率并减少副产物的生成。在应用拓展上，随着新能源与电子化学品行业的发展，对杂质含量要求极高的电子级或试剂级高氯酸钠需求将持续增长，推动生产企业向精细化与高端化转型。此外，针对生产过程中的母液回收与资源化处理技术，将成为企业降本增效与实现绿色化工生产的重要突破口，推动无机盐化工行业向更加安全、高效及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47d94f6ece404e" w:history="1">
        <w:r>
          <w:rPr>
            <w:rStyle w:val="Hyperlink"/>
          </w:rPr>
          <w:t>2026-2032年全球与中国无水高氯酸钠发展现状及市场前景报告</w:t>
        </w:r>
      </w:hyperlink>
      <w:r>
        <w:rPr>
          <w:rFonts w:hint="eastAsia"/>
        </w:rPr>
        <w:t>》，2025年无水高氯酸钠行业市场规模达 亿元，预计2032年市场规模将达 亿元，期间年均复合增长率（CAGR）达 %。报告系统梳理了无水高氯酸钠产业链的整体结构，详细解读了无水高氯酸钠市场规模、需求动态及价格波动的影响因素。报告基于无水高氯酸钠行业现状，结合技术发展与应用趋势，对无水高氯酸钠市场前景和未来发展方向进行了预测。同时，报告重点分析了行业重点企业的竞争策略、市场集中度及品牌表现，并对无水高氯酸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按产品类型细分，全球无水高氯酸钠市场规模2021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 99.2%</w:t>
      </w:r>
      <w:r>
        <w:rPr>
          <w:rFonts w:hint="eastAsia"/>
        </w:rPr>
        <w:br/>
      </w:r>
      <w:r>
        <w:rPr>
          <w:rFonts w:hint="eastAsia"/>
        </w:rPr>
        <w:t>　　　　1.3.3 &lt; 99.2%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按应用细分，全球无水高氯酸钠市场规模2021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烟火</w:t>
      </w:r>
      <w:r>
        <w:rPr>
          <w:rFonts w:hint="eastAsia"/>
        </w:rPr>
        <w:br/>
      </w:r>
      <w:r>
        <w:rPr>
          <w:rFonts w:hint="eastAsia"/>
        </w:rPr>
        <w:t>　　　　1.4.3 炸药</w:t>
      </w:r>
      <w:r>
        <w:rPr>
          <w:rFonts w:hint="eastAsia"/>
        </w:rPr>
        <w:br/>
      </w:r>
      <w:r>
        <w:rPr>
          <w:rFonts w:hint="eastAsia"/>
        </w:rPr>
        <w:t>　　　　1.4.4 火箭推进剂</w:t>
      </w:r>
      <w:r>
        <w:rPr>
          <w:rFonts w:hint="eastAsia"/>
        </w:rPr>
        <w:br/>
      </w:r>
      <w:r>
        <w:rPr>
          <w:rFonts w:hint="eastAsia"/>
        </w:rPr>
        <w:t>　　　　1.4.5 实验室试剂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无水高氯酸钠行业发展总体概况</w:t>
      </w:r>
      <w:r>
        <w:rPr>
          <w:rFonts w:hint="eastAsia"/>
        </w:rPr>
        <w:br/>
      </w:r>
      <w:r>
        <w:rPr>
          <w:rFonts w:hint="eastAsia"/>
        </w:rPr>
        <w:t>　　　　1.5.2 无水高氯酸钠行业发展主要特点</w:t>
      </w:r>
      <w:r>
        <w:rPr>
          <w:rFonts w:hint="eastAsia"/>
        </w:rPr>
        <w:br/>
      </w:r>
      <w:r>
        <w:rPr>
          <w:rFonts w:hint="eastAsia"/>
        </w:rPr>
        <w:t>　　　　1.5.3 无水高氯酸钠行业发展影响因素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无水高氯酸钠有利因素</w:t>
      </w:r>
      <w:r>
        <w:rPr>
          <w:rFonts w:hint="eastAsia"/>
        </w:rPr>
        <w:br/>
      </w:r>
      <w:r>
        <w:rPr>
          <w:rFonts w:hint="eastAsia"/>
        </w:rPr>
        <w:t>　　　　1.5.3 .2 无水高氯酸钠不利因素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全球市场，近三年无水高氯酸钠主要企业占有率及排名（按销量）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无水高氯酸钠主要企业在国际市场占有率（按销量，2023-2026）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2025年无水高氯酸钠主要企业在国际市场排名（按销量）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全球市场主要企业无水高氯酸钠销量（2023-2026）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全球市场，近三年无水高氯酸钠主要企业占有率及排名（按收入）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无水高氯酸钠主要企业在国际市场占有率（按收入，2023-2026）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2025年无水高氯酸钠主要企业在国际市场排名（按收入）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全球市场主要企业无水高氯酸钠销售收入（2023-2026）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全球市场主要企业无水高氯酸钠销售价格（2023-2026）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中国市场，近三年无水高氯酸钠主要企业占有率及排名（按销量）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无水高氯酸钠主要企业在中国市场占有率（按销量，2023-2026）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2025年无水高氯酸钠主要企业在中国市场排名（按销量）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中国市场主要企业无水高氯酸钠销量（2023-2026）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中国市场，近三年无水高氯酸钠主要企业占有率及排名（按收入）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无水高氯酸钠主要企业在中国市场占有率（按收入，2023-2026）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2025年无水高氯酸钠主要企业在中国市场排名（按收入）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中国市场主要企业无水高氯酸钠销售收入（2023-2026）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全球主要厂商无水高氯酸钠总部及产地分布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全球主要厂商成立时间及无水高氯酸钠商业化日期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全球主要厂商无水高氯酸钠产品类型及应用</w:t>
      </w:r>
      <w:r>
        <w:rPr>
          <w:rFonts w:hint="eastAsia"/>
        </w:rPr>
        <w:br/>
      </w:r>
      <w:r>
        <w:rPr>
          <w:rFonts w:hint="eastAsia"/>
        </w:rPr>
        <w:t>　　2.9 无水高氯酸钠行业集中度、竞争程度分析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无水高氯酸钠行业集中度分析：2025年全球Top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全球无水高氯酸钠第一梯队、第二梯队和第三梯队生产商（品牌）及市场份额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全球无水高氯酸钠总体规模分析</w:t>
      </w:r>
      <w:r>
        <w:rPr>
          <w:rFonts w:hint="eastAsia"/>
        </w:rPr>
        <w:br/>
      </w:r>
      <w:r>
        <w:rPr>
          <w:rFonts w:hint="eastAsia"/>
        </w:rPr>
        <w:t>　　3.1 全球无水高氯酸钠供需现状及预测（2021-2032）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全球无水高氯酸钠产能、产量、产能利用率及发展趋势（2021-2032）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全球无水高氯酸钠产量、需求量及发展趋势（2021-2032）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全球主要地区无水高氯酸钠产量及发展趋势（2021-2032）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全球主要地区无水高氯酸钠产量（2021-2026）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全球主要地区无水高氯酸钠产量（2027-2032）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全球主要地区无水高氯酸钠产量市场份额（2021-2032）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中国无水高氯酸钠供需现状及预测（2021-2032）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中国无水高氯酸钠产能、产量、产能利用率及发展趋势（2021-2032）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中国无水高氯酸钠产量、市场需求量及发展趋势（2021-2032）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中国市场无水高氯酸钠进出口（2021-2032）</w:t>
      </w:r>
      <w:r>
        <w:rPr>
          <w:rFonts w:hint="eastAsia"/>
        </w:rPr>
        <w:br/>
      </w:r>
      <w:r>
        <w:rPr>
          <w:rFonts w:hint="eastAsia"/>
        </w:rPr>
        <w:t>　　3.4 全球无水高氯酸钠销量及销售额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全球市场无水高氯酸钠销售额（2021-2032）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全球市场无水高氯酸钠销量（2021-2032）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全球市场无水高氯酸钠价格趋势（2021-2032）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全球无水高氯酸钠主要地区分析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全球主要地区无水高氯酸钠市场规模分析：2021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全球主要地区无水高氯酸钠销售收入及市场份额（2021-2026）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全球主要地区无水高氯酸钠销售收入预测（2027-2032）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全球主要地区无水高氯酸钠销量分析：2021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全球主要地区无水高氯酸钠销量及市场份额（2021-2026）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全球主要地区无水高氯酸钠销量及市场份额预测（2027-2032）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北美市场无水高氯酸钠销量、收入及增长率（2021-2032）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欧洲市场无水高氯酸钠销量、收入及增长率（2021-2032）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中国市场无水高氯酸钠销量、收入及增长率（2021-2032）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日本市场无水高氯酸钠销量、收入及增长率（2021-2032）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东南亚市场无水高氯酸钠销量、收入及增长率（2021-2032）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印度市场无水高氯酸钠销量、收入及增长率（2021-2032）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南美市场无水高氯酸钠销量、收入及增长率（2021-2032）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中东市场无水高氯酸钠销量、收入及增长率（2021-2032）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重点企业（1）基本信息、无水高氯酸钠生产基地、销售区域、竞争对手及市场地位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无水高氯酸钠产品规格、参数及市场应用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无水高氯酸钠销量、收入、价格及毛利率（2021-2026）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重点企业（2）基本信息、无水高氯酸钠生产基地、销售区域、竞争对手及市场地位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无水高氯酸钠产品规格、参数及市场应用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无水高氯酸钠销量、收入、价格及毛利率（2021-2026）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重点企业（3）基本信息、无水高氯酸钠生产基地、销售区域、竞争对手及市场地位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无水高氯酸钠产品规格、参数及市场应用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无水高氯酸钠销量、收入、价格及毛利率（2021-2026）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重点企业（4）基本信息、无水高氯酸钠生产基地、销售区域、竞争对手及市场地位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无水高氯酸钠产品规格、参数及市场应用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无水高氯酸钠销量、收入、价格及毛利率（2021-2026）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重点企业（5）基本信息、无水高氯酸钠生产基地、销售区域、竞争对手及市场地位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无水高氯酸钠产品规格、参数及市场应用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无水高氯酸钠销量、收入、价格及毛利率（2021-2026）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重点企业（6）基本信息、无水高氯酸钠生产基地、销售区域、竞争对手及市场地位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无水高氯酸钠产品规格、参数及市场应用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无水高氯酸钠销量、收入、价格及毛利率（2021-2026）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重点企业（7）基本信息、无水高氯酸钠生产基地、销售区域、竞争对手及市场地位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无水高氯酸钠产品规格、参数及市场应用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无水高氯酸钠销量、收入、价格及毛利率（2021-2026）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重点企业（8）基本信息、无水高氯酸钠生产基地、销售区域、竞争对手及市场地位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无水高氯酸钠产品规格、参数及市场应用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无水高氯酸钠销量、收入、价格及毛利率（2021-2026）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不同产品类型无水高氯酸钠分析</w:t>
      </w:r>
      <w:r>
        <w:rPr>
          <w:rFonts w:hint="eastAsia"/>
        </w:rPr>
        <w:br/>
      </w:r>
      <w:r>
        <w:rPr>
          <w:rFonts w:hint="eastAsia"/>
        </w:rPr>
        <w:t>　　6.1 全球不同产品类型无水高氯酸钠销量（2021-2032）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全球不同产品类型无水高氯酸钠销量及市场份额（2021-2026）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全球不同产品类型无水高氯酸钠销量预测（2027-2032）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全球不同产品类型无水高氯酸钠收入（2021-2032）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全球不同产品类型无水高氯酸钠收入及市场份额（2021-2026）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全球不同产品类型无水高氯酸钠收入预测（2027-2032）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全球不同产品类型无水高氯酸钠价格走势（2021-2032）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中国不同产品类型无水高氯酸钠销量（2021-2032）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中国不同产品类型无水高氯酸钠销量及市场份额（2021-2026）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中国不同产品类型无水高氯酸钠销量预测（2027-2032）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中国不同产品类型无水高氯酸钠收入（2021-2032）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中国不同产品类型无水高氯酸钠收入及市场份额（2021-2026）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中国不同产品类型无水高氯酸钠收入预测（2027-2032）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不同应用无水高氯酸钠分析</w:t>
      </w:r>
      <w:r>
        <w:rPr>
          <w:rFonts w:hint="eastAsia"/>
        </w:rPr>
        <w:br/>
      </w:r>
      <w:r>
        <w:rPr>
          <w:rFonts w:hint="eastAsia"/>
        </w:rPr>
        <w:t>　　7.1 全球不同应用无水高氯酸钠销量（2021-2032）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全球不同应用无水高氯酸钠销量及市场份额（2021-2026）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全球不同应用无水高氯酸钠销量预测（2027-2032）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全球不同应用无水高氯酸钠收入（2021-2032）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全球不同应用无水高氯酸钠收入及市场份额（2021-2026）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全球不同应用无水高氯酸钠收入预测（2027-2032）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全球不同应用无水高氯酸钠价格走势（2021-2032）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中国不同应用无水高氯酸钠销量（2021-2032）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中国不同应用无水高氯酸钠销量及市场份额（2021-2026）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中国不同应用无水高氯酸钠销量预测（2027-2032）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中国不同应用无水高氯酸钠收入（2021-2032）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中国不同应用无水高氯酸钠收入及市场份额（2021-2026）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中国不同应用无水高氯酸钠收入预测（2027-2032）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无水高氯酸钠行业发展趋势</w:t>
      </w:r>
      <w:r>
        <w:rPr>
          <w:rFonts w:hint="eastAsia"/>
        </w:rPr>
        <w:br/>
      </w:r>
      <w:r>
        <w:rPr>
          <w:rFonts w:hint="eastAsia"/>
        </w:rPr>
        <w:t>　　8.2 无水高氯酸钠行业主要驱动因素</w:t>
      </w:r>
      <w:r>
        <w:rPr>
          <w:rFonts w:hint="eastAsia"/>
        </w:rPr>
        <w:br/>
      </w:r>
      <w:r>
        <w:rPr>
          <w:rFonts w:hint="eastAsia"/>
        </w:rPr>
        <w:t>　　8.3 无水高氯酸钠中国企业SWOT分析</w:t>
      </w:r>
      <w:r>
        <w:rPr>
          <w:rFonts w:hint="eastAsia"/>
        </w:rPr>
        <w:br/>
      </w:r>
      <w:r>
        <w:rPr>
          <w:rFonts w:hint="eastAsia"/>
        </w:rPr>
        <w:t>　　8.4 中国无水高氯酸钠行业政策环境分析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无水高氯酸钠行业产业链简介</w:t>
      </w:r>
      <w:r>
        <w:rPr>
          <w:rFonts w:hint="eastAsia"/>
        </w:rPr>
        <w:br/>
      </w:r>
      <w:r>
        <w:rPr>
          <w:rFonts w:hint="eastAsia"/>
        </w:rPr>
        <w:t>　　　　9.1.1 无水高氯酸钠行业供应链分析</w:t>
      </w:r>
      <w:r>
        <w:rPr>
          <w:rFonts w:hint="eastAsia"/>
        </w:rPr>
        <w:br/>
      </w:r>
      <w:r>
        <w:rPr>
          <w:rFonts w:hint="eastAsia"/>
        </w:rPr>
        <w:t>　　　　9.1.2 无水高氯酸钠主要原料及供应情况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无水高氯酸钠行业采购模式</w:t>
      </w:r>
      <w:r>
        <w:rPr>
          <w:rFonts w:hint="eastAsia"/>
        </w:rPr>
        <w:br/>
      </w:r>
      <w:r>
        <w:rPr>
          <w:rFonts w:hint="eastAsia"/>
        </w:rPr>
        <w:t>　　9.3 无水高氯酸钠行业生产模式</w:t>
      </w:r>
      <w:r>
        <w:rPr>
          <w:rFonts w:hint="eastAsia"/>
        </w:rPr>
        <w:br/>
      </w:r>
      <w:r>
        <w:rPr>
          <w:rFonts w:hint="eastAsia"/>
        </w:rPr>
        <w:t>　　9.4 无水高氯酸钠行业销售模式及销售渠道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按产品类型细分，全球无水高氯酸钠市场规模2021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按应用细分，全球无水高氯酸钠市场规模（CAGR）2021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无水高氯酸钠行业发展主要特点</w:t>
      </w:r>
      <w:r>
        <w:rPr>
          <w:rFonts w:hint="eastAsia"/>
        </w:rPr>
        <w:br/>
      </w:r>
      <w:r>
        <w:rPr>
          <w:rFonts w:hint="eastAsia"/>
        </w:rPr>
        <w:t>　　表 4： 无水高氯酸钠行业发展有利因素分析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无水高氯酸钠行业发展不利因素分析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进入无水高氯酸钠行业壁垒</w:t>
      </w:r>
      <w:r>
        <w:rPr>
          <w:rFonts w:hint="eastAsia"/>
        </w:rPr>
        <w:br/>
      </w:r>
      <w:r>
        <w:rPr>
          <w:rFonts w:hint="eastAsia"/>
        </w:rPr>
        <w:t>　　表 7： 无水高氯酸钠主要企业在国际市场占有率（按销量，2023-2026）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2025年无水高氯酸钠主要企业在国际市场排名（按销量）&amp;（吨）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全球市场主要企业无水高氯酸钠销量（2023-2026）&amp;（吨）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无水高氯酸钠主要企业在国际市场占有率（按收入，2023-2026）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2025年无水高氯酸钠主要企业在国际市场排名（按收入）&amp;（万元）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全球市场主要企业无水高氯酸钠销售收入（2023-2026）&amp;（万元）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全球市场主要企业无水高氯酸钠销售价格（2023-2026）&amp;（元/吨）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无水高氯酸钠主要企业在中国市场占有率（按销量，2023-2026）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2025年无水高氯酸钠主要企业在中国市场排名（按销量）&amp;（吨）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中国市场主要企业无水高氯酸钠销量（2023-2026）&amp;（吨）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无水高氯酸钠主要企业在中国市场占有率（按收入，2023-2026）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2025年无水高氯酸钠主要企业在中国市场排名（按收入）&amp;（万元）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中国市场主要企业无水高氯酸钠销售收入（2023-2026）&amp;（万元）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全球主要厂商无水高氯酸钠总部及产地分布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全球主要厂商成立时间及无水高氯酸钠商业化日期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全球主要厂商无水高氯酸钠产品类型及应用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2025年全球无水高氯酸钠主要厂商市场地位（第一梯队、第二梯队和第三梯队）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全球无水高氯酸钠市场投资、并购等现状分析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全球主要地区无水高氯酸钠产量增速（CAGR）：（2021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全球主要地区无水高氯酸钠产量（2021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全球主要地区无水高氯酸钠产量（2021-2026）&amp;（吨）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全球主要地区无水高氯酸钠产量（2027-2032）&amp;（吨）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全球主要地区无水高氯酸钠产量市场份额（2021-2026）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全球主要地区无水高氯酸钠产量市场份额（2027-2032）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中国市场无水高氯酸钠产量、销量、进出口（2021-2026）&amp;（吨）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中国市场无水高氯酸钠产量、销量、进出口预测（2027-2032）&amp;（吨）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全球主要地区无水高氯酸钠销售收入增速：（2021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全球主要地区无水高氯酸钠销售收入（2021-2026）&amp;（万元）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全球主要地区无水高氯酸钠销售收入市场份额（2021-2026）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全球主要地区无水高氯酸钠收入（2027-2032）&amp;（万元）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全球主要地区无水高氯酸钠收入市场份额（2027-2032）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全球主要地区无水高氯酸钠销量（吨）：2021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全球主要地区无水高氯酸钠销量（2021-2026）&amp;（吨）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全球主要地区无水高氯酸钠销量市场份额（2021-2026）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全球主要地区无水高氯酸钠销量（2027-2032）&amp;（吨）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全球主要地区无水高氯酸钠销量份额（2027-2032）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无水高氯酸钠生产基地、销售区域、竞争对手及市场地位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无水高氯酸钠产品规格、参数及市场应用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无水高氯酸钠销量（吨）、收入（万元）、价格（元/吨）及毛利率（2021-2026）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无水高氯酸钠生产基地、销售区域、竞争对手及市场地位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无水高氯酸钠产品规格、参数及市场应用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无水高氯酸钠销量（吨）、收入（万元）、价格（元/吨）及毛利率（2021-2026）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无水高氯酸钠生产基地、销售区域、竞争对手及市场地位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无水高氯酸钠产品规格、参数及市场应用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无水高氯酸钠销量（吨）、收入（万元）、价格（元/吨）及毛利率（2021-2026）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无水高氯酸钠生产基地、销售区域、竞争对手及市场地位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无水高氯酸钠产品规格、参数及市场应用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无水高氯酸钠销量（吨）、收入（万元）、价格（元/吨）及毛利率（2021-2026）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无水高氯酸钠生产基地、销售区域、竞争对手及市场地位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无水高氯酸钠产品规格、参数及市场应用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无水高氯酸钠销量（吨）、收入（万元）、价格（元/吨）及毛利率（2021-2026）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无水高氯酸钠生产基地、销售区域、竞争对手及市场地位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无水高氯酸钠产品规格、参数及市场应用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无水高氯酸钠销量（吨）、收入（万元）、价格（元/吨）及毛利率（2021-2026）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无水高氯酸钠生产基地、销售区域、竞争对手及市场地位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无水高氯酸钠产品规格、参数及市场应用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无水高氯酸钠销量（吨）、收入（万元）、价格（元/吨）及毛利率（2021-2026）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无水高氯酸钠生产基地、销售区域、竞争对手及市场地位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无水高氯酸钠产品规格、参数及市场应用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无水高氯酸钠销量（吨）、收入（万元）、价格（元/吨）及毛利率（2021-2026）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全球不同产品类型无水高氯酸钠销量（2021-2026）&amp;（吨）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全球不同产品类型无水高氯酸钠销量市场份额（2021-2026）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全球不同产品类型无水高氯酸钠销量预测（2027-2032）&amp;（吨）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全球市场不同产品类型无水高氯酸钠销量市场份额预测（2027-2032）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全球不同产品类型无水高氯酸钠收入（2021-2026）&amp;（万元）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全球不同产品类型无水高氯酸钠收入市场份额（2021-2026）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全球不同产品类型无水高氯酸钠收入预测（2027-2032）&amp;（万元）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全球不同产品类型无水高氯酸钠收入市场份额预测（2027-2032）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中国不同产品类型无水高氯酸钠销量（2021-2026）&amp;（吨）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中国不同产品类型无水高氯酸钠销量市场份额（2021-2026）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中国不同产品类型无水高氯酸钠销量预测（2027-2032）&amp;（吨）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全球市场不同产品类型无水高氯酸钠销量市场份额预测（2027-2032）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中国不同产品类型无水高氯酸钠收入（2021-2026）&amp;（万元）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中国不同产品类型无水高氯酸钠收入市场份额（2021-2026）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中国不同产品类型无水高氯酸钠收入预测（2027-2032）&amp;（万元）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中国不同产品类型无水高氯酸钠收入市场份额预测（2027-2032）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全球不同应用无水高氯酸钠销量（2021-2026）&amp;（吨）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全球不同应用无水高氯酸钠销量市场份额（2021-2026）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全球不同应用无水高氯酸钠销量预测（2027-2032）&amp;（吨）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全球市场不同应用无水高氯酸钠销量市场份额预测（2027-2032）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全球不同应用无水高氯酸钠收入（2021-2026）&amp;（万元）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全球不同应用无水高氯酸钠收入市场份额（2021-2026）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全球不同应用无水高氯酸钠收入预测（2027-2032）&amp;（万元）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全球不同应用无水高氯酸钠收入市场份额预测（2027-2032）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中国不同应用无水高氯酸钠销量（2021-2026）&amp;（吨）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中国不同应用无水高氯酸钠销量市场份额（2021-2026）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中国不同应用无水高氯酸钠销量预测（2027-2032）&amp;（吨）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中国市场不同应用无水高氯酸钠销量市场份额预测（2027-2032）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中国不同应用无水高氯酸钠收入（2021-2026）&amp;（万元）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中国不同应用无水高氯酸钠收入市场份额（2021-2026）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中国不同应用无水高氯酸钠收入预测（2027-2032）&amp;（万元）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中国不同应用无水高氯酸钠收入市场份额预测（2027-2032）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无水高氯酸钠行业发展趋势</w:t>
      </w:r>
      <w:r>
        <w:rPr>
          <w:rFonts w:hint="eastAsia"/>
        </w:rPr>
        <w:br/>
      </w:r>
      <w:r>
        <w:rPr>
          <w:rFonts w:hint="eastAsia"/>
        </w:rPr>
        <w:t>　　表 116： 无水高氯酸钠行业主要驱动因素</w:t>
      </w:r>
      <w:r>
        <w:rPr>
          <w:rFonts w:hint="eastAsia"/>
        </w:rPr>
        <w:br/>
      </w:r>
      <w:r>
        <w:rPr>
          <w:rFonts w:hint="eastAsia"/>
        </w:rPr>
        <w:t>　　表 117： 无水高氯酸钠行业供应链分析</w:t>
      </w:r>
      <w:r>
        <w:rPr>
          <w:rFonts w:hint="eastAsia"/>
        </w:rPr>
        <w:br/>
      </w:r>
      <w:r>
        <w:rPr>
          <w:rFonts w:hint="eastAsia"/>
        </w:rPr>
        <w:t>　　表 118： 无水高氯酸钠上游原料供应商</w:t>
      </w:r>
      <w:r>
        <w:rPr>
          <w:rFonts w:hint="eastAsia"/>
        </w:rPr>
        <w:br/>
      </w:r>
      <w:r>
        <w:rPr>
          <w:rFonts w:hint="eastAsia"/>
        </w:rPr>
        <w:t>　　表 119： 无水高氯酸钠主要地区不同应用客户分析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无水高氯酸钠典型经销商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无水高氯酸钠产品图片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全球不同产品类型无水高氯酸钠销售额2021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全球不同产品类型无水高氯酸钠市场份额2025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≥ 99.2%产品图片</w:t>
      </w:r>
      <w:r>
        <w:rPr>
          <w:rFonts w:hint="eastAsia"/>
        </w:rPr>
        <w:br/>
      </w:r>
      <w:r>
        <w:rPr>
          <w:rFonts w:hint="eastAsia"/>
        </w:rPr>
        <w:t>　　图 5： &lt; 99.2%产品图片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全球不同应用无水高氯酸钠市场份额2025 &amp; 2032</w:t>
      </w:r>
      <w:r>
        <w:rPr>
          <w:rFonts w:hint="eastAsia"/>
        </w:rPr>
        <w:br/>
      </w:r>
      <w:r>
        <w:rPr>
          <w:rFonts w:hint="eastAsia"/>
        </w:rPr>
        <w:t>　　图 8： 烟火</w:t>
      </w:r>
      <w:r>
        <w:rPr>
          <w:rFonts w:hint="eastAsia"/>
        </w:rPr>
        <w:br/>
      </w:r>
      <w:r>
        <w:rPr>
          <w:rFonts w:hint="eastAsia"/>
        </w:rPr>
        <w:t>　　图 9： 炸药</w:t>
      </w:r>
      <w:r>
        <w:rPr>
          <w:rFonts w:hint="eastAsia"/>
        </w:rPr>
        <w:br/>
      </w:r>
      <w:r>
        <w:rPr>
          <w:rFonts w:hint="eastAsia"/>
        </w:rPr>
        <w:t>　　图 10： 火箭推进剂</w:t>
      </w:r>
      <w:r>
        <w:rPr>
          <w:rFonts w:hint="eastAsia"/>
        </w:rPr>
        <w:br/>
      </w:r>
      <w:r>
        <w:rPr>
          <w:rFonts w:hint="eastAsia"/>
        </w:rPr>
        <w:t>　　图 11： 实验室试剂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2025年全球前五大生产商无水高氯酸钠市场份额</w:t>
      </w:r>
      <w:r>
        <w:rPr>
          <w:rFonts w:hint="eastAsia"/>
        </w:rPr>
        <w:br/>
      </w:r>
      <w:r>
        <w:rPr>
          <w:rFonts w:hint="eastAsia"/>
        </w:rPr>
        <w:t>　　图 14： 2025年全球无水高氯酸钠第一梯队、第二梯队和第三梯队厂商及市场份额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全球无水高氯酸钠产能、产量、产能利用率及发展趋势（2021-2032）&amp;（吨）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全球无水高氯酸钠产量、需求量及发展趋势（2021-2032）&amp;（吨）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全球主要地区无水高氯酸钠产量市场份额（2021-2032）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中国无水高氯酸钠产能、产量、产能利用率及发展趋势（2021-2032）&amp;（吨）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中国无水高氯酸钠产量、市场需求量及发展趋势（2021-2032）&amp;（吨）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全球无水高氯酸钠市场销售额及增长率：（2021-2032）&amp;（万元）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全球市场无水高氯酸钠市场规模：2021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全球市场无水高氯酸钠销量及增长率（2021-2032）&amp;（吨）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全球市场无水高氯酸钠价格趋势（2021-2032）&amp;（元/吨）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全球主要地区无水高氯酸钠销售收入（2021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全球主要地区无水高氯酸钠销售收入市场份额（2021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北美市场无水高氯酸钠销量及增长率（2021-2032）&amp;（吨）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北美市场无水高氯酸钠收入及增长率（2021-2032）&amp;（万元）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欧洲市场无水高氯酸钠销量及增长率（2021-2032）&amp;（吨）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欧洲市场无水高氯酸钠收入及增长率（2021-2032）&amp;（万元）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中国市场无水高氯酸钠销量及增长率（2021-2032）&amp;（吨）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中国市场无水高氯酸钠收入及增长率（2021-2032）&amp;（万元）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日本市场无水高氯酸钠销量及增长率（2021-2032）&amp;（吨）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日本市场无水高氯酸钠收入及增长率（2021-2032）&amp;（万元）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东南亚市场无水高氯酸钠销量及增长率（2021-2032）&amp;（吨）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东南亚市场无水高氯酸钠收入及增长率（2021-2032）&amp;（万元）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印度市场无水高氯酸钠销量及增长率（2021-2032）&amp;（吨）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印度市场无水高氯酸钠收入及增长率（2021-2032）&amp;（万元）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南美市场无水高氯酸钠销量及增长率（2021-2032）&amp;（吨）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南美市场无水高氯酸钠收入及增长率（2021-2032）&amp;（万元）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中东市场无水高氯酸钠销量及增长率（2021-2032）&amp;（吨）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中东市场无水高氯酸钠收入及增长率（2021-2032）&amp;（万元）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全球不同产品类型无水高氯酸钠价格走势（2021-2032）&amp;（元/吨）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全球不同应用无水高氯酸钠价格走势（2021-2032）&amp;（元/吨）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无水高氯酸钠中国企业SWOT分析</w:t>
      </w:r>
      <w:r>
        <w:rPr>
          <w:rFonts w:hint="eastAsia"/>
        </w:rPr>
        <w:br/>
      </w:r>
      <w:r>
        <w:rPr>
          <w:rFonts w:hint="eastAsia"/>
        </w:rPr>
        <w:t>　　图 45： 无水高氯酸钠产业链</w:t>
      </w:r>
      <w:r>
        <w:rPr>
          <w:rFonts w:hint="eastAsia"/>
        </w:rPr>
        <w:br/>
      </w:r>
      <w:r>
        <w:rPr>
          <w:rFonts w:hint="eastAsia"/>
        </w:rPr>
        <w:t>　　图 46： 无水高氯酸钠行业采购模式分析</w:t>
      </w:r>
      <w:r>
        <w:rPr>
          <w:rFonts w:hint="eastAsia"/>
        </w:rPr>
        <w:br/>
      </w:r>
      <w:r>
        <w:rPr>
          <w:rFonts w:hint="eastAsia"/>
        </w:rPr>
        <w:t>　　图 47： 无水高氯酸钠行业生产模式</w:t>
      </w:r>
      <w:r>
        <w:rPr>
          <w:rFonts w:hint="eastAsia"/>
        </w:rPr>
        <w:br/>
      </w:r>
      <w:r>
        <w:rPr>
          <w:rFonts w:hint="eastAsia"/>
        </w:rPr>
        <w:t>　　图 48： 无水高氯酸钠行业销售模式分析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7d94f6ece404e" w:history="1">
        <w:r>
          <w:rPr>
            <w:rStyle w:val="Hyperlink"/>
          </w:rPr>
          <w:t>2026-2032年全球与中国无水高氯酸钠发展现状及市场前景报告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7d94f6ece404e" w:history="1">
        <w:r>
          <w:rPr>
            <w:rStyle w:val="Hyperlink"/>
          </w:rPr>
          <w:t>https://www.20087.com/5/01/WuShuiGaoLvSuanNaHangYeQianJing.html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醋酸钠、无水高氯酸钠生产工艺、一水高氯酸钠怎么变成无水的、无水高氯酸钠产品标准、亚氯酸钠、无水高氯酸钠概念股票、高氯酸钠是易制爆吗、无水高氯酸钠怎么制备、无水高氯酸钠是不是违禁品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f2aae3cfb4baf" w:history="1">
      <w:r>
        <w:rPr>
          <w:rStyle w:val="Hyperlink"/>
        </w:rPr>
        <w:t>2026-2032年全球与中国无水高氯酸钠发展现状及市场前景报告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WuShuiGaoLvSuanNaHangYeQianJing.html" TargetMode="External" Id="R2b47d94f6ece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WuShuiGaoLvSuanNaHangYeQianJing.html" TargetMode="External" Id="R06af2aae3cfb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2026-03-25T03:00:26Z</dcterms:created>
  <dcterms:modified xsi:type="dcterms:W3CDTF">2026-03-25T04:00:26Z</dcterms:modified>
  <dc:subject>2026-2032年全球与中国无水高氯酸钠发展现状及市场前景报告</dc:subject>
  <dc:title>2026-2032年全球与中国无水高氯酸钠发展现状及市场前景报告</dc:title>
  <cp:keywords>2026-2032年全球与中国无水高氯酸钠发展现状及市场前景报告</cp:keywords>
  <dc:description>2026-2032年全球与中国无水高氯酸钠发展现状及市场前景报告</dc:description>
</cp:coreProperties>
</file>