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67f0745f44d58" w:history="1">
              <w:r>
                <w:rPr>
                  <w:rStyle w:val="Hyperlink"/>
                </w:rPr>
                <w:t>2025-2031年中国液态氧行业分析与市场前景预测报告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67f0745f44d58" w:history="1">
              <w:r>
                <w:rPr>
                  <w:rStyle w:val="Hyperlink"/>
                </w:rPr>
                <w:t>2025-2031年中国液态氧行业分析与市场前景预测报告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67f0745f44d58" w:history="1">
                <w:r>
                  <w:rPr>
                    <w:rStyle w:val="Hyperlink"/>
                  </w:rPr>
                  <w:t>https://www.20087.com/5/91/YeTaiYangShiChangQianJingYuCe.html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氧作为工业气体的重要组成部分，广泛应用于医疗、航天、冶金、化工等领域，主要作为氧化剂、冷却剂或呼吸辅助气体。液态氧的生产技术已相当成熟，通过空气分离装置进行低温精馏获取，且储存与运输要求严格，确保安全高效。当前市场对液态氧的需求稳定增长，尤其是在医疗急救、金属切割与焊接等方面的应用日益增多。</w:t>
      </w:r>
      <w:r>
        <w:rPr>
          <w:rFonts w:hint="eastAsia"/>
        </w:rPr>
        <w:br/>
      </w:r>
      <w:r>
        <w:rPr>
          <w:rFonts w:hint="eastAsia"/>
        </w:rPr>
        <w:t>　　随着技术进步与应用领域的拓展，液态氧将在清洁能源、环保处理、深海探测等新兴领域发挥更大作用。特别是结合氢能经济的发展，液态氧作为清洁燃烧的必要组成部分，其需求预计将持续增长。同时，提高生产效率、降低成本及开发更安全、便捷的存储与配送技术将是未来发展的关键。此外，加强环保监管与可持续生产过程，确保液态氧生产的绿色低碳，也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67f0745f44d58" w:history="1">
        <w:r>
          <w:rPr>
            <w:rStyle w:val="Hyperlink"/>
          </w:rPr>
          <w:t>2025-2031年中国液态氧行业分析与市场前景预测报告</w:t>
        </w:r>
      </w:hyperlink>
      <w:r>
        <w:rPr>
          <w:rFonts w:hint="eastAsia"/>
        </w:rPr>
        <w:t>》基于多年行业研究经验，系统分析了液态氧产业链、市场规模、需求特征及价格趋势，客观呈现液态氧行业现状。报告科学预测了液态氧市场前景与发展方向，重点评估了液态氧重点企业的竞争格局与品牌影响力，同时挖掘液态氧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液态氧行业概述</w:t>
      </w:r>
      <w:r>
        <w:rPr>
          <w:rFonts w:hint="eastAsia"/>
        </w:rPr>
        <w:br/>
      </w:r>
      <w:r>
        <w:rPr>
          <w:rFonts w:hint="eastAsia"/>
        </w:rPr>
        <w:t>　　第一节 液态氧定义与分类</w:t>
      </w:r>
      <w:r>
        <w:rPr>
          <w:rFonts w:hint="eastAsia"/>
        </w:rPr>
        <w:br/>
      </w:r>
      <w:r>
        <w:rPr>
          <w:rFonts w:hint="eastAsia"/>
        </w:rPr>
        <w:t>　　第二节 液态氧应用领域</w:t>
      </w:r>
      <w:r>
        <w:rPr>
          <w:rFonts w:hint="eastAsia"/>
        </w:rPr>
        <w:br/>
      </w:r>
      <w:r>
        <w:rPr>
          <w:rFonts w:hint="eastAsia"/>
        </w:rPr>
        <w:t>　　第三节 液态氧行业经济指标分析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液态氧产业链及经营模式分析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三、液态氧销售模式及销售渠道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2019-2024年全球液态氧市场规模与趋势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主要国家与地区液态氧市场分析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2025-2031年全球液态氧行业发展趋势与前景预测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中国液态氧行业市场分析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2024-2025年液态氧产能与投资动态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一、国内液态氧产能及利用情况</w:t>
      </w:r>
      <w:r>
        <w:rPr>
          <w:rFonts w:hint="eastAsia"/>
        </w:rPr>
        <w:br/>
      </w:r>
      <w:r>
        <w:rPr>
          <w:rFonts w:hint="eastAsia"/>
        </w:rPr>
        <w:t>　　　　二、液态氧产能扩张与投资动态</w:t>
      </w:r>
      <w:r>
        <w:rPr>
          <w:rFonts w:hint="eastAsia"/>
        </w:rPr>
        <w:br/>
      </w:r>
      <w:r>
        <w:rPr>
          <w:rFonts w:hint="eastAsia"/>
        </w:rPr>
        <w:t>　　第二节 液态氧行业产量情况分析与趋势预测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一、2019-2024年液态氧行业产量数据统计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1、2019-2024年液态氧产量及增长趋势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2、2019-2024年液态氧细分产品产量及份额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二、影响液态氧产量的关键因素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三、2025-2031年液态氧产量预测</w:t>
      </w:r>
      <w:r>
        <w:rPr>
          <w:rFonts w:hint="eastAsia"/>
        </w:rPr>
        <w:br/>
      </w:r>
      <w:r>
        <w:rPr>
          <w:rFonts w:hint="eastAsia"/>
        </w:rPr>
        <w:t>　　第三节 2025-2031年液态氧市场需求与销售分析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一、2024-2025年液态氧行业需求现状</w:t>
      </w:r>
      <w:r>
        <w:rPr>
          <w:rFonts w:hint="eastAsia"/>
        </w:rPr>
        <w:br/>
      </w:r>
      <w:r>
        <w:rPr>
          <w:rFonts w:hint="eastAsia"/>
        </w:rPr>
        <w:t>　　　　二、液态氧客户群体与需求特点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三、2019-2024年液态氧行业销售规模分析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四、2025-2031年液态氧市场增长潜力与规模预测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2024-2025年液态氧行业技术发展现状及趋势分析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国内外液态氧行业技术差异与原因</w:t>
      </w:r>
      <w:r>
        <w:rPr>
          <w:rFonts w:hint="eastAsia"/>
        </w:rPr>
        <w:br/>
      </w:r>
      <w:r>
        <w:rPr>
          <w:rFonts w:hint="eastAsia"/>
        </w:rPr>
        <w:t>　　第三节 液态氧行业技术发展方向、趋势预测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液态氧细分市场分析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一、2024-2025年液态氧主要细分产品市场现状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液态氧下游应用与客户群体分析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一、2024-2025年液态氧各应用领域市场现状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液态氧价格机制与竞争策略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一、2019-2024年液态氧市场价格走势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液态氧定价策略与方法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2025-2031年液态氧价格竞争态势与趋势预测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2024-2025年重点区域液态氧市场发展概况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2019-2024年中国液态氧行业进出口情况分析</w:t>
      </w:r>
      <w:r>
        <w:rPr>
          <w:rFonts w:hint="eastAsia"/>
        </w:rPr>
        <w:br/>
      </w:r>
      <w:r>
        <w:rPr>
          <w:rFonts w:hint="eastAsia"/>
        </w:rPr>
        <w:t>　　第一节 液态氧行业进口情况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一、2019-2024年液态氧进口规模及增长情况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二、液态氧主要进口来源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液态氧行业出口情况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一、2019-2024年液态氧出口规模及增长情况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二、液态氧主要出口目的地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2019-2024年中国液态氧行业总体发展与财务状况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2019-2024年中国液态氧行业规模情况</w:t>
      </w:r>
      <w:r>
        <w:rPr>
          <w:rFonts w:hint="eastAsia"/>
        </w:rPr>
        <w:br/>
      </w:r>
      <w:r>
        <w:rPr>
          <w:rFonts w:hint="eastAsia"/>
        </w:rPr>
        <w:t>　　　　一、液态氧行业企业数量规模</w:t>
      </w:r>
      <w:r>
        <w:rPr>
          <w:rFonts w:hint="eastAsia"/>
        </w:rPr>
        <w:br/>
      </w:r>
      <w:r>
        <w:rPr>
          <w:rFonts w:hint="eastAsia"/>
        </w:rPr>
        <w:t>　　　　二、液态氧行业从业人员规模</w:t>
      </w:r>
      <w:r>
        <w:rPr>
          <w:rFonts w:hint="eastAsia"/>
        </w:rPr>
        <w:br/>
      </w:r>
      <w:r>
        <w:rPr>
          <w:rFonts w:hint="eastAsia"/>
        </w:rPr>
        <w:t>　　　　三、液态氧行业市场敏感性分析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2019-2024年中国液态氧行业财务能力分析</w:t>
      </w:r>
      <w:r>
        <w:rPr>
          <w:rFonts w:hint="eastAsia"/>
        </w:rPr>
        <w:br/>
      </w:r>
      <w:r>
        <w:rPr>
          <w:rFonts w:hint="eastAsia"/>
        </w:rPr>
        <w:t>　　　　一、液态氧行业盈利能力</w:t>
      </w:r>
      <w:r>
        <w:rPr>
          <w:rFonts w:hint="eastAsia"/>
        </w:rPr>
        <w:br/>
      </w:r>
      <w:r>
        <w:rPr>
          <w:rFonts w:hint="eastAsia"/>
        </w:rPr>
        <w:t>　　　　二、液态氧行业偿债能力</w:t>
      </w:r>
      <w:r>
        <w:rPr>
          <w:rFonts w:hint="eastAsia"/>
        </w:rPr>
        <w:br/>
      </w:r>
      <w:r>
        <w:rPr>
          <w:rFonts w:hint="eastAsia"/>
        </w:rPr>
        <w:t>　　　　三、液态氧行业营运能力</w:t>
      </w:r>
      <w:r>
        <w:rPr>
          <w:rFonts w:hint="eastAsia"/>
        </w:rPr>
        <w:br/>
      </w:r>
      <w:r>
        <w:rPr>
          <w:rFonts w:hint="eastAsia"/>
        </w:rPr>
        <w:t>　　　　四、液态氧行业发展能力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中国液态氧行业竞争格局分析</w:t>
      </w:r>
      <w:r>
        <w:rPr>
          <w:rFonts w:hint="eastAsia"/>
        </w:rPr>
        <w:br/>
      </w:r>
      <w:r>
        <w:rPr>
          <w:rFonts w:hint="eastAsia"/>
        </w:rPr>
        <w:t>　　第一节 液态氧行业竞争格局总览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2024-2025年液态氧行业竞争力分析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2019-2024年液态氧行业企业并购活动分析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2024-2025年液态氧行业会展与招投标活动分析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一、液态氧行业会展活动及其市场影响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2025年中国液态氧企业发展企业发展策略与建议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液态氧销售模式与渠道策略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液态氧品牌与市场推广策略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液态氧研发投入与技术创新能力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液态氧合作联盟与资源整合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中国液态氧行业风险与对策</w:t>
      </w:r>
      <w:r>
        <w:rPr>
          <w:rFonts w:hint="eastAsia"/>
        </w:rPr>
        <w:br/>
      </w:r>
      <w:r>
        <w:rPr>
          <w:rFonts w:hint="eastAsia"/>
        </w:rPr>
        <w:t>　　第一节 液态氧行业SWOT分析</w:t>
      </w:r>
      <w:r>
        <w:rPr>
          <w:rFonts w:hint="eastAsia"/>
        </w:rPr>
        <w:br/>
      </w:r>
      <w:r>
        <w:rPr>
          <w:rFonts w:hint="eastAsia"/>
        </w:rPr>
        <w:t>　　　　一、液态氧行业优势</w:t>
      </w:r>
      <w:r>
        <w:rPr>
          <w:rFonts w:hint="eastAsia"/>
        </w:rPr>
        <w:br/>
      </w:r>
      <w:r>
        <w:rPr>
          <w:rFonts w:hint="eastAsia"/>
        </w:rPr>
        <w:t>　　　　二、液态氧行业劣势</w:t>
      </w:r>
      <w:r>
        <w:rPr>
          <w:rFonts w:hint="eastAsia"/>
        </w:rPr>
        <w:br/>
      </w:r>
      <w:r>
        <w:rPr>
          <w:rFonts w:hint="eastAsia"/>
        </w:rPr>
        <w:t>　　　　三、液态氧市场机会</w:t>
      </w:r>
      <w:r>
        <w:rPr>
          <w:rFonts w:hint="eastAsia"/>
        </w:rPr>
        <w:br/>
      </w:r>
      <w:r>
        <w:rPr>
          <w:rFonts w:hint="eastAsia"/>
        </w:rPr>
        <w:t>　　　　四、液态氧市场威胁</w:t>
      </w:r>
      <w:r>
        <w:rPr>
          <w:rFonts w:hint="eastAsia"/>
        </w:rPr>
        <w:br/>
      </w:r>
      <w:r>
        <w:rPr>
          <w:rFonts w:hint="eastAsia"/>
        </w:rPr>
        <w:t>　　第二节 液态氧行业风险及对策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2025-2031年中国液态氧行业前景与发展趋势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2024-2025年液态氧行业发展环境分析</w:t>
      </w:r>
      <w:r>
        <w:rPr>
          <w:rFonts w:hint="eastAsia"/>
        </w:rPr>
        <w:br/>
      </w:r>
      <w:r>
        <w:rPr>
          <w:rFonts w:hint="eastAsia"/>
        </w:rPr>
        <w:t>　　　　一、液态氧行业主管部门与监管体制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二、液态氧行业主要法律法规及政策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三、液态氧行业标准与质量监管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2025-2031年液态氧行业发展趋势与方向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2025-2031年液态氧行业发展潜力与机遇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中.智.林.液态氧行业发展建议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液态氧行业历程</w:t>
      </w:r>
      <w:r>
        <w:rPr>
          <w:rFonts w:hint="eastAsia"/>
        </w:rPr>
        <w:br/>
      </w:r>
      <w:r>
        <w:rPr>
          <w:rFonts w:hint="eastAsia"/>
        </w:rPr>
        <w:t>　　图表 液态氧行业生命周期</w:t>
      </w:r>
      <w:r>
        <w:rPr>
          <w:rFonts w:hint="eastAsia"/>
        </w:rPr>
        <w:br/>
      </w:r>
      <w:r>
        <w:rPr>
          <w:rFonts w:hint="eastAsia"/>
        </w:rPr>
        <w:t>　　图表 液态氧行业产业链分析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2019-2024年液态氧行业市场容量分析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2019-2024年中国液态氧行业产量及增长趋势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2019-2024年中国液态氧市场需求量及增速统计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2025年中国液态氧行业需求领域分布格局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2019-2024年中国液态氧出口数量分析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2019-2024年中国液态氧出口金额分析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2025年中国液态氧进口国家及地区分析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2025年中国液态氧出口国家及地区分析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2019-2024年中国液态氧行业企业平均规模情况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2025-2031年中国液态氧行业供需平衡预测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2025-2031年中国液态氧行业市场规模预测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2025年中国液态氧市场前景分析</w:t>
      </w:r>
      <w:r>
        <w:rPr>
          <w:rFonts w:hint="eastAsia"/>
        </w:rPr>
        <w:br/>
      </w:r>
      <w:r>
        <w:rPr>
          <w:rFonts w:hint="eastAsia"/>
        </w:rPr>
        <w:t>　　图表 2025年中国液态氧发展趋势预测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67f0745f44d58" w:history="1">
        <w:r>
          <w:rPr>
            <w:rStyle w:val="Hyperlink"/>
          </w:rPr>
          <w:t>2025-2031年中国液态氧行业分析与市场前景预测报告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67f0745f44d58" w:history="1">
        <w:r>
          <w:rPr>
            <w:rStyle w:val="Hyperlink"/>
          </w:rPr>
          <w:t>https://www.20087.com/5/91/YeTaiYangShiChangQianJingYuCe.html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热点：液氧和液态氧的区别、液态氧气是什么颜色、液氧如何转换气态氧、液态氧多少度、液态氧的作用是什么、液态氧是什么、液态氧的作用、液态氧气罐会爆炸吗、医用液态氧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6c797251446a2" w:history="1">
      <w:r>
        <w:rPr>
          <w:rStyle w:val="Hyperlink"/>
        </w:rPr>
        <w:t>2025-2031年中国液态氧行业分析与市场前景预测报告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eTaiYangShiChangQianJingYuCe.html" TargetMode="External" Id="R32967f0745f4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eTaiYangShiChangQianJingYuCe.html" TargetMode="External" Id="R2b86c7972514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2024-10-03T01:40:00Z</dcterms:created>
  <dcterms:modified xsi:type="dcterms:W3CDTF">2024-10-03T02:40:00Z</dcterms:modified>
  <dc:subject>2025-2031年中国液态氧行业分析与市场前景预测报告</dc:subject>
  <dc:title>2025-2031年中国液态氧行业分析与市场前景预测报告</dc:title>
  <cp:keywords>2025-2031年中国液态氧行业分析与市场前景预测报告</cp:keywords>
  <dc:description>2025-2031年中国液态氧行业分析与市场前景预测报告</dc:description>
</cp:coreProperties>
</file>