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3e7ff5bee4c47" w:history="1">
              <w:r>
                <w:rPr>
                  <w:rStyle w:val="Hyperlink"/>
                </w:rPr>
                <w:t>2025-2031年全球与中国食品级硫酸钠市场研究及发展前景报告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3e7ff5bee4c47" w:history="1">
              <w:r>
                <w:rPr>
                  <w:rStyle w:val="Hyperlink"/>
                </w:rPr>
                <w:t>2025-2031年全球与中国食品级硫酸钠市场研究及发展前景报告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3e7ff5bee4c47" w:history="1">
                <w:r>
                  <w:rPr>
                    <w:rStyle w:val="Hyperlink"/>
                  </w:rPr>
                  <w:t>https://www.20087.com/5/81/ShiPinJiLiuSuanNaHangYeQianJing.html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钠是一种食品添加剂，主要用于调节食品的pH值、作为填充剂或助滤剂等。随着食品安全法规的不断完善，食品级硫酸钠的生产和使用受到了严格监管，确保其符合各国卫生标准。目前，食品级硫酸钠的生产工艺已经非常成熟，能够稳定地提供高纯度的产品。此外，随着消费者对健康饮食的关注度提升，食品级硫酸钠的应用也更加注重其在食品中的安全性和功能性。例如，在烘焙行业中，食品级硫酸钠可以用作面团改良剂，改善面包的质地和口感。</w:t>
      </w:r>
      <w:r>
        <w:rPr>
          <w:rFonts w:hint="eastAsia"/>
        </w:rPr>
        <w:br/>
      </w:r>
      <w:r>
        <w:rPr>
          <w:rFonts w:hint="eastAsia"/>
        </w:rPr>
        <w:t>　　未来，食品级硫酸钠的发展将主要体现在几个方面：一是随着消费者对天然、有机食品偏好的增加，食品级硫酸钠将更多地采用绿色生产方法，减少化学添加剂的使用；二是随着食品工业对高品质原料需求的增长，食品级硫酸钠的品质控制将更加严格，确保其在各种食品应用中的安全性和有效性；三是随着全球对可持续发展的关注度增加，食品级硫酸钠的生产将更加注重环保和资源的循环利用，减少资源消耗。随着市场对高质量食品添加剂的需求增长，食品级硫酸钠将更加注重产品的功能性，如提高其在不同应用场景下的适应性。四是随着营养学研究的深入，食品级硫酸钠的应用将更加科学合理，有助于开发出更多健康的食品配方。随着可持续发展理念的深入，食品级硫酸钠的生产将更加注重环保和资源的循环利用，减少资源消耗。随着市场对高质量食品添加剂的需求增长，食品级硫酸钠将更加注重产品的功能性，如提高其在不同应用场景下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3e7ff5bee4c47" w:history="1">
        <w:r>
          <w:rPr>
            <w:rStyle w:val="Hyperlink"/>
          </w:rPr>
          <w:t>2025-2031年全球与中国食品级硫酸钠市场研究及发展前景报告</w:t>
        </w:r>
      </w:hyperlink>
      <w:r>
        <w:rPr>
          <w:rFonts w:hint="eastAsia"/>
        </w:rPr>
        <w:t>》基于详实数据，从市场规模、需求变化及价格动态等维度，全面解析了食品级硫酸钠行业的现状与发展趋势，并对食品级硫酸钠产业链各环节进行了系统性探讨。报告科学预测了食品级硫酸钠行业未来发展方向，重点分析了食品级硫酸钠技术现状及创新路径，同时聚焦食品级硫酸钠重点企业的经营表现，评估了市场竞争格局、品牌影响力及市场集中度。通过对细分市场的深入研究及SWOT分析，报告揭示了食品级硫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食品级硫酸钠市场概述</w:t>
      </w:r>
      <w:r>
        <w:rPr>
          <w:rFonts w:hint="eastAsia"/>
        </w:rPr>
        <w:br/>
      </w:r>
      <w:r>
        <w:rPr>
          <w:rFonts w:hint="eastAsia"/>
        </w:rPr>
        <w:t>　　第一节 食品级硫酸钠产品定义及统计范围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一、不同产品类型食品级硫酸钠增长趋势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从不同应用，食品级硫酸钠主要包括如下几个方面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全球与中国食品级硫酸钠发展现状及趋势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一、全球食品级硫酸钠发展现状及未来趋势（2020-2025年）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二、中国食品级硫酸钠发展现状及未来趋势（2020-2025年）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全球食品级硫酸钠供需现状及2025-2031年预测（2020-2025年）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一、全球食品级硫酸钠产能、产量、产能利用率及发展趋势（2020-2025年）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二、全球食品级硫酸钠产量、表观消费量及发展趋势（2020-2025年）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中国食品级硫酸钠供需现状及2025-2031年预测（2020-2025年）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一、中国食品级硫酸钠产能、产量、产能利用率及2025-2031年趋势（2020-2025年）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二、中国食品级硫酸钠产量、表观消费量及发展趋势（2020-2025年）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三、中国食品级硫酸钠产量、市场需求量及发展趋势（2020-2025年）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中国及欧美日等食品级硫酸钠行业政策分析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全球与中国主要厂商食品级硫酸钠产量、产值及竞争分析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全球食品级硫酸钠主要厂商列表（2020-2025年）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三、2025年全球主要生产商食品级硫酸钠收入排名</w:t>
      </w:r>
      <w:r>
        <w:rPr>
          <w:rFonts w:hint="eastAsia"/>
        </w:rPr>
        <w:br/>
      </w:r>
      <w:r>
        <w:rPr>
          <w:rFonts w:hint="eastAsia"/>
        </w:rPr>
        <w:t>　　　　四、全球食品级硫酸钠主要厂商产品价格列表（2020-2025年）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中国食品级硫酸钠主要厂商产量、产值及市场份额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一、中国食品级硫酸钠主要厂商产量列表（2020-2025年）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食品级硫酸钠厂商产地分布及商业化日期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一、食品级硫酸钠行业集中度分析：全球Top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全球领先食品级硫酸钠企业SWOT分析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全球主要食品级硫酸钠企业采访及观点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全球主要食品级硫酸钠生产地区分析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全球主要地区食品级硫酸钠市场规模分析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一、全球主要地区食品级硫酸钠产量及市场份额（2020-2025年）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二、全球主要地区食品级硫酸钠产量及市场份额预测（2025-2031年）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三、全球主要地区食品级硫酸钠产值及市场份额（2020-2025年）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四、全球主要地区食品级硫酸钠产值及市场份额预测（2025-2031年）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北美市场食品级硫酸钠产量、产值及增长率（2020-2025年）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欧洲市场食品级硫酸钠产量、产值及增长率（2020-2025年）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中国市场食品级硫酸钠产量、产值及增长率（2020-2025年）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日本市场食品级硫酸钠产量、产值及增长率（2020-2025年）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东南亚市场食品级硫酸钠产量、产值及增长率（2020-2025年）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印度市场食品级硫酸钠产量、产值及增长率（2020-2025年）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全球主要地区食品级硫酸钠消费展望（2025-2031年）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全球主要地区食品级硫酸钠消费量及增长率（2020-2025年）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全球主要地区食品级硫酸钠消费量预测（2025-2031年）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食品级硫酸钠重点企业（一）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三、重点企业（一）食品级硫酸钠产能、产量、产值、价格及毛利率统计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食品级硫酸钠重点企业（二）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三、重点企业（二）食品级硫酸钠产能、产量、产值、价格及毛利率统计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食品级硫酸钠重点企业（三）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三、重点企业（三）食品级硫酸钠产能、产量、产值、价格及毛利率统计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食品级硫酸钠重点企业（四）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三、重点企业（四）食品级硫酸钠产能、产量、产值、价格及毛利率统计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食品级硫酸钠重点企业（五）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三、重点企业（五）食品级硫酸钠产能、产量、产值、价格及毛利率统计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食品级硫酸钠重点企业（六）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三、重点企业（六）食品级硫酸钠产能、产量、产值、价格及毛利率统计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食品级硫酸钠重点企业（七）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三、重点企业（七）食品级硫酸钠产能、产量、产值、价格及毛利率统计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不同类型食品级硫酸钠市场分析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全球不同类型食品级硫酸钠产量（2020-2031年）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二、全球不同类型食品级硫酸钠产量预测（2025-2031年）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全球不同类型食品级硫酸钠产值（2020-2031年）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二、全球不同类型食品级硫酸钠产值预测（2025-2031年）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全球不同类型食品级硫酸钠价格走势（2020-2025年）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不同价格区间食品级硫酸钠市场份额对比（2020-2025年）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中国不同类型食品级硫酸钠产量（2020-2031年）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一、中国不同类型食品级硫酸钠产量及市场份额（2020-2025年）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二、中国不同类型食品级硫酸钠产量预测（2025-2031年）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中国不同类型食品级硫酸钠产值（2020-2031年）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一、中国不同类型食品级硫酸钠产值及市场份额（2020-2025年）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二、中国不同类型食品级硫酸钠产值预测（2025-2031年）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食品级硫酸钠上游原料及下游主要应用分析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食品级硫酸钠产业链分析</w:t>
      </w:r>
      <w:r>
        <w:rPr>
          <w:rFonts w:hint="eastAsia"/>
        </w:rPr>
        <w:br/>
      </w:r>
      <w:r>
        <w:rPr>
          <w:rFonts w:hint="eastAsia"/>
        </w:rPr>
        <w:t>　　第二节 食品级硫酸钠产业上游供应分析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全球不同应用食品级硫酸钠消费量、市场份额及增长率（2020-2031年）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一、全球不同应用食品级硫酸钠消费量（2020-2025年）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二、全球不同应用食品级硫酸钠消费量预测（2025-2031年）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中国不同应用食品级硫酸钠消费量、市场份额及增长率（2020-2031年）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一、中国不同应用食品级硫酸钠消费量（2020-2025年）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二、中国不同应用食品级硫酸钠消费量预测（2025-2031年）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中国食品级硫酸钠产量、消费量、进出口分析及未来趋势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中国食品级硫酸钠产量、消费量、进出口分析及未来趋势（2020-2031年）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中国食品级硫酸钠进出口贸易趋势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中国食品级硫酸钠主要出口目的地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中国食品级硫酸钠未来发展的有利因素、不利因素分析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中国食品级硫酸钠主要生产消费地区分布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中国食品级硫酸钠生产地区分布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影响中国食品级硫酸钠供需的主要因素分析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食品级硫酸钠进出口贸易现状及趋势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食品级硫酸钠下游行业需求变化因素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食品级硫酸钠行业、产品及技术发展趋势（2025-2031年）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食品级硫酸钠行业及市场环境发展趋势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食品级硫酸钠产品及技术发展趋势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食品级硫酸钠产品价格走势</w:t>
      </w:r>
      <w:r>
        <w:rPr>
          <w:rFonts w:hint="eastAsia"/>
        </w:rPr>
        <w:br/>
      </w:r>
      <w:r>
        <w:rPr>
          <w:rFonts w:hint="eastAsia"/>
        </w:rPr>
        <w:t>　　第四节 食品级硫酸钠市场消费形态、消费者偏好（2025-2031年）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国内食品级硫酸钠销售渠道</w:t>
      </w:r>
      <w:r>
        <w:rPr>
          <w:rFonts w:hint="eastAsia"/>
        </w:rPr>
        <w:br/>
      </w:r>
      <w:r>
        <w:rPr>
          <w:rFonts w:hint="eastAsia"/>
        </w:rPr>
        <w:t>　　第二节 海外市场食品级硫酸钠销售渠道</w:t>
      </w:r>
      <w:r>
        <w:rPr>
          <w:rFonts w:hint="eastAsia"/>
        </w:rPr>
        <w:br/>
      </w:r>
      <w:r>
        <w:rPr>
          <w:rFonts w:hint="eastAsia"/>
        </w:rPr>
        <w:t>　　第三节 食品级硫酸钠销售/营销策略建议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不同种类食品级硫酸钠增长趋势</w:t>
      </w:r>
      <w:r>
        <w:rPr>
          <w:rFonts w:hint="eastAsia"/>
        </w:rPr>
        <w:br/>
      </w:r>
      <w:r>
        <w:rPr>
          <w:rFonts w:hint="eastAsia"/>
        </w:rPr>
        <w:t>　　表 按不同应用，食品级硫酸钠主要包括如下几个方面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不同应用食品级硫酸钠消费量增长趋势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中国及欧美日等地区食品级硫酸钠相关政策分析</w:t>
      </w:r>
      <w:r>
        <w:rPr>
          <w:rFonts w:hint="eastAsia"/>
        </w:rPr>
        <w:br/>
      </w:r>
      <w:r>
        <w:rPr>
          <w:rFonts w:hint="eastAsia"/>
        </w:rPr>
        <w:t>　　表 全球食品级硫酸钠主要厂商产量列表（2020-2025年）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全球食品级硫酸钠主要厂商产值、市场份额列表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2025年全球主要生产商食品级硫酸钠收入排名</w:t>
      </w:r>
      <w:r>
        <w:rPr>
          <w:rFonts w:hint="eastAsia"/>
        </w:rPr>
        <w:br/>
      </w:r>
      <w:r>
        <w:rPr>
          <w:rFonts w:hint="eastAsia"/>
        </w:rPr>
        <w:t>　　表 全球食品级硫酸钠主要厂商产品价格列表（2020-2025年）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中国食品级硫酸钠主要厂商产量市场份额列表（2020-2025年）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全球主要食品级硫酸钠厂商产地分布及商业化日期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全球主要食品级硫酸钠企业采访及观点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全球主要地区食品级硫酸钠产值对比</w:t>
      </w:r>
      <w:r>
        <w:rPr>
          <w:rFonts w:hint="eastAsia"/>
        </w:rPr>
        <w:br/>
      </w:r>
      <w:r>
        <w:rPr>
          <w:rFonts w:hint="eastAsia"/>
        </w:rPr>
        <w:t>　　表 全球主要地区食品级硫酸钠产量市场份额列表（2020-2025年）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全球主要地区食品级硫酸钠消费量市场份额列表（2020-2025年）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重点企业（一）食品级硫酸钠产能、产量、产值、价格及毛利率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重点企业（二）食品级硫酸钠产能、产量、产值、价格及毛利率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重点企业（三）食品级硫酸钠产能、产量、产值、价格及毛利率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重点企业（四）食品级硫酸钠产能、产量、产值、价格及毛利率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重点企业（五）食品级硫酸钠产能、产量、产值、价格及毛利率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重点企业（六）食品级硫酸钠产能、产量、产值、价格及毛利率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重点企业（七）食品级硫酸钠产能、产量、产值、价格及毛利率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全球不同产品类型食品级硫酸钠产量市场份额预测（2025-2031年）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全球不同类型食品级硫酸钠产值市场份额预测（2025-2031年）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全球不同价格区间食品级硫酸钠市场份额对比（2020-2025年）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中国不同产品类型食品级硫酸钠产值市场份额预测（2025-2031年）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食品级硫酸钠上游原料供应商及联系方式列表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全球不同应用食品级硫酸钠消费量（2020-2025年）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全球不同应用食品级硫酸钠消费量市场份额预测（2025-2031年）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中国食品级硫酸钠产量、消费量、进出口（2020-2025年）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中国食品级硫酸钠产量、消费量、进出口预测（2025-2031年）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中国市场食品级硫酸钠进出口贸易趋势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中国市场食品级硫酸钠主要进口来源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中国市场食品级硫酸钠主要出口目的地</w:t>
      </w:r>
      <w:r>
        <w:rPr>
          <w:rFonts w:hint="eastAsia"/>
        </w:rPr>
        <w:br/>
      </w:r>
      <w:r>
        <w:rPr>
          <w:rFonts w:hint="eastAsia"/>
        </w:rPr>
        <w:t>　　表 中国食品级硫酸钠市场未来发展的有利因素、不利因素分析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中国食品级硫酸钠生产地区分布</w:t>
      </w:r>
      <w:r>
        <w:rPr>
          <w:rFonts w:hint="eastAsia"/>
        </w:rPr>
        <w:br/>
      </w:r>
      <w:r>
        <w:rPr>
          <w:rFonts w:hint="eastAsia"/>
        </w:rPr>
        <w:t>　　表 中国食品级硫酸钠消费地区分布</w:t>
      </w:r>
      <w:r>
        <w:rPr>
          <w:rFonts w:hint="eastAsia"/>
        </w:rPr>
        <w:br/>
      </w:r>
      <w:r>
        <w:rPr>
          <w:rFonts w:hint="eastAsia"/>
        </w:rPr>
        <w:t>　　表 食品级硫酸钠行业及市场环境发展趋势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食品级硫酸钠产品及技术发展趋势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国内食品级硫酸钠主要销售模式及销售渠道趋势（2020-2025年）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欧美日等地区食品级硫酸钠主要销售模式及销售渠道趋势（2020-2025年）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食品级硫酸钠产品市场定位及目标消费者分析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食品级硫酸钠产品图片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2025年全球不同产品类型食品级硫酸钠产量市场份额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全球不同类型食品级硫酸钠消费量市场份额对比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全球食品级硫酸钠产量及增长率（2020-2025年）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中国市场食品级硫酸钠主要厂商产量市场份额列表（2020-2025年）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中国食品级硫酸钠主要厂商2025年产量市场份额列表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2025年全球前五及前十大生产商食品级硫酸钠市场份额</w:t>
      </w:r>
      <w:r>
        <w:rPr>
          <w:rFonts w:hint="eastAsia"/>
        </w:rPr>
        <w:br/>
      </w:r>
      <w:r>
        <w:rPr>
          <w:rFonts w:hint="eastAsia"/>
        </w:rPr>
        <w:t>　　图 全球食品级硫酸钠第一梯队、第二梯队和第三梯队生产商（品牌）及市场份额（2020-2025年）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食品级硫酸钠全球领先企业SWOT分析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全球主要地区食品级硫酸钠消费量市场份额对比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北美市场食品级硫酸钠产量及增长率（2020-2025年）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印度市场食品级硫酸钠产量及增长率（2020-2025年）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印度市场食品级硫酸钠产值及增长率（2020-2025年）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全球主要地区食品级硫酸钠消费量市场份额（2020-2025年）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全球主要地区食品级硫酸钠消费量市场份额预测（2025-2031年）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印度市场食品级硫酸钠消费量、增长率及发展预测（2020-2025年）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食品级硫酸钠产业链分析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食品级硫酸钠产品价格走势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3e7ff5bee4c47" w:history="1">
        <w:r>
          <w:rPr>
            <w:rStyle w:val="Hyperlink"/>
          </w:rPr>
          <w:t>2025-2031年全球与中国食品级硫酸钠市场研究及发展前景报告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3e7ff5bee4c47" w:history="1">
        <w:r>
          <w:rPr>
            <w:rStyle w:val="Hyperlink"/>
          </w:rPr>
          <w:t>https://www.20087.com/5/81/ShiPinJiLiuSuanNaHangYeQianJing.html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热点：工业硫酸钠、食品级硫酸钠生产厂家、硫酸钠是什么、食品级硫酸钠价格、硫酸钠干什么用、食品级硫酸钠提纯、食品级低亚硫酸钠、食品级硫酸钠 环评、食品级亚硫酸氢钠生产厂家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ca3a767384620" w:history="1">
      <w:r>
        <w:rPr>
          <w:rStyle w:val="Hyperlink"/>
        </w:rPr>
        <w:t>2025-2031年全球与中国食品级硫酸钠市场研究及发展前景报告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iPinJiLiuSuanNaHangYeQianJing.html" TargetMode="External" Id="Re303e7ff5be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iPinJiLiuSuanNaHangYeQianJing.html" TargetMode="External" Id="R2ffca3a76738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2024-12-17T03:51:00Z</dcterms:created>
  <dcterms:modified xsi:type="dcterms:W3CDTF">2024-12-17T04:51:00Z</dcterms:modified>
  <dc:subject>2025-2031年全球与中国食品级硫酸钠市场研究及发展前景报告</dc:subject>
  <dc:title>2025-2031年全球与中国食品级硫酸钠市场研究及发展前景报告</dc:title>
  <cp:keywords>2025-2031年全球与中国食品级硫酸钠市场研究及发展前景报告</cp:keywords>
  <dc:description>2025-2031年全球与中国食品级硫酸钠市场研究及发展前景报告</dc:description>
</cp:coreProperties>
</file>