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ccdd0e42747ac" w:history="1">
              <w:r>
                <w:rPr>
                  <w:rStyle w:val="Hyperlink"/>
                </w:rPr>
                <w:t>2024-2030年全球与中国天然纤维纱市场现状深度调研与发展趋势报告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ccdd0e42747ac" w:history="1">
              <w:r>
                <w:rPr>
                  <w:rStyle w:val="Hyperlink"/>
                </w:rPr>
                <w:t>2024-2030年全球与中国天然纤维纱市场现状深度调研与发展趋势报告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ccdd0e42747ac" w:history="1">
                <w:r>
                  <w:rPr>
                    <w:rStyle w:val="Hyperlink"/>
                  </w:rPr>
                  <w:t>https://www.20087.com/6/31/TianRanXianWeiShaFaZhanQuShiYuCe.html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纱是一种以棉花、亚麻、羊毛等天然纤维为原料制成的纱线，广泛应用于纺织品制造。目前，天然纤维纱不仅具备良好的可纺性和舒适度，还通过采用先进的材料技术和优化工艺，提高了产品的质量和耐用性。此外，随着对产品多样性和功能性的需求增加，一些天然纤维纱还具备了特殊功能，如抗菌、抗静电等。</w:t>
      </w:r>
      <w:r>
        <w:rPr>
          <w:rFonts w:hint="eastAsia"/>
        </w:rPr>
        <w:br/>
      </w:r>
      <w:r>
        <w:rPr>
          <w:rFonts w:hint="eastAsia"/>
        </w:rPr>
        <w:t>　　未来，天然纤维纱的发展将更加注重环保性和多功能性。一方面，通过引入新型材料和技术，开发出更环保、更持久的天然纤维纱产品，以减少对环境的影响；另一方面，随着消费者对高效能需求的增长，天然纤维纱将提供更多定制化选项，如根据具体使用场景调整性能指标。此外，为了提高产品的使用便捷性和美观性，天然纤维纱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ccdd0e42747ac" w:history="1">
        <w:r>
          <w:rPr>
            <w:rStyle w:val="Hyperlink"/>
          </w:rPr>
          <w:t>2024-2030年全球与中国天然纤维纱市场现状深度调研与发展趋势报告</w:t>
        </w:r>
      </w:hyperlink>
      <w:r>
        <w:rPr>
          <w:rFonts w:hint="eastAsia"/>
        </w:rPr>
        <w:t>》全面分析了天然纤维纱行业的现状，深入探讨了天然纤维纱市场需求、市场规模及价格波动。天然纤维纱报告探讨了产业链关键环节，并对天然纤维纱各细分市场进行了研究。同时，基于权威数据和专业分析，科学预测了天然纤维纱市场前景与发展趋势。此外，还评估了天然纤维纱重点企业的经营状况，包括品牌影响力、市场集中度以及竞争格局，并审慎剖析了潜在风险与机遇。天然纤维纱报告以其专业性、科学性和权威性，成为天然纤维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天然纤维纱市场概述</w:t>
      </w:r>
      <w:r>
        <w:rPr>
          <w:rFonts w:hint="eastAsia"/>
        </w:rPr>
        <w:br/>
      </w:r>
      <w:r>
        <w:rPr>
          <w:rFonts w:hint="eastAsia"/>
        </w:rPr>
        <w:t>　　1.1 天然纤维纱产品定义及统计范围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不同产品类型天然纤维纱增长趋势2023年VS</w:t>
      </w:r>
      <w:r>
        <w:rPr>
          <w:rFonts w:hint="eastAsia"/>
        </w:rPr>
        <w:br/>
      </w:r>
      <w:r>
        <w:rPr>
          <w:rFonts w:hint="eastAsia"/>
        </w:rPr>
        <w:t>　　　　1.2.2 动物纤维</w:t>
      </w:r>
      <w:r>
        <w:rPr>
          <w:rFonts w:hint="eastAsia"/>
        </w:rPr>
        <w:br/>
      </w:r>
      <w:r>
        <w:rPr>
          <w:rFonts w:hint="eastAsia"/>
        </w:rPr>
        <w:t>　　　　1.2.3 植物纤维</w:t>
      </w:r>
      <w:r>
        <w:rPr>
          <w:rFonts w:hint="eastAsia"/>
        </w:rPr>
        <w:br/>
      </w:r>
      <w:r>
        <w:rPr>
          <w:rFonts w:hint="eastAsia"/>
        </w:rPr>
        <w:t>　　1.3 从不同应用，天然纤维纱主要包括如下几个方面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衣服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工业纺织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全球天然纤维纱供需现状及预测（2018-2030年）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全球天然纤维纱产能、产量、产能利用率及发展趋势（2018-2030年）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全球天然纤维纱产量、表观消费量及发展趋势（2018-2030年）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中国天然纤维纱供需现状及预测（2018-2030年）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中国天然纤维纱产能、产量、产能利用率及发展趋势（2018-2030年）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中国天然纤维纱产量、表观消费量及发展趋势（2018-2030年）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中国天然纤维纱产量、市场需求量及发展趋势（2018-2030年）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天然纤维纱中国及欧美日等行业政策分析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全球与中国主要厂商天然纤维纱产量、产值及竞争分析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全球天然纤维纱主要厂商列表（2018-2023年）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全球天然纤维纱主要厂商产量列表（2018-2023年）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全球天然纤维纱主要厂商产值列表（2018-2023年）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2023年全球主要生产商天然纤维纱收入排名</w:t>
      </w:r>
      <w:r>
        <w:rPr>
          <w:rFonts w:hint="eastAsia"/>
        </w:rPr>
        <w:br/>
      </w:r>
      <w:r>
        <w:rPr>
          <w:rFonts w:hint="eastAsia"/>
        </w:rPr>
        <w:t>　　　　2.1.4 全球天然纤维纱主要厂商产品价格列表（2018-2023年）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中国天然纤维纱主要厂商产量、产值及市场份额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中国天然纤维纱主要厂商产量列表（2018-2023年）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中国天然纤维纱主要厂商产值列表（2018-2023年）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天然纤维纱厂商产地分布及商业化日期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天然纤维纱行业集中度分析：全球Top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全球天然纤维纱第一梯队、第二梯队和第三梯队生产商（品牌）及市场份额（2022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天然纤维纱全球领先企业SWOT分析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全球主要天然纤维纱企业采访及观点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全球天然纤维纱主要生产地区分析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全球主要地区天然纤维纱市场规模分析：2022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全球主要地区天然纤维纱产量及市场份额（2018-2030年）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全球主要地区天然纤维纱产量及市场份额预测（2018-2030年）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全球主要地区天然纤维纱产值及市场份额（2018-2030年）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全球主要地区天然纤维纱产值及市场份额预测（2018-2030年）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印度市场天然纤维纱产量、产值及增长率（2018-2030年）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全球主要地区天然纤维纱消费展望2022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全球主要地区天然纤维纱消费量及增长率（2018-2023年）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全球主要地区天然纤维纱消费量预测（2024-2030年）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印度市场天然纤维纱消费量、增长率及发展预测（2018-2030年）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全球天然纤维纱主要生产商概况分析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重点企业（20）基本信息、天然纤维纱生产基地、销售区域、竞争对手及市场地位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重点企业（20）天然纤维纱产能、产量、产值、价格及毛利率（2018-2023年）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不同类型天然纤维纱分析</w:t>
      </w:r>
      <w:r>
        <w:rPr>
          <w:rFonts w:hint="eastAsia"/>
        </w:rPr>
        <w:br/>
      </w:r>
      <w:r>
        <w:rPr>
          <w:rFonts w:hint="eastAsia"/>
        </w:rPr>
        <w:t>　　6.1 全球不同类型天然纤维纱产量（2018-2030年）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全球天然纤维纱不同类型天然纤维纱产量及市场份额（2018-2023年）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全球不同类型天然纤维纱产量预测（2024-2030年）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全球不同类型天然纤维纱产值（2018-2030年）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全球天然纤维纱不同类型天然纤维纱产值及市场份额（2018-2023年）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全球不同类型天然纤维纱产值预测（2024-2030年）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全球不同类型天然纤维纱价格走势（2018-2030年）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不同价格区间天然纤维纱市场份额对比（2018-2023年）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中国不同类型天然纤维纱产量（2018-2030年）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中国天然纤维纱不同类型天然纤维纱产量及市场份额（2018-2023年）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中国不同类型天然纤维纱产量预测（2024-2030年）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中国不同类型天然纤维纱产值（2018-2030年）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中国天然纤维纱不同类型天然纤维纱产值及市场份额（2018-2023年）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中国不同类型天然纤维纱产值预测（2024-2030年）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天然纤维纱上游原料及下游主要应用分析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天然纤维纱产业链分析</w:t>
      </w:r>
      <w:r>
        <w:rPr>
          <w:rFonts w:hint="eastAsia"/>
        </w:rPr>
        <w:br/>
      </w:r>
      <w:r>
        <w:rPr>
          <w:rFonts w:hint="eastAsia"/>
        </w:rPr>
        <w:t>　　7.2 天然纤维纱产业上游供应分析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全球不同应用天然纤维纱消费量、市场份额及增长率（2018-2030年）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全球不同应用天然纤维纱消费量（2018-2023年）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全球不同应用天然纤维纱消费量预测（2024-2030年）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中国不同应用天然纤维纱消费量、市场份额及增长率（2018-2030年）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中国不同应用天然纤维纱消费量（2018-2023年）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中国不同应用天然纤维纱消费量预测（2024-2030年）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中国天然纤维纱产量、消费量、进出口分析及未来趋势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中国天然纤维纱产量、消费量、进出口分析及未来趋势（2018-2030年）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中国天然纤维纱进出口贸易趋势</w:t>
      </w:r>
      <w:r>
        <w:rPr>
          <w:rFonts w:hint="eastAsia"/>
        </w:rPr>
        <w:br/>
      </w:r>
      <w:r>
        <w:rPr>
          <w:rFonts w:hint="eastAsia"/>
        </w:rPr>
        <w:t>　　8.3 中国天然纤维纱主要进口来源</w:t>
      </w:r>
      <w:r>
        <w:rPr>
          <w:rFonts w:hint="eastAsia"/>
        </w:rPr>
        <w:br/>
      </w:r>
      <w:r>
        <w:rPr>
          <w:rFonts w:hint="eastAsia"/>
        </w:rPr>
        <w:t>　　8.4 中国天然纤维纱主要出口目的地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中国天然纤维纱主要地区分布</w:t>
      </w:r>
      <w:r>
        <w:rPr>
          <w:rFonts w:hint="eastAsia"/>
        </w:rPr>
        <w:br/>
      </w:r>
      <w:r>
        <w:rPr>
          <w:rFonts w:hint="eastAsia"/>
        </w:rPr>
        <w:t>　　9.1 中国天然纤维纱生产地区分布</w:t>
      </w:r>
      <w:r>
        <w:rPr>
          <w:rFonts w:hint="eastAsia"/>
        </w:rPr>
        <w:br/>
      </w:r>
      <w:r>
        <w:rPr>
          <w:rFonts w:hint="eastAsia"/>
        </w:rPr>
        <w:t>　　9.2 中国天然纤维纱消费地区分布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天然纤维纱技术及相关行业技术发展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天然纤维纱销售渠道分析及建议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国内市场天然纤维纱销售渠道</w:t>
      </w:r>
      <w:r>
        <w:rPr>
          <w:rFonts w:hint="eastAsia"/>
        </w:rPr>
        <w:br/>
      </w:r>
      <w:r>
        <w:rPr>
          <w:rFonts w:hint="eastAsia"/>
        </w:rPr>
        <w:t>　　12.2 企业海外天然纤维纱销售渠道</w:t>
      </w:r>
      <w:r>
        <w:rPr>
          <w:rFonts w:hint="eastAsia"/>
        </w:rPr>
        <w:br/>
      </w:r>
      <w:r>
        <w:rPr>
          <w:rFonts w:hint="eastAsia"/>
        </w:rPr>
        <w:t>　　12.3 天然纤维纱销售/营销策略建议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不同种类天然纤维纱增长趋势2022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从不同应用，天然纤维纱主要包括如下几个方面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不同应用天然纤维纱消费量（吨）增长趋势2023年VS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天然纤维纱中国及欧美日等地区政策分析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全球天然纤维纱主要厂商产量列表（吨）（2018-2023年）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全球天然纤维纱主要厂商产量市场份额列表（2018-2023年）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全球天然纤维纱主要厂商产值列表（2018-2023年）（百万美元）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全球天然纤维纱主要厂商产值市场份额列表（百万美元）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2023年全球主要生产商天然纤维纱收入排名（百万美元）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全球天然纤维纱主要厂商产品价格列表（2018-2023年）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中国天然纤维纱全球天然纤维纱主要厂商产品价格列表（吨）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中国天然纤维纱主要厂商产量市场份额列表（2018-2023年）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中国天然纤维纱主要厂商产值列表（2018-2023年）（百万美元）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中国天然纤维纱主要厂商产值市场份额列表（2018-2023年）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全球主要厂商天然纤维纱厂商产地分布及商业化日期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全球主要天然纤维纱企业采访及观点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全球主要地区天然纤维纱产值（百万美元）：2022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全球主要地区天然纤维纱2018-2023年产量市场份额列表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全球主要地区天然纤维纱产量列表（2024-2030年）（吨）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全球主要地区天然纤维纱产量份额（2024-2030年）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全球主要地区天然纤维纱产值列表（2018-2023年）（百万美元）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全球主要地区天然纤维纱产值份额列表（2018-2023年）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全球主要地区天然纤维纱消费量列表（2018-2023年）（吨）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全球主要地区天然纤维纱消费量市场份额列表（2018-2023年）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重点企业（10）天然纤维纱产品规格、参数及市场应用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重点企业（10）天然纤维纱产能（吨）、产量（吨）、产值（百万美元）、价格及毛利率（2018-2023年）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重点企业（10）天然纤维纱产品规格及价格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全球不同产品类型天然纤维纱产量（2018-2023年）（吨）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全球不同产品类型天然纤维纱产量市场份额（2018-2023年）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全球不同产品类型天然纤维纱产量预测（2024-2030年）（吨）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全球不同产品类型天然纤维纱产量市场份额预测（2018-2023年）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全球不同类型天然纤维纱产值（百万美元）（2018-2023年）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全球不同类型天然纤维纱产值市场份额（2018-2023年）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全球不同类型天然纤维纱产值预测（百万美元）（2024-2030年）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表101 全球不同类型天然纤维纱产值市场预测份额（2024-2030年）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表102 全球不同价格区间天然纤维纱市场份额对比（2018-2023年）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中国不同产品类型天然纤维纱产量（2018-2023年）（吨）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中国不同产品类型天然纤维纱产量市场份额（2018-2023年）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中国不同产品类型天然纤维纱产量预测（2024-2030年）（吨）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中国不同产品类型天然纤维纱产量市场份额预测（2024-2030年）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中国不同产品类型天然纤维纱产值（2018-2023年）（百万美元）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中国不同产品类型天然纤维纱产值市场份额（2018-2023年）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中国不同产品类型天然纤维纱产值预测（2024-2030年）（百万美元）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中国不同产品类型天然纤维纱产值市场份额预测（2024-2030年）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天然纤维纱上游原料供应商及联系方式列表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全球不同应用天然纤维纱消费量（2018-2023年）（吨）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表113 全球不同应用天然纤维纱消费量市场份额（2018-2023年）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全球不同应用天然纤维纱消费量预测（2024-2030年）（吨）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表115 全球不同应用天然纤维纱消费量市场份额预测（2024-2030年）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中国不同应用天然纤维纱消费量（2018-2023年）（吨）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中国不同应用天然纤维纱消费量市场份额（2018-2023年）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中国不同应用天然纤维纱消费量预测（2024-2030年）（吨）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表119 中国不同应用天然纤维纱消费量市场份额预测（2024-2030年）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中国天然纤维纱产量、消费量、进出口（2018-2023年）（吨）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表121 中国天然纤维纱产量、消费量、进出口预测（2024-2030年）（吨）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表122 中国市场天然纤维纱进出口贸易趋势</w:t>
      </w:r>
      <w:r>
        <w:rPr>
          <w:rFonts w:hint="eastAsia"/>
        </w:rPr>
        <w:br/>
      </w:r>
      <w:r>
        <w:rPr>
          <w:rFonts w:hint="eastAsia"/>
        </w:rPr>
        <w:t>　　表123 中国市场天然纤维纱主要进口来源</w:t>
      </w:r>
      <w:r>
        <w:rPr>
          <w:rFonts w:hint="eastAsia"/>
        </w:rPr>
        <w:br/>
      </w:r>
      <w:r>
        <w:rPr>
          <w:rFonts w:hint="eastAsia"/>
        </w:rPr>
        <w:t>　　表124 中国市场天然纤维纱主要出口目的地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中国天然纤维纱生产地区分布</w:t>
      </w:r>
      <w:r>
        <w:rPr>
          <w:rFonts w:hint="eastAsia"/>
        </w:rPr>
        <w:br/>
      </w:r>
      <w:r>
        <w:rPr>
          <w:rFonts w:hint="eastAsia"/>
        </w:rPr>
        <w:t>　　表127 中国天然纤维纱消费地区分布</w:t>
      </w:r>
      <w:r>
        <w:rPr>
          <w:rFonts w:hint="eastAsia"/>
        </w:rPr>
        <w:br/>
      </w:r>
      <w:r>
        <w:rPr>
          <w:rFonts w:hint="eastAsia"/>
        </w:rPr>
        <w:t>　　表128 天然纤维纱行业及市场环境发展趋势</w:t>
      </w:r>
      <w:r>
        <w:rPr>
          <w:rFonts w:hint="eastAsia"/>
        </w:rPr>
        <w:br/>
      </w:r>
      <w:r>
        <w:rPr>
          <w:rFonts w:hint="eastAsia"/>
        </w:rPr>
        <w:t>　　表129 天然纤维纱产品及技术发展趋势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国内当前及未来天然纤维纱主要销售模式及销售渠道趋势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欧美日等地区当前及未来天然纤维纱主要销售模式及销售渠道趋势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天然纤维纱产品市场定位及目标消费者分析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天然纤维纱产品图片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2023年全球不同产品类型天然纤维纱产量市场份额</w:t>
      </w:r>
      <w:r>
        <w:rPr>
          <w:rFonts w:hint="eastAsia"/>
        </w:rPr>
        <w:br/>
      </w:r>
      <w:r>
        <w:rPr>
          <w:rFonts w:hint="eastAsia"/>
        </w:rPr>
        <w:t>　　图3 动物纤维产品图片</w:t>
      </w:r>
      <w:r>
        <w:rPr>
          <w:rFonts w:hint="eastAsia"/>
        </w:rPr>
        <w:br/>
      </w:r>
      <w:r>
        <w:rPr>
          <w:rFonts w:hint="eastAsia"/>
        </w:rPr>
        <w:t>　　图4 植物纤维产品图片</w:t>
      </w:r>
      <w:r>
        <w:rPr>
          <w:rFonts w:hint="eastAsia"/>
        </w:rPr>
        <w:br/>
      </w:r>
      <w:r>
        <w:rPr>
          <w:rFonts w:hint="eastAsia"/>
        </w:rPr>
        <w:t>　　图5 全球产品类型天然纤维纱消费量市场份额2023年Vs</w:t>
      </w:r>
      <w:r>
        <w:rPr>
          <w:rFonts w:hint="eastAsia"/>
        </w:rPr>
        <w:br/>
      </w:r>
      <w:r>
        <w:rPr>
          <w:rFonts w:hint="eastAsia"/>
        </w:rPr>
        <w:t>　　图6 衣服产品图片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工业纺织产品图片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全球天然纤维纱产量及增长率（2018-2030年）（吨）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中国天然纤维纱产量及发展趋势（2018-2030年）（吨）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中国天然纤维纱产值及未来发展趋势（2018-2030年）（百万美元）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全球天然纤维纱产能、产量、产能利用率及发展趋势（2018-2030年）（吨）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全球天然纤维纱产量、市场需求量及发展趋势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中国天然纤维纱产能、产量、产能利用率及发展趋势（2018-2030年）（吨）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中国天然纤维纱产量、市场需求量及发展趋势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全球天然纤维纱主要厂商2023年产量市场份额列表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全球天然纤维纱主要厂商2023年产值市场份额列表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中国市场天然纤维纱主要厂商2023年产量市场份额列表（2018-2023年）（百万美元）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中国天然纤维纱主要厂商2023年产量市场份额列表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中国天然纤维纱主要厂商2023年产值市场份额列表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2023年全球前五及前十大生产商天然纤维纱市场份额</w:t>
      </w:r>
      <w:r>
        <w:rPr>
          <w:rFonts w:hint="eastAsia"/>
        </w:rPr>
        <w:br/>
      </w:r>
      <w:r>
        <w:rPr>
          <w:rFonts w:hint="eastAsia"/>
        </w:rPr>
        <w:t>　　图24 全球天然纤维纱第一梯队、第二梯队和第三梯队生产商（品牌）及市场份额（2022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天然纤维纱全球领先企业SWOT分析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全球主要地区天然纤维纱消费量市场份额（2022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印度市场天然纤维纱产量及增长率（2018-2030年）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印度市场天然纤维纱产值及增长率（2018-2030年）（百万美元）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全球主要地区天然纤维纱消费量市场份额（2022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全球主要地区天然纤维纱消费量市场份额（2022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印度市场天然纤维纱消费量、增长率及发展预测（2018-2030年）（吨）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天然纤维纱产业链图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天然纤维纱产品价格走势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ccdd0e42747ac" w:history="1">
        <w:r>
          <w:rPr>
            <w:rStyle w:val="Hyperlink"/>
          </w:rPr>
          <w:t>2024-2030年全球与中国天然纤维纱市场现状深度调研与发展趋势报告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ccdd0e42747ac" w:history="1">
        <w:r>
          <w:rPr>
            <w:rStyle w:val="Hyperlink"/>
          </w:rPr>
          <w:t>https://www.20087.com/6/31/TianRanXianWeiShaFaZhanQuShiYuCe.html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e3c1244b54115" w:history="1">
      <w:r>
        <w:rPr>
          <w:rStyle w:val="Hyperlink"/>
        </w:rPr>
        <w:t>2024-2030年全球与中国天然纤维纱市场现状深度调研与发展趋势报告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ianRanXianWeiShaFaZhanQuShiYuCe.html" TargetMode="External" Id="R04fccdd0e427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ianRanXianWeiShaFaZhanQuShiYuCe.html" TargetMode="External" Id="R04ee3c1244b5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2023-10-10T07:23:00Z</dcterms:created>
  <dcterms:modified xsi:type="dcterms:W3CDTF">2023-10-10T08:23:00Z</dcterms:modified>
  <dc:subject>2024-2030年全球与中国天然纤维纱市场现状深度调研与发展趋势报告</dc:subject>
  <dc:title>2024-2030年全球与中国天然纤维纱市场现状深度调研与发展趋势报告</dc:title>
  <cp:keywords>2024-2030年全球与中国天然纤维纱市场现状深度调研与发展趋势报告</cp:keywords>
  <dc:description>2024-2030年全球与中国天然纤维纱市场现状深度调研与发展趋势报告</dc:description>
</cp:coreProperties>
</file>