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d8ff13444537" w:history="1">
              <w:r>
                <w:rPr>
                  <w:rStyle w:val="Hyperlink"/>
                </w:rPr>
                <w:t>2025-2031年全球与中国丁二酸行业发展深度调研与未来趋势预测报告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d8ff13444537" w:history="1">
              <w:r>
                <w:rPr>
                  <w:rStyle w:val="Hyperlink"/>
                </w:rPr>
                <w:t>2025-2031年全球与中国丁二酸行业发展深度调研与未来趋势预测报告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d8ff13444537" w:history="1">
                <w:r>
                  <w:rPr>
                    <w:rStyle w:val="Hyperlink"/>
                  </w:rPr>
                  <w:t>https://www.20087.com/6/51/DingErSuanHangYeFaZhanQuShi.html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是一种重要的有机化合物，被广泛应用于食品添加剂、医药中间体、塑料改性剂等多个领域。近年来，随着全球经济的复苏和化工行业的持续发展，丁二酸市场规模呈现稳定增长态势。在生产工艺方面，由于环保压力增大和技术进步，许多企业开始采用更为环保的生物发酵法来生产丁二酸，这种方法相比传统的化学合成法具有更低的能耗和排放量，有利于可持续发展。</w:t>
      </w:r>
      <w:r>
        <w:rPr>
          <w:rFonts w:hint="eastAsia"/>
        </w:rPr>
        <w:br/>
      </w:r>
      <w:r>
        <w:rPr>
          <w:rFonts w:hint="eastAsia"/>
        </w:rPr>
        <w:t>　　未来，丁二酸产业的发展将更加注重技术创新和环保性能。一方面，随着生物技术的进步，生物发酵法将成为丁二酸生产的主要方式之一，这不仅能有效降低生产成本，还能减少对环境的影响。另一方面，随着下游应用领域的拓展，如在可降解塑料、新能源电池材料等方面的应用，丁二酸的市场需求将进一步增加。此外，随着全球对于可持续发展和循环经济的关注，丁二酸的绿色生产和循环利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d8ff13444537" w:history="1">
        <w:r>
          <w:rPr>
            <w:rStyle w:val="Hyperlink"/>
          </w:rPr>
          <w:t>2025-2031年全球与中国丁二酸行业发展深度调研与未来趋势预测报告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丁二酸行业的发展现状、市场规模、供需动态及进出口情况。报告详细解读了丁二酸产业链上下游、重点区域市场、竞争格局及领先企业的表现，同时评估了丁二酸行业风险与投资机会。通过对丁二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丁二酸行业介绍</w:t>
      </w:r>
      <w:r>
        <w:rPr>
          <w:rFonts w:hint="eastAsia"/>
        </w:rPr>
        <w:br/>
      </w:r>
      <w:r>
        <w:rPr>
          <w:rFonts w:hint="eastAsia"/>
        </w:rPr>
        <w:t>　　第二节 丁二酸产品主要分类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一、不同种类丁二酸产量占比（2025年）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二、不同种类丁二酸价格走势（2020-2031年）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丁二酸主要应用领域分析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一、丁二酸主要应用领域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二、全球丁二酸不同应用领域消费量占比（2025年）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全球与中国丁二酸市场发展现状对比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一、全球丁二酸市场现状及发展趋势（2020-2031年）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一、全球丁二酸产能、产量、产能利用率情况及趋势（2020-2031年）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中国丁二酸供需现状及趋势预测（2020-2031年）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一、中国丁二酸产能、产量、产能利用率情况及趋势（2020-2031年）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二、中国丁二酸产量、表观消费量情况及趋势（2020-2031年）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三、中国丁二酸产量、需求量、市场缺口情况及趋势（2020-2031年）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中国丁二酸行业政策分析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全球市场丁二酸重点企业2024和2025年产量、产值统计分析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一、全球市场丁二酸重点企业2024和2025年产量统计分析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二、全球市场丁二酸重点企业2024和2025年产值统计分析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三、全球市场丁二酸重点企业2024和2025年产品价格分析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中国市场丁二酸重点企业2024和2025年产量、产值统计分析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一、中国市场丁二酸重点企业2024和2025年产量统计分析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二、中国市场丁二酸重点企业2024和2025年产值统计分析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丁二酸重点厂商总部</w:t>
      </w:r>
      <w:r>
        <w:rPr>
          <w:rFonts w:hint="eastAsia"/>
        </w:rPr>
        <w:br/>
      </w:r>
      <w:r>
        <w:rPr>
          <w:rFonts w:hint="eastAsia"/>
        </w:rPr>
        <w:t>　　第四节 丁二酸行业企业集中度分析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全球重点丁二酸企业SWOT分析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中国重点丁二酸企业SWOT分析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全球主要地区丁二酸产量、产值、市场份额情况及趋势预测（2020-2031年）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一、全球主要地区丁二酸产量及市场份额情况及趋势（2020-2031年）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二、全球主要地区丁二酸产值及市场份额情况及趋势（2020-2031年）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全球主要地区丁二酸消费量、市场份额及发展趋势分析（2020-2031年）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全球主要地区丁二酸消费量、市场份额及发展趋势（2020-2031年）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中国市场2020-2031年丁二酸消费情况及发展趋势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北美市场2020-2031年丁二酸消费情况及发展趋势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欧洲市场2020-2031年丁二酸消费情况及发展趋势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日本市场2020-2031年丁二酸消费情况及发展趋势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主要丁二酸企业调研分析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二、企业丁二酸产品</w:t>
      </w:r>
      <w:r>
        <w:rPr>
          <w:rFonts w:hint="eastAsia"/>
        </w:rPr>
        <w:br/>
      </w:r>
      <w:r>
        <w:rPr>
          <w:rFonts w:hint="eastAsia"/>
        </w:rPr>
        <w:t>　　　　三、企业丁二酸产量、价格、收入、成本、毛利情况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不同种类丁二酸产量、价格、产值及市场份额情况（2020-2031）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全球市场不同种类丁二酸产量、产值及市场份额情况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一、全球市场不同种类丁二酸产量、市场份额情况（2020-2031年）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二、全球市场不同种类丁二酸产值、市场份额情况（2020-2031年）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三、全球市场不同种类丁二酸价格走势分析（2020-2031年）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中国市场不同种类丁二酸产量、产值及市场份额情况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一、中国市场不同种类丁二酸产量、市场份额情况（2020-2031年）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二、中国市场不同种类丁二酸产值、市场份额情况（2020-2031年）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三、中国市场不同种类丁二酸价格走势分析（2020-2031年）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丁二酸产业链分析</w:t>
      </w:r>
      <w:r>
        <w:rPr>
          <w:rFonts w:hint="eastAsia"/>
        </w:rPr>
        <w:br/>
      </w:r>
      <w:r>
        <w:rPr>
          <w:rFonts w:hint="eastAsia"/>
        </w:rPr>
        <w:t>　　第二节 丁二酸产业上游供应分析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全球市场丁二酸下游主要应用领域消费量、市场份额及增长情况（2020-2031年）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中国市场丁二酸下游主要应用领域消费量、市场份额及增长情况（2020-2031年）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中国市场丁二酸产量、消费量、进出口分析及发展趋势（2020-2031年）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中国市场丁二酸产量、消费量、进出口分析及发展趋势（2020-2031年）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中国市场丁二酸进出口贸易趋势（2020-2031年）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中国市场丁二酸主要进口来源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中国市场丁二酸主要出口目的地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中国市场丁二酸主要地区分布（2025年）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中国丁二酸生产地区分布</w:t>
      </w:r>
      <w:r>
        <w:rPr>
          <w:rFonts w:hint="eastAsia"/>
        </w:rPr>
        <w:br/>
      </w:r>
      <w:r>
        <w:rPr>
          <w:rFonts w:hint="eastAsia"/>
        </w:rPr>
        <w:t>　　第二节 中国丁二酸消费地区分布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影响中国市场丁二酸供需因素分析</w:t>
      </w:r>
      <w:r>
        <w:rPr>
          <w:rFonts w:hint="eastAsia"/>
        </w:rPr>
        <w:br/>
      </w:r>
      <w:r>
        <w:rPr>
          <w:rFonts w:hint="eastAsia"/>
        </w:rPr>
        <w:t>　　第一节 丁二酸及相关行业技术发展概况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丁二酸进出口贸易现状及趋势（2020-2031年）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丁二酸行业市场环境发展趋势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不同种类丁二酸产品技术发展趋势（2020-2031年）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丁二酸价格走势预测（2020-2031年）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国内市场丁二酸销售渠道分析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一、当前丁二酸主要销售模式及销售渠道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二、国内市场丁二酸销售模式及销售渠道趋势（2020-2031年）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海外市场丁二酸销售渠道分析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中~智~林~－丁二酸行业营销策略建议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一、丁二酸市场定位及目标消费者分析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二、丁二酸行业营销模式及销售渠道建议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丁二酸产品介绍</w:t>
      </w:r>
      <w:r>
        <w:rPr>
          <w:rFonts w:hint="eastAsia"/>
        </w:rPr>
        <w:br/>
      </w:r>
      <w:r>
        <w:rPr>
          <w:rFonts w:hint="eastAsia"/>
        </w:rPr>
        <w:t>　　表 丁二酸产品分类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2025年全球不同种类丁二酸产量份额</w:t>
      </w:r>
      <w:r>
        <w:rPr>
          <w:rFonts w:hint="eastAsia"/>
        </w:rPr>
        <w:br/>
      </w:r>
      <w:r>
        <w:rPr>
          <w:rFonts w:hint="eastAsia"/>
        </w:rPr>
        <w:t>　　表 不同种类丁二酸价格及趋势（2020-2031年）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丁二酸主要应用领域</w:t>
      </w:r>
      <w:r>
        <w:rPr>
          <w:rFonts w:hint="eastAsia"/>
        </w:rPr>
        <w:br/>
      </w:r>
      <w:r>
        <w:rPr>
          <w:rFonts w:hint="eastAsia"/>
        </w:rPr>
        <w:t>　　图 全球2025年丁二酸不同应用领域消费量份额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全球市场丁二酸产量及增长情况（2020-2031年）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全球市场丁二酸产值及增长情况（2020-2031年）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全球丁二酸产能、产量、产能利用率及趋势（2020-2031年）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全球丁二酸产量、表观消费量及趋势（2020-2031年）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中国丁二酸产能、产量、产能利用率及趋势（2020-2031年）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中国丁二酸产量、表观消费量及趋势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中国丁二酸产量、市场需求量及趋势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丁二酸行业政策分析</w:t>
      </w:r>
      <w:r>
        <w:rPr>
          <w:rFonts w:hint="eastAsia"/>
        </w:rPr>
        <w:br/>
      </w:r>
      <w:r>
        <w:rPr>
          <w:rFonts w:hint="eastAsia"/>
        </w:rPr>
        <w:t>　　表 全球市场丁二酸重点企业2024和2025年产量统计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全球市场丁二酸重点企业2024和2025年产量、市场份额统计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全球市场丁二酸重点企业2024和2025年产值市场份额统计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中国市场丁二酸重点企业2024和2025年产量市场份额统计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中国市场丁二酸重点企业2024和2025年产值市场份额统计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丁二酸企业总部</w:t>
      </w:r>
      <w:r>
        <w:rPr>
          <w:rFonts w:hint="eastAsia"/>
        </w:rPr>
        <w:br/>
      </w:r>
      <w:r>
        <w:rPr>
          <w:rFonts w:hint="eastAsia"/>
        </w:rPr>
        <w:t>　　表 全球市场丁二酸重点企业2024和2025年产值市场份额统计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全球丁二酸重点企业SWOT分析</w:t>
      </w:r>
      <w:r>
        <w:rPr>
          <w:rFonts w:hint="eastAsia"/>
        </w:rPr>
        <w:br/>
      </w:r>
      <w:r>
        <w:rPr>
          <w:rFonts w:hint="eastAsia"/>
        </w:rPr>
        <w:t>　　表 中国丁二酸重点企业SWOT分析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中国市场2020-2031年丁二酸产值及增长情况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北美市场2020-2031年丁二酸产值及增长情况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欧洲市场2020-2031年丁二酸产值及增长情况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日本市场2020-2031年丁二酸产值及增长情况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全球主要地区2020-2025年丁二酸消费量统计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全球主要地区2025-2031年丁二酸消费量预测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全球主要地区2020-2031年丁二酸消费量市场份额统计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全球主要地区2025年丁二酸消费量市场份额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中国市场2020-2031年丁二酸消费量、增长率及趋势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北美市场2020-2031年丁二酸消费量、增长率及趋势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欧洲市场2020-2031年丁二酸消费量、增长率及趋势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日本市场2020-2031年丁二酸消费量、增长率及趋势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企业（一）丁二酸产品情况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企业（二）丁二酸产品情况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企业（三）丁二酸产品情况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企业（四）丁二酸产品情况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企业（五）丁二酸产品情况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企业（六）丁二酸产品情况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企业（七）丁二酸产品情况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企业（八）丁二酸产品情况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企业（九）丁二酸产品情况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企业（十）丁二酸产品情况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企业（十）2020-2025年丁二酸产量、价格、收入、成本、毛利情况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全球市场不同种类丁二酸产量统计（2020-2025年）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全球市场不同种类丁二酸产值市场份额（2020-2031年）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全球市场不同种类丁二酸价格走势（2020-2031年）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中国市场不同种类丁二酸产值市场份额（2020-2031年）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中国市场不同种类丁二酸价格走势（2020-2031年）</w:t>
      </w:r>
      <w:r>
        <w:rPr>
          <w:rFonts w:hint="eastAsia"/>
        </w:rPr>
        <w:br/>
      </w:r>
      <w:r>
        <w:rPr>
          <w:rFonts w:hint="eastAsia"/>
        </w:rPr>
        <w:t>　　图 丁二酸产业链</w:t>
      </w:r>
      <w:r>
        <w:rPr>
          <w:rFonts w:hint="eastAsia"/>
        </w:rPr>
        <w:br/>
      </w:r>
      <w:r>
        <w:rPr>
          <w:rFonts w:hint="eastAsia"/>
        </w:rPr>
        <w:t>　　表 丁二酸原材料</w:t>
      </w:r>
      <w:r>
        <w:rPr>
          <w:rFonts w:hint="eastAsia"/>
        </w:rPr>
        <w:br/>
      </w:r>
      <w:r>
        <w:rPr>
          <w:rFonts w:hint="eastAsia"/>
        </w:rPr>
        <w:t>　　表 丁二酸上游原料供应商及联系方式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全球市场丁二酸主要应用领域消费量统计（2020-2025年）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全球市场丁二酸主要应用领域消费量预测（2025-2031年）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全球市场丁二酸主要应用领域消费量市场份额（2020-2031年）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2025年全球市场丁二酸主要应用领域消费量市场份额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全球市场丁二酸主要应用领域消费量增长率（2020-2031年）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中国市场丁二酸主要应用领域消费量市场份额（2020-2031年）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中国市场丁二酸主要应用领域消费量增长率（2020-2031年）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中国市场丁二酸产量、消费量、进出口情况分析（2020-2025年）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中国市场丁二酸产量、消费量、进出口情况预测（2025-2031年）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2020-2031年中国市场丁二酸进出口量</w:t>
      </w:r>
      <w:r>
        <w:rPr>
          <w:rFonts w:hint="eastAsia"/>
        </w:rPr>
        <w:br/>
      </w:r>
      <w:r>
        <w:rPr>
          <w:rFonts w:hint="eastAsia"/>
        </w:rPr>
        <w:t>　　图 2025年丁二酸生产地区分布</w:t>
      </w:r>
      <w:r>
        <w:rPr>
          <w:rFonts w:hint="eastAsia"/>
        </w:rPr>
        <w:br/>
      </w:r>
      <w:r>
        <w:rPr>
          <w:rFonts w:hint="eastAsia"/>
        </w:rPr>
        <w:t>　　图 2025年丁二酸消费地区分布</w:t>
      </w:r>
      <w:r>
        <w:rPr>
          <w:rFonts w:hint="eastAsia"/>
        </w:rPr>
        <w:br/>
      </w:r>
      <w:r>
        <w:rPr>
          <w:rFonts w:hint="eastAsia"/>
        </w:rPr>
        <w:t>　　图 中国丁二酸进口量及趋势预测（2020-2031年）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中国丁二酸出口量及趋势预测（2020-2031年）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不同种类丁二酸产量占比（2025-2031年）</w:t>
      </w:r>
      <w:r>
        <w:rPr>
          <w:rFonts w:hint="eastAsia"/>
        </w:rPr>
        <w:br/>
      </w:r>
      <w:r>
        <w:rPr>
          <w:rFonts w:hint="eastAsia"/>
        </w:rPr>
        <w:t>　　图 丁二酸价格走势预测（2025-2031年）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国内市场丁二酸未来销售渠道趋势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d8ff13444537" w:history="1">
        <w:r>
          <w:rPr>
            <w:rStyle w:val="Hyperlink"/>
          </w:rPr>
          <w:t>2025-2031年全球与中国丁二酸行业发展深度调研与未来趋势预测报告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d8ff13444537" w:history="1">
        <w:r>
          <w:rPr>
            <w:rStyle w:val="Hyperlink"/>
          </w:rPr>
          <w:t>https://www.20087.com/6/51/DingErSuanHangYeFaZhanQuShi.html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热点：丁二酸是什么东西、丁二酸酐、丁二酸是琥珀酸吗、丁二酸百度百科、丁二酸的物理性质、丁二酸二异辛酯磺酸钠、丁二酸系统命名法名称、丁二酸的作用和用途、对硝基苯甲酸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07ce355134c79" w:history="1">
      <w:r>
        <w:rPr>
          <w:rStyle w:val="Hyperlink"/>
        </w:rPr>
        <w:t>2025-2031年全球与中国丁二酸行业发展深度调研与未来趋势预测报告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ngErSuanHangYeFaZhanQuShi.html" TargetMode="External" Id="R78c5d8ff134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ngErSuanHangYeFaZhanQuShi.html" TargetMode="External" Id="R94407ce35513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2025-02-11T06:35:00Z</dcterms:created>
  <dcterms:modified xsi:type="dcterms:W3CDTF">2025-02-11T07:35:00Z</dcterms:modified>
  <dc:subject>2025-2031年全球与中国丁二酸行业发展深度调研与未来趋势预测报告</dc:subject>
  <dc:title>2025-2031年全球与中国丁二酸行业发展深度调研与未来趋势预测报告</dc:title>
  <cp:keywords>2025-2031年全球与中国丁二酸行业发展深度调研与未来趋势预测报告</cp:keywords>
  <dc:description>2025-2031年全球与中国丁二酸行业发展深度调研与未来趋势预测报告</dc:description>
</cp:coreProperties>
</file>