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12daa8b74e76" w:history="1">
              <w:r>
                <w:rPr>
                  <w:rStyle w:val="Hyperlink"/>
                </w:rPr>
                <w:t>2025-2031年全球与中国二氰二胺市场现状深度调研与发展趋势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12daa8b74e76" w:history="1">
              <w:r>
                <w:rPr>
                  <w:rStyle w:val="Hyperlink"/>
                </w:rPr>
                <w:t>2025-2031年全球与中国二氰二胺市场现状深度调研与发展趋势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112daa8b74e76" w:history="1">
                <w:r>
                  <w:rPr>
                    <w:rStyle w:val="Hyperlink"/>
                  </w:rPr>
                  <w:t>https://www.20087.com/6/91/ErQingErAnXianZhuangYuFaZhanQuSh.html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氰二胺，又名双聚氰胺，是一种重要的化工原料，广泛应用于化肥、医药、塑料等多个行业。近年来，二氰二胺的生产技术不断进步，采用更环保的生产工艺，减少了副产品和废物的产生。在农业领域，二氰二胺作为肥料的缓释剂，有助于提高氮肥利用率，减少环境污染。同时，随着对其化学性质的深入研究，二氰二胺在新材料开发方面的应用也在拓展。</w:t>
      </w:r>
      <w:r>
        <w:rPr>
          <w:rFonts w:hint="eastAsia"/>
        </w:rPr>
        <w:br/>
      </w:r>
      <w:r>
        <w:rPr>
          <w:rFonts w:hint="eastAsia"/>
        </w:rPr>
        <w:t>　　未来，二氰二胺的开发将侧重于更环保、更安全的使用方法。随着全球对可持续农业的重视，二氰二胺在肥料中的应用将更加注重提高作物产量的同时，减少对生态环境的影响。同时，二氰二胺在医药和新材料领域的应用将得到进一步探索，尤其是其在生物医学材料和高性能聚合物方面的潜力，将吸引更多的科研投入和产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12daa8b74e76" w:history="1">
        <w:r>
          <w:rPr>
            <w:rStyle w:val="Hyperlink"/>
          </w:rPr>
          <w:t>2025-2031年全球与中国二氰二胺市场现状深度调研与发展趋势</w:t>
        </w:r>
      </w:hyperlink>
      <w:r>
        <w:rPr>
          <w:rFonts w:hint="eastAsia"/>
        </w:rPr>
        <w:t>》从市场规模、需求变化及价格动态等维度，系统解析了二氰二胺行业的现状与发展趋势。报告深入分析了二氰二胺产业链各环节，科学预测了市场前景与技术发展方向，同时聚焦二氰二胺细分市场特点及重点企业的经营表现，揭示了二氰二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二氰二胺行业概述及发展现状</w:t>
      </w:r>
      <w:r>
        <w:rPr>
          <w:rFonts w:hint="eastAsia"/>
        </w:rPr>
        <w:br/>
      </w:r>
      <w:r>
        <w:rPr>
          <w:rFonts w:hint="eastAsia"/>
        </w:rPr>
        <w:t>　　1.1 二氰二胺行业介绍</w:t>
      </w:r>
      <w:r>
        <w:rPr>
          <w:rFonts w:hint="eastAsia"/>
        </w:rPr>
        <w:br/>
      </w:r>
      <w:r>
        <w:rPr>
          <w:rFonts w:hint="eastAsia"/>
        </w:rPr>
        <w:t>　　1.2 二氰二胺主要种类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2024年不同种类二氰二胺产量占比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2020-2031年不同种类二氰二胺价格走势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二氰二胺主要应用领域分析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二氰二胺主要应用领域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2024年全球二氰二胺不同应用领域消费量占比分析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全球与中国二氰二胺市场发展现状对比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2020-2031年全球二氰二胺市场现状及发展趋势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2020-2031年中国二氰二胺市场现状及发展趋势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2020-2031年全球二氰二胺供需现状及趋势预测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2020-2031年全球二氰二胺产能、产量、产能利用率情况及趋势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2020-2031年全球二氰二胺产量、表观消费量情况及趋势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2020-2031年中国二氰二胺供需现状及趋势预测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2020-2031年中国二氰二胺产能、产量、产能利用率情况及趋势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2020-2031年中国二氰二胺产量、表观消费量情况及趋势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2020-2031年中国二氰二胺产量、需求量、市场缺口情况及趋势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中国二氰二胺行业政策分析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全球与中国二氰二胺重点企业产量、产值、集中度分析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全球市场二氰二胺重点企业2024和2025年产量、产值对比分析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全球市场二氰二胺重点企业2024和2025年产量对比分析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全球市场二氰二胺重点企业2024和2025年产值对比分析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全球市场二氰二胺重点企业2024和2025年产品价格分析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中国市场二氰二胺重点企业2024和2025年产量、产值对比分析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中国市场二氰二胺重点企业2024和2025年产量对比分析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中国市场二氰二胺重点企业2024和2025年产值对比分析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二氰二胺重点厂商总部</w:t>
      </w:r>
      <w:r>
        <w:rPr>
          <w:rFonts w:hint="eastAsia"/>
        </w:rPr>
        <w:br/>
      </w:r>
      <w:r>
        <w:rPr>
          <w:rFonts w:hint="eastAsia"/>
        </w:rPr>
        <w:t>　　2.4 二氰二胺行业企业集中度分析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全球重点二氰二胺企业SWOT分析</w:t>
      </w:r>
      <w:r>
        <w:rPr>
          <w:rFonts w:hint="eastAsia"/>
        </w:rPr>
        <w:br/>
      </w:r>
      <w:r>
        <w:rPr>
          <w:rFonts w:hint="eastAsia"/>
        </w:rPr>
        <w:t>　　2.6 中国重点二氰二胺企业SWOT分析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2020-2031年全球主要地区二氰二胺产量、产值、市场份额情况及趋势预测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2020-2031年全球主要地区二氰二胺产量、产值及市场份额情况及趋势预测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2020-2031年全球主要地区二氰二胺产量及市场份额情况及趋势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2020-2031年全球主要地区二氰二胺产值及市场份额情况及趋势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2020-2031年中国市场二氰二胺产量、产值情况及趋势预测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2020-2031年北美市场二氰二胺产量、产值情况及趋势预测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2020-2031年欧洲市场二氰二胺产量、产值情况及趋势预测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2020-2031年日本市场二氰二胺产量、产值情况及趋势预测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2020-2031年全球主要地区二氰二胺消费量、市场份额及发展趋势分析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2020-2031年全球主要地区二氰二胺消费量、市场份额及发展趋势预测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2020-2031年中国市场二氰二胺消费情况及发展趋势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2020-2031年北美市场二氰二胺消费情况及发展趋势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2020-2031年欧洲市场二氰二胺消费情况及发展趋势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2020-2031年日本市场二氰二胺消费情况及发展趋势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二氰二胺行业重点企业调研分析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企业二氰二胺产品</w:t>
      </w:r>
      <w:r>
        <w:rPr>
          <w:rFonts w:hint="eastAsia"/>
        </w:rPr>
        <w:br/>
      </w:r>
      <w:r>
        <w:rPr>
          <w:rFonts w:hint="eastAsia"/>
        </w:rPr>
        <w:t>　　　　5.1.3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企业二氰二胺产品</w:t>
      </w:r>
      <w:r>
        <w:rPr>
          <w:rFonts w:hint="eastAsia"/>
        </w:rPr>
        <w:br/>
      </w:r>
      <w:r>
        <w:rPr>
          <w:rFonts w:hint="eastAsia"/>
        </w:rPr>
        <w:t>　　　　5.2.3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企业二氰二胺产品</w:t>
      </w:r>
      <w:r>
        <w:rPr>
          <w:rFonts w:hint="eastAsia"/>
        </w:rPr>
        <w:br/>
      </w:r>
      <w:r>
        <w:rPr>
          <w:rFonts w:hint="eastAsia"/>
        </w:rPr>
        <w:t>　　　　5.3.3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企业二氰二胺产品</w:t>
      </w:r>
      <w:r>
        <w:rPr>
          <w:rFonts w:hint="eastAsia"/>
        </w:rPr>
        <w:br/>
      </w:r>
      <w:r>
        <w:rPr>
          <w:rFonts w:hint="eastAsia"/>
        </w:rPr>
        <w:t>　　　　5.4.3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企业二氰二胺产品</w:t>
      </w:r>
      <w:r>
        <w:rPr>
          <w:rFonts w:hint="eastAsia"/>
        </w:rPr>
        <w:br/>
      </w:r>
      <w:r>
        <w:rPr>
          <w:rFonts w:hint="eastAsia"/>
        </w:rPr>
        <w:t>　　　　5.5.3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企业二氰二胺产品</w:t>
      </w:r>
      <w:r>
        <w:rPr>
          <w:rFonts w:hint="eastAsia"/>
        </w:rPr>
        <w:br/>
      </w:r>
      <w:r>
        <w:rPr>
          <w:rFonts w:hint="eastAsia"/>
        </w:rPr>
        <w:t>　　　　5.6.3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企业二氰二胺产品</w:t>
      </w:r>
      <w:r>
        <w:rPr>
          <w:rFonts w:hint="eastAsia"/>
        </w:rPr>
        <w:br/>
      </w:r>
      <w:r>
        <w:rPr>
          <w:rFonts w:hint="eastAsia"/>
        </w:rPr>
        <w:t>　　　　5.7.3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企业二氰二胺产品</w:t>
      </w:r>
      <w:r>
        <w:rPr>
          <w:rFonts w:hint="eastAsia"/>
        </w:rPr>
        <w:br/>
      </w:r>
      <w:r>
        <w:rPr>
          <w:rFonts w:hint="eastAsia"/>
        </w:rPr>
        <w:t>　　　　5.8.3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企业二氰二胺产品</w:t>
      </w:r>
      <w:r>
        <w:rPr>
          <w:rFonts w:hint="eastAsia"/>
        </w:rPr>
        <w:br/>
      </w:r>
      <w:r>
        <w:rPr>
          <w:rFonts w:hint="eastAsia"/>
        </w:rPr>
        <w:t>　　　　5.9.3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企业二氰二胺产品</w:t>
      </w:r>
      <w:r>
        <w:rPr>
          <w:rFonts w:hint="eastAsia"/>
        </w:rPr>
        <w:br/>
      </w:r>
      <w:r>
        <w:rPr>
          <w:rFonts w:hint="eastAsia"/>
        </w:rPr>
        <w:t>　　　　5.10.3 企业二氰二胺产量、价格、收入、成本、毛利情况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2020-2031不同种类二氰二胺产量、价格、产值及市场份额情况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全球市场不同种类二氰二胺产量、产值及市场份额情况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2020-2031年全球市场不同种类二氰二胺产量、市场份额情况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2020-2031年全球市场不同种类二氰二胺产值、市场份额情况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2020-2031年全球市场不同种类二氰二胺价格走势分析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中国市场不同种类二氰二胺产量、产值及市场份额情况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2020-2031年中国市场不同种类二氰二胺产量、市场份额情况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2020-2031年中国市场不同种类二氰二胺产值、市场份额情况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2020-2031年中国市场不同种类二氰二胺价格走势分析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二氰二胺上游原料及下游主要应用领域分析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二氰二胺产业链分析</w:t>
      </w:r>
      <w:r>
        <w:rPr>
          <w:rFonts w:hint="eastAsia"/>
        </w:rPr>
        <w:br/>
      </w:r>
      <w:r>
        <w:rPr>
          <w:rFonts w:hint="eastAsia"/>
        </w:rPr>
        <w:t>　　7.2 二氰二胺产业上游供应分析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2020-2031年全球市场二氰二胺下游主要应用领域消费量、市场份额情况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2020-2031年中国市场二氰二胺下游主要应用领域消费量、市场份额及增长情况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2020-2031年中国市场二氰二胺产量、消费量、进出口分析及发展趋势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2020-2031年中国市场二氰二胺产量、消费量、进出口分析及发展趋势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2020-2031年中国市场二氰二胺进出口贸易趋势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中国市场二氰二胺主要进口来源</w:t>
      </w:r>
      <w:r>
        <w:rPr>
          <w:rFonts w:hint="eastAsia"/>
        </w:rPr>
        <w:br/>
      </w:r>
      <w:r>
        <w:rPr>
          <w:rFonts w:hint="eastAsia"/>
        </w:rPr>
        <w:t>　　8.4 中国市场二氰二胺主要出口目的地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2025年中国市场二氰二胺主要地区分布</w:t>
      </w:r>
      <w:r>
        <w:rPr>
          <w:rFonts w:hint="eastAsia"/>
        </w:rPr>
        <w:br/>
      </w:r>
      <w:r>
        <w:rPr>
          <w:rFonts w:hint="eastAsia"/>
        </w:rPr>
        <w:t>　　9.1 中国二氰二胺生产地区分布</w:t>
      </w:r>
      <w:r>
        <w:rPr>
          <w:rFonts w:hint="eastAsia"/>
        </w:rPr>
        <w:br/>
      </w:r>
      <w:r>
        <w:rPr>
          <w:rFonts w:hint="eastAsia"/>
        </w:rPr>
        <w:t>　　9.2 中国二氰二胺消费地区分布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影响中国市场二氰二胺供需因素分析</w:t>
      </w:r>
      <w:r>
        <w:rPr>
          <w:rFonts w:hint="eastAsia"/>
        </w:rPr>
        <w:br/>
      </w:r>
      <w:r>
        <w:rPr>
          <w:rFonts w:hint="eastAsia"/>
        </w:rPr>
        <w:t>　　10.1 二氰二胺及相关行业技术发展概况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2020-2031年二氰二胺进出口贸易现状及趋势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2020-2031年二氰二胺产品技术趋势与价格走势预测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二氰二胺行业市场环境发展趋势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2020-2031年不同种类二氰二胺产品技术发展趋势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2020-2031年二氰二胺价格走势预测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二氰二胺销售渠道分析及建议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国内市场二氰二胺销售渠道分析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当前二氰二胺主要销售模式及销售渠道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2020-2031年国内市场二氰二胺销售模式及销售渠道趋势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海外市场二氰二胺销售渠道分析</w:t>
      </w:r>
      <w:r>
        <w:rPr>
          <w:rFonts w:hint="eastAsia"/>
        </w:rPr>
        <w:br/>
      </w:r>
      <w:r>
        <w:rPr>
          <w:rFonts w:hint="eastAsia"/>
        </w:rPr>
        <w:t>　　12.3 二氰二胺行业营销策略建议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二氰二胺市场定位及目标消费者分析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二氰二胺行业营销模式及销售渠道建议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二氰二胺产品介绍</w:t>
      </w:r>
      <w:r>
        <w:rPr>
          <w:rFonts w:hint="eastAsia"/>
        </w:rPr>
        <w:br/>
      </w:r>
      <w:r>
        <w:rPr>
          <w:rFonts w:hint="eastAsia"/>
        </w:rPr>
        <w:t>　　表 二氰二胺产品分类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2024年全球不同种类二氰二胺产量份额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2020-2031年不同种类二氰二胺价格及趋势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二氰二胺主要应用领域</w:t>
      </w:r>
      <w:r>
        <w:rPr>
          <w:rFonts w:hint="eastAsia"/>
        </w:rPr>
        <w:br/>
      </w:r>
      <w:r>
        <w:rPr>
          <w:rFonts w:hint="eastAsia"/>
        </w:rPr>
        <w:t>　　图 全球2024年二氰二胺不同应用领域消费量份额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2020-2031年全球市场二氰二胺产量及增长情况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2020-2031年全球市场二氰二胺产值及增长情况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2020-2031年中国市场二氰二胺产量、增长率及趋势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2020-2031年中国市场二氰二胺产值、增长率及趋势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2020-2031年全球二氰二胺产能、产量、产能利用率及趋势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2020-2031年全球二氰二胺产量、表观消费量及趋势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2020-2031年中国二氰二胺产能、产量、产能利用率及趋势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2020-2031年中国二氰二胺产量、表观消费量及趋势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2020-2031年中国二氰二胺产量、市场需求量及趋势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二氰二胺行业政策分析</w:t>
      </w:r>
      <w:r>
        <w:rPr>
          <w:rFonts w:hint="eastAsia"/>
        </w:rPr>
        <w:br/>
      </w:r>
      <w:r>
        <w:rPr>
          <w:rFonts w:hint="eastAsia"/>
        </w:rPr>
        <w:t>　　表 全球市场二氰二胺重点企业2024和2025年产量对比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全球市场二氰二胺重点企业2024和2025年产量、市场份额统计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全球市场二氰二胺重点企业2025年产量、市场份额统计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全球市场二氰二胺重点企业2025年产量、市场份额统计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全球市场二氰二胺重点企业2024和2025年产值对比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全球市场二氰二胺重点企业2024和2025年产值市场份额统计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全球市场二氰二胺重点企业2025年产值、市场份额统计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全球市场二氰二胺重点企业2025年产值、市场份额统计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全球市场二氰二胺重点企业2024和2025年产品价格统计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中国市场二氰二胺重点企业2024和2025年产量对比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中国市场二氰二胺重点企业2024和2025年产量市场份额统计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中国市场二氰二胺重点企业2025年产量、市场份额统计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中国市场二氰二胺重点企业2025年产量、市场份额统计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中国市场二氰二胺重点企业2024和2025年产值对比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中国市场二氰二胺重点企业2024和2025年产值市场份额统计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中国市场二氰二胺重点企业2025年产值、市场份额统计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中国市场二氰二胺重点企业2025年产值、市场份额统计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二氰二胺企业总部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2024和2025年全球市场二氰二胺重点企业产值市场份额对比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全球二氰二胺重点企业SWOT分析</w:t>
      </w:r>
      <w:r>
        <w:rPr>
          <w:rFonts w:hint="eastAsia"/>
        </w:rPr>
        <w:br/>
      </w:r>
      <w:r>
        <w:rPr>
          <w:rFonts w:hint="eastAsia"/>
        </w:rPr>
        <w:t>　　表 中国二氰二胺重点企业SWOT分析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2020-2025年全球主要地区二氰二胺产量统计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2025-2031年全球主要地区二氰二胺产量预测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2020-2031年全球主要地区二氰二胺产量市场份额统计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2025年全球主要地区二氰二胺产量市场份额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2020-2025年全球主要地区二氰二胺产值统计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2025-2031年全球主要地区二氰二胺产值预测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2020-2031年全球主要地区二氰二胺产值市场份额统计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2025年全球主要地区二氰二胺产值市场份额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2020-2031年中国市场二氰二胺产量及增长情况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2020-2031年中国市场二氰二胺产值及增长情况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2020-2031年北美市场二氰二胺产量及增长情况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2020-2031年北美市场二氰二胺产值及增长情况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2020-2031年欧洲市场二氰二胺产量及增长情况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2020-2031年欧洲市场二氰二胺产值及增长情况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2020-2031年日本市场二氰二胺产量及增长情况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2020-2031年日本市场二氰二胺产值及增长情况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2020-2025年全球主要地区二氰二胺消费量统计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2025-2031年全球主要地区二氰二胺消费量预测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2020-2031年全球主要地区二氰二胺消费量市场份额统计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2025年全球主要地区二氰二胺消费量市场份额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2020-2031年中国市场二氰二胺消费量、增长率及趋势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2020-2031年北美市场二氰二胺消费量、增长率及趋势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2020-2031年欧洲市场二氰二胺消费量、增长率及趋势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2020-2031年日本市场二氰二胺消费量、增长率及趋势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重点企业（十）二氰二胺产品情况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重点企业（十）2024-2025年二氰二胺产量、价格、收入、成本、毛利情况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2020-2025年全球市场不同种类二氰二胺产量统计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2025-2031年全球市场不同种类二氰二胺产量预测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2020-2031年全球市场不同种类二氰二胺产量市场份额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2020-2025年全球市场不同种类二氰二胺产值统计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2025-2031年全球市场不同种类二氰二胺产值预测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2020-2031年全球市场不同种类二氰二胺产值市场份额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2020-2031年全球市场不同种类二氰二胺价格走势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2020-2025年中国市场不同种类二氰二胺产量统计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2025-2031年中国市场不同种类二氰二胺产量预测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2020-2031年中国市场不同种类二氰二胺产量市场份额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2020-2025年中国市场不同种类二氰二胺产值统计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2025-2031年中国市场不同种类二氰二胺产值预测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2020-2031年中国市场不同种类二氰二胺产值市场份额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2020-2031年中国市场不同种类二氰二胺价格走势</w:t>
      </w:r>
      <w:r>
        <w:rPr>
          <w:rFonts w:hint="eastAsia"/>
        </w:rPr>
        <w:br/>
      </w:r>
      <w:r>
        <w:rPr>
          <w:rFonts w:hint="eastAsia"/>
        </w:rPr>
        <w:t>　　图 二氰二胺产业链</w:t>
      </w:r>
      <w:r>
        <w:rPr>
          <w:rFonts w:hint="eastAsia"/>
        </w:rPr>
        <w:br/>
      </w:r>
      <w:r>
        <w:rPr>
          <w:rFonts w:hint="eastAsia"/>
        </w:rPr>
        <w:t>　　表 二氰二胺原材料</w:t>
      </w:r>
      <w:r>
        <w:rPr>
          <w:rFonts w:hint="eastAsia"/>
        </w:rPr>
        <w:br/>
      </w:r>
      <w:r>
        <w:rPr>
          <w:rFonts w:hint="eastAsia"/>
        </w:rPr>
        <w:t>　　表 二氰二胺上游原料供应商及联系方式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2020-2025年全球市场二氰二胺主要应用领域消费量统计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2025-2031年全球市场二氰二胺主要应用领域消费量预测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2020-2031年全球市场二氰二胺主要应用领域消费量市场份额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2025年全球市场二氰二胺主要应用领域消费量市场份额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2020-2031年全球市场二氰二胺主要应用领域消费量增长率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2020-2025年中国市场二氰二胺主要应用领域消费量统计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2025-2031年中国市场二氰二胺主要应用领域消费量预测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2020-2031年中国市场二氰二胺主要应用领域消费量市场份额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2020-2031年中国市场二氰二胺主要应用领域消费量增长率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2020-2025年中国市场二氰二胺产量、消费量、进出口情况分析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2025-2031年中国市场二氰二胺产量、消费量、进出口情况预测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2020-2031年中国市场二氰二胺进出口量</w:t>
      </w:r>
      <w:r>
        <w:rPr>
          <w:rFonts w:hint="eastAsia"/>
        </w:rPr>
        <w:br/>
      </w:r>
      <w:r>
        <w:rPr>
          <w:rFonts w:hint="eastAsia"/>
        </w:rPr>
        <w:t>　　图 2025年二氰二胺生产地区分布</w:t>
      </w:r>
      <w:r>
        <w:rPr>
          <w:rFonts w:hint="eastAsia"/>
        </w:rPr>
        <w:br/>
      </w:r>
      <w:r>
        <w:rPr>
          <w:rFonts w:hint="eastAsia"/>
        </w:rPr>
        <w:t>　　图 2025年二氰二胺消费地区分布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2020-2031年中国二氰二胺进口量及趋势预测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2020-2031年中国二氰二胺出口量及趋势预测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2025-2031年不同种类二氰二胺产量占比</w:t>
      </w:r>
      <w:r>
        <w:rPr>
          <w:rFonts w:hint="eastAsia"/>
        </w:rPr>
        <w:br/>
      </w:r>
      <w:r>
        <w:rPr>
          <w:rFonts w:hint="eastAsia"/>
        </w:rPr>
        <w:t>　　图 2025-2031年二氰二胺价格走势预测</w:t>
      </w:r>
      <w:r>
        <w:rPr>
          <w:rFonts w:hint="eastAsia"/>
        </w:rPr>
        <w:br/>
      </w:r>
      <w:r>
        <w:rPr>
          <w:rFonts w:hint="eastAsia"/>
        </w:rPr>
        <w:t>　　图 国内市场二氰二胺未来销售渠道趋势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12daa8b74e76" w:history="1">
        <w:r>
          <w:rPr>
            <w:rStyle w:val="Hyperlink"/>
          </w:rPr>
          <w:t>2025-2031年全球与中国二氰二胺市场现状深度调研与发展趋势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112daa8b74e76" w:history="1">
        <w:r>
          <w:rPr>
            <w:rStyle w:val="Hyperlink"/>
          </w:rPr>
          <w:t>https://www.20087.com/6/91/ErQingErAnXianZhuangYuFaZhanQuSh.html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热点：二苯氰胂、二氰二胺分解温度、2氰基吡啶、二氰二胺溶于水吗、1,2-乙二胺、二氰二胺溶解度、双氰胺结构式、二氰二胺和双氰胺、二氰二胺制备gc3n4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1f83ca1f42f9" w:history="1">
      <w:r>
        <w:rPr>
          <w:rStyle w:val="Hyperlink"/>
        </w:rPr>
        <w:t>2025-2031年全球与中国二氰二胺市场现状深度调研与发展趋势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rQingErAnXianZhuangYuFaZhanQuSh.html" TargetMode="External" Id="R530112daa8b7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rQingErAnXianZhuangYuFaZhanQuSh.html" TargetMode="External" Id="R07491f83ca1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2025-02-02T06:03:00Z</dcterms:created>
  <dcterms:modified xsi:type="dcterms:W3CDTF">2025-02-02T07:03:00Z</dcterms:modified>
  <dc:subject>2025-2031年全球与中国二氰二胺市场现状深度调研与发展趋势</dc:subject>
  <dc:title>2025-2031年全球与中国二氰二胺市场现状深度调研与发展趋势</dc:title>
  <cp:keywords>2025-2031年全球与中国二氰二胺市场现状深度调研与发展趋势</cp:keywords>
  <dc:description>2025-2031年全球与中国二氰二胺市场现状深度调研与发展趋势</dc:description>
</cp:coreProperties>
</file>