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aa48b306d436c" w:history="1">
              <w:r>
                <w:rPr>
                  <w:rStyle w:val="Hyperlink"/>
                </w:rPr>
                <w:t>2025-2031年中国单层抗反射（AR）玻璃行业发展调研与市场前景预测报告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aa48b306d436c" w:history="1">
              <w:r>
                <w:rPr>
                  <w:rStyle w:val="Hyperlink"/>
                </w:rPr>
                <w:t>2025-2031年中国单层抗反射（AR）玻璃行业发展调研与市场前景预测报告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aa48b306d436c" w:history="1">
                <w:r>
                  <w:rPr>
                    <w:rStyle w:val="Hyperlink"/>
                  </w:rPr>
                  <w:t>https://www.20087.com/6/11/DanCengKangFanShe-AR-BoLiDeQianJingQuShi.html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抗反射（AR）玻璃是一种经过特殊处理的透明材料，其表面涂有一层或多层薄膜，以减少光线反射，提高透光率。近年来，随着光学和材料科学技术的进步，单层抗反射玻璃的生产工艺不断改进，使其在可见光范围内具有极低的反射率。目前，这种玻璃不仅被广泛应用于眼镜镜片、相机镜头等光学器件中，还在太阳能电池板、显示器屏幕等领域找到了新的应用空间。此外，随着纳米技术的应用，新一代单层抗反射玻璃在耐用性和耐刮擦性方面也有显著提高。</w:t>
      </w:r>
      <w:r>
        <w:rPr>
          <w:rFonts w:hint="eastAsia"/>
        </w:rPr>
        <w:br/>
      </w:r>
      <w:r>
        <w:rPr>
          <w:rFonts w:hint="eastAsia"/>
        </w:rPr>
        <w:t>　　未来，单层抗反射玻璃的发展将更加注重功能性和环保性。随着对高透光率和低反射率需求的增加，单层抗反射玻璃将通过材料科学的突破，实现更高的光学性能。同时，随着环保意识的提升，单层抗反射玻璃将采用更加环保的生产方法和材料，减少对环境的影响。此外，随着智能窗户技术的发展，单层抗反射玻璃将集成更多智能功能，如自动调节透光率以适应不同的光照条件，满足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aa48b306d436c" w:history="1">
        <w:r>
          <w:rPr>
            <w:rStyle w:val="Hyperlink"/>
          </w:rPr>
          <w:t>2025-2031年中国单层抗反射（AR）玻璃行业发展调研与市场前景预测报告</w:t>
        </w:r>
      </w:hyperlink>
      <w:r>
        <w:rPr>
          <w:rFonts w:hint="eastAsia"/>
        </w:rPr>
        <w:t>》系统分析了我国单层抗反射（AR）玻璃行业的市场规模、市场需求及价格动态，深入探讨了单层抗反射（AR）玻璃产业链结构与发展特点。报告对单层抗反射（AR）玻璃细分市场进行了详细剖析，基于科学数据预测了市场前景及未来发展趋势，同时聚焦单层抗反射（AR）玻璃重点企业，评估了品牌影响力、市场竞争力及行业集中度变化。通过专业分析与客观洞察，报告为投资者、产业链相关企业及政府决策部门提供了重要参考，是把握单层抗反射（AR）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单层抗反射（AR）玻璃行业界定及应用</w:t>
      </w:r>
      <w:r>
        <w:rPr>
          <w:rFonts w:hint="eastAsia"/>
        </w:rPr>
        <w:br/>
      </w:r>
      <w:r>
        <w:rPr>
          <w:rFonts w:hint="eastAsia"/>
        </w:rPr>
        <w:t>　　第一节 单层抗反射（AR）玻璃行业定义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单层抗反射（AR）玻璃主要应用领域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2024-2025年全球单层抗反射（AR）玻璃行业发展状况分析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2019-2024年全球单层抗反射（AR）玻璃行业运行概况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2019-2024年全球单层抗反射（AR）玻璃行业市场规模分析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全球主要地区单层抗反射（AR）玻璃行业运行情况分析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2025-2031年全球单层抗反射（AR）玻璃行业发展趋势预测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2024-2025年中国单层抗反射（AR）玻璃发展环境分析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单层抗反射（AR）玻璃行业相关政策、标准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单层抗反射（AR）玻璃行业相关发展规划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中国单层抗反射（AR）玻璃行业现状调研分析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中国单层抗反射（AR）玻璃行业发展现状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一、2024-2025年单层抗反射（AR）玻璃行业品牌发展现状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二、2024-2025年单层抗反射（AR）玻璃行业需求市场现状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三、2024-2025年单层抗反射（AR）玻璃市场需求层次分析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四、2024-2025年中国单层抗反射（AR）玻璃市场走向分析</w:t>
      </w:r>
      <w:r>
        <w:rPr>
          <w:rFonts w:hint="eastAsia"/>
        </w:rPr>
        <w:br/>
      </w:r>
      <w:r>
        <w:rPr>
          <w:rFonts w:hint="eastAsia"/>
        </w:rPr>
        <w:t>　　第二节 中国单层抗反射（AR）玻璃产品技术分析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一、2024-2025年单层抗反射（AR）玻璃产品技术变化特点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二、2024-2025年单层抗反射（AR）玻璃产品市场的新技术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三、2024-2025年单层抗反射（AR）玻璃产品市场现状分析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中国单层抗反射（AR）玻璃行业存在的问题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一、2024-2025年单层抗反射（AR）玻璃产品市场存在的主要问题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二、2024-2025年国内单层抗反射（AR）玻璃产品市场的三大瓶颈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三、2024-2025年单层抗反射（AR）玻璃产品市场遭遇的规模难题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对中国单层抗反射（AR）玻璃市场的分析及思考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一、单层抗反射（AR）玻璃市场特点</w:t>
      </w:r>
      <w:r>
        <w:rPr>
          <w:rFonts w:hint="eastAsia"/>
        </w:rPr>
        <w:br/>
      </w:r>
      <w:r>
        <w:rPr>
          <w:rFonts w:hint="eastAsia"/>
        </w:rPr>
        <w:t>　　　　二、单层抗反射（AR）玻璃市场分析</w:t>
      </w:r>
      <w:r>
        <w:rPr>
          <w:rFonts w:hint="eastAsia"/>
        </w:rPr>
        <w:br/>
      </w:r>
      <w:r>
        <w:rPr>
          <w:rFonts w:hint="eastAsia"/>
        </w:rPr>
        <w:t>　　　　三、单层抗反射（AR）玻璃市场变化的方向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四、中国单层抗反射（AR）玻璃行业发展的新思路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五、对中国单层抗反射（AR）玻璃行业发展的思考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中国单层抗反射（AR）玻璃行业市场供需现状调研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中国单层抗反射（AR）玻璃市场现状分析</w:t>
      </w:r>
      <w:r>
        <w:rPr>
          <w:rFonts w:hint="eastAsia"/>
        </w:rPr>
        <w:br/>
      </w:r>
      <w:r>
        <w:rPr>
          <w:rFonts w:hint="eastAsia"/>
        </w:rPr>
        <w:t>　　第二节 中国单层抗反射（AR）玻璃行业产量情况分析及预测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一、单层抗反射（AR）玻璃总体产能规模</w:t>
      </w:r>
      <w:r>
        <w:rPr>
          <w:rFonts w:hint="eastAsia"/>
        </w:rPr>
        <w:br/>
      </w:r>
      <w:r>
        <w:rPr>
          <w:rFonts w:hint="eastAsia"/>
        </w:rPr>
        <w:t>　　　　二、单层抗反射（AR）玻璃生产区域分布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三、2019-2024年中国单层抗反射（AR）玻璃产量统计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四、2025-2031年中国单层抗反射（AR）玻璃产量预测</w:t>
      </w:r>
      <w:r>
        <w:rPr>
          <w:rFonts w:hint="eastAsia"/>
        </w:rPr>
        <w:br/>
      </w:r>
      <w:r>
        <w:rPr>
          <w:rFonts w:hint="eastAsia"/>
        </w:rPr>
        <w:t>　　第三节 中国单层抗反射（AR）玻璃市场需求分析及预测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一、中国单层抗反射（AR）玻璃市场需求特点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二、2019-2024年中国单层抗反射（AR）玻璃市场需求量统计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三、2025-2031年中国单层抗反射（AR）玻璃市场需求量预测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中国单层抗反射（AR）玻璃价格趋势分析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一、2019-2024年中国单层抗反射（AR）玻璃市场价格趋势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二、2025-2031年中国单层抗反射（AR）玻璃市场价格走势预测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中国单层抗反射（AR）玻璃进出口分析</w:t>
      </w:r>
      <w:r>
        <w:rPr>
          <w:rFonts w:hint="eastAsia"/>
        </w:rPr>
        <w:br/>
      </w:r>
      <w:r>
        <w:rPr>
          <w:rFonts w:hint="eastAsia"/>
        </w:rPr>
        <w:t>　　第一节 单层抗反射（AR）玻璃进口情况分析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单层抗反射（AR）玻璃出口情况分析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影响单层抗反射（AR）玻璃进出口因素分析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中国单层抗反射（AR）玻璃行业主要指标监测分析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2019-2024年中国单层抗反射（AR）玻璃行业规模情况分析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2019-2024年中国单层抗反射（AR）玻璃行业财务能力分析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单层抗反射（AR）玻璃行业细分产品调研</w:t>
      </w:r>
      <w:r>
        <w:rPr>
          <w:rFonts w:hint="eastAsia"/>
        </w:rPr>
        <w:br/>
      </w:r>
      <w:r>
        <w:rPr>
          <w:rFonts w:hint="eastAsia"/>
        </w:rPr>
        <w:t>　　第一节 单层抗反射（AR）玻璃细分产品结构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单层抗反射（AR）玻璃行业上下游发展情况分析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单层抗反射（AR）玻璃行业上游产业发展分析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单层抗反射（AR）玻璃行业下游产业发展分析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中国单层抗反射（AR）玻璃行业重点地区发展分析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单层抗反射（AR）玻璃行业重点区域市场结构调研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**地区单层抗反射（AR）玻璃市场容量分析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**地区单层抗反射（AR）玻璃市场容量分析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**地区单层抗反射（AR）玻璃市场容量分析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**地区单层抗反射（AR）玻璃市场容量分析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**地区单层抗反射（AR）玻璃市场容量分析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单层抗反射（AR）玻璃行业重点企业竞争力分析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三、企业单层抗反射（AR）玻璃经营状况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三、企业单层抗反射（AR）玻璃经营状况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三、企业单层抗反射（AR）玻璃经营状况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三、企业单层抗反射（AR）玻璃经营状况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三、企业单层抗反射（AR）玻璃经营状况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三、企业单层抗反射（AR）玻璃经营状况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单层抗反射（AR）玻璃行业企业经营策略研究分析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单层抗反射（AR）玻璃企业多样化经营策略分析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一、单层抗反射（AR）玻璃企业多样化经营情况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二、现行单层抗反射（AR）玻璃行业多样化经营的方向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大型单层抗反射（AR）玻璃企业集团未来发展策略分析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对中小单层抗反射（AR）玻璃企业生产经营的建议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单层抗反射（AR）玻璃行业前景及投资风险预警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2025年单层抗反射（AR）玻璃市场前景分析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2025年单层抗反射（AR）玻璃行业发展趋势预测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影响单层抗反射（AR）玻璃行业发展的主要因素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一、2025年影响单层抗反射（AR）玻璃行业运行的有利因素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二、2025年影响单层抗反射（AR）玻璃行业运行的稳定因素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三、2025年影响单层抗反射（AR）玻璃行业运行的不利因素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四、2025年中国单层抗反射（AR）玻璃行业发展面临的挑战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五、2025年中国单层抗反射（AR）玻璃行业发展面临的机遇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单层抗反射（AR）玻璃行业投资风险预警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一、单层抗反射（AR）玻璃行业市场风险预测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二、单层抗反射（AR）玻璃行业政策风险预测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三、单层抗反射（AR）玻璃行业经营风险预测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四、单层抗反射（AR）玻璃行业技术风险预测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五、单层抗反射（AR）玻璃行业竞争风险预测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六、单层抗反射（AR）玻璃行业其他风险预测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单层抗反射（AR）玻璃投资建议</w:t>
      </w:r>
      <w:r>
        <w:rPr>
          <w:rFonts w:hint="eastAsia"/>
        </w:rPr>
        <w:br/>
      </w:r>
      <w:r>
        <w:rPr>
          <w:rFonts w:hint="eastAsia"/>
        </w:rPr>
        <w:t>　　第一节 单层抗反射（AR）玻璃行业投资环境分析</w:t>
      </w:r>
      <w:r>
        <w:rPr>
          <w:rFonts w:hint="eastAsia"/>
        </w:rPr>
        <w:br/>
      </w:r>
      <w:r>
        <w:rPr>
          <w:rFonts w:hint="eastAsia"/>
        </w:rPr>
        <w:t>　　第二节 单层抗反射（AR）玻璃行业投资进入壁垒分析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2019-2024年中国单层抗反射（AR）玻璃市场规模及增长情况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2019-2024年中国单层抗反射（AR）玻璃行业产量及增长趋势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2025-2031年中国单层抗反射（AR）玻璃行业产量预测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2019-2024年中国单层抗反射（AR）玻璃行业市场需求及增长情况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2025-2031年中国单层抗反射（AR）玻璃行业市场需求预测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2019-2024年中国单层抗反射（AR）玻璃行业利润及增长情况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**地区单层抗反射（AR）玻璃市场规模及增长情况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**地区单层抗反射（AR）玻璃行业市场需求情况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**地区单层抗反射（AR）玻璃市场规模及增长情况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**地区单层抗反射（AR）玻璃行业市场需求情况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2019-2024年中国单层抗反射（AR）玻璃行业进口量及增速统计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2019-2024年中国单层抗反射（AR）玻璃行业出口量及增速统计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单层抗反射（AR）玻璃重点企业经营情况分析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2025年单层抗反射（AR）玻璃市场前景分析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2025-2031年中国单层抗反射（AR）玻璃市场需求预测</w:t>
      </w:r>
      <w:r>
        <w:rPr>
          <w:rFonts w:hint="eastAsia"/>
        </w:rPr>
        <w:br/>
      </w:r>
      <w:r>
        <w:rPr>
          <w:rFonts w:hint="eastAsia"/>
        </w:rPr>
        <w:t>　　图表 2025年单层抗反射（AR）玻璃发展趋势预测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aa48b306d436c" w:history="1">
        <w:r>
          <w:rPr>
            <w:rStyle w:val="Hyperlink"/>
          </w:rPr>
          <w:t>2025-2031年中国单层抗反射（AR）玻璃行业发展调研与市场前景预测报告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aa48b306d436c" w:history="1">
        <w:r>
          <w:rPr>
            <w:rStyle w:val="Hyperlink"/>
          </w:rPr>
          <w:t>https://www.20087.com/6/11/DanCengKangFanShe-AR-BoLiDeQianJingQuShi.html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热点：ar玻璃厂家、单面反射玻璃、AR1798玻璃怎么拆、ar抗反射涂层、玻璃幕墙发生什么反射、单层薄膜反射率公式、玻璃反射、单面反射玻璃原理、玻璃反射光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a395b8f5c4b58" w:history="1">
      <w:r>
        <w:rPr>
          <w:rStyle w:val="Hyperlink"/>
        </w:rPr>
        <w:t>2025-2031年中国单层抗反射（AR）玻璃行业发展调研与市场前景预测报告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anCengKangFanShe-AR-BoLiDeQianJingQuShi.html" TargetMode="External" Id="Rc15aa48b306d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anCengKangFanShe-AR-BoLiDeQianJingQuShi.html" TargetMode="External" Id="R2efa395b8f5c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2024-08-30T23:48:00Z</dcterms:created>
  <dcterms:modified xsi:type="dcterms:W3CDTF">2024-08-31T00:48:00Z</dcterms:modified>
  <dc:subject>2025-2031年中国单层抗反射（AR）玻璃行业发展调研与市场前景预测报告</dc:subject>
  <dc:title>2025-2031年中国单层抗反射（AR）玻璃行业发展调研与市场前景预测报告</dc:title>
  <cp:keywords>2025-2031年中国单层抗反射（AR）玻璃行业发展调研与市场前景预测报告</cp:keywords>
  <dc:description>2025-2031年中国单层抗反射（AR）玻璃行业发展调研与市场前景预测报告</dc:description>
</cp:coreProperties>
</file>