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17c30a95467e" w:history="1">
              <w:r>
                <w:rPr>
                  <w:rStyle w:val="Hyperlink"/>
                </w:rPr>
                <w:t>2025-2031年全球与中国建筑用有机硅行业分析及发展趋势预测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17c30a95467e" w:history="1">
              <w:r>
                <w:rPr>
                  <w:rStyle w:val="Hyperlink"/>
                </w:rPr>
                <w:t>2025-2031年全球与中国建筑用有机硅行业分析及发展趋势预测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c17c30a95467e" w:history="1">
                <w:r>
                  <w:rPr>
                    <w:rStyle w:val="Hyperlink"/>
                  </w:rPr>
                  <w:t>https://www.20087.com/6/21/JianZhuYongYouJiGuiFaZhanQuShi.html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有机硅产品，如密封胶、结构胶、防水材料等，因其卓越的耐候性、粘结性和耐久性，在建筑幕墙、门窗密封、混凝土保护等领域得到广泛应用。目前，环保、低VOC（挥发性有机化合物）成为产品开发的重点，满足绿色建筑标准。同时，高性能、多功能的有机硅产品不断推出，如自清洁、防火阻燃等特性，满足了现代建筑对高性能材料的需求。</w:t>
      </w:r>
      <w:r>
        <w:rPr>
          <w:rFonts w:hint="eastAsia"/>
        </w:rPr>
        <w:br/>
      </w:r>
      <w:r>
        <w:rPr>
          <w:rFonts w:hint="eastAsia"/>
        </w:rPr>
        <w:t>　　建筑用有机硅行业将聚焦于可持续性和技术创新。随着建筑行业的绿色转型，生物基有机硅材料的研发将获得更多关注。此外，随着建筑物智能化的发展，具有自感知、自修复功能的智能有机硅材料将成为研究热点。同时，施工简便化、应用多样化也将是未来产品开发的方向，如即涂即干、颜色可调的有机硅产品，以适应更广泛的建筑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17c30a95467e" w:history="1">
        <w:r>
          <w:rPr>
            <w:rStyle w:val="Hyperlink"/>
          </w:rPr>
          <w:t>2025-2031年全球与中国建筑用有机硅行业分析及发展趋势预测</w:t>
        </w:r>
      </w:hyperlink>
      <w:r>
        <w:rPr>
          <w:rFonts w:hint="eastAsia"/>
        </w:rPr>
        <w:t>》系统分析了建筑用有机硅行业的市场需求、市场规模及价格动态，全面梳理了建筑用有机硅产业链结构，并对建筑用有机硅细分市场进行了深入探究。报告基于详实数据，科学预测了建筑用有机硅市场前景与发展趋势，重点剖析了品牌竞争格局、市场集中度及重点企业的市场地位。通过SWOT分析，报告识别了行业面临的机遇与风险，并提出了针对性发展策略与建议，为建筑用有机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建筑用有机硅市场概述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按照不同分类，建筑用有机硅主要可以分为如下几个类别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不同分类建筑用有机硅增长趋势2020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从不同应用，建筑用有机硅主要包括如下几个方面</w:t>
      </w:r>
      <w:r>
        <w:rPr>
          <w:rFonts w:hint="eastAsia"/>
        </w:rPr>
        <w:br/>
      </w:r>
      <w:r>
        <w:rPr>
          <w:rFonts w:hint="eastAsia"/>
        </w:rPr>
        <w:t>　　1.4 建筑用有机硅行业背景、发展历史、现状及趋势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建筑用有机硅行业目前现状分析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建筑用有机硅发展趋势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全球建筑用有机硅总体规模分析</w:t>
      </w:r>
      <w:r>
        <w:rPr>
          <w:rFonts w:hint="eastAsia"/>
        </w:rPr>
        <w:br/>
      </w:r>
      <w:r>
        <w:rPr>
          <w:rFonts w:hint="eastAsia"/>
        </w:rPr>
        <w:t>　　2.1 全球建筑用有机硅供需现状及预测（2020-2031）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全球建筑用有机硅产能、产量、产能利用率及发展趋势（2020-2031）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全球建筑用有机硅产量、需求量及发展趋势（2020-2031）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全球主要地区建筑用有机硅产量及发展趋势（2020-2031）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中国建筑用有机硅供需现状及预测（2020-2031）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中国建筑用有机硅产能、产量、产能利用率及发展趋势（2020-2031）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中国建筑用有机硅产量、市场需求量及发展趋势（2020-2031）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全球建筑用有机硅销量及销售额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全球市场建筑用有机硅销售额（2020-2031）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全球市场建筑用有机硅销量（2020-2031）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全球市场建筑用有机硅价格趋势（2020-2031）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全球市场主要厂商建筑用有机硅产能、产量及市场份额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全球市场主要厂商建筑用有机硅销量（2020-2025）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全球市场主要厂商建筑用有机硅销售收入（2020-2025）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全球市场主要厂商建筑用有机硅销售价格（2020-2025）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中国市场主要厂商建筑用有机硅销量（2020-2025）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中国市场主要厂商建筑用有机硅销售收入（2020-2025）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中国市场主要厂商建筑用有机硅销售价格（2020-2025）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全球主要厂商建筑用有机硅产地分布及商业化日期</w:t>
      </w:r>
      <w:r>
        <w:rPr>
          <w:rFonts w:hint="eastAsia"/>
        </w:rPr>
        <w:br/>
      </w:r>
      <w:r>
        <w:rPr>
          <w:rFonts w:hint="eastAsia"/>
        </w:rPr>
        <w:t>　　3.5 建筑用有机硅行业集中度、竞争程度分析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建筑用有机硅行业集中度分析：全球Top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全球建筑用有机硅第一梯队、第二梯队和第三梯队生产商（品牌）及市场份额（2024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全球建筑用有机硅主要地区分析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全球主要地区建筑用有机硅市场规模分析：2020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全球主要地区建筑用有机硅销售收入及市场份额（2020-2025年）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全球主要地区建筑用有机硅销售收入预测（2025-2031年）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全球主要地区建筑用有机硅销量分析：2020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全球主要地区建筑用有机硅销量及市场份额（2020-2025年）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全球主要地区建筑用有机硅销量及市场份额预测（2025-2031）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印度市场建筑用有机硅销量、收入及增长率（2020-2031）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全球建筑用有机硅主要生产商分析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不同分类建筑用有机硅分析</w:t>
      </w:r>
      <w:r>
        <w:rPr>
          <w:rFonts w:hint="eastAsia"/>
        </w:rPr>
        <w:br/>
      </w:r>
      <w:r>
        <w:rPr>
          <w:rFonts w:hint="eastAsia"/>
        </w:rPr>
        <w:t>　　6.1 全球不同分类建筑用有机硅销量（2020-2031）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全球不同分类建筑用有机硅销量及市场份额（2020-2025）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全球不同分类建筑用有机硅收入（2020-2031）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全球不同分类建筑用有机硅收入及市场份额（2020-2025）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全球不同分类建筑用有机硅收入预测（2025-2031）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全球不同分类建筑用有机硅价格走势（2020-2031）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中国不同分类建筑用有机硅销量（2020-2031）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中国不同分类建筑用有机硅销量及市场份额（2020-2025）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中国不同分类建筑用有机硅收入（2020-2031）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中国不同分类建筑用有机硅收入及市场份额（2020-2025）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中国不同分类建筑用有机硅收入预测（2025-2031）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不同应用建筑用有机硅分析</w:t>
      </w:r>
      <w:r>
        <w:rPr>
          <w:rFonts w:hint="eastAsia"/>
        </w:rPr>
        <w:br/>
      </w:r>
      <w:r>
        <w:rPr>
          <w:rFonts w:hint="eastAsia"/>
        </w:rPr>
        <w:t>　　7.1 全球不同应用建筑用有机硅销量（2020-2031）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全球不同应用建筑用有机硅收入（2020-2031）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全球不同应用建筑用有机硅收入预测（2025-2031）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全球不同应用建筑用有机硅价格走势（2020-2031）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中国不同应用建筑用有机硅销量（2020-2031）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中国不同应用建筑用有机硅销量及市场份额（2020-2025）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中国不同应用建筑用有机硅收入（2020-2031）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中国不同应用建筑用有机硅收入及市场份额（2020-2025）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中国不同应用建筑用有机硅收入预测（2025-2031）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建筑用有机硅产业链分析</w:t>
      </w:r>
      <w:r>
        <w:rPr>
          <w:rFonts w:hint="eastAsia"/>
        </w:rPr>
        <w:br/>
      </w:r>
      <w:r>
        <w:rPr>
          <w:rFonts w:hint="eastAsia"/>
        </w:rPr>
        <w:t>　　8.2 建筑用有机硅产业上游供应分析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建筑用有机硅下游典型客户</w:t>
      </w:r>
      <w:r>
        <w:rPr>
          <w:rFonts w:hint="eastAsia"/>
        </w:rPr>
        <w:br/>
      </w:r>
      <w:r>
        <w:rPr>
          <w:rFonts w:hint="eastAsia"/>
        </w:rPr>
        <w:t>　　8.4 建筑用有机硅销售渠道分析及建议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中国市场建筑用有机硅产量、销量、进出口分析及未来趋势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中国市场建筑用有机硅产量、销量、进出口分析及未来趋势（2020-2031）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中国市场建筑用有机硅进出口贸易趋势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中国市场建筑用有机硅主要进口来源</w:t>
      </w:r>
      <w:r>
        <w:rPr>
          <w:rFonts w:hint="eastAsia"/>
        </w:rPr>
        <w:br/>
      </w:r>
      <w:r>
        <w:rPr>
          <w:rFonts w:hint="eastAsia"/>
        </w:rPr>
        <w:t>　　9.4 中国市场建筑用有机硅主要出口目的地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中国市场建筑用有机硅主要地区分布</w:t>
      </w:r>
      <w:r>
        <w:rPr>
          <w:rFonts w:hint="eastAsia"/>
        </w:rPr>
        <w:br/>
      </w:r>
      <w:r>
        <w:rPr>
          <w:rFonts w:hint="eastAsia"/>
        </w:rPr>
        <w:t>　　10.1 中国建筑用有机硅生产地区分布</w:t>
      </w:r>
      <w:r>
        <w:rPr>
          <w:rFonts w:hint="eastAsia"/>
        </w:rPr>
        <w:br/>
      </w:r>
      <w:r>
        <w:rPr>
          <w:rFonts w:hint="eastAsia"/>
        </w:rPr>
        <w:t>　　10.2 中国建筑用有机硅消费地区分布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建筑用有机硅行业主要的增长驱动因素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建筑用有机硅行业发展的有利因素及发展机遇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建筑用有机硅行业发展面临的阻碍因素及挑战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建筑用有机硅行业政策分析</w:t>
      </w:r>
      <w:r>
        <w:rPr>
          <w:rFonts w:hint="eastAsia"/>
        </w:rPr>
        <w:br/>
      </w:r>
      <w:r>
        <w:rPr>
          <w:rFonts w:hint="eastAsia"/>
        </w:rPr>
        <w:t>　　11.5 建筑用有机硅中国企业SWOT分析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不同分类建筑用有机硅增长趋势2020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建筑用有机硅行业目前发展现状</w:t>
      </w:r>
      <w:r>
        <w:rPr>
          <w:rFonts w:hint="eastAsia"/>
        </w:rPr>
        <w:br/>
      </w:r>
      <w:r>
        <w:rPr>
          <w:rFonts w:hint="eastAsia"/>
        </w:rPr>
        <w:t>　　表： 建筑用有机硅发展趋势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全球市场主要厂商建筑用有机硅销售价格（2020-2025）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中国市场主要厂商建筑用有机硅销量（2020-2025）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中国市场主要厂商建筑用有机硅产量市场份额（2020-2025）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中国市场主要厂商建筑用有机硅销售收入（2020-2025）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中国市场主要厂商建筑用有机硅销售收入市场份额（2020-2025）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中国市场主要厂商建筑用有机硅销售价格（2020-2025）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全球主要厂商建筑用有机硅产地分布及商业化日期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全球主要地区建筑用有机硅销量份额（2025-2031）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重点企业（10）建筑用有机硅销量、收入、价格及毛利率（2020-2025）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全球市场不同分类建筑用有机硅销量市场份额预测（2025-2031）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全球不同分类建筑用有机硅价格走势（2020-2031）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全球市场不同应用建筑用有机硅销量市场份额预测（2025-2031）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全球不同应用建筑用有机硅价格走势（2020-2031）</w:t>
      </w:r>
      <w:r>
        <w:rPr>
          <w:rFonts w:hint="eastAsia"/>
        </w:rPr>
        <w:br/>
      </w:r>
      <w:r>
        <w:rPr>
          <w:rFonts w:hint="eastAsia"/>
        </w:rPr>
        <w:t>　　表： 建筑用有机硅上游原料供应商及联系方式列表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建筑用有机硅典型客户列表</w:t>
      </w:r>
      <w:r>
        <w:rPr>
          <w:rFonts w:hint="eastAsia"/>
        </w:rPr>
        <w:br/>
      </w:r>
      <w:r>
        <w:rPr>
          <w:rFonts w:hint="eastAsia"/>
        </w:rPr>
        <w:t>　　表： 建筑用有机硅主要销售模式及销售渠道趋势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中国市场建筑用有机硅产量、销量、进出口（2020-2025年）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中国市场建筑用有机硅产量、销量、进出口预测（2025-2031）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中国市场建筑用有机硅进出口贸易趋势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中国市场建筑用有机硅主要进口来源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中国市场建筑用有机硅主要出口目的地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中国建筑用有机硅生产地区分布</w:t>
      </w:r>
      <w:r>
        <w:rPr>
          <w:rFonts w:hint="eastAsia"/>
        </w:rPr>
        <w:br/>
      </w:r>
      <w:r>
        <w:rPr>
          <w:rFonts w:hint="eastAsia"/>
        </w:rPr>
        <w:t>　　表： 中国建筑用有机硅消费地区分布</w:t>
      </w:r>
      <w:r>
        <w:rPr>
          <w:rFonts w:hint="eastAsia"/>
        </w:rPr>
        <w:br/>
      </w:r>
      <w:r>
        <w:rPr>
          <w:rFonts w:hint="eastAsia"/>
        </w:rPr>
        <w:t>　　表： 建筑用有机硅行业主要的增长驱动因素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建筑用有机硅行业发展的有利因素及发展机遇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建筑用有机硅行业发展面临的阻碍因素及挑战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建筑用有机硅行业政策分析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建筑用有机硅产品图片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全球不同分类建筑用有机硅市场份额2025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全球不同应用建筑用有机硅市场份额2024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全球建筑用有机硅产能、产量、产能利用率及发展趋势（2020-2031）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全球建筑用有机硅产量、需求量及发展趋势（2020-2031）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全球主要地区建筑用有机硅产量市场份额（2020-2031）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中国建筑用有机硅产能、产量、产能利用率及发展趋势（2020-2031）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中国建筑用有机硅产量、市场需求量及发展趋势（2020-2031）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全球建筑用有机硅市场销售额及增长率:（2020-2031）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全球市场建筑用有机硅市场规模：2020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全球市场建筑用有机硅价格趋势（2020-2031）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2025年全球市场主要厂商建筑用有机硅销量市场份额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2025年全球市场主要厂商建筑用有机硅收入市场份额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2025年中国市场主要厂商建筑用有机硅销量市场份额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2025年中国市场主要厂商建筑用有机硅收入市场份额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2025年全球前五及前十大生产商建筑用有机硅市场份额</w:t>
      </w:r>
      <w:r>
        <w:rPr>
          <w:rFonts w:hint="eastAsia"/>
        </w:rPr>
        <w:br/>
      </w:r>
      <w:r>
        <w:rPr>
          <w:rFonts w:hint="eastAsia"/>
        </w:rPr>
        <w:t>　　图： 全球建筑用有机硅第一梯队、第二梯队和第三梯队生产商（品牌）及市场份额（2024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全球主要地区建筑用有机硅销售收入市场份额（2020-2025）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全球主要地区建筑用有机硅销售收入市场份额（2024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全球主要地区建筑用有机硅收入市场份额（2025-2031）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全球主要地区建筑用有机硅销量市场份额（2024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印度市场建筑用有机硅销量及增长率（2020-2031）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印度市场建筑用有机硅收入及增长率（2020-2031）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建筑用有机硅产业链图</w:t>
      </w:r>
      <w:r>
        <w:rPr>
          <w:rFonts w:hint="eastAsia"/>
        </w:rPr>
        <w:br/>
      </w:r>
      <w:r>
        <w:rPr>
          <w:rFonts w:hint="eastAsia"/>
        </w:rPr>
        <w:t>　　图： 建筑用有机硅中国企业SWOT分析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17c30a95467e" w:history="1">
        <w:r>
          <w:rPr>
            <w:rStyle w:val="Hyperlink"/>
          </w:rPr>
          <w:t>2025-2031年全球与中国建筑用有机硅行业分析及发展趋势预测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c17c30a95467e" w:history="1">
        <w:r>
          <w:rPr>
            <w:rStyle w:val="Hyperlink"/>
          </w:rPr>
          <w:t>https://www.20087.com/6/21/JianZhuYongYouJiGuiFaZhanQuShi.html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热点：有机硅助剂的作用、建筑用有机硅防水剂的合成、有机硅产品类型及应用、建筑有机硅胶、农用有机硅用途、有机硅在建筑上的用途、有机硅在农业上的用途、有机硅施工方法、有机硅类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730461d743d5" w:history="1">
      <w:r>
        <w:rPr>
          <w:rStyle w:val="Hyperlink"/>
        </w:rPr>
        <w:t>2025-2031年全球与中国建筑用有机硅行业分析及发展趋势预测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nZhuYongYouJiGuiFaZhanQuShi.html" TargetMode="External" Id="R6e5c17c30a9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nZhuYongYouJiGuiFaZhanQuShi.html" TargetMode="External" Id="R7e7f730461d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2025-02-21T06:20:00Z</dcterms:created>
  <dcterms:modified xsi:type="dcterms:W3CDTF">2025-02-21T07:20:00Z</dcterms:modified>
  <dc:subject>2025-2031年全球与中国建筑用有机硅行业分析及发展趋势预测</dc:subject>
  <dc:title>2025-2031年全球与中国建筑用有机硅行业分析及发展趋势预测</dc:title>
  <cp:keywords>2025-2031年全球与中国建筑用有机硅行业分析及发展趋势预测</cp:keywords>
  <dc:description>2025-2031年全球与中国建筑用有机硅行业分析及发展趋势预测</dc:description>
</cp:coreProperties>
</file>