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e9145de1274576" w:history="1">
              <w:r>
                <w:rPr>
                  <w:rStyle w:val="Hyperlink"/>
                </w:rPr>
                <w:t>2025-2031年全球与中国水冷液发展现状分析及前景趋势报告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e9145de1274576" w:history="1">
              <w:r>
                <w:rPr>
                  <w:rStyle w:val="Hyperlink"/>
                </w:rPr>
                <w:t>2025-2031年全球与中国水冷液发展现状分析及前景趋势报告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e9145de1274576" w:history="1">
                <w:r>
                  <w:rPr>
                    <w:rStyle w:val="Hyperlink"/>
                  </w:rPr>
                  <w:t>https://www.20087.com/6/71/ShuiLengYeDeQianJingQuShi.html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冷液是计算机水冷散热系统中的关键介质，用于高效传递CPU、GPU等发热元件产生的热量。目前，水冷液品种多样，从基本的去离子水混合物到含有特殊冷却添加剂、荧光染料的高性能液体，满足不同用户对散热效率、视觉效果的需求。安全、环保、长期稳定性是当前水冷液产品研发的重点。</w:t>
      </w:r>
      <w:r>
        <w:rPr>
          <w:rFonts w:hint="eastAsia"/>
        </w:rPr>
        <w:br/>
      </w:r>
      <w:r>
        <w:rPr>
          <w:rFonts w:hint="eastAsia"/>
        </w:rPr>
        <w:t>　　水冷液的未来趋势将集中在提升散热效率与环保性能上。随着计算机硬件性能的不断提升，对散热系统的要求也越来越高，研发具有更高热传导系数的新型冷却液将成为行业研究热点。同时，随着环保意识的增强，生物降解性好、低毒无害的绿色水冷液将成为市场新宠。此外，结合智能化监控技术，如智能感应水质变化、自动补充冷却液的功能，将进一步提升用户体验，推动水冷液产品向智能化、服务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e9145de1274576" w:history="1">
        <w:r>
          <w:rPr>
            <w:rStyle w:val="Hyperlink"/>
          </w:rPr>
          <w:t>2025-2031年全球与中国水冷液发展现状分析及前景趋势报告</w:t>
        </w:r>
      </w:hyperlink>
      <w:r>
        <w:rPr>
          <w:rFonts w:hint="eastAsia"/>
        </w:rPr>
        <w:t>》从产业链视角出发，系统分析了水冷液行业的市场现状与需求动态，详细解读了水冷液市场规模、价格波动及上下游影响因素。报告深入剖析了水冷液细分领域的发展特点，基于权威数据对市场前景及未来趋势进行了科学预测，同时揭示了水冷液重点企业的竞争格局与市场集中度变化。报告客观翔实地指出了水冷液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水冷液市场概述</w:t>
      </w:r>
      <w:r>
        <w:rPr>
          <w:rFonts w:hint="eastAsia"/>
        </w:rPr>
        <w:br/>
      </w:r>
      <w:r>
        <w:rPr>
          <w:rFonts w:hint="eastAsia"/>
        </w:rPr>
        <w:t>　　1.1 水冷液产品定义及统计范围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按照不同产品类型，水冷液主要可以分为如下几个类别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不同产品类型水冷液增长趋势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从不同应用，水冷液主要包括如下几个方面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全球与中国水冷液发展现状及趋势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2020-2025年全球水冷液发展现状及未来趋势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2020-2025年中国水冷液发展现状及未来趋势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2020-2025年全球水冷液供需现状及2025-2031年预测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2020-2025年全球水冷液产能、产量、产能利用率及发展趋势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2020-2025年全球水冷液产量、表观消费量及发展趋势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2020-2025年中国水冷液供需现状及2025-2031年预测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2020-2025年中国水冷液产能、产量、产能利用率及2025-2031年趋势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2020-2025年中国水冷液产量、表观消费量及发展趋势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2020-2025年中国水冷液产量、市场需求量及发展趋势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中国及欧美日等水冷液行业政策分析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全球与中国主要厂商水冷液产量、产值及竞争分析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2020-2025年全球水冷液主要厂商列表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2020-2025年全球水冷液主要厂商产量列表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2020-2025年全球水冷液主要厂商产值列表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2025年全球主要生产商水冷液收入排名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2020-2025年全球水冷液主要厂商产品价格列表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中国水冷液主要厂商产量、产值及市场份额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2020-2025年中国水冷液主要厂商产量列表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2020-2025年中国水冷液主要厂商产值列表</w:t>
      </w:r>
      <w:r>
        <w:rPr>
          <w:rFonts w:hint="eastAsia"/>
        </w:rPr>
        <w:br/>
      </w:r>
      <w:r>
        <w:rPr>
          <w:rFonts w:hint="eastAsia"/>
        </w:rPr>
        <w:t>　　2.3 水冷液厂商产地分布及商业化日期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水冷液行业集中度、竞争程度分析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水冷液行业集中度分析：全球Top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全球水冷液第一梯队、第二梯队和第三梯队生产商（品牌）及市场份额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全球领先水冷液企业SWOT分析</w:t>
      </w:r>
      <w:r>
        <w:rPr>
          <w:rFonts w:hint="eastAsia"/>
        </w:rPr>
        <w:br/>
      </w:r>
      <w:r>
        <w:rPr>
          <w:rFonts w:hint="eastAsia"/>
        </w:rPr>
        <w:t>　　2.6 全球主要水冷液企业采访及观点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全球主要水冷液生产地区分析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全球主要地区水冷液市场规模分析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2020-2025年全球主要地区水冷液产量及市场份额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2025-2031年全球主要地区水冷液产量及市场份额预测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2020-2025年全球主要地区水冷液产值及市场份额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2025-2031年全球主要地区水冷液产值及市场份额预测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2020-2025年北美市场水冷液产量、产值及增长率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2020-2025年欧洲市场水冷液产量、产值及增长率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2020-2025年中国市场水冷液产量、产值及增长率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2020-2025年日本市场水冷液产量、产值及增长率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2020-2025年东南亚市场水冷液产量、产值及增长率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2020-2025年印度市场水冷液产量、产值及增长率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2025-2031年全球主要地区水冷液消费展望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2020-2025年全球主要地区水冷液消费量及增长率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2025-2031年全球主要地区水冷液消费量预测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2020-2025年中国市场水冷液消费量、增长率及发展预测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2020-2025年北美市场水冷液消费量、增长率及发展预测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2020-2025年欧洲市场水冷液消费量、增长率及发展预测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2020-2025年日本市场水冷液消费量、增长率及发展预测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2020-2025年东南亚市场水冷液消费量、增长率及发展预测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2020-2025年印度市场水冷液消费量、增长率及发展预测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全球水冷液行业重点企业调研分析</w:t>
      </w:r>
      <w:r>
        <w:rPr>
          <w:rFonts w:hint="eastAsia"/>
        </w:rPr>
        <w:br/>
      </w:r>
      <w:r>
        <w:rPr>
          <w:rFonts w:hint="eastAsia"/>
        </w:rPr>
        <w:t>　　5.1 水冷液重点企业（一）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重点企业（一）基本信息、水冷液生产基地、销售区域、竞争对手及市场地位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重点企业（一）水冷液产品规格、参数及市场应用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重点企业（一）水冷液产能、产量、产值、价格及毛利率统计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水冷液重点企业（二）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重点企业（二）基本信息、水冷液生产基地、销售区域、竞争对手及市场地位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重点企业（二）水冷液产品规格、参数及市场应用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重点企业（二）水冷液产能、产量、产值、价格及毛利率统计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水冷液重点企业（三）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重点企业（三）基本信息、水冷液生产基地、销售区域、竞争对手及市场地位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重点企业（三）水冷液产品规格、参数及市场应用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重点企业（三）水冷液产能、产量、产值、价格及毛利率统计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水冷液重点企业（四）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重点企业（四）基本信息、水冷液生产基地、销售区域、竞争对手及市场地位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重点企业（四）水冷液产品规格、参数及市场应用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重点企业（四）水冷液产能、产量、产值、价格及毛利率统计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水冷液重点企业（五）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重点企业（五）基本信息、水冷液生产基地、销售区域、竞争对手及市场地位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重点企业（五）水冷液产品规格、参数及市场应用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重点企业（五）水冷液产能、产量、产值、价格及毛利率统计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水冷液重点企业（六）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重点企业（六）基本信息、水冷液生产基地、销售区域、竞争对手及市场地位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重点企业（六）水冷液产品规格、参数及市场应用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重点企业（六）水冷液产能、产量、产值、价格及毛利率统计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水冷液重点企业（七）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重点企业（七）基本信息、水冷液生产基地、销售区域、竞争对手及市场地位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重点企业（七）水冷液产品规格、参数及市场应用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重点企业（七）水冷液产能、产量、产值、价格及毛利率统计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不同类型水冷液市场分析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2020-2031年全球不同类型水冷液产量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2020-2025年全球不同类型水冷液产量及市场份额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2025-2031年全球不同类型水冷液产量预测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2020-2031年全球不同类型水冷液产值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2020-2025年全球不同类型水冷液产值及市场份额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2025-2031年全球不同类型水冷液产值预测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2020-2025年全球不同类型水冷液价格走势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2020-2025年不同价格区间水冷液市场份额对比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2020-2031年中国不同类型水冷液产量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2020-2025年中国不同类型水冷液产量及市场份额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2025-2031年中国不同类型水冷液产量预测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2020-2031年中国不同类型水冷液产值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2020-2025年中国不同类型水冷液产值及市场份额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2025-2031年中国不同类型水冷液产值预测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水冷液上游原料及下游主要应用分析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水冷液产业链分析</w:t>
      </w:r>
      <w:r>
        <w:rPr>
          <w:rFonts w:hint="eastAsia"/>
        </w:rPr>
        <w:br/>
      </w:r>
      <w:r>
        <w:rPr>
          <w:rFonts w:hint="eastAsia"/>
        </w:rPr>
        <w:t>　　7.2 水冷液产业上游供应分析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2020-2031年全球不同应用水冷液消费量、市场份额及增长率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2020-2025年全球不同应用水冷液消费量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2025-2031年全球不同应用水冷液消费量预测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2020-2031年中国不同应用水冷液消费量、市场份额及增长率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2020-2025年中国不同应用水冷液消费量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2025-2031年中国不同应用水冷液消费量预测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中国水冷液产量、消费量、进出口分析及未来趋势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2020-2031年中国水冷液产量、消费量、进出口分析及未来趋势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中国水冷液进出口贸易趋势</w:t>
      </w:r>
      <w:r>
        <w:rPr>
          <w:rFonts w:hint="eastAsia"/>
        </w:rPr>
        <w:br/>
      </w:r>
      <w:r>
        <w:rPr>
          <w:rFonts w:hint="eastAsia"/>
        </w:rPr>
        <w:t>　　8.3 中国水冷液主要进口来源</w:t>
      </w:r>
      <w:r>
        <w:rPr>
          <w:rFonts w:hint="eastAsia"/>
        </w:rPr>
        <w:br/>
      </w:r>
      <w:r>
        <w:rPr>
          <w:rFonts w:hint="eastAsia"/>
        </w:rPr>
        <w:t>　　8.4 中国水冷液主要出口目的地</w:t>
      </w:r>
      <w:r>
        <w:rPr>
          <w:rFonts w:hint="eastAsia"/>
        </w:rPr>
        <w:br/>
      </w:r>
      <w:r>
        <w:rPr>
          <w:rFonts w:hint="eastAsia"/>
        </w:rPr>
        <w:t>　　8.5 中国水冷液未来发展的有利因素、不利因素分析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中国水冷液主要生产消费地区分布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中国水冷液生产地区分布</w:t>
      </w:r>
      <w:r>
        <w:rPr>
          <w:rFonts w:hint="eastAsia"/>
        </w:rPr>
        <w:br/>
      </w:r>
      <w:r>
        <w:rPr>
          <w:rFonts w:hint="eastAsia"/>
        </w:rPr>
        <w:t>　　9.2 中国水冷液消费地区分布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影响中国水冷液供需的主要因素分析</w:t>
      </w:r>
      <w:r>
        <w:rPr>
          <w:rFonts w:hint="eastAsia"/>
        </w:rPr>
        <w:br/>
      </w:r>
      <w:r>
        <w:rPr>
          <w:rFonts w:hint="eastAsia"/>
        </w:rPr>
        <w:t>　　10.1 水冷液技术及相关行业技术发展</w:t>
      </w:r>
      <w:r>
        <w:rPr>
          <w:rFonts w:hint="eastAsia"/>
        </w:rPr>
        <w:br/>
      </w:r>
      <w:r>
        <w:rPr>
          <w:rFonts w:hint="eastAsia"/>
        </w:rPr>
        <w:t>　　10.2 水冷液进出口贸易现状及趋势</w:t>
      </w:r>
      <w:r>
        <w:rPr>
          <w:rFonts w:hint="eastAsia"/>
        </w:rPr>
        <w:br/>
      </w:r>
      <w:r>
        <w:rPr>
          <w:rFonts w:hint="eastAsia"/>
        </w:rPr>
        <w:t>　　10.3 水冷液下游行业需求变化因素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2025-2031年水冷液行业、产品及技术发展趋势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水冷液行业及市场环境发展趋势</w:t>
      </w:r>
      <w:r>
        <w:rPr>
          <w:rFonts w:hint="eastAsia"/>
        </w:rPr>
        <w:br/>
      </w:r>
      <w:r>
        <w:rPr>
          <w:rFonts w:hint="eastAsia"/>
        </w:rPr>
        <w:t>　　11.2 水冷液产品及技术发展趋势</w:t>
      </w:r>
      <w:r>
        <w:rPr>
          <w:rFonts w:hint="eastAsia"/>
        </w:rPr>
        <w:br/>
      </w:r>
      <w:r>
        <w:rPr>
          <w:rFonts w:hint="eastAsia"/>
        </w:rPr>
        <w:t>　　11.3 水冷液产品价格走势</w:t>
      </w:r>
      <w:r>
        <w:rPr>
          <w:rFonts w:hint="eastAsia"/>
        </w:rPr>
        <w:br/>
      </w:r>
      <w:r>
        <w:rPr>
          <w:rFonts w:hint="eastAsia"/>
        </w:rPr>
        <w:t>　　11.4 2025-2031年水冷液市场消费形态、消费者偏好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水冷液销售渠道分析及建议</w:t>
      </w:r>
      <w:r>
        <w:rPr>
          <w:rFonts w:hint="eastAsia"/>
        </w:rPr>
        <w:br/>
      </w:r>
      <w:r>
        <w:rPr>
          <w:rFonts w:hint="eastAsia"/>
        </w:rPr>
        <w:t>　　12.1 国内水冷液销售渠道</w:t>
      </w:r>
      <w:r>
        <w:rPr>
          <w:rFonts w:hint="eastAsia"/>
        </w:rPr>
        <w:br/>
      </w:r>
      <w:r>
        <w:rPr>
          <w:rFonts w:hint="eastAsia"/>
        </w:rPr>
        <w:t>　　12.2 海外市场水冷液销售渠道</w:t>
      </w:r>
      <w:r>
        <w:rPr>
          <w:rFonts w:hint="eastAsia"/>
        </w:rPr>
        <w:br/>
      </w:r>
      <w:r>
        <w:rPr>
          <w:rFonts w:hint="eastAsia"/>
        </w:rPr>
        <w:t>　　12.3 水冷液销售/营销策略建议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[~中智~林~]附录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按照不同产品类型，水冷液主要可以分为如下几个类别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不同种类水冷液增长趋势</w:t>
      </w:r>
      <w:r>
        <w:rPr>
          <w:rFonts w:hint="eastAsia"/>
        </w:rPr>
        <w:br/>
      </w:r>
      <w:r>
        <w:rPr>
          <w:rFonts w:hint="eastAsia"/>
        </w:rPr>
        <w:t>　　表3 按不同应用，水冷液主要包括如下几个方面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不同应用水冷液消费量增长趋势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中国及欧美日等地区水冷液相关政策分析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2020-2025年全球水冷液主要厂商产量列表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2020-2025年全球水冷液主要厂商产量市场份额列表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2020-2025年全球水冷液主要厂商产值列表</w:t>
      </w:r>
      <w:r>
        <w:rPr>
          <w:rFonts w:hint="eastAsia"/>
        </w:rPr>
        <w:br/>
      </w:r>
      <w:r>
        <w:rPr>
          <w:rFonts w:hint="eastAsia"/>
        </w:rPr>
        <w:t>　　表9 全球水冷液主要厂商产值、市场份额列表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2025年全球主要生产商水冷液收入排名</w:t>
      </w:r>
      <w:r>
        <w:rPr>
          <w:rFonts w:hint="eastAsia"/>
        </w:rPr>
        <w:br/>
      </w:r>
      <w:r>
        <w:rPr>
          <w:rFonts w:hint="eastAsia"/>
        </w:rPr>
        <w:t>　　表11 2020-2025年全球水冷液主要厂商产品价格列表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中国水冷液主要厂商产品价格列表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2020-2025年中国水冷液主要厂商产量市场份额列表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2020-2025年中国水冷液主要厂商产值列表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2020-2025年中国水冷液主要厂商产值市场份额列表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全球主要水冷液厂商产地分布及商业化日期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全球主要水冷液企业采访及观点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全球主要地区水冷液产值对比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全球主要地区2020-2025年水冷液产量市场份额列表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2025-2031年全球主要地区水冷液产量列表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2025-2031年全球主要地区水冷液产量份额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2020-2025年全球主要地区水冷液产值列表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2020-2025年全球主要地区水冷液产值份额列表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2020-2025年全球主要地区水冷液消费量列表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2020-2025年全球主要地区水冷液消费量市场份额列表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重点企业（一）水冷液产品规格、参数及市场应用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重点企业（一）水冷液产能、产量、产值、价格及毛利率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重点企业（一）水冷液产品规格及价格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重点企业（二）水冷液产品规格、参数及市场应用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重点企业（二）水冷液产能、产量、产值、价格及毛利率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重点企业（二）水冷液产品规格及价格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重点企业（三）水冷液产品规格、参数及市场应用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重点企业（三）水冷液产能、产量、产值、价格及毛利率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重点企业（三）水冷液产品规格及价格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重点企业（四）水冷液产品规格、参数及市场应用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重点企业（四）水冷液产能、产量、产值、价格及毛利率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重点企业（四）水冷液产品规格及价格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重点企业（五）水冷液产品规格、参数及市场应用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重点企业（五）水冷液产能、产量、产值、价格及毛利率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重点企业（五）水冷液产品规格及价格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重点企业（六）水冷液产品规格、参数及市场应用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重点企业（六）水冷液产能、产量、产值、价格及毛利率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重点企业（六）水冷液产品规格及价格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重点企业（七）水冷液产品规格、参数及市场应用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重点企业（七）水冷液产能、产量、产值、价格及毛利率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重点企业（七）水冷液产品规格及价格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2020-2025年全球不同产品类型水冷液产量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2020-2025年全球不同产品类型水冷液产量市场份额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2025-2031年全球不同产品类型水冷液产量预测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2025-2031年全球不同产品类型水冷液产量市场份额预测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2020-2025年全球不同类型水冷液产值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2020-2025年全球不同类型水冷液产值市场份额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2025-2031年全球不同类型水冷液产值预测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2025-2031年全球不同类型水冷液产值市场份额预测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2020-2025年全球不同价格区间水冷液市场份额对比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2020-2025年中国不同产品类型水冷液产量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2020-2025年中国不同产品类型水冷液产量市场份额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2025-2031年中国不同产品类型水冷液产量预测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2025-2031年中国不同产品类型水冷液产量市场份额预测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2020-2025年中国不同产品类型水冷液产值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2020-2025年中国不同产品类型水冷液产值市场份额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2025-2031年中国不同产品类型水冷液产值预测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2025-2031年中国不同产品类型水冷液产值市场份额预测</w:t>
      </w:r>
      <w:r>
        <w:rPr>
          <w:rFonts w:hint="eastAsia"/>
        </w:rPr>
        <w:br/>
      </w:r>
      <w:r>
        <w:rPr>
          <w:rFonts w:hint="eastAsia"/>
        </w:rPr>
        <w:t>　　表78 水冷液上游原料供应商及联系方式列表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2020-2025年全球不同应用水冷液消费量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2020-2025年全球不同应用水冷液消费量市场份额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2025-2031年全球不同应用水冷液消费量预测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2025-2031年全球不同应用水冷液消费量市场份额预测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2020-2025年中国不同应用水冷液消费量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2020-2025年中国不同应用水冷液消费量市场份额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2025-2031年中国不同应用水冷液消费量预测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2025-2031年中国不同应用水冷液消费量市场份额预测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2020-2025年中国水冷液产量、消费量、进出口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2025-2031年中国水冷液产量、消费量、进出口预测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中国市场水冷液进出口贸易趋势</w:t>
      </w:r>
      <w:r>
        <w:rPr>
          <w:rFonts w:hint="eastAsia"/>
        </w:rPr>
        <w:br/>
      </w:r>
      <w:r>
        <w:rPr>
          <w:rFonts w:hint="eastAsia"/>
        </w:rPr>
        <w:t>　　表90 中国市场水冷液主要进口来源</w:t>
      </w:r>
      <w:r>
        <w:rPr>
          <w:rFonts w:hint="eastAsia"/>
        </w:rPr>
        <w:br/>
      </w:r>
      <w:r>
        <w:rPr>
          <w:rFonts w:hint="eastAsia"/>
        </w:rPr>
        <w:t>　　表91 中国市场水冷液主要出口目的地</w:t>
      </w:r>
      <w:r>
        <w:rPr>
          <w:rFonts w:hint="eastAsia"/>
        </w:rPr>
        <w:br/>
      </w:r>
      <w:r>
        <w:rPr>
          <w:rFonts w:hint="eastAsia"/>
        </w:rPr>
        <w:t>　　表92 中国水冷液市场未来发展的有利因素、不利因素分析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中国水冷液生产地区分布</w:t>
      </w:r>
      <w:r>
        <w:rPr>
          <w:rFonts w:hint="eastAsia"/>
        </w:rPr>
        <w:br/>
      </w:r>
      <w:r>
        <w:rPr>
          <w:rFonts w:hint="eastAsia"/>
        </w:rPr>
        <w:t>　　表94 中国水冷液消费地区分布</w:t>
      </w:r>
      <w:r>
        <w:rPr>
          <w:rFonts w:hint="eastAsia"/>
        </w:rPr>
        <w:br/>
      </w:r>
      <w:r>
        <w:rPr>
          <w:rFonts w:hint="eastAsia"/>
        </w:rPr>
        <w:t>　　表95 水冷液行业及市场环境发展趋势</w:t>
      </w:r>
      <w:r>
        <w:rPr>
          <w:rFonts w:hint="eastAsia"/>
        </w:rPr>
        <w:br/>
      </w:r>
      <w:r>
        <w:rPr>
          <w:rFonts w:hint="eastAsia"/>
        </w:rPr>
        <w:t>　　表96 水冷液产品及技术发展趋势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2020-2025年国内水冷液主要销售模式及销售渠道趋势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2020-2025年欧美日等地区水冷液主要销售模式及销售渠道趋势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水冷液产品市场定位及目标消费者分析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水冷液产品图片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2025年全球不同产品类型水冷液产量市场份额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全球不同类型水冷液消费量市场份额对比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2020-2025年全球水冷液产量及增长率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2020-2025年全球水冷液产值及增长率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2020-2025年中国水冷液产量及发展趋势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2020-2025年中国水冷液产值及未来发展趋势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2020-2025年全球水冷液产能、产量、产能利用率及发展趋势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2020-2025年全球水冷液产量、市场需求量及发展趋势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2020-2025年中国水冷液产能、产量、产能利用率及发展趋势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2020-2025年中国水冷液产量、市场需求量及发展趋势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全球水冷液主要厂商2025年产量市场份额列表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全球水冷液主要厂商2025年产值市场份额列表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2020-2025年中国市场水冷液主要厂商产量市场份额列表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中国水冷液主要厂商2025年产量市场份额列表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中国水冷液主要厂商2025年产值市场份额列表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2025年全球前五及前十大生产商水冷液市场份额</w:t>
      </w:r>
      <w:r>
        <w:rPr>
          <w:rFonts w:hint="eastAsia"/>
        </w:rPr>
        <w:br/>
      </w:r>
      <w:r>
        <w:rPr>
          <w:rFonts w:hint="eastAsia"/>
        </w:rPr>
        <w:t>　　图24 2020-2025年全球水冷液第一梯队、第二梯队和第三梯队生产商（品牌）及市场份额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水冷液全球领先企业SWOT分析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全球主要地区水冷液消费量市场份额对比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2020-2025年北美市场水冷液产量及增长率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2020-2025年北美市场水冷液产值及增长率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2020-2025年欧洲市场水冷液产量及增长率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2020-2025年欧洲市场水冷液产值及增长率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2020-2025年中国市场水冷液产量及增长率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2020-2025年中国市场水冷液产值及增长率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2020-2025年日本市场水冷液产量及增长率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2020-2025年日本市场水冷液产值及增长率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2020-2025年东南亚市场水冷液产量及增长率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2020-2025年东南亚市场水冷液产值及增长率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2020-2025年印度市场水冷液产量及增长率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2020-2025年印度市场水冷液产值及增长率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2020-2025年全球主要地区水冷液消费量市场份额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2025-2031年全球主要地区水冷液消费量市场份额预测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2020-2025年中国市场水冷液消费量、增长率及发展预测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2020-2025年北美市场水冷液消费量、增长率及发展预测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2020-2025年欧洲市场水冷液消费量、增长率及发展预测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2020-2025年日本市场水冷液消费量、增长率及发展预测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2020-2025年东南亚市场水冷液消费量、增长率及发展预测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2020-2025年印度市场水冷液消费量、增长率及发展预测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水冷液产业链分析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水冷液产品价格走势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e9145de1274576" w:history="1">
        <w:r>
          <w:rPr>
            <w:rStyle w:val="Hyperlink"/>
          </w:rPr>
          <w:t>2025-2031年全球与中国水冷液发展现状分析及前景趋势报告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e9145de1274576" w:history="1">
        <w:r>
          <w:rPr>
            <w:rStyle w:val="Hyperlink"/>
          </w:rPr>
          <w:t>https://www.20087.com/6/71/ShuiLengYeDeQianJingQuShi.html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热点：电脑水冷液多久换一次、水冷液是什么液体、水冷液的成分、水冷液和水区别、水冷机冷却液、水冷液和防冻液的区别、水冷液是什么液体、水冷液体、水冷散热器怎么加水冷液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a06c64202d4b0c" w:history="1">
      <w:r>
        <w:rPr>
          <w:rStyle w:val="Hyperlink"/>
        </w:rPr>
        <w:t>2025-2031年全球与中国水冷液发展现状分析及前景趋势报告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ShuiLengYeDeQianJingQuShi.html" TargetMode="External" Id="R2ae9145de12745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ShuiLengYeDeQianJingQuShi.html" TargetMode="External" Id="R7fa06c64202d4b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2024-12-07T07:45:00Z</dcterms:created>
  <dcterms:modified xsi:type="dcterms:W3CDTF">2024-12-07T08:45:00Z</dcterms:modified>
  <dc:subject>2025-2031年全球与中国水冷液发展现状分析及前景趋势报告</dc:subject>
  <dc:title>2025-2031年全球与中国水冷液发展现状分析及前景趋势报告</dc:title>
  <cp:keywords>2025-2031年全球与中国水冷液发展现状分析及前景趋势报告</cp:keywords>
  <dc:description>2025-2031年全球与中国水冷液发展现状分析及前景趋势报告</dc:description>
</cp:coreProperties>
</file>