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fc7d96aa42d6" w:history="1">
              <w:r>
                <w:rPr>
                  <w:rStyle w:val="Hyperlink"/>
                </w:rPr>
                <w:t>2025-2031年全球与中国竹浆纸市场现状及趋势分析报告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fc7d96aa42d6" w:history="1">
              <w:r>
                <w:rPr>
                  <w:rStyle w:val="Hyperlink"/>
                </w:rPr>
                <w:t>2025-2031年全球与中国竹浆纸市场现状及趋势分析报告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3fc7d96aa42d6" w:history="1">
                <w:r>
                  <w:rPr>
                    <w:rStyle w:val="Hyperlink"/>
                  </w:rPr>
                  <w:t>https://www.20087.com/6/81/ZhuJiangZhiHangYeQuShi.html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纸是一种环保型纸张，得益于竹材生长周期短、可再生性强的特性，近年来在全球范围内得到了广泛关注。当前竹浆造纸技术已较为成熟，能够生产出质量与木浆纸相当甚至更优的产品。然而，行业面临的挑战包括原料基地建设、加工技术的进一步优化以及市场认知度的提升。</w:t>
      </w:r>
      <w:r>
        <w:rPr>
          <w:rFonts w:hint="eastAsia"/>
        </w:rPr>
        <w:br/>
      </w:r>
      <w:r>
        <w:rPr>
          <w:rFonts w:hint="eastAsia"/>
        </w:rPr>
        <w:t>　　未来竹浆纸行业的发展趋势将紧密围绕可持续性和创新技术展开。一方面，通过优化竹林管理、提高竹材利用率，以及生物技术在竹材预处理中的应用，将有效提升产业链的可持续发展水平。另一方面，技术创新将推动更高品质、功能性更强的竹浆纸产品问世，满足印刷、包装、卫生用纸等多元市场需求。同时，增强消费者对竹浆纸环保价值的认识，扩大市场份额，将是行业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fc7d96aa42d6" w:history="1">
        <w:r>
          <w:rPr>
            <w:rStyle w:val="Hyperlink"/>
          </w:rPr>
          <w:t>2025-2031年全球与中国竹浆纸市场现状及趋势分析报告</w:t>
        </w:r>
      </w:hyperlink>
      <w:r>
        <w:rPr>
          <w:rFonts w:hint="eastAsia"/>
        </w:rPr>
        <w:t>》依托权威机构及行业协会数据，结合竹浆纸行业的宏观环境与微观实践，从竹浆纸市场规模、市场需求、技术现状及产业链结构等多维度进行了系统调研与分析。报告通过严谨的研究方法与翔实的数据支持，辅以直观图表，全面剖析了竹浆纸行业发展趋势、重点企业表现及市场竞争格局，并通过SWOT分析揭示了行业机遇与潜在风险，为竹浆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按照不同产品类型，竹浆纸主要可以分为如下几个类别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全球不同产品类型竹浆纸销售额增长趋势2020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竹薄纸</w:t>
      </w:r>
      <w:r>
        <w:rPr>
          <w:rFonts w:hint="eastAsia"/>
        </w:rPr>
        <w:br/>
      </w:r>
      <w:r>
        <w:rPr>
          <w:rFonts w:hint="eastAsia"/>
        </w:rPr>
        <w:t>　　　　1.2.3 竹卫生纸</w:t>
      </w:r>
      <w:r>
        <w:rPr>
          <w:rFonts w:hint="eastAsia"/>
        </w:rPr>
        <w:br/>
      </w:r>
      <w:r>
        <w:rPr>
          <w:rFonts w:hint="eastAsia"/>
        </w:rPr>
        <w:t>　　　　1.2.4 餐巾纸</w:t>
      </w:r>
      <w:r>
        <w:rPr>
          <w:rFonts w:hint="eastAsia"/>
        </w:rPr>
        <w:br/>
      </w:r>
      <w:r>
        <w:rPr>
          <w:rFonts w:hint="eastAsia"/>
        </w:rPr>
        <w:t>　　　　1.2.5 竹牛皮纸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从不同应用，竹浆纸主要包括如下几个方面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全球不同应用竹浆纸销售额增长趋势2020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办公用品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手工艺品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竹浆纸行业背景、发展历史、现状及趋势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竹浆纸行业目前现状分析</w:t>
      </w:r>
      <w:r>
        <w:rPr>
          <w:rFonts w:hint="eastAsia"/>
        </w:rPr>
        <w:br/>
      </w:r>
      <w:r>
        <w:rPr>
          <w:rFonts w:hint="eastAsia"/>
        </w:rPr>
        <w:t>　　　　1.4.2 竹浆纸发展趋势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全球竹浆纸总体规模分析</w:t>
      </w:r>
      <w:r>
        <w:rPr>
          <w:rFonts w:hint="eastAsia"/>
        </w:rPr>
        <w:br/>
      </w:r>
      <w:r>
        <w:rPr>
          <w:rFonts w:hint="eastAsia"/>
        </w:rPr>
        <w:t>　　2.1 全球竹浆纸供需现状及预测（2020-2031）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全球竹浆纸产能、产量、产能利用率及发展趋势（2020-2031）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全球竹浆纸产量、需求量及发展趋势（2020-2031）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全球主要地区竹浆纸产量及发展趋势（2020-2031）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全球主要地区竹浆纸产量（2020-2025）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全球主要地区竹浆纸产量（2025-2031）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全球主要地区竹浆纸产量市场份额（2020-2031）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中国竹浆纸供需现状及预测（2020-2031）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中国竹浆纸产能、产量、产能利用率及发展趋势（2020-2031）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中国竹浆纸产量、市场需求量及发展趋势（2020-2031）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全球竹浆纸销量及销售额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全球市场竹浆纸销售额（2020-2031）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全球市场竹浆纸销量（2020-2031）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全球市场竹浆纸价格趋势（2020-2031）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全球市场主要厂商竹浆纸产能市场份额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全球市场主要厂商竹浆纸销量（2020-2025）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全球市场主要厂商竹浆纸销量（2020-2025）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全球市场主要厂商竹浆纸销售收入（2020-2025）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全球市场主要厂商竹浆纸销售价格（2020-2025）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2025年全球主要生产商竹浆纸收入排名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中国市场主要厂商竹浆纸销量（2020-2025）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中国市场主要厂商竹浆纸销量（2020-2025）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中国市场主要厂商竹浆纸销售收入（2020-2025）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2025年中国主要生产商竹浆纸收入排名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中国市场主要厂商竹浆纸销售价格（2020-2025）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全球主要厂商竹浆纸总部及产地分布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全球主要厂商成立时间及竹浆纸商业化日期</w:t>
      </w:r>
      <w:r>
        <w:rPr>
          <w:rFonts w:hint="eastAsia"/>
        </w:rPr>
        <w:br/>
      </w:r>
      <w:r>
        <w:rPr>
          <w:rFonts w:hint="eastAsia"/>
        </w:rPr>
        <w:t>　　3.6 全球主要厂商竹浆纸产品类型及应用</w:t>
      </w:r>
      <w:r>
        <w:rPr>
          <w:rFonts w:hint="eastAsia"/>
        </w:rPr>
        <w:br/>
      </w:r>
      <w:r>
        <w:rPr>
          <w:rFonts w:hint="eastAsia"/>
        </w:rPr>
        <w:t>　　3.7 竹浆纸行业集中度、竞争程度分析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竹浆纸行业集中度分析：2025年全球Top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全球竹浆纸第一梯队、第二梯队和第三梯队生产商（品牌）及市场份额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全球竹浆纸主要地区分析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全球主要地区竹浆纸市场规模分析：2020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全球主要地区竹浆纸销售收入及市场份额（2020-2025年）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全球主要地区竹浆纸销售收入预测（2025-2031年）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全球主要地区竹浆纸销量分析：2020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全球主要地区竹浆纸销量及市场份额（2020-2025年）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全球主要地区竹浆纸销量及市场份额预测（2025-2031）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北美市场竹浆纸销量、收入及增长率（2020-2031）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欧洲市场竹浆纸销量、收入及增长率（2020-2031）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中国市场竹浆纸销量、收入及增长率（2020-2031）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日本市场竹浆纸销量、收入及增长率（2020-2031）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全球竹浆纸主要生产商分析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竹浆纸销量、收入、价格及毛利率（2020-2025）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不同产品类型竹浆纸分析</w:t>
      </w:r>
      <w:r>
        <w:rPr>
          <w:rFonts w:hint="eastAsia"/>
        </w:rPr>
        <w:br/>
      </w:r>
      <w:r>
        <w:rPr>
          <w:rFonts w:hint="eastAsia"/>
        </w:rPr>
        <w:t>　　6.1 全球不同产品类型竹浆纸销量（2020-2031）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全球不同产品类型竹浆纸销量及市场份额（2020-2025）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全球不同产品类型竹浆纸销量预测（2025-2031）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全球不同产品类型竹浆纸收入（2020-2031）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全球不同产品类型竹浆纸收入及市场份额（2020-2025）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全球不同产品类型竹浆纸收入预测（2025-2031）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全球不同产品类型竹浆纸价格走势（2020-2031）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不同应用竹浆纸分析</w:t>
      </w:r>
      <w:r>
        <w:rPr>
          <w:rFonts w:hint="eastAsia"/>
        </w:rPr>
        <w:br/>
      </w:r>
      <w:r>
        <w:rPr>
          <w:rFonts w:hint="eastAsia"/>
        </w:rPr>
        <w:t>　　7.1 全球不同应用竹浆纸销量（2020-2031）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全球不同应用竹浆纸销量及市场份额（2020-2025）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全球不同应用竹浆纸销量预测（2025-2031）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全球不同应用竹浆纸收入（2020-2031）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全球不同应用竹浆纸收入及市场份额（2020-2025）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全球不同应用竹浆纸收入预测（2025-2031）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全球不同应用竹浆纸价格走势（2020-2031）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竹浆纸产业链分析</w:t>
      </w:r>
      <w:r>
        <w:rPr>
          <w:rFonts w:hint="eastAsia"/>
        </w:rPr>
        <w:br/>
      </w:r>
      <w:r>
        <w:rPr>
          <w:rFonts w:hint="eastAsia"/>
        </w:rPr>
        <w:t>　　8.2 竹浆纸产业上游供应分析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竹浆纸下游典型客户</w:t>
      </w:r>
      <w:r>
        <w:rPr>
          <w:rFonts w:hint="eastAsia"/>
        </w:rPr>
        <w:br/>
      </w:r>
      <w:r>
        <w:rPr>
          <w:rFonts w:hint="eastAsia"/>
        </w:rPr>
        <w:t>　　8.4 竹浆纸销售渠道分析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竹浆纸行业发展机遇及主要驱动因素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竹浆纸行业发展面临的风险</w:t>
      </w:r>
      <w:r>
        <w:rPr>
          <w:rFonts w:hint="eastAsia"/>
        </w:rPr>
        <w:br/>
      </w:r>
      <w:r>
        <w:rPr>
          <w:rFonts w:hint="eastAsia"/>
        </w:rPr>
        <w:t>　　9.3 竹浆纸行业政策分析</w:t>
      </w:r>
      <w:r>
        <w:rPr>
          <w:rFonts w:hint="eastAsia"/>
        </w:rPr>
        <w:br/>
      </w:r>
      <w:r>
        <w:rPr>
          <w:rFonts w:hint="eastAsia"/>
        </w:rPr>
        <w:t>　　9.4 竹浆纸中国企业SWOT分析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全球不同产品类型竹浆纸销售额增长（CAGR）趋势2020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竹浆纸行业目前发展现状</w:t>
      </w:r>
      <w:r>
        <w:rPr>
          <w:rFonts w:hint="eastAsia"/>
        </w:rPr>
        <w:br/>
      </w:r>
      <w:r>
        <w:rPr>
          <w:rFonts w:hint="eastAsia"/>
        </w:rPr>
        <w:t>　　表4 竹浆纸发展趋势</w:t>
      </w:r>
      <w:r>
        <w:rPr>
          <w:rFonts w:hint="eastAsia"/>
        </w:rPr>
        <w:br/>
      </w:r>
      <w:r>
        <w:rPr>
          <w:rFonts w:hint="eastAsia"/>
        </w:rPr>
        <w:t>　　表5 全球主要地区竹浆纸产量增速（CAGR）：2020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全球主要地区竹浆纸产量（2020-2025）&amp;（吨）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全球主要地区竹浆纸产量（2025-2031）&amp;（吨）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全球主要地区竹浆纸产量市场份额（2020-2025）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全球主要地区竹浆纸产量市场份额（2025-2031）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全球市场主要厂商竹浆纸产能（2020-2025）&amp;（吨）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全球市场主要厂商竹浆纸销量（2020-2025）&amp;（吨）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全球市场主要厂商竹浆纸销量市场份额（2020-2025）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全球市场主要厂商竹浆纸销售收入（2020-2025）&amp;（百万美元）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全球市场主要厂商竹浆纸销售收入市场份额（2020-2025）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全球市场主要厂商竹浆纸销售价格（2020-2025）&amp;（美元/吨）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2025年全球主要生产商竹浆纸收入排名（百万美元）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中国市场主要厂商竹浆纸销量（2020-2025）&amp;（吨）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中国市场主要厂商竹浆纸销量市场份额（2020-2025）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中国市场主要厂商竹浆纸销售收入（2020-2025）&amp;（百万美元）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中国市场主要厂商竹浆纸销售收入市场份额（2020-2025）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2025年中国主要生产商竹浆纸收入排名（百万美元）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中国市场主要厂商竹浆纸销售价格（2020-2025）&amp;（美元/吨）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全球主要厂商竹浆纸总部及产地分布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全球主要厂商成立时间及竹浆纸商业化日期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全球主要厂商竹浆纸产品类型及应用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2025年全球竹浆纸主要厂商市场地位（第一梯队、第二梯队和第三梯队）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全球竹浆纸市场投资、并购等现状分析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全球主要地区竹浆纸销售收入增速：（2020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全球主要地区竹浆纸销售收入（2020-2025）&amp;（百万美元）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全球主要地区竹浆纸销售收入市场份额（2020-2025）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全球主要地区竹浆纸收入（2025-2031）&amp;（百万美元）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全球主要地区竹浆纸收入市场份额（2025-2031）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全球主要地区竹浆纸销量（吨）：2020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全球主要地区竹浆纸销量（2020-2025）&amp;（吨）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全球主要地区竹浆纸销量市场份额（2020-2025）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全球主要地区竹浆纸销量（2025-2031）&amp;（吨）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全球主要地区竹浆纸销量份额（2025-2031）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竹浆纸生产基地、销售区域、竞争对手及市场地位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竹浆纸产品规格、参数及市场应用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竹浆纸销量（吨）、收入（百万美元）、价格（美元/吨）及毛利率（2020-2025）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全球不同产品类型竹浆纸销量（2020-2025）&amp;（吨）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全球不同产品类型竹浆纸销量市场份额（2020-2025）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全球不同产品类型竹浆纸销量预测（2025-2031）&amp;（吨）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全球不同产品类型竹浆纸销量市场份额预测（2025-2031）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全球不同产品类型竹浆纸收入（2020-2025）&amp;（百万美元）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全球不同产品类型竹浆纸收入市场份额（2020-2025）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全球不同产品类型竹浆纸收入预测（2025-2031）&amp;（百万美元）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全球不同类型竹浆纸收入市场份额预测（2025-2031）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全球不同应用竹浆纸销量（2020-2025年）&amp;（吨）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全球不同应用竹浆纸销量市场份额（2020-2025）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全球不同应用竹浆纸销量预测（2025-2031）&amp;（吨）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全球不同应用竹浆纸销量市场份额预测（2025-2031）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全球不同应用竹浆纸收入（2020-2025年）&amp;（百万美元）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全球不同应用竹浆纸收入市场份额（2020-2025）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全球不同应用竹浆纸收入预测（2025-2031）&amp;（百万美元）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全球不同应用竹浆纸收入市场份额预测（2025-2031）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竹浆纸上游原料供应商及联系方式列表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竹浆纸典型客户列表</w:t>
      </w:r>
      <w:r>
        <w:rPr>
          <w:rFonts w:hint="eastAsia"/>
        </w:rPr>
        <w:br/>
      </w:r>
      <w:r>
        <w:rPr>
          <w:rFonts w:hint="eastAsia"/>
        </w:rPr>
        <w:t>　　表116 竹浆纸主要销售模式及销售渠道</w:t>
      </w:r>
      <w:r>
        <w:rPr>
          <w:rFonts w:hint="eastAsia"/>
        </w:rPr>
        <w:br/>
      </w:r>
      <w:r>
        <w:rPr>
          <w:rFonts w:hint="eastAsia"/>
        </w:rPr>
        <w:t>　　表117 竹浆纸行业发展机遇及主要驱动因素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竹浆纸行业发展面临的风险</w:t>
      </w:r>
      <w:r>
        <w:rPr>
          <w:rFonts w:hint="eastAsia"/>
        </w:rPr>
        <w:br/>
      </w:r>
      <w:r>
        <w:rPr>
          <w:rFonts w:hint="eastAsia"/>
        </w:rPr>
        <w:t>　　表119 竹浆纸行业政策分析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竹浆纸产品图片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全球不同产品类型竹浆纸销售额2020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全球不同产品类型竹浆纸市场份额2024 VS 2025</w:t>
      </w:r>
      <w:r>
        <w:rPr>
          <w:rFonts w:hint="eastAsia"/>
        </w:rPr>
        <w:br/>
      </w:r>
      <w:r>
        <w:rPr>
          <w:rFonts w:hint="eastAsia"/>
        </w:rPr>
        <w:t>　　图4 竹薄纸产品图片</w:t>
      </w:r>
      <w:r>
        <w:rPr>
          <w:rFonts w:hint="eastAsia"/>
        </w:rPr>
        <w:br/>
      </w:r>
      <w:r>
        <w:rPr>
          <w:rFonts w:hint="eastAsia"/>
        </w:rPr>
        <w:t>　　图5 竹卫生纸产品图片</w:t>
      </w:r>
      <w:r>
        <w:rPr>
          <w:rFonts w:hint="eastAsia"/>
        </w:rPr>
        <w:br/>
      </w:r>
      <w:r>
        <w:rPr>
          <w:rFonts w:hint="eastAsia"/>
        </w:rPr>
        <w:t>　　图6 餐巾纸产品图片</w:t>
      </w:r>
      <w:r>
        <w:rPr>
          <w:rFonts w:hint="eastAsia"/>
        </w:rPr>
        <w:br/>
      </w:r>
      <w:r>
        <w:rPr>
          <w:rFonts w:hint="eastAsia"/>
        </w:rPr>
        <w:t>　　图7 竹牛皮纸产品图片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全球不同应用竹浆纸销售额2020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全球不同应用竹浆纸市场份额2024 VS 2025</w:t>
      </w:r>
      <w:r>
        <w:rPr>
          <w:rFonts w:hint="eastAsia"/>
        </w:rPr>
        <w:br/>
      </w:r>
      <w:r>
        <w:rPr>
          <w:rFonts w:hint="eastAsia"/>
        </w:rPr>
        <w:t>　　图11 家居用品</w:t>
      </w:r>
      <w:r>
        <w:rPr>
          <w:rFonts w:hint="eastAsia"/>
        </w:rPr>
        <w:br/>
      </w:r>
      <w:r>
        <w:rPr>
          <w:rFonts w:hint="eastAsia"/>
        </w:rPr>
        <w:t>　　图12 办公用品</w:t>
      </w:r>
      <w:r>
        <w:rPr>
          <w:rFonts w:hint="eastAsia"/>
        </w:rPr>
        <w:br/>
      </w:r>
      <w:r>
        <w:rPr>
          <w:rFonts w:hint="eastAsia"/>
        </w:rPr>
        <w:t>　　图13 包装行业</w:t>
      </w:r>
      <w:r>
        <w:rPr>
          <w:rFonts w:hint="eastAsia"/>
        </w:rPr>
        <w:br/>
      </w:r>
      <w:r>
        <w:rPr>
          <w:rFonts w:hint="eastAsia"/>
        </w:rPr>
        <w:t>　　图14 手工艺品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全球竹浆纸产能、产量、产能利用率及发展趋势（2020-2031）&amp;（吨）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全球竹浆纸产量、需求量及发展趋势（2020-2031）&amp;（吨）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全球主要地区竹浆纸产量市场份额（2020-2031）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中国竹浆纸产能、产量、产能利用率及发展趋势（2020-2031）&amp;（吨）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中国竹浆纸产量、市场需求量及发展趋势（2020-2031）&amp;（吨）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全球竹浆纸市场销售额及增长率：（2020-2031）&amp;（百万美元）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全球市场竹浆纸市场规模：2020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全球市场竹浆纸销量及增长率（2020-2031）&amp;（吨）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全球市场竹浆纸价格趋势（2020-2031）&amp;（吨）&amp;（美元/吨）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2025年全球市场主要厂商竹浆纸销量市场份额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2025年全球市场主要厂商竹浆纸收入市场份额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2025年中国市场主要厂商竹浆纸销量市场份额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2025年中国市场主要厂商竹浆纸收入市场份额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2025年全球前五大生产商竹浆纸市场份额</w:t>
      </w:r>
      <w:r>
        <w:rPr>
          <w:rFonts w:hint="eastAsia"/>
        </w:rPr>
        <w:br/>
      </w:r>
      <w:r>
        <w:rPr>
          <w:rFonts w:hint="eastAsia"/>
        </w:rPr>
        <w:t>　　图30 2025年全球竹浆纸第一梯队、第二梯队和第三梯队生产商（品牌）及市场份额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全球主要地区竹浆纸销售收入（2020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全球主要地区竹浆纸销售收入市场份额（2024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北美市场竹浆纸销量及增长率（2020-2031）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北美市场竹浆纸收入及增长率（2020-2031）&amp;（百万美元）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欧洲市场竹浆纸销量及增长率（2020-2031）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欧洲市场竹浆纸收入及增长率（2020-2031）&amp;（百万美元）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中国市场竹浆纸销量及增长率（2020-2031）&amp;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中国市场竹浆纸收入及增长率（2020-2031）&amp;（百万美元）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日本市场竹浆纸销量及增长率（2020-2031）&amp;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日本市场竹浆纸收入及增长率（2020-2031）&amp;（百万美元）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全球不同产品类型竹浆纸价格走势（2020-2031）&amp;（美元/吨）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全球不同应用竹浆纸价格走势（2020-2031）&amp;（美元/吨）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竹浆纸产业链</w:t>
      </w:r>
      <w:r>
        <w:rPr>
          <w:rFonts w:hint="eastAsia"/>
        </w:rPr>
        <w:br/>
      </w:r>
      <w:r>
        <w:rPr>
          <w:rFonts w:hint="eastAsia"/>
        </w:rPr>
        <w:t>　　图44 竹浆纸中国企业SWOT分析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fc7d96aa42d6" w:history="1">
        <w:r>
          <w:rPr>
            <w:rStyle w:val="Hyperlink"/>
          </w:rPr>
          <w:t>2025-2031年全球与中国竹浆纸市场现状及趋势分析报告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3fc7d96aa42d6" w:history="1">
        <w:r>
          <w:rPr>
            <w:rStyle w:val="Hyperlink"/>
          </w:rPr>
          <w:t>https://www.20087.com/6/81/ZhuJiangZhiHangYeQuShi.html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热点：竹浆纸品牌十大排名、竹浆纸怎么样、竹浆纸厂家联系方式、竹浆纸为什么不能擦嘴、厕纸是木浆好还是竹浆好、竹浆纸可以擦嘴吗、卫生纸哪个标准等级高、竹浆纸生产厂家、四川最大竹浆纸生产基地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c404a2aae413d" w:history="1">
      <w:r>
        <w:rPr>
          <w:rStyle w:val="Hyperlink"/>
        </w:rPr>
        <w:t>2025-2031年全球与中国竹浆纸市场现状及趋势分析报告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JiangZhiHangYeQuShi.html" TargetMode="External" Id="Rd123fc7d96aa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JiangZhiHangYeQuShi.html" TargetMode="External" Id="R2bcc404a2aae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2025-04-20T07:31:00Z</dcterms:created>
  <dcterms:modified xsi:type="dcterms:W3CDTF">2025-04-20T08:31:00Z</dcterms:modified>
  <dc:subject>2025-2031年全球与中国竹浆纸市场现状及趋势分析报告</dc:subject>
  <dc:title>2025-2031年全球与中国竹浆纸市场现状及趋势分析报告</dc:title>
  <cp:keywords>2025-2031年全球与中国竹浆纸市场现状及趋势分析报告</cp:keywords>
  <dc:description>2025-2031年全球与中国竹浆纸市场现状及趋势分析报告</dc:description>
</cp:coreProperties>
</file>