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53f854364185" w:history="1">
              <w:r>
                <w:rPr>
                  <w:rStyle w:val="Hyperlink"/>
                </w:rPr>
                <w:t>中国饲料用蛋氨酸市场现状与前景趋势分析报告（2024-2030年）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53f854364185" w:history="1">
              <w:r>
                <w:rPr>
                  <w:rStyle w:val="Hyperlink"/>
                </w:rPr>
                <w:t>中国饲料用蛋氨酸市场现状与前景趋势分析报告（2024-2030年）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a53f854364185" w:history="1">
                <w:r>
                  <w:rPr>
                    <w:rStyle w:val="Hyperlink"/>
                  </w:rPr>
                  <w:t>https://www.20087.com/6/61/SiLiaoYongDanAnSuanHangYeQianJingFenXi.html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蛋氨酸作为动物营养中的必需氨基酸之一，在畜牧业中扮演着重要角色。随着全球养殖业的规模化、集约化发展，蛋氨酸的需求稳步增长。目前，市场上的蛋氨酸主要由几家大型化工企业生产，技术相对成熟，但生产过程中的环保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养殖业的持续升级和消费者对高品质肉类的需求增加，饲料用蛋氨酸的品质要求将进一步提升。同时，随着生物技术的发展，利用微生物发酵法生产蛋氨酸可能成为新的研究热点，有助于降低生产成本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53f854364185" w:history="1">
        <w:r>
          <w:rPr>
            <w:rStyle w:val="Hyperlink"/>
          </w:rPr>
          <w:t>中国饲料用蛋氨酸市场现状与前景趋势分析报告（2024-2030年）</w:t>
        </w:r>
      </w:hyperlink>
      <w:r>
        <w:rPr>
          <w:rFonts w:hint="eastAsia"/>
        </w:rPr>
        <w:t>》基于深度市场调研，全面剖析了饲料用蛋氨酸产业链的现状及市场前景。报告详细分析了饲料用蛋氨酸市场规模、需求及价格动态，并对未来饲料用蛋氨酸发展趋势进行科学预测。本研究还聚焦饲料用蛋氨酸重点企业，探讨行业竞争格局、市场集中度与品牌建设。同时，对饲料用蛋氨酸细分市场进行深入研究，为投资者提供客观权威的市场情报与决策支持，助力挖掘饲料用蛋氨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饲料用蛋氨酸行业发展概述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一、饲料用蛋氨酸行业定义及分类</w:t>
      </w:r>
      <w:r>
        <w:rPr>
          <w:rFonts w:hint="eastAsia"/>
        </w:rPr>
        <w:br/>
      </w:r>
      <w:r>
        <w:rPr>
          <w:rFonts w:hint="eastAsia"/>
        </w:rPr>
        <w:t>　　　　二、饲料用蛋氨酸行业经济特性</w:t>
      </w:r>
      <w:r>
        <w:rPr>
          <w:rFonts w:hint="eastAsia"/>
        </w:rPr>
        <w:br/>
      </w:r>
      <w:r>
        <w:rPr>
          <w:rFonts w:hint="eastAsia"/>
        </w:rPr>
        <w:t>　　　　三、饲料用蛋氨酸行业产业链简介</w:t>
      </w:r>
      <w:r>
        <w:rPr>
          <w:rFonts w:hint="eastAsia"/>
        </w:rPr>
        <w:br/>
      </w:r>
      <w:r>
        <w:rPr>
          <w:rFonts w:hint="eastAsia"/>
        </w:rPr>
        <w:t>　　第二节 饲料用蛋氨酸行业发展成熟度</w:t>
      </w:r>
      <w:r>
        <w:rPr>
          <w:rFonts w:hint="eastAsia"/>
        </w:rPr>
        <w:br/>
      </w:r>
      <w:r>
        <w:rPr>
          <w:rFonts w:hint="eastAsia"/>
        </w:rPr>
        <w:t>　　　　一、饲料用蛋氨酸行业发展周期分析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饲料用蛋氨酸行业相关产业动态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饲料用蛋氨酸行业发展环境分析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饲料用蛋氨酸行业环境分析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饲料用蛋氨酸行业相关政策、法规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饲料用蛋氨酸行业技术发展现状及趋势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当前我国饲料用蛋氨酸技术发展现状</w:t>
      </w:r>
      <w:r>
        <w:rPr>
          <w:rFonts w:hint="eastAsia"/>
        </w:rPr>
        <w:br/>
      </w:r>
      <w:r>
        <w:rPr>
          <w:rFonts w:hint="eastAsia"/>
        </w:rPr>
        <w:t>　　第二节 中外饲料用蛋氨酸技术差距及产生差距的主要原因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提高我国饲料用蛋氨酸技术的对策</w:t>
      </w:r>
      <w:r>
        <w:rPr>
          <w:rFonts w:hint="eastAsia"/>
        </w:rPr>
        <w:br/>
      </w:r>
      <w:r>
        <w:rPr>
          <w:rFonts w:hint="eastAsia"/>
        </w:rPr>
        <w:t>　　第四节 我国饲料用蛋氨酸产品研发、设计发展趋势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中国饲料用蛋氨酸市场发展调研</w:t>
      </w:r>
      <w:r>
        <w:rPr>
          <w:rFonts w:hint="eastAsia"/>
        </w:rPr>
        <w:br/>
      </w:r>
      <w:r>
        <w:rPr>
          <w:rFonts w:hint="eastAsia"/>
        </w:rPr>
        <w:t>　　第一节 饲料用蛋氨酸市场现状分析及预测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一、2018-2023年中国饲料用蛋氨酸市场规模分析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二、2024-2030年中国饲料用蛋氨酸市场规模预测</w:t>
      </w:r>
      <w:r>
        <w:rPr>
          <w:rFonts w:hint="eastAsia"/>
        </w:rPr>
        <w:br/>
      </w:r>
      <w:r>
        <w:rPr>
          <w:rFonts w:hint="eastAsia"/>
        </w:rPr>
        <w:t>　　第二节 饲料用蛋氨酸行业产能分析及预测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一、2018-2023年中国饲料用蛋氨酸行业产能分析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二、2024-2030年中国饲料用蛋氨酸行业产能预测</w:t>
      </w:r>
      <w:r>
        <w:rPr>
          <w:rFonts w:hint="eastAsia"/>
        </w:rPr>
        <w:br/>
      </w:r>
      <w:r>
        <w:rPr>
          <w:rFonts w:hint="eastAsia"/>
        </w:rPr>
        <w:t>　　第三节 饲料用蛋氨酸行业产量分析及预测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一、2018-2023年中国饲料用蛋氨酸行业产量分析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二、2024-2030年中国饲料用蛋氨酸行业产量预测</w:t>
      </w:r>
      <w:r>
        <w:rPr>
          <w:rFonts w:hint="eastAsia"/>
        </w:rPr>
        <w:br/>
      </w:r>
      <w:r>
        <w:rPr>
          <w:rFonts w:hint="eastAsia"/>
        </w:rPr>
        <w:t>　　第四节 饲料用蛋氨酸市场需求分析及预测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一、2018-2023年中国饲料用蛋氨酸市场需求分析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二、2024-2030年中国饲料用蛋氨酸市场需求预测</w:t>
      </w:r>
      <w:r>
        <w:rPr>
          <w:rFonts w:hint="eastAsia"/>
        </w:rPr>
        <w:br/>
      </w:r>
      <w:r>
        <w:rPr>
          <w:rFonts w:hint="eastAsia"/>
        </w:rPr>
        <w:t>　　第五节 饲料用蛋氨酸进出口数据分析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一、2018-2023年中国饲料用蛋氨酸进出口数据分析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二、2024-2030年国内饲料用蛋氨酸进出口情况预测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2018-2023年中国饲料用蛋氨酸行业总体发展状况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中国饲料用蛋氨酸行业规模情况分析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一、饲料用蛋氨酸行业单位规模情况分析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二、饲料用蛋氨酸行业人员规模状况分析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三、饲料用蛋氨酸行业资产规模状况分析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四、饲料用蛋氨酸行业市场规模状况分析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五、饲料用蛋氨酸行业敏感性分析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中国饲料用蛋氨酸行业财务能力分析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一、饲料用蛋氨酸行业盈利能力分析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二、饲料用蛋氨酸行业偿债能力分析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三、饲料用蛋氨酸行业营运能力分析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四、饲料用蛋氨酸行业发展能力分析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中国饲料用蛋氨酸行业重点区域发展分析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一、中国饲料用蛋氨酸行业重点区域市场结构变化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二、重点地区（一）饲料用蛋氨酸行业发展分析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三、重点地区（二）饲料用蛋氨酸行业发展分析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四、重点地区（三）饲料用蛋氨酸行业发展分析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五、重点地区（四）饲料用蛋氨酸行业发展分析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六、重点地区（五）饲料用蛋氨酸行业发展分析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饲料用蛋氨酸行业产品价格分析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三、主要饲料用蛋氨酸品牌产品价位分析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五、价格在饲料用蛋氨酸行业竞争中的重要性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2023年中国饲料用蛋氨酸行业上下游行业发展分析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饲料用蛋氨酸上游行业分析</w:t>
      </w:r>
      <w:r>
        <w:rPr>
          <w:rFonts w:hint="eastAsia"/>
        </w:rPr>
        <w:br/>
      </w:r>
      <w:r>
        <w:rPr>
          <w:rFonts w:hint="eastAsia"/>
        </w:rPr>
        <w:t>　　　　一、饲料用蛋氨酸产品成本构成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四、上游供给对饲料用蛋氨酸行业的影响</w:t>
      </w:r>
      <w:r>
        <w:rPr>
          <w:rFonts w:hint="eastAsia"/>
        </w:rPr>
        <w:br/>
      </w:r>
      <w:r>
        <w:rPr>
          <w:rFonts w:hint="eastAsia"/>
        </w:rPr>
        <w:t>　　第二节 饲料用蛋氨酸下游行业分析</w:t>
      </w:r>
      <w:r>
        <w:rPr>
          <w:rFonts w:hint="eastAsia"/>
        </w:rPr>
        <w:br/>
      </w:r>
      <w:r>
        <w:rPr>
          <w:rFonts w:hint="eastAsia"/>
        </w:rPr>
        <w:t>　　　　一、饲料用蛋氨酸下游行业分布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四、下游需求对饲料用蛋氨酸行业的影响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饲料用蛋氨酸行业重点企业发展调研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饲料用蛋氨酸重点企业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2023年中国饲料用蛋氨酸产业市场竞争格局分析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2023年中国饲料用蛋氨酸产业竞争现状分析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一、饲料用蛋氨酸竞争力分析</w:t>
      </w:r>
      <w:r>
        <w:rPr>
          <w:rFonts w:hint="eastAsia"/>
        </w:rPr>
        <w:br/>
      </w:r>
      <w:r>
        <w:rPr>
          <w:rFonts w:hint="eastAsia"/>
        </w:rPr>
        <w:t>　　　　二、饲料用蛋氨酸技术竞争分析</w:t>
      </w:r>
      <w:r>
        <w:rPr>
          <w:rFonts w:hint="eastAsia"/>
        </w:rPr>
        <w:br/>
      </w:r>
      <w:r>
        <w:rPr>
          <w:rFonts w:hint="eastAsia"/>
        </w:rPr>
        <w:t>　　　　三、饲料用蛋氨酸价格竞争分析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2023年中国饲料用蛋氨酸产业集中度分析</w:t>
      </w:r>
      <w:r>
        <w:rPr>
          <w:rFonts w:hint="eastAsia"/>
        </w:rPr>
        <w:br/>
      </w:r>
      <w:r>
        <w:rPr>
          <w:rFonts w:hint="eastAsia"/>
        </w:rPr>
        <w:t>　　　　一、饲料用蛋氨酸市场集中度分析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二、饲料用蛋氨酸企业集中度分析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2024-2030年提高饲料用蛋氨酸企业竞争力的策略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2023年影响饲料用蛋氨酸行业发展的主要因素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一、影响饲料用蛋氨酸行业运行的有利因素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二、影响饲料用蛋氨酸行业运行的稳定因素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三、影响饲料用蛋氨酸行业运行的不利因素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四、我国饲料用蛋氨酸行业发展面临的挑战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五、我国饲料用蛋氨酸行业发展面临的机遇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对饲料用蛋氨酸行业投资风险预警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一、2024-2030年饲料用蛋氨酸行业市场风险及控制策略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二、2024-2030年饲料用蛋氨酸行业政策风险及控制策略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三、2024-2030年饲料用蛋氨酸行业经营风险及控制策略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四、2024-2030年饲料用蛋氨酸同业竞争风险及控制策略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五、2024-2030年饲料用蛋氨酸行业其他风险及控制策略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饲料用蛋氨酸行业发展趋势与投资规划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2024-2030年饲料用蛋氨酸市场发展潜力分析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2024-2030年饲料用蛋氨酸行业发展趋势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2024-2030年饲料用蛋氨酸行业投资前景研究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中~智~林~对我国饲料用蛋氨酸品牌的战略思考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二、饲料用蛋氨酸实施品牌战略的意义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三、饲料用蛋氨酸企业品牌的现状分析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四、我国饲料用蛋氨酸企业的品牌战略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五、饲料用蛋氨酸品牌战略管理的策略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**地区饲料用蛋氨酸市场规模及增长情况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**地区饲料用蛋氨酸市场规模及增长情况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**地区饲料用蛋氨酸行业市场需求情况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2018-2023年中国饲料用蛋氨酸行业产品市场价格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饲料用蛋氨酸重点企业经营情况分析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饲料用蛋氨酸重点企业经营情况分析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2024-2030年中国饲料用蛋氨酸行业利润预测</w:t>
      </w:r>
      <w:r>
        <w:rPr>
          <w:rFonts w:hint="eastAsia"/>
        </w:rPr>
        <w:br/>
      </w:r>
      <w:r>
        <w:rPr>
          <w:rFonts w:hint="eastAsia"/>
        </w:rPr>
        <w:t>　　图表 2024年饲料用蛋氨酸行业壁垒</w:t>
      </w:r>
      <w:r>
        <w:rPr>
          <w:rFonts w:hint="eastAsia"/>
        </w:rPr>
        <w:br/>
      </w:r>
      <w:r>
        <w:rPr>
          <w:rFonts w:hint="eastAsia"/>
        </w:rPr>
        <w:t>　　图表 2024年饲料用蛋氨酸市场前景分析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2024-2030年中国饲料用蛋氨酸市场需求预测</w:t>
      </w:r>
      <w:r>
        <w:rPr>
          <w:rFonts w:hint="eastAsia"/>
        </w:rPr>
        <w:br/>
      </w:r>
      <w:r>
        <w:rPr>
          <w:rFonts w:hint="eastAsia"/>
        </w:rPr>
        <w:t>　　图表 2024年饲料用蛋氨酸发展趋势预测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53f854364185" w:history="1">
        <w:r>
          <w:rPr>
            <w:rStyle w:val="Hyperlink"/>
          </w:rPr>
          <w:t>中国饲料用蛋氨酸市场现状与前景趋势分析报告（2024-2030年）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a53f854364185" w:history="1">
        <w:r>
          <w:rPr>
            <w:rStyle w:val="Hyperlink"/>
          </w:rPr>
          <w:t>https://www.20087.com/6/61/SiLiaoYongDanAnSuanHangYeQianJingFenXi.html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0e96194c42e7" w:history="1">
      <w:r>
        <w:rPr>
          <w:rStyle w:val="Hyperlink"/>
        </w:rPr>
        <w:t>中国饲料用蛋氨酸市场现状与前景趋势分析报告（2024-2030年）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iLiaoYongDanAnSuanHangYeQianJingFenXi.html" TargetMode="External" Id="R943a53f8543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iLiaoYongDanAnSuanHangYeQianJingFenXi.html" TargetMode="External" Id="Ref520e96194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2024-03-26T02:07:48Z</dcterms:created>
  <dcterms:modified xsi:type="dcterms:W3CDTF">2024-03-26T03:07:48Z</dcterms:modified>
  <dc:subject>中国饲料用蛋氨酸市场现状与前景趋势分析报告（2024-2030年）</dc:subject>
  <dc:title>中国饲料用蛋氨酸市场现状与前景趋势分析报告（2024-2030年）</dc:title>
  <cp:keywords>中国饲料用蛋氨酸市场现状与前景趋势分析报告（2024-2030年）</cp:keywords>
  <dc:description>中国饲料用蛋氨酸市场现状与前景趋势分析报告（2024-2030年）</dc:description>
</cp:coreProperties>
</file>