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8457f4205044d0" w:history="1">
              <w:r>
                <w:rPr>
                  <w:rStyle w:val="Hyperlink"/>
                </w:rPr>
                <w:t>2025-2031年中国中温自限温电伴热带行业市场分析与发展趋势研究报告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8457f4205044d0" w:history="1">
              <w:r>
                <w:rPr>
                  <w:rStyle w:val="Hyperlink"/>
                </w:rPr>
                <w:t>2025-2031年中国中温自限温电伴热带行业市场分析与发展趋势研究报告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3722117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8457f4205044d0" w:history="1">
                <w:r>
                  <w:rPr>
                    <w:rStyle w:val="Hyperlink"/>
                  </w:rPr>
                  <w:t>https://www.20087.com/7/11/ZhongWenZiXianWenDianBanReDaiHangYeQuShi.html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温自限温电伴热带是一种高效的管道保温和防冻解决方案，广泛应用于化工、石油、天然气、电力等行业。这类电伴热带能够根据环境温度自动调节输出功率，防止管道内部介质冻结或维持其在一定温度范围内，避免过热损害。目前，中温自限温电伴热带技术正不断优化，包括提高伴热带的耐候性和耐化学腐蚀性，以及增强其安全性和能效比。同时，数字化监控和远程管理系统的发展，使得电伴热带的维护和故障检测更加便捷。</w:t>
      </w:r>
      <w:r>
        <w:rPr>
          <w:rFonts w:hint="eastAsia"/>
        </w:rPr>
        <w:br/>
      </w:r>
      <w:r>
        <w:rPr>
          <w:rFonts w:hint="eastAsia"/>
        </w:rPr>
        <w:t>　　未来，中温自限温电伴热带将更加注重智能化和环保性能。智能化体现在集成物联网技术，实现远程监控和智能调控，优化能源使用，减少维护成本。环保性能的提升，则指向使用更少的能源和可降解材料，降低对环境的影响。此外，伴随新能源和可再生能源领域的发展，电伴热带也将适应更高温差和极端条件下的应用需求，拓展其在太阳能、风能及深海油气开采等新兴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8457f4205044d0" w:history="1">
        <w:r>
          <w:rPr>
            <w:rStyle w:val="Hyperlink"/>
          </w:rPr>
          <w:t>2025-2031年中国中温自限温电伴热带行业市场分析与发展趋势研究报告</w:t>
        </w:r>
      </w:hyperlink>
      <w:r>
        <w:rPr>
          <w:rFonts w:hint="eastAsia"/>
        </w:rPr>
        <w:t>》系统分析了我国中温自限温电伴热带行业的市场规模、市场需求及价格动态，深入探讨了中温自限温电伴热带产业链结构与发展特点。报告对中温自限温电伴热带细分市场进行了详细剖析，基于科学数据预测了市场前景及未来发展趋势，同时聚焦中温自限温电伴热带重点企业，评估了品牌影响力、市场竞争力及行业集中度变化。通过专业分析与客观洞察，报告为投资者、产业链相关企业及政府决策部门提供了重要参考，是把握中温自限温电伴热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中温自限温电伴热带行业界定及应用</w:t>
      </w:r>
      <w:r>
        <w:rPr>
          <w:rFonts w:hint="eastAsia"/>
        </w:rPr>
        <w:br/>
      </w:r>
      <w:r>
        <w:rPr>
          <w:rFonts w:hint="eastAsia"/>
        </w:rPr>
        <w:t>　　第一节 中温自限温电伴热带行业定义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中温自限温电伴热带主要应用领域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2024-2025年中国中温自限温电伴热带行业发展环境分析</w:t>
      </w:r>
      <w:r>
        <w:rPr>
          <w:rFonts w:hint="eastAsia"/>
        </w:rPr>
        <w:br/>
      </w:r>
      <w:r>
        <w:rPr>
          <w:rFonts w:hint="eastAsia"/>
        </w:rPr>
        <w:t>　　第一节 中温自限温电伴热带行业经济环境分析</w:t>
      </w:r>
      <w:r>
        <w:rPr>
          <w:rFonts w:hint="eastAsia"/>
        </w:rPr>
        <w:br/>
      </w:r>
      <w:r>
        <w:rPr>
          <w:rFonts w:hint="eastAsia"/>
        </w:rPr>
        <w:t>　　第二节 中温自限温电伴热带行业政策环境分析</w:t>
      </w:r>
      <w:r>
        <w:rPr>
          <w:rFonts w:hint="eastAsia"/>
        </w:rPr>
        <w:br/>
      </w:r>
      <w:r>
        <w:rPr>
          <w:rFonts w:hint="eastAsia"/>
        </w:rPr>
        <w:t>　　　　一、中温自限温电伴热带行业政策影响分析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二、相关中温自限温电伴热带行业标准分析</w:t>
      </w:r>
      <w:r>
        <w:rPr>
          <w:rFonts w:hint="eastAsia"/>
        </w:rPr>
        <w:br/>
      </w:r>
      <w:r>
        <w:rPr>
          <w:rFonts w:hint="eastAsia"/>
        </w:rPr>
        <w:t>　　第三节 中温自限温电伴热带行业社会环境分析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2024-2025年中温自限温电伴热带行业技术发展现状及趋势分析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中温自限温电伴热带行业技术发展现状分析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国内外中温自限温电伴热带行业技术差异与原因</w:t>
      </w:r>
      <w:r>
        <w:rPr>
          <w:rFonts w:hint="eastAsia"/>
        </w:rPr>
        <w:br/>
      </w:r>
      <w:r>
        <w:rPr>
          <w:rFonts w:hint="eastAsia"/>
        </w:rPr>
        <w:t>　　第三节 中温自限温电伴热带行业技术发展方向、趋势预测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提升中温自限温电伴热带行业技术能力策略建议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2024-2025年全球中温自限温电伴热带行业发展状况分析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2019-2024年全球中温自限温电伴热带行业运行概况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2019-2024年全球中温自限温电伴热带行业市场规模分析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全球主要地区中温自限温电伴热带行业运行情况分析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2025-2031年全球中温自限温电伴热带行业发展趋势预测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中国中温自限温电伴热带行业现状调研分析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中国中温自限温电伴热带行业发展现状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一、2024-2025年中温自限温电伴热带行业品牌发展现状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二、2024-2025年中温自限温电伴热带行业需求市场现状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三、2024-2025年中温自限温电伴热带市场需求层次分析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四、2024-2025年中国中温自限温电伴热带市场走向分析</w:t>
      </w:r>
      <w:r>
        <w:rPr>
          <w:rFonts w:hint="eastAsia"/>
        </w:rPr>
        <w:br/>
      </w:r>
      <w:r>
        <w:rPr>
          <w:rFonts w:hint="eastAsia"/>
        </w:rPr>
        <w:t>　　第二节 中国中温自限温电伴热带行业存在的问题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一、2024-2025年中温自限温电伴热带产品市场存在的主要问题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二、2024-2025年国内中温自限温电伴热带产品市场的三大瓶颈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三、2024-2025年中温自限温电伴热带产品市场遭遇的规模难题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对中国中温自限温电伴热带市场的分析及思考</w:t>
      </w:r>
      <w:r>
        <w:rPr>
          <w:rFonts w:hint="eastAsia"/>
        </w:rPr>
        <w:br/>
      </w:r>
      <w:r>
        <w:rPr>
          <w:rFonts w:hint="eastAsia"/>
        </w:rPr>
        <w:t>　　　　一、中温自限温电伴热带市场特点</w:t>
      </w:r>
      <w:r>
        <w:rPr>
          <w:rFonts w:hint="eastAsia"/>
        </w:rPr>
        <w:br/>
      </w:r>
      <w:r>
        <w:rPr>
          <w:rFonts w:hint="eastAsia"/>
        </w:rPr>
        <w:t>　　　　二、中温自限温电伴热带市场分析</w:t>
      </w:r>
      <w:r>
        <w:rPr>
          <w:rFonts w:hint="eastAsia"/>
        </w:rPr>
        <w:br/>
      </w:r>
      <w:r>
        <w:rPr>
          <w:rFonts w:hint="eastAsia"/>
        </w:rPr>
        <w:t>　　　　三、中温自限温电伴热带市场变化的方向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四、中国中温自限温电伴热带行业发展的新思路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五、对中国中温自限温电伴热带行业发展的思考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中国中温自限温电伴热带行业市场供需现状调研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中国中温自限温电伴热带市场现状分析</w:t>
      </w:r>
      <w:r>
        <w:rPr>
          <w:rFonts w:hint="eastAsia"/>
        </w:rPr>
        <w:br/>
      </w:r>
      <w:r>
        <w:rPr>
          <w:rFonts w:hint="eastAsia"/>
        </w:rPr>
        <w:t>　　第二节 中国中温自限温电伴热带行业产量情况分析及预测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一、中温自限温电伴热带总体产能规模</w:t>
      </w:r>
      <w:r>
        <w:rPr>
          <w:rFonts w:hint="eastAsia"/>
        </w:rPr>
        <w:br/>
      </w:r>
      <w:r>
        <w:rPr>
          <w:rFonts w:hint="eastAsia"/>
        </w:rPr>
        <w:t>　　　　二、中温自限温电伴热带生产区域分布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三、2019-2024年中国中温自限温电伴热带产量统计分析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四、2025-2031年中国中温自限温电伴热带产量预测分析</w:t>
      </w:r>
      <w:r>
        <w:rPr>
          <w:rFonts w:hint="eastAsia"/>
        </w:rPr>
        <w:br/>
      </w:r>
      <w:r>
        <w:rPr>
          <w:rFonts w:hint="eastAsia"/>
        </w:rPr>
        <w:t>　　第三节 中国中温自限温电伴热带市场需求分析及预测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一、中国中温自限温电伴热带市场需求特点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二、2019-2024年中国中温自限温电伴热带市场需求量统计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三、2025-2031年中国中温自限温电伴热带市场需求量预测</w:t>
      </w:r>
      <w:r>
        <w:rPr>
          <w:rFonts w:hint="eastAsia"/>
        </w:rPr>
        <w:br/>
      </w:r>
      <w:r>
        <w:rPr>
          <w:rFonts w:hint="eastAsia"/>
        </w:rPr>
        <w:t>　　第四节 中国中温自限温电伴热带价格趋势分析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一、2019-2024年中国中温自限温电伴热带市场价格趋势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二、2025-2031年中国中温自限温电伴热带市场价格走势预测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中温自限温电伴热带细分市场深度分析</w:t>
      </w:r>
      <w:r>
        <w:rPr>
          <w:rFonts w:hint="eastAsia"/>
        </w:rPr>
        <w:br/>
      </w:r>
      <w:r>
        <w:rPr>
          <w:rFonts w:hint="eastAsia"/>
        </w:rPr>
        <w:t>　　第一节 中温自限温电伴热带细分市场（一）发展研究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中温自限温电伴热带细分市场（二）发展研究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中国中温自限温电伴热带进出口分析</w:t>
      </w:r>
      <w:r>
        <w:rPr>
          <w:rFonts w:hint="eastAsia"/>
        </w:rPr>
        <w:br/>
      </w:r>
      <w:r>
        <w:rPr>
          <w:rFonts w:hint="eastAsia"/>
        </w:rPr>
        <w:t>　　第一节 中温自限温电伴热带进口情况分析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中温自限温电伴热带出口情况分析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影响中温自限温电伴热带进出口因素分析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中国中温自限温电伴热带行业主要指标监测分析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2019-2024年中国中温自限温电伴热带行业规模情况分析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2019-2024年中国中温自限温电伴热带行业财务能力分析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中温自限温电伴热带行业上下游发展情况分析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中温自限温电伴热带行业上游产业发展分析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中温自限温电伴热带行业下游产业发展分析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中国中温自限温电伴热带行业重点地区发展分析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中温自限温电伴热带行业重点区域市场结构调研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**地区中温自限温电伴热带市场容量分析</w:t>
      </w:r>
      <w:r>
        <w:rPr>
          <w:rFonts w:hint="eastAsia"/>
        </w:rPr>
        <w:br/>
      </w:r>
      <w:r>
        <w:rPr>
          <w:rFonts w:hint="eastAsia"/>
        </w:rPr>
        <w:t>　　第三节 **地区中温自限温电伴热带市场容量分析</w:t>
      </w:r>
      <w:r>
        <w:rPr>
          <w:rFonts w:hint="eastAsia"/>
        </w:rPr>
        <w:br/>
      </w:r>
      <w:r>
        <w:rPr>
          <w:rFonts w:hint="eastAsia"/>
        </w:rPr>
        <w:t>　　第四节 **地区中温自限温电伴热带市场容量分析</w:t>
      </w:r>
      <w:r>
        <w:rPr>
          <w:rFonts w:hint="eastAsia"/>
        </w:rPr>
        <w:br/>
      </w:r>
      <w:r>
        <w:rPr>
          <w:rFonts w:hint="eastAsia"/>
        </w:rPr>
        <w:t>　　第五节 **地区中温自限温电伴热带市场容量分析</w:t>
      </w:r>
      <w:r>
        <w:rPr>
          <w:rFonts w:hint="eastAsia"/>
        </w:rPr>
        <w:br/>
      </w:r>
      <w:r>
        <w:rPr>
          <w:rFonts w:hint="eastAsia"/>
        </w:rPr>
        <w:t>　　第六节 **地区中温自限温电伴热带市场容量分析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中温自限温电伴热带行业重点企业竞争力分析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三、企业中温自限温电伴热带经营状况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三、企业中温自限温电伴热带经营状况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三、企业中温自限温电伴热带经营状况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三、企业中温自限温电伴热带经营状况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三、企业中温自限温电伴热带经营状况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三、企业中温自限温电伴热带经营状况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中温自限温电伴热带行业企业经营策略研究分析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中温自限温电伴热带企业多样化经营策略分析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一、中温自限温电伴热带企业多样化经营情况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二、现行中温自限温电伴热带行业多样化经营的方向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大型中温自限温电伴热带企业集团未来发展策略分析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对中小中温自限温电伴热带企业生产经营的建议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中温自限温电伴热带行业前景及投资风险预警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2025年中温自限温电伴热带市场前景分析</w:t>
      </w:r>
      <w:r>
        <w:rPr>
          <w:rFonts w:hint="eastAsia"/>
        </w:rPr>
        <w:br/>
      </w:r>
      <w:r>
        <w:rPr>
          <w:rFonts w:hint="eastAsia"/>
        </w:rPr>
        <w:t>　　第二节 2025年中温自限温电伴热带行业发展趋势预测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影响中温自限温电伴热带行业发展的主要因素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一、2025年影响中温自限温电伴热带行业运行的有利因素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二、2025年影响中温自限温电伴热带行业运行的稳定因素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三、2025年影响中温自限温电伴热带行业运行的不利因素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四、2025年中国中温自限温电伴热带行业发展面临的挑战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五、2025年中国中温自限温电伴热带行业发展面临的机遇</w:t>
      </w:r>
      <w:r>
        <w:rPr>
          <w:rFonts w:hint="eastAsia"/>
        </w:rPr>
        <w:br/>
      </w:r>
      <w:r>
        <w:rPr>
          <w:rFonts w:hint="eastAsia"/>
        </w:rPr>
        <w:t>　　第四节 中温自限温电伴热带行业投资风险预警</w:t>
      </w:r>
      <w:r>
        <w:rPr>
          <w:rFonts w:hint="eastAsia"/>
        </w:rPr>
        <w:br/>
      </w:r>
      <w:r>
        <w:rPr>
          <w:rFonts w:hint="eastAsia"/>
        </w:rPr>
        <w:t>　　　　一、中温自限温电伴热带行业市场风险预测</w:t>
      </w:r>
      <w:r>
        <w:rPr>
          <w:rFonts w:hint="eastAsia"/>
        </w:rPr>
        <w:br/>
      </w:r>
      <w:r>
        <w:rPr>
          <w:rFonts w:hint="eastAsia"/>
        </w:rPr>
        <w:t>　　　　二、中温自限温电伴热带行业政策风险预测</w:t>
      </w:r>
      <w:r>
        <w:rPr>
          <w:rFonts w:hint="eastAsia"/>
        </w:rPr>
        <w:br/>
      </w:r>
      <w:r>
        <w:rPr>
          <w:rFonts w:hint="eastAsia"/>
        </w:rPr>
        <w:t>　　　　三、中温自限温电伴热带行业经营风险预测</w:t>
      </w:r>
      <w:r>
        <w:rPr>
          <w:rFonts w:hint="eastAsia"/>
        </w:rPr>
        <w:br/>
      </w:r>
      <w:r>
        <w:rPr>
          <w:rFonts w:hint="eastAsia"/>
        </w:rPr>
        <w:t>　　　　四、中温自限温电伴热带行业技术风险预测</w:t>
      </w:r>
      <w:r>
        <w:rPr>
          <w:rFonts w:hint="eastAsia"/>
        </w:rPr>
        <w:br/>
      </w:r>
      <w:r>
        <w:rPr>
          <w:rFonts w:hint="eastAsia"/>
        </w:rPr>
        <w:t>　　　　五、中温自限温电伴热带行业竞争风险预测</w:t>
      </w:r>
      <w:r>
        <w:rPr>
          <w:rFonts w:hint="eastAsia"/>
        </w:rPr>
        <w:br/>
      </w:r>
      <w:r>
        <w:rPr>
          <w:rFonts w:hint="eastAsia"/>
        </w:rPr>
        <w:t>　　　　六、中温自限温电伴热带行业其他风险预测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中温自限温电伴热带投资建议</w:t>
      </w:r>
      <w:r>
        <w:rPr>
          <w:rFonts w:hint="eastAsia"/>
        </w:rPr>
        <w:br/>
      </w:r>
      <w:r>
        <w:rPr>
          <w:rFonts w:hint="eastAsia"/>
        </w:rPr>
        <w:t>　　第一节 中温自限温电伴热带行业投资环境分析</w:t>
      </w:r>
      <w:r>
        <w:rPr>
          <w:rFonts w:hint="eastAsia"/>
        </w:rPr>
        <w:br/>
      </w:r>
      <w:r>
        <w:rPr>
          <w:rFonts w:hint="eastAsia"/>
        </w:rPr>
        <w:t>　　第二节 中温自限温电伴热带行业投资进入壁垒分析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中温自限温电伴热带行业类别</w:t>
      </w:r>
      <w:r>
        <w:rPr>
          <w:rFonts w:hint="eastAsia"/>
        </w:rPr>
        <w:br/>
      </w:r>
      <w:r>
        <w:rPr>
          <w:rFonts w:hint="eastAsia"/>
        </w:rPr>
        <w:t>　　图表 中温自限温电伴热带行业产业链调研</w:t>
      </w:r>
      <w:r>
        <w:rPr>
          <w:rFonts w:hint="eastAsia"/>
        </w:rPr>
        <w:br/>
      </w:r>
      <w:r>
        <w:rPr>
          <w:rFonts w:hint="eastAsia"/>
        </w:rPr>
        <w:t>　　图表 中温自限温电伴热带行业现状</w:t>
      </w:r>
      <w:r>
        <w:rPr>
          <w:rFonts w:hint="eastAsia"/>
        </w:rPr>
        <w:br/>
      </w:r>
      <w:r>
        <w:rPr>
          <w:rFonts w:hint="eastAsia"/>
        </w:rPr>
        <w:t>　　图表 中温自限温电伴热带行业标准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2019-2024年中国中温自限温电伴热带市场规模</w:t>
      </w:r>
      <w:r>
        <w:rPr>
          <w:rFonts w:hint="eastAsia"/>
        </w:rPr>
        <w:br/>
      </w:r>
      <w:r>
        <w:rPr>
          <w:rFonts w:hint="eastAsia"/>
        </w:rPr>
        <w:t>　　图表 2025年中国中温自限温电伴热带行业产能</w:t>
      </w:r>
      <w:r>
        <w:rPr>
          <w:rFonts w:hint="eastAsia"/>
        </w:rPr>
        <w:br/>
      </w:r>
      <w:r>
        <w:rPr>
          <w:rFonts w:hint="eastAsia"/>
        </w:rPr>
        <w:t>　　图表 2019-2024年中国中温自限温电伴热带产量</w:t>
      </w:r>
      <w:r>
        <w:rPr>
          <w:rFonts w:hint="eastAsia"/>
        </w:rPr>
        <w:br/>
      </w:r>
      <w:r>
        <w:rPr>
          <w:rFonts w:hint="eastAsia"/>
        </w:rPr>
        <w:t>　　图表 中温自限温电伴热带行业动态</w:t>
      </w:r>
      <w:r>
        <w:rPr>
          <w:rFonts w:hint="eastAsia"/>
        </w:rPr>
        <w:br/>
      </w:r>
      <w:r>
        <w:rPr>
          <w:rFonts w:hint="eastAsia"/>
        </w:rPr>
        <w:t>　　图表 2019-2024年中国中温自限温电伴热带市场需求量</w:t>
      </w:r>
      <w:r>
        <w:rPr>
          <w:rFonts w:hint="eastAsia"/>
        </w:rPr>
        <w:br/>
      </w:r>
      <w:r>
        <w:rPr>
          <w:rFonts w:hint="eastAsia"/>
        </w:rPr>
        <w:t>　　图表 2025年中国中温自限温电伴热带行业需求区域调研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2019-2024年中国中温自限温电伴热带行情</w:t>
      </w:r>
      <w:r>
        <w:rPr>
          <w:rFonts w:hint="eastAsia"/>
        </w:rPr>
        <w:br/>
      </w:r>
      <w:r>
        <w:rPr>
          <w:rFonts w:hint="eastAsia"/>
        </w:rPr>
        <w:t>　　图表 2019-2024年中国中温自限温电伴热带价格走势图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2019-2024年中国中温自限温电伴热带行业销售收入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2019-2024年中国中温自限温电伴热带行业盈利情况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2019-2024年中国中温自限温电伴热带行业利润总额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2019-2024年中国中温自限温电伴热带进口数据</w:t>
      </w:r>
      <w:r>
        <w:rPr>
          <w:rFonts w:hint="eastAsia"/>
        </w:rPr>
        <w:br/>
      </w:r>
      <w:r>
        <w:rPr>
          <w:rFonts w:hint="eastAsia"/>
        </w:rPr>
        <w:t>　　图表 2019-2024年中国中温自限温电伴热带出口数据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2019-2024年中国中温自限温电伴热带行业企业数量统计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**地区中温自限温电伴热带市场规模</w:t>
      </w:r>
      <w:r>
        <w:rPr>
          <w:rFonts w:hint="eastAsia"/>
        </w:rPr>
        <w:br/>
      </w:r>
      <w:r>
        <w:rPr>
          <w:rFonts w:hint="eastAsia"/>
        </w:rPr>
        <w:t>　　图表 **地区中温自限温电伴热带行业市场需求</w:t>
      </w:r>
      <w:r>
        <w:rPr>
          <w:rFonts w:hint="eastAsia"/>
        </w:rPr>
        <w:br/>
      </w:r>
      <w:r>
        <w:rPr>
          <w:rFonts w:hint="eastAsia"/>
        </w:rPr>
        <w:t>　　图表 **地区中温自限温电伴热带市场调研</w:t>
      </w:r>
      <w:r>
        <w:rPr>
          <w:rFonts w:hint="eastAsia"/>
        </w:rPr>
        <w:br/>
      </w:r>
      <w:r>
        <w:rPr>
          <w:rFonts w:hint="eastAsia"/>
        </w:rPr>
        <w:t>　　图表 **地区中温自限温电伴热带行业市场需求分析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**地区中温自限温电伴热带市场规模</w:t>
      </w:r>
      <w:r>
        <w:rPr>
          <w:rFonts w:hint="eastAsia"/>
        </w:rPr>
        <w:br/>
      </w:r>
      <w:r>
        <w:rPr>
          <w:rFonts w:hint="eastAsia"/>
        </w:rPr>
        <w:t>　　图表 **地区中温自限温电伴热带行业市场需求</w:t>
      </w:r>
      <w:r>
        <w:rPr>
          <w:rFonts w:hint="eastAsia"/>
        </w:rPr>
        <w:br/>
      </w:r>
      <w:r>
        <w:rPr>
          <w:rFonts w:hint="eastAsia"/>
        </w:rPr>
        <w:t>　　图表 **地区中温自限温电伴热带市场调研</w:t>
      </w:r>
      <w:r>
        <w:rPr>
          <w:rFonts w:hint="eastAsia"/>
        </w:rPr>
        <w:br/>
      </w:r>
      <w:r>
        <w:rPr>
          <w:rFonts w:hint="eastAsia"/>
        </w:rPr>
        <w:t>　　图表 **地区中温自限温电伴热带行业市场需求分析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中温自限温电伴热带行业竞争对手分析</w:t>
      </w:r>
      <w:r>
        <w:rPr>
          <w:rFonts w:hint="eastAsia"/>
        </w:rPr>
        <w:br/>
      </w:r>
      <w:r>
        <w:rPr>
          <w:rFonts w:hint="eastAsia"/>
        </w:rPr>
        <w:t>　　图表 中温自限温电伴热带重点企业（一）基本信息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中温自限温电伴热带重点企业（一）经营情况分析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中温自限温电伴热带重点企业（一）主要经济指标情况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中温自限温电伴热带重点企业（一）盈利能力情况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中温自限温电伴热带重点企业（一）偿债能力情况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中温自限温电伴热带重点企业（一）运营能力情况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中温自限温电伴热带重点企业（一）成长能力情况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中温自限温电伴热带重点企业（二）基本信息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中温自限温电伴热带重点企业（二）经营情况分析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中温自限温电伴热带重点企业（二）主要经济指标情况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中温自限温电伴热带重点企业（二）盈利能力情况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中温自限温电伴热带重点企业（二）偿债能力情况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中温自限温电伴热带重点企业（二）运营能力情况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中温自限温电伴热带重点企业（二）成长能力情况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中温自限温电伴热带重点企业（三）基本信息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中温自限温电伴热带重点企业（三）经营情况分析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中温自限温电伴热带重点企业（三）主要经济指标情况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中温自限温电伴热带重点企业（三）盈利能力情况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中温自限温电伴热带重点企业（三）偿债能力情况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中温自限温电伴热带重点企业（三）运营能力情况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中温自限温电伴热带重点企业（三）成长能力情况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2025-2031年中国中温自限温电伴热带行业产能预测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2025-2031年中国中温自限温电伴热带行业产量预测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2025-2031年中国中温自限温电伴热带市场需求预测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2025-2031年中国中温自限温电伴热带市场规模预测</w:t>
      </w:r>
      <w:r>
        <w:rPr>
          <w:rFonts w:hint="eastAsia"/>
        </w:rPr>
        <w:br/>
      </w:r>
      <w:r>
        <w:rPr>
          <w:rFonts w:hint="eastAsia"/>
        </w:rPr>
        <w:t>　　图表 中温自限温电伴热带行业准入条件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2025-2031年中国中温自限温电伴热带行业信息化</w:t>
      </w:r>
      <w:r>
        <w:rPr>
          <w:rFonts w:hint="eastAsia"/>
        </w:rPr>
        <w:br/>
      </w:r>
      <w:r>
        <w:rPr>
          <w:rFonts w:hint="eastAsia"/>
        </w:rPr>
        <w:t>　　图表 2025年中国中温自限温电伴热带市场前景分析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2025-2031年中国中温自限温电伴热带行业风险分析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2025-2031年中国中温自限温电伴热带行业发展趋势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8457f4205044d0" w:history="1">
        <w:r>
          <w:rPr>
            <w:rStyle w:val="Hyperlink"/>
          </w:rPr>
          <w:t>2025-2031年中国中温自限温电伴热带行业市场分析与发展趋势研究报告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3722117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8457f4205044d0" w:history="1">
        <w:r>
          <w:rPr>
            <w:rStyle w:val="Hyperlink"/>
          </w:rPr>
          <w:t>https://www.20087.com/7/11/ZhongWenZiXianWenDianBanReDaiHangYeQuShi.html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伴热带温度有几种、中温自限温电伴热带温度多高、自限温电伴热带型号及技术参数、自限温电伴热带工作原理、伴热带型号与功率、自限温电伴热带规格型号、防冻伴热带温度、自限温电伴热带30米功率、自限温伴热带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98ac256d5e4718" w:history="1">
      <w:r>
        <w:rPr>
          <w:rStyle w:val="Hyperlink"/>
        </w:rPr>
        <w:t>2025-2031年中国中温自限温电伴热带行业市场分析与发展趋势研究报告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ZhongWenZiXianWenDianBanReDaiHangYeQuShi.html" TargetMode="External" Id="Ra48457f4205044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ZhongWenZiXianWenDianBanReDaiHangYeQuShi.html" TargetMode="External" Id="R5f98ac256d5e47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2025-02-26T03:01:00Z</dcterms:created>
  <dcterms:modified xsi:type="dcterms:W3CDTF">2025-02-26T04:01:00Z</dcterms:modified>
  <dc:subject>2025-2031年中国中温自限温电伴热带行业市场分析与发展趋势研究报告</dc:subject>
  <dc:title>2025-2031年中国中温自限温电伴热带行业市场分析与发展趋势研究报告</dc:title>
  <cp:keywords>2025-2031年中国中温自限温电伴热带行业市场分析与发展趋势研究报告</cp:keywords>
  <dc:description>2025-2031年中国中温自限温电伴热带行业市场分析与发展趋势研究报告</dc:description>
</cp:coreProperties>
</file>