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581b4758440a4" w:history="1">
              <w:r>
                <w:rPr>
                  <w:rStyle w:val="Hyperlink"/>
                </w:rPr>
                <w:t>2022-2028年全球与中国十二烷基硫酸钠行业全面调研与发展趋势报告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581b4758440a4" w:history="1">
              <w:r>
                <w:rPr>
                  <w:rStyle w:val="Hyperlink"/>
                </w:rPr>
                <w:t>2022-2028年全球与中国十二烷基硫酸钠行业全面调研与发展趋势报告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581b4758440a4" w:history="1">
                <w:r>
                  <w:rPr>
                    <w:rStyle w:val="Hyperlink"/>
                  </w:rPr>
                  <w:t>https://www.20087.com/7/81/ShiErWanJiLiuSuanNaFaZhanQuShiYuCe.html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十二烷基硫酸钠(Sodium Lauryl Sulfate, SLS)是一种常用的表面活性剂，广泛应用于洗发水、沐浴露、牙膏等个人护理产品中。近年来，随着消费者对个人护理产品成分的关注度提高，SLS因其良好的起泡性能和去污能力而继续占据市场主导地位。然而，关于SLS可能对人体皮肤造成刺激的问题也引起了消费者的担忧，促使市场出现了一些无SLS的替代产品。</w:t>
      </w:r>
      <w:r>
        <w:rPr>
          <w:rFonts w:hint="eastAsia"/>
        </w:rPr>
        <w:br/>
      </w:r>
      <w:r>
        <w:rPr>
          <w:rFonts w:hint="eastAsia"/>
        </w:rPr>
        <w:t>　　预计未来十二烷基硫酸钠市场将面临挑战与机遇并存的局面。一方面，随着消费者对天然和温和成分的需求增加，无SLS产品将获得更多市场份额；另一方面，通过技术创新，如开发更温和的SLS衍生物或改进配方以减少刺激性，SLS将继续在某些领域发挥作用。此外，随着监管政策的完善，SLS的生产和使用将更加注重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581b4758440a4" w:history="1">
        <w:r>
          <w:rPr>
            <w:rStyle w:val="Hyperlink"/>
          </w:rPr>
          <w:t>2022-2028年全球与中国十二烷基硫酸钠行业全面调研与发展趋势报告</w:t>
        </w:r>
      </w:hyperlink>
      <w:r>
        <w:rPr>
          <w:rFonts w:hint="eastAsia"/>
        </w:rPr>
        <w:t>》通过严谨的内容、翔实的分析、权威的数据和直观的图表，全面解析了十二烷基硫酸钠行业的市场规模、需求变化、价格波动以及产业链构成。十二烷基硫酸钠报告深入剖析了当前市场现状，科学预测了未来十二烷基硫酸钠市场前景与发展趋势，特别关注了十二烷基硫酸钠细分市场的机会与挑战。同时，对十二烷基硫酸钠重点企业的竞争地位、品牌影响力和市场集中度进行了全面评估。十二烷基硫酸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十二烷基硫酸钠行业简介</w:t>
      </w:r>
      <w:r>
        <w:rPr>
          <w:rFonts w:hint="eastAsia"/>
        </w:rPr>
        <w:br/>
      </w:r>
      <w:r>
        <w:rPr>
          <w:rFonts w:hint="eastAsia"/>
        </w:rPr>
        <w:t>　　　　1.1.1 十二烷基硫酸钠行业界定及分类</w:t>
      </w:r>
      <w:r>
        <w:rPr>
          <w:rFonts w:hint="eastAsia"/>
        </w:rPr>
        <w:br/>
      </w:r>
      <w:r>
        <w:rPr>
          <w:rFonts w:hint="eastAsia"/>
        </w:rPr>
        <w:t>　　　　1.1.2 十二烷基硫酸钠行业特征</w:t>
      </w:r>
      <w:r>
        <w:rPr>
          <w:rFonts w:hint="eastAsia"/>
        </w:rPr>
        <w:br/>
      </w:r>
      <w:r>
        <w:rPr>
          <w:rFonts w:hint="eastAsia"/>
        </w:rPr>
        <w:t>　　1.2 十二烷基硫酸钠产品主要分类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不同种类十二烷基硫酸钠价格走势（2017-2021年）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液体型</w:t>
      </w:r>
      <w:r>
        <w:rPr>
          <w:rFonts w:hint="eastAsia"/>
        </w:rPr>
        <w:br/>
      </w:r>
      <w:r>
        <w:rPr>
          <w:rFonts w:hint="eastAsia"/>
        </w:rPr>
        <w:t>　　　　1.2.3 干燥型</w:t>
      </w:r>
      <w:r>
        <w:rPr>
          <w:rFonts w:hint="eastAsia"/>
        </w:rPr>
        <w:br/>
      </w:r>
      <w:r>
        <w:rPr>
          <w:rFonts w:hint="eastAsia"/>
        </w:rPr>
        <w:t>　　1.3 十二烷基硫酸钠主要应用领域分析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清洁剂和清洁剂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纺织品和皮革</w:t>
      </w:r>
      <w:r>
        <w:rPr>
          <w:rFonts w:hint="eastAsia"/>
        </w:rPr>
        <w:br/>
      </w:r>
      <w:r>
        <w:rPr>
          <w:rFonts w:hint="eastAsia"/>
        </w:rPr>
        <w:t>　　　　1.3.4 油田化学品</w:t>
      </w:r>
      <w:r>
        <w:rPr>
          <w:rFonts w:hint="eastAsia"/>
        </w:rPr>
        <w:br/>
      </w:r>
      <w:r>
        <w:rPr>
          <w:rFonts w:hint="eastAsia"/>
        </w:rPr>
        <w:t>　　　　1.3.5 油漆和涂层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全球十二烷基硫酸钠供需现状及预测（2017-2021年）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全球十二烷基硫酸钠产能、产量、产能利用率及发展趋势（2017-2021年）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全球十二烷基硫酸钠产量、表观消费量及发展趋势（2017-2021年）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全球十二烷基硫酸钠产量、市场需求量及发展趋势（2017-2021年）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中国十二烷基硫酸钠供需现状及预测（2017-2021年）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中国十二烷基硫酸钠产能、产量、产能利用率及发展趋势（2017-2021年）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中国十二烷基硫酸钠产量、表观消费量及发展趋势（2017-2021年）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中国十二烷基硫酸钠产量、市场需求量及发展趋势（2017-2021年）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十二烷基硫酸钠中国及欧美日等行业政策分析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全球与中国主要厂商十二烷基硫酸钠产量、产值及竞争分析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全球市场十二烷基硫酸钠主要厂商2021和2022年产量、产值及市场份额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全球市场十二烷基硫酸钠主要厂商2021和2022年产量列表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全球市场十二烷基硫酸钠主要厂商2021和2022年产值列表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全球市场十二烷基硫酸钠主要厂商2021和2022年产品价格列表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中国市场十二烷基硫酸钠主要厂商2021和2022年产量、产值及市场份额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中国市场十二烷基硫酸钠主要厂商2021和2022年产量列表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中国市场十二烷基硫酸钠主要厂商2021和2022年产值列表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十二烷基硫酸钠厂商产地分布及商业化日期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十二烷基硫酸钠行业集中度、竞争程度分析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十二烷基硫酸钠行业集中度分析</w:t>
      </w:r>
      <w:r>
        <w:rPr>
          <w:rFonts w:hint="eastAsia"/>
        </w:rPr>
        <w:br/>
      </w:r>
      <w:r>
        <w:rPr>
          <w:rFonts w:hint="eastAsia"/>
        </w:rPr>
        <w:t>　　　　2.4.2 十二烷基硫酸钠行业竞争程度分析</w:t>
      </w:r>
      <w:r>
        <w:rPr>
          <w:rFonts w:hint="eastAsia"/>
        </w:rPr>
        <w:br/>
      </w:r>
      <w:r>
        <w:rPr>
          <w:rFonts w:hint="eastAsia"/>
        </w:rPr>
        <w:t>　　2.5 十二烷基硫酸钠全球领先企业SWOT分析</w:t>
      </w:r>
      <w:r>
        <w:rPr>
          <w:rFonts w:hint="eastAsia"/>
        </w:rPr>
        <w:br/>
      </w:r>
      <w:r>
        <w:rPr>
          <w:rFonts w:hint="eastAsia"/>
        </w:rPr>
        <w:t>　　2.6 十二烷基硫酸钠中国企业SWOT分析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从生产角度分析全球主要地区十二烷基硫酸钠产量、产值、市场份额、增长率及发展趋势（2017-2021年）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全球主要地区十二烷基硫酸钠产量、产值及市场份额（2017-2021年）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全球主要地区十二烷基硫酸钠产量及市场份额（2017-2021年）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全球主要地区十二烷基硫酸钠产值及市场份额（2017-2021年）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中国市场十二烷基硫酸钠2017-2021年产量、产值及增长率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从消费角度分析全球主要地区十二烷基硫酸钠消费量、市场份额及发展趋势（2017-2021年）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全球主要地区十二烷基硫酸钠消费量、市场份额及发展预测（2017-2021年）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印度市场十二烷基硫酸钠2017-2021年消费量、增长率及发展预测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全球与中国十二烷基硫酸钠主要生产商分析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重点企业（10）十二烷基硫酸钠产品规格、参数及特点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重点企业（10）十二烷基硫酸钠产能、产量、产值、价格及毛利率（2017-2021年）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不同类型十二烷基硫酸钠产量、价格、产值及市场份额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全球市场不同类型十二烷基硫酸钠产量、产值及市场份额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全球市场十二烷基硫酸钠不同类型十二烷基硫酸钠产量及市场份额（2017-2021年）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全球市场不同类型十二烷基硫酸钠产值、市场份额（2017-2021年）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全球市场不同类型十二烷基硫酸钠价格走势（2017-2021年）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中国市场十二烷基硫酸钠主要分类产量、产值及市场份额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中国市场十二烷基硫酸钠主要分类产量及市场份额及（2017-2021年）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中国市场十二烷基硫酸钠主要分类产值、市场份额（2017-2021年）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中国市场十二烷基硫酸钠主要分类价格走势（2017-2021年）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十二烷基硫酸钠产业链分析</w:t>
      </w:r>
      <w:r>
        <w:rPr>
          <w:rFonts w:hint="eastAsia"/>
        </w:rPr>
        <w:br/>
      </w:r>
      <w:r>
        <w:rPr>
          <w:rFonts w:hint="eastAsia"/>
        </w:rPr>
        <w:t>　　7.2 十二烷基硫酸钠产业上游供应分析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全球市场十二烷基硫酸钠下游主要应用领域消费量、市场份额及增长率（2017-2021年）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中国市场十二烷基硫酸钠主要应用领域消费量、市场份额及增长率（2017-2021年）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中国市场十二烷基硫酸钠产量、消费量、进出口分析及未来趋势（2017-2021年）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中国市场十二烷基硫酸钠产量、消费量、进出口分析及未来趋势（2017-2021年）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中国市场十二烷基硫酸钠进出口贸易趋势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中国市场十二烷基硫酸钠主要进口来源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中国市场十二烷基硫酸钠主要出口目的地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中国市场十二烷基硫酸钠主要地区分布</w:t>
      </w:r>
      <w:r>
        <w:rPr>
          <w:rFonts w:hint="eastAsia"/>
        </w:rPr>
        <w:br/>
      </w:r>
      <w:r>
        <w:rPr>
          <w:rFonts w:hint="eastAsia"/>
        </w:rPr>
        <w:t>　　9.1 中国十二烷基硫酸钠生产地区分布</w:t>
      </w:r>
      <w:r>
        <w:rPr>
          <w:rFonts w:hint="eastAsia"/>
        </w:rPr>
        <w:br/>
      </w:r>
      <w:r>
        <w:rPr>
          <w:rFonts w:hint="eastAsia"/>
        </w:rPr>
        <w:t>　　9.2 中国十二烷基硫酸钠消费地区分布</w:t>
      </w:r>
      <w:r>
        <w:rPr>
          <w:rFonts w:hint="eastAsia"/>
        </w:rPr>
        <w:br/>
      </w:r>
      <w:r>
        <w:rPr>
          <w:rFonts w:hint="eastAsia"/>
        </w:rPr>
        <w:t>　　9.3 中国十二烷基硫酸钠市场集中度及发展趋势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十二烷基硫酸钠技术及相关行业技术发展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[.中.智林.]十二烷基硫酸钠销售渠道分析及建议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国内市场十二烷基硫酸钠销售渠道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国内市场十二烷基硫酸钠未来销售模式及销售渠道的趋势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企业海外十二烷基硫酸钠销售渠道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欧美日等地区十二烷基硫酸钠销售渠道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欧美日等地区十二烷基硫酸钠未来销售模式及销售渠道的趋势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十二烷基硫酸钠销售/营销策略建议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十二烷基硫酸钠产品市场定位及目标消费者分析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十二烷基硫酸钠产品图片</w:t>
      </w:r>
      <w:r>
        <w:rPr>
          <w:rFonts w:hint="eastAsia"/>
        </w:rPr>
        <w:br/>
      </w:r>
      <w:r>
        <w:rPr>
          <w:rFonts w:hint="eastAsia"/>
        </w:rPr>
        <w:t>　　表 十二烷基硫酸钠产品分类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2022年全球不同种类十二烷基硫酸钠产量市场份额</w:t>
      </w:r>
      <w:r>
        <w:rPr>
          <w:rFonts w:hint="eastAsia"/>
        </w:rPr>
        <w:br/>
      </w:r>
      <w:r>
        <w:rPr>
          <w:rFonts w:hint="eastAsia"/>
        </w:rPr>
        <w:t>　　表 不同种类十二烷基硫酸钠价格列表及趋势（2017-2021年）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液体型产品图片</w:t>
      </w:r>
      <w:r>
        <w:rPr>
          <w:rFonts w:hint="eastAsia"/>
        </w:rPr>
        <w:br/>
      </w:r>
      <w:r>
        <w:rPr>
          <w:rFonts w:hint="eastAsia"/>
        </w:rPr>
        <w:t>　　图 干燥型产品图片</w:t>
      </w:r>
      <w:r>
        <w:rPr>
          <w:rFonts w:hint="eastAsia"/>
        </w:rPr>
        <w:br/>
      </w:r>
      <w:r>
        <w:rPr>
          <w:rFonts w:hint="eastAsia"/>
        </w:rPr>
        <w:t>　　表 十二烷基硫酸钠主要应用领域表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全球2021年十二烷基硫酸钠不同应用领域消费量市场份额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全球市场十二烷基硫酸钠产量（万吨）及增长率（2017-2021年）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全球市场十二烷基硫酸钠产值（万元）及增长率（2017-2021年）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中国市场十二烷基硫酸钠产值（万元）、增长率及未来发展趋势（2017-2021年）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全球十二烷基硫酸钠产能（万吨）、产量（万吨）、产能利用率及发展趋势（2017-2021年）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全球十二烷基硫酸钠产量（万吨）、表观消费量及发展趋势（2017-2021年）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全球十二烷基硫酸钠产量（万吨）、市场需求量及发展趋势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中国十二烷基硫酸钠产能（万吨）、产量（万吨）、产能利用率及发展趋势（2017-2021年）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中国十二烷基硫酸钠产量（万吨）、表观消费量及发展趋势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中国十二烷基硫酸钠产量（万吨）、市场需求量及发展趋势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全球市场十二烷基硫酸钠主要厂商2021年产值市场份额列表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中国市场十二烷基硫酸钠主要厂商2021年产值市场份额列表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十二烷基硫酸钠厂商产地分布及商业化日期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十二烷基硫酸钠全球领先企业SWOT分析</w:t>
      </w:r>
      <w:r>
        <w:rPr>
          <w:rFonts w:hint="eastAsia"/>
        </w:rPr>
        <w:br/>
      </w:r>
      <w:r>
        <w:rPr>
          <w:rFonts w:hint="eastAsia"/>
        </w:rPr>
        <w:t>　　表 十二烷基硫酸钠中国企业SWOT分析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中国市场十二烷基硫酸钠2017-2021年产量（万吨）及增长率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中国市场十二烷基硫酸钠2017-2021年产值（万元）及增长率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全球主要地区十二烷基硫酸钠2017-2021年消费量（万吨）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全球主要地区十二烷基硫酸钠2018年消费量市场份额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印度市场十二烷基硫酸钠2017-2021年消费量（万吨）、增长率及发展预测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重点企业（10）十二烷基硫酸钠产品规格、参数、特点及价格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重点企业（10）十二烷基硫酸钠产品规格及价格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重点企业（10）十二烷基硫酸钠产能（万吨）、产量（万吨）、产值（万元）、价格及毛利率（2017-2021年）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重点企业（10）十二烷基硫酸钠产量全球市场份额（2020年）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重点企业（10）十二烷基硫酸钠产量全球市场份额（2021年）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全球市场不同类型十二烷基硫酸钠价格走势（2017-2021年）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十二烷基硫酸钠产业链图</w:t>
      </w:r>
      <w:r>
        <w:rPr>
          <w:rFonts w:hint="eastAsia"/>
        </w:rPr>
        <w:br/>
      </w:r>
      <w:r>
        <w:rPr>
          <w:rFonts w:hint="eastAsia"/>
        </w:rPr>
        <w:t>　　表 十二烷基硫酸钠上游原料供应商及联系方式列表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2022年全球市场十二烷基硫酸钠主要应用领域消费量市场份额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全球市场十二烷基硫酸钠主要应用领域消费量增长率（2017-2021年）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中国市场十二烷基硫酸钠产量（万吨）、消费量（万吨）、进出口分析及未来趋势（2017-2021年）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581b4758440a4" w:history="1">
        <w:r>
          <w:rPr>
            <w:rStyle w:val="Hyperlink"/>
          </w:rPr>
          <w:t>2022-2028年全球与中国十二烷基硫酸钠行业全面调研与发展趋势报告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581b4758440a4" w:history="1">
        <w:r>
          <w:rPr>
            <w:rStyle w:val="Hyperlink"/>
          </w:rPr>
          <w:t>https://www.20087.com/7/81/ShiErWanJiLiuSuanNaFaZhanQuShiYuCe.html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7fe3c7e64c3d" w:history="1">
      <w:r>
        <w:rPr>
          <w:rStyle w:val="Hyperlink"/>
        </w:rPr>
        <w:t>2022-2028年全球与中国十二烷基硫酸钠行业全面调研与发展趋势报告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iErWanJiLiuSuanNaFaZhanQuShiYuCe.html" TargetMode="External" Id="R812581b4758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iErWanJiLiuSuanNaFaZhanQuShiYuCe.html" TargetMode="External" Id="Re59d7fe3c7e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2022-02-11T08:02:00Z</dcterms:created>
  <dcterms:modified xsi:type="dcterms:W3CDTF">2022-02-11T09:02:00Z</dcterms:modified>
  <dc:subject>2022-2028年全球与中国十二烷基硫酸钠行业全面调研与发展趋势报告</dc:subject>
  <dc:title>2022-2028年全球与中国十二烷基硫酸钠行业全面调研与发展趋势报告</dc:title>
  <cp:keywords>2022-2028年全球与中国十二烷基硫酸钠行业全面调研与发展趋势报告</cp:keywords>
  <dc:description>2022-2028年全球与中国十二烷基硫酸钠行业全面调研与发展趋势报告</dc:description>
</cp:coreProperties>
</file>