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f1fac12d3c466a" w:history="1">
              <w:r>
                <w:rPr>
                  <w:rStyle w:val="Hyperlink"/>
                </w:rPr>
                <w:t>2025-2031年中国聚氨酯行业发展调研与市场前景分析报告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f1fac12d3c466a" w:history="1">
              <w:r>
                <w:rPr>
                  <w:rStyle w:val="Hyperlink"/>
                </w:rPr>
                <w:t>2025-2031年中国聚氨酯行业发展调研与市场前景分析报告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f1fac12d3c466a" w:history="1">
                <w:r>
                  <w:rPr>
                    <w:rStyle w:val="Hyperlink"/>
                  </w:rPr>
                  <w:t>https://www.20087.com/7/21/JuAnZhiShiChangQianJing.html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氨酯是一种多功能的高分子材料，因其优异的弹性和耐磨性，在建筑、汽车、家具和运动装备等多个领域得到广泛应用。近年来，随着环保法规的趋严，聚氨酯行业正积极开发低VOC（挥发性有机化合物）和生物基聚氨酯产品，减少对环境的影响。同时，3D打印技术的应用，为聚氨酯材料在复杂结构件和定制化产品上的使用开辟了新途径。</w:t>
      </w:r>
      <w:r>
        <w:rPr>
          <w:rFonts w:hint="eastAsia"/>
        </w:rPr>
        <w:br/>
      </w:r>
      <w:r>
        <w:rPr>
          <w:rFonts w:hint="eastAsia"/>
        </w:rPr>
        <w:t>　　未来，聚氨酯行业将更加注重材料的创新和可持续性。一方面，通过纳米技术和复合材料的结合，开发具有特殊性能的聚氨酯，如导电、自修复和形状记忆功能，以满足高技术领域的需求。另一方面，循环经济模式的推广，如废旧聚氨酯制品的回收和再利用，将推动行业的绿色发展。此外，随着可再生能源和生物基原料的使用增加，聚氨酯生产将更加环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f1fac12d3c466a" w:history="1">
        <w:r>
          <w:rPr>
            <w:rStyle w:val="Hyperlink"/>
          </w:rPr>
          <w:t>2025-2031年中国聚氨酯行业发展调研与市场前景分析报告</w:t>
        </w:r>
      </w:hyperlink>
      <w:r>
        <w:rPr>
          <w:rFonts w:hint="eastAsia"/>
        </w:rPr>
        <w:t>》基于国家统计局及相关行业协会的详实数据，系统分析了聚氨酯市场规模、竞争格局及聚氨酯重点企业经营状况，梳理聚氨酯行业技术发展现状与未来方向。报告还结合聚氨酯市场供需变化与政策环境，对聚氨酯行业发展前景与趋势作出科学预测，并评估聚氨酯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中国聚氨酯行业概述</w:t>
      </w:r>
      <w:r>
        <w:rPr>
          <w:rFonts w:hint="eastAsia"/>
        </w:rPr>
        <w:br/>
      </w:r>
      <w:r>
        <w:rPr>
          <w:rFonts w:hint="eastAsia"/>
        </w:rPr>
        <w:t>　　第一节 聚氨酯行业定义</w:t>
      </w:r>
      <w:r>
        <w:rPr>
          <w:rFonts w:hint="eastAsia"/>
        </w:rPr>
        <w:br/>
      </w:r>
      <w:r>
        <w:rPr>
          <w:rFonts w:hint="eastAsia"/>
        </w:rPr>
        <w:t>　　第二节 聚氨酯行业发展种类</w:t>
      </w:r>
      <w:r>
        <w:rPr>
          <w:rFonts w:hint="eastAsia"/>
        </w:rPr>
        <w:br/>
      </w:r>
      <w:r>
        <w:rPr>
          <w:rFonts w:hint="eastAsia"/>
        </w:rPr>
        <w:t>　　第三节 聚氨酯行业特征</w:t>
      </w:r>
      <w:r>
        <w:rPr>
          <w:rFonts w:hint="eastAsia"/>
        </w:rPr>
        <w:br/>
      </w:r>
      <w:r>
        <w:rPr>
          <w:rFonts w:hint="eastAsia"/>
        </w:rPr>
        <w:t>　　第四节 聚氨酯行业发展历程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2024-2025年中国聚氨酯行业发展环境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聚氨酯行业相关政策及影响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中国聚氨酯行业发展特点</w:t>
      </w:r>
      <w:r>
        <w:rPr>
          <w:rFonts w:hint="eastAsia"/>
        </w:rPr>
        <w:br/>
      </w:r>
      <w:r>
        <w:rPr>
          <w:rFonts w:hint="eastAsia"/>
        </w:rPr>
        <w:t>　　第一节 聚氨酯行业运行分析</w:t>
      </w:r>
      <w:r>
        <w:rPr>
          <w:rFonts w:hint="eastAsia"/>
        </w:rPr>
        <w:br/>
      </w:r>
      <w:r>
        <w:rPr>
          <w:rFonts w:hint="eastAsia"/>
        </w:rPr>
        <w:t>　　第二节 中国聚氨酯行业重要性</w:t>
      </w:r>
      <w:r>
        <w:rPr>
          <w:rFonts w:hint="eastAsia"/>
        </w:rPr>
        <w:br/>
      </w:r>
      <w:r>
        <w:rPr>
          <w:rFonts w:hint="eastAsia"/>
        </w:rPr>
        <w:t>　　第三节 聚氨酯行业特性分析</w:t>
      </w:r>
      <w:r>
        <w:rPr>
          <w:rFonts w:hint="eastAsia"/>
        </w:rPr>
        <w:br/>
      </w:r>
      <w:r>
        <w:rPr>
          <w:rFonts w:hint="eastAsia"/>
        </w:rPr>
        <w:t>　　第四节 聚氨酯行业发展历程</w:t>
      </w:r>
      <w:r>
        <w:rPr>
          <w:rFonts w:hint="eastAsia"/>
        </w:rPr>
        <w:br/>
      </w:r>
      <w:r>
        <w:rPr>
          <w:rFonts w:hint="eastAsia"/>
        </w:rPr>
        <w:t>　　第五节 聚氨酯行业技术现状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中国聚氨酯厂商市场竞争力与市场竞争格局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聚氨酯行业竞争格局分析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中国聚氨酯行业供需情况</w:t>
      </w:r>
      <w:r>
        <w:rPr>
          <w:rFonts w:hint="eastAsia"/>
        </w:rPr>
        <w:br/>
      </w:r>
      <w:r>
        <w:rPr>
          <w:rFonts w:hint="eastAsia"/>
        </w:rPr>
        <w:t>　　第一节 聚氨酯行业市场需求分析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聚氨酯行业供给能力分析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聚氨酯行业销售状况分析</w:t>
      </w:r>
      <w:r>
        <w:rPr>
          <w:rFonts w:hint="eastAsia"/>
        </w:rPr>
        <w:br/>
      </w:r>
      <w:r>
        <w:rPr>
          <w:rFonts w:hint="eastAsia"/>
        </w:rPr>
        <w:t>　　第一节 聚氨酯行业销售收入分析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聚氨酯行业投资收益率分析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聚氨酯行业产品销售成本分析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聚氨酯行业销售税金分析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聚氨酯行业进出口分析</w:t>
      </w:r>
      <w:r>
        <w:rPr>
          <w:rFonts w:hint="eastAsia"/>
        </w:rPr>
        <w:br/>
      </w:r>
      <w:r>
        <w:rPr>
          <w:rFonts w:hint="eastAsia"/>
        </w:rPr>
        <w:t>　　第一节 聚氨酯行业历史进出口总量变化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一、聚氨酯行业进口总量变化</w:t>
      </w:r>
      <w:r>
        <w:rPr>
          <w:rFonts w:hint="eastAsia"/>
        </w:rPr>
        <w:br/>
      </w:r>
      <w:r>
        <w:rPr>
          <w:rFonts w:hint="eastAsia"/>
        </w:rPr>
        <w:t>　　　　二、聚氨酯行业出口总量变化</w:t>
      </w:r>
      <w:r>
        <w:rPr>
          <w:rFonts w:hint="eastAsia"/>
        </w:rPr>
        <w:br/>
      </w:r>
      <w:r>
        <w:rPr>
          <w:rFonts w:hint="eastAsia"/>
        </w:rPr>
        <w:t>　　　　三、聚氨酯行业进出口差量变动情况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聚氨酯行业历史进出口结构变化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一、聚氨酯行业进口来源分析</w:t>
      </w:r>
      <w:r>
        <w:rPr>
          <w:rFonts w:hint="eastAsia"/>
        </w:rPr>
        <w:br/>
      </w:r>
      <w:r>
        <w:rPr>
          <w:rFonts w:hint="eastAsia"/>
        </w:rPr>
        <w:t>　　　　二、聚氨酯行业出口去向分析</w:t>
      </w:r>
      <w:r>
        <w:rPr>
          <w:rFonts w:hint="eastAsia"/>
        </w:rPr>
        <w:br/>
      </w:r>
      <w:r>
        <w:rPr>
          <w:rFonts w:hint="eastAsia"/>
        </w:rPr>
        <w:t>　　第三节 影响聚氨酯行业进出口的主要因素</w:t>
      </w:r>
      <w:r>
        <w:rPr>
          <w:rFonts w:hint="eastAsia"/>
        </w:rPr>
        <w:br/>
      </w:r>
      <w:r>
        <w:rPr>
          <w:rFonts w:hint="eastAsia"/>
        </w:rPr>
        <w:t>　　第四节 聚氨酯行业进出口态势展望</w:t>
      </w:r>
      <w:r>
        <w:rPr>
          <w:rFonts w:hint="eastAsia"/>
        </w:rPr>
        <w:br/>
      </w:r>
      <w:r>
        <w:rPr>
          <w:rFonts w:hint="eastAsia"/>
        </w:rPr>
        <w:t>　　　　一、聚氨酯行业进口态势展望</w:t>
      </w:r>
      <w:r>
        <w:rPr>
          <w:rFonts w:hint="eastAsia"/>
        </w:rPr>
        <w:br/>
      </w:r>
      <w:r>
        <w:rPr>
          <w:rFonts w:hint="eastAsia"/>
        </w:rPr>
        <w:t>　　　　二、聚氨酯行业出口态势展望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中国聚氨酯区域市场投资状况分析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中国聚氨酯市场发展预测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聚氨酯重点企业发展展望</w:t>
      </w:r>
      <w:r>
        <w:rPr>
          <w:rFonts w:hint="eastAsia"/>
        </w:rPr>
        <w:br/>
      </w:r>
      <w:r>
        <w:rPr>
          <w:rFonts w:hint="eastAsia"/>
        </w:rPr>
        <w:t>　　第一节 聚氨酯企业（一）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聚氨酯企业（二）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聚氨酯企业（三）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聚氨酯企业（四）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聚氨酯企业（五）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聚氨酯企业（六）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中国聚氨酯行业未来发展预测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一、2025-2031年聚氨酯行业产能预测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二、2025-2031年聚氨酯行业产量预测</w:t>
      </w:r>
      <w:r>
        <w:rPr>
          <w:rFonts w:hint="eastAsia"/>
        </w:rPr>
        <w:br/>
      </w:r>
      <w:r>
        <w:rPr>
          <w:rFonts w:hint="eastAsia"/>
        </w:rPr>
        <w:t>　　第二节 中.智.林.－2025-2031年市场需求预测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一、2025-2031年聚氨酯行业需求预测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二、2025-2031年聚氨酯行业市场供需平衡预测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聚氨酯产业链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2020-2025年中国聚氨酯行业市场规模及增长情况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2020-2025年中国聚氨酯行业产量及增长趋势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2020-2025年中国聚氨酯市场需求量及增速统计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2020-2025年中国聚氨酯行业盈利情况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2020-2025年中国聚氨酯行业企业数量情况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2020-2025年中国聚氨酯行业企业平均规模情况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2020-2025年中国聚氨酯行业市场规模及增长情况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**地区聚氨酯市场规模及增长情况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**地区聚氨酯行业市场需求情况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聚氨酯重点企业（一）基本信息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聚氨酯重点企业（一）经营情况分析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聚氨酯重点企业（一）主要经济指标情况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聚氨酯重点企业（一）盈利能力情况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聚氨酯重点企业（一）偿债能力情况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聚氨酯重点企业（一）运营能力情况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聚氨酯重点企业（一）成长能力情况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聚氨酯重点企业（二）基本信息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聚氨酯重点企业（二）经营情况分析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聚氨酯重点企业（二）主要经济指标情况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聚氨酯重点企业（二）盈利能力情况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聚氨酯重点企业（二）偿债能力情况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聚氨酯重点企业（二）运营能力情况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聚氨酯重点企业（二）成长能力情况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2025-2031年中国聚氨酯行业产量预测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2025-2031年中国聚氨酯市场需求量预测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2025-2031年中国聚氨酯行业市场规模预测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2025-2031年中国聚氨酯市场前景分析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2025-2031年中国聚氨酯行业发展趋势预测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f1fac12d3c466a" w:history="1">
        <w:r>
          <w:rPr>
            <w:rStyle w:val="Hyperlink"/>
          </w:rPr>
          <w:t>2025-2031年中国聚氨酯行业发展调研与市场前景分析报告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f1fac12d3c466a" w:history="1">
        <w:r>
          <w:rPr>
            <w:rStyle w:val="Hyperlink"/>
          </w:rPr>
          <w:t>https://www.20087.com/7/21/JuAnZhiShiChangQianJing.html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热点：儿童能用聚氨酯枕头吗、聚氨酯喷涂保温、聚氨酯和橡胶鞋底哪个好、聚氨酯发泡保温、聚氨酯是橡胶还是塑料、聚氨酯胶粘剂、聚氨酯皮衣是真皮吗、聚氨酯胶水、聚氨酯底和橡胶底的区别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ddf83f2d6a4bf2" w:history="1">
      <w:r>
        <w:rPr>
          <w:rStyle w:val="Hyperlink"/>
        </w:rPr>
        <w:t>2025-2031年中国聚氨酯行业发展调研与市场前景分析报告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JuAnZhiShiChangQianJing.html" TargetMode="External" Id="R81f1fac12d3c46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JuAnZhiShiChangQianJing.html" TargetMode="External" Id="R28ddf83f2d6a4b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2024-11-18T03:57:00Z</dcterms:created>
  <dcterms:modified xsi:type="dcterms:W3CDTF">2024-11-18T04:57:00Z</dcterms:modified>
  <dc:subject>2025-2031年中国聚氨酯行业发展调研与市场前景分析报告</dc:subject>
  <dc:title>2025-2031年中国聚氨酯行业发展调研与市场前景分析报告</dc:title>
  <cp:keywords>2025-2031年中国聚氨酯行业发展调研与市场前景分析报告</cp:keywords>
  <dc:description>2025-2031年中国聚氨酯行业发展调研与市场前景分析报告</dc:description>
</cp:coreProperties>
</file>