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963b9b92440fb" w:history="1">
              <w:r>
                <w:rPr>
                  <w:rStyle w:val="Hyperlink"/>
                </w:rPr>
                <w:t>2025-2031年全球与中国铝青铜市场调查研究及前景趋势报告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963b9b92440fb" w:history="1">
              <w:r>
                <w:rPr>
                  <w:rStyle w:val="Hyperlink"/>
                </w:rPr>
                <w:t>2025-2031年全球与中国铝青铜市场调查研究及前景趋势报告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963b9b92440fb" w:history="1">
                <w:r>
                  <w:rPr>
                    <w:rStyle w:val="Hyperlink"/>
                  </w:rPr>
                  <w:t>https://www.20087.com/7/91/LvQingTongHangYeQianJingQuShi.html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青铜是一种以铝为主要合金元素的铜基合金，以其良好的耐蚀性、耐磨性、高强度及良好的铸造、加工性能，在海洋工程、石油化工、阀门制造、船舶配件、电力设备等领域有着广泛应用。当前市场中，铝青铜产品种类丰富，包括铸件、锻件、棒材、板材、管材等，且随着生产工艺的改进，其性能得到了进一步优化，如通过微量元素添加、热处理工艺调整等手段，提高了材料的耐蚀性、强度及焊接性能。</w:t>
      </w:r>
      <w:r>
        <w:rPr>
          <w:rFonts w:hint="eastAsia"/>
        </w:rPr>
        <w:br/>
      </w:r>
      <w:r>
        <w:rPr>
          <w:rFonts w:hint="eastAsia"/>
        </w:rPr>
        <w:t>　　未来，铝青铜行业将围绕高性能化、轻量化与绿色制造展开。一是材料研发将聚焦于提高铝青铜的综合性能，如开发具有更高强度、更好耐蚀性、更优异焊接性能的新一代铝青铜合金，以满足高端装备制造领域对材料性能的严苛要求。二是轻量化需求将推动铝青铜在汽车、航空航天等领域的应用，通过优化材料设计、采用薄壁化或复合材料技术，实现零部件的减重，提高能源效率。三是绿色制造理念将深入铝青铜产业链，包括推广节能减排的冶炼工艺、采用可再生资源、开发易回收利用的产品设计、加强生产过程中的废物管理和资源循环利用，以实现铝青铜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963b9b92440fb" w:history="1">
        <w:r>
          <w:rPr>
            <w:rStyle w:val="Hyperlink"/>
          </w:rPr>
          <w:t>2025-2031年全球与中国铝青铜市场调查研究及前景趋势报告</w:t>
        </w:r>
      </w:hyperlink>
      <w:r>
        <w:rPr>
          <w:rFonts w:hint="eastAsia"/>
        </w:rPr>
        <w:t>》基于国家统计局及相关行业协会的详实数据，结合国内外铝青铜行业研究资料及深入市场调研，系统分析了铝青铜行业的市场规模、市场需求及产业链现状。报告重点探讨了铝青铜行业整体运行情况及细分领域特点，科学预测了铝青铜市场前景与发展趋势，揭示了铝青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4963b9b92440fb" w:history="1">
        <w:r>
          <w:rPr>
            <w:rStyle w:val="Hyperlink"/>
          </w:rPr>
          <w:t>2025-2031年全球与中国铝青铜市场调查研究及前景趋势报告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按产品类型细分，全球铝青铜市场规模2020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1.3.2 954铝青铜</w:t>
      </w:r>
      <w:r>
        <w:rPr>
          <w:rFonts w:hint="eastAsia"/>
        </w:rPr>
        <w:br/>
      </w:r>
      <w:r>
        <w:rPr>
          <w:rFonts w:hint="eastAsia"/>
        </w:rPr>
        <w:t>　　　　1.3.3 959铝青铜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按应用细分，全球铝青铜市场规模2020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轴承</w:t>
      </w:r>
      <w:r>
        <w:rPr>
          <w:rFonts w:hint="eastAsia"/>
        </w:rPr>
        <w:br/>
      </w:r>
      <w:r>
        <w:rPr>
          <w:rFonts w:hint="eastAsia"/>
        </w:rPr>
        <w:t>　　　　1.4.3 齿轮</w:t>
      </w:r>
      <w:r>
        <w:rPr>
          <w:rFonts w:hint="eastAsia"/>
        </w:rPr>
        <w:br/>
      </w:r>
      <w:r>
        <w:rPr>
          <w:rFonts w:hint="eastAsia"/>
        </w:rPr>
        <w:t>　　　　1.4.4 阀门</w:t>
      </w:r>
      <w:r>
        <w:rPr>
          <w:rFonts w:hint="eastAsia"/>
        </w:rPr>
        <w:br/>
      </w:r>
      <w:r>
        <w:rPr>
          <w:rFonts w:hint="eastAsia"/>
        </w:rPr>
        <w:t>　　　　1.4.5 耐磨条/板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铝青铜行业发展总体概况</w:t>
      </w:r>
      <w:r>
        <w:rPr>
          <w:rFonts w:hint="eastAsia"/>
        </w:rPr>
        <w:br/>
      </w:r>
      <w:r>
        <w:rPr>
          <w:rFonts w:hint="eastAsia"/>
        </w:rPr>
        <w:t>　　　　1.5.2 铝青铜行业发展主要特点</w:t>
      </w:r>
      <w:r>
        <w:rPr>
          <w:rFonts w:hint="eastAsia"/>
        </w:rPr>
        <w:br/>
      </w:r>
      <w:r>
        <w:rPr>
          <w:rFonts w:hint="eastAsia"/>
        </w:rPr>
        <w:t>　　　　1.5.3 铝青铜行业发展影响因素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全球市场，近三年铝青铜主要企业占有率及排名（按销量）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铝青铜主要企业在国际市场占有率（按销量，2020-2025）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2025年铝青铜主要企业在国际市场排名（按销量）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全球市场主要企业铝青铜销量（2020-2025）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全球市场，近三年铝青铜主要企业占有率及排名（按收入）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铝青铜主要企业在国际市场占有率（按收入，2020-2025）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2025年铝青铜主要企业在国际市场排名（按收入）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全球市场主要企业铝青铜销售收入（2020-2025）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全球市场主要企业铝青铜销售价格（2020-2025）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中国市场，近三年铝青铜主要企业占有率及排名（按销量）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铝青铜主要企业在中国市场占有率（按销量，2020-2025）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2025年铝青铜主要企业在中国市场排名（按销量）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中国市场主要企业铝青铜销量（2020-2025）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中国市场，近三年铝青铜主要企业占有率及排名（按收入）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铝青铜主要企业在中国市场占有率（按收入，2020-2025）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2025年铝青铜主要企业在中国市场排名（按收入）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中国市场主要企业铝青铜销售收入（2020-2025）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全球主要厂商铝青铜总部及产地分布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全球主要厂商成立时间及铝青铜商业化日期</w:t>
      </w:r>
      <w:r>
        <w:rPr>
          <w:rFonts w:hint="eastAsia"/>
        </w:rPr>
        <w:br/>
      </w:r>
      <w:r>
        <w:rPr>
          <w:rFonts w:hint="eastAsia"/>
        </w:rPr>
        <w:t>　　2.8 全球主要厂商铝青铜产品类型及应用</w:t>
      </w:r>
      <w:r>
        <w:rPr>
          <w:rFonts w:hint="eastAsia"/>
        </w:rPr>
        <w:br/>
      </w:r>
      <w:r>
        <w:rPr>
          <w:rFonts w:hint="eastAsia"/>
        </w:rPr>
        <w:t>　　2.9 铝青铜行业集中度、竞争程度分析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铝青铜行业集中度分析：2025年全球Top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全球铝青铜第一梯队、第二梯队和第三梯队生产商（品牌）及市场份额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全球铝青铜总体规模分析</w:t>
      </w:r>
      <w:r>
        <w:rPr>
          <w:rFonts w:hint="eastAsia"/>
        </w:rPr>
        <w:br/>
      </w:r>
      <w:r>
        <w:rPr>
          <w:rFonts w:hint="eastAsia"/>
        </w:rPr>
        <w:t>　　3.1 全球铝青铜供需现状及预测（2020-2031）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全球铝青铜产能、产量、产能利用率及发展趋势（2020-2031）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全球铝青铜产量、需求量及发展趋势（2020-2031）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全球主要地区铝青铜产量及发展趋势（2020-2031）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全球主要地区铝青铜产量（2020-2025）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全球主要地区铝青铜产量（2025-2031）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全球主要地区铝青铜产量市场份额（2020-2031）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中国铝青铜供需现状及预测（2020-2031）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中国铝青铜产能、产量、产能利用率及发展趋势（2020-2031）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中国铝青铜产量、市场需求量及发展趋势（2020-2031）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全球铝青铜销量及销售额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全球市场铝青铜销售额（2020-2031）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全球市场铝青铜销量（2020-2031）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全球市场铝青铜价格趋势（2020-2031）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全球铝青铜主要地区分析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全球主要地区铝青铜市场规模分析：2020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全球主要地区铝青铜销售收入及市场份额（2020-2025年）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全球主要地区铝青铜销售收入预测（2025-2031年）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全球主要地区铝青铜销量分析：2020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全球主要地区铝青铜销量及市场份额（2020-2025年）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全球主要地区铝青铜销量及市场份额预测（2025-2031年）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北美市场铝青铜销量、收入及增长率（2020-2031）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欧洲市场铝青铜销量、收入及增长率（2020-2031）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中国市场铝青铜销量、收入及增长率（2020-2031）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日本市场铝青铜销量、收入及增长率（2020-2031）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东南亚市场铝青铜销量、收入及增长率（2020-2031）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印度市场铝青铜销量、收入及增长率（2020-2031）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重点企业（1）基本信息、铝青铜生产基地、销售区域、竞争对手及市场地位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铝青铜产品规格、参数及市场应用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铝青铜销量、收入、价格及毛利率（2020-2025）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重点企业（2）基本信息、铝青铜生产基地、销售区域、竞争对手及市场地位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铝青铜产品规格、参数及市场应用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铝青铜销量、收入、价格及毛利率（2020-2025）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重点企业（3）基本信息、铝青铜生产基地、销售区域、竞争对手及市场地位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铝青铜产品规格、参数及市场应用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铝青铜销量、收入、价格及毛利率（2020-2025）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重点企业（4）基本信息、铝青铜生产基地、销售区域、竞争对手及市场地位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铝青铜产品规格、参数及市场应用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铝青铜销量、收入、价格及毛利率（2020-2025）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重点企业（5）基本信息、铝青铜生产基地、销售区域、竞争对手及市场地位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铝青铜产品规格、参数及市场应用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铝青铜销量、收入、价格及毛利率（2020-2025）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重点企业（6）基本信息、铝青铜生产基地、销售区域、竞争对手及市场地位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铝青铜产品规格、参数及市场应用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铝青铜销量、收入、价格及毛利率（2020-2025）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重点企业（7）基本信息、铝青铜生产基地、销售区域、竞争对手及市场地位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铝青铜产品规格、参数及市场应用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铝青铜销量、收入、价格及毛利率（2020-2025）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重点企业（8）基本信息、铝青铜生产基地、销售区域、竞争对手及市场地位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铝青铜产品规格、参数及市场应用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铝青铜销量、收入、价格及毛利率（2020-2025）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重点企业（9）基本信息、铝青铜生产基地、销售区域、竞争对手及市场地位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铝青铜产品规格、参数及市场应用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铝青铜销量、收入、价格及毛利率（2020-2025）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重点企业（10）基本信息、铝青铜生产基地、销售区域、竞争对手及市场地位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铝青铜产品规格、参数及市场应用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铝青铜销量、收入、价格及毛利率（2020-2025）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重点企业（11）基本信息、铝青铜生产基地、销售区域、竞争对手及市场地位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铝青铜产品规格、参数及市场应用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铝青铜销量、收入、价格及毛利率（2020-2025）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不同产品类型铝青铜分析</w:t>
      </w:r>
      <w:r>
        <w:rPr>
          <w:rFonts w:hint="eastAsia"/>
        </w:rPr>
        <w:br/>
      </w:r>
      <w:r>
        <w:rPr>
          <w:rFonts w:hint="eastAsia"/>
        </w:rPr>
        <w:t>　　6.1 全球不同产品类型铝青铜销量（2020-2031）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全球不同产品类型铝青铜销量及市场份额（2020-2025）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全球不同产品类型铝青铜销量预测（2025-2031）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全球不同产品类型铝青铜收入（2020-2031）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全球不同产品类型铝青铜收入及市场份额（2020-2025）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全球不同产品类型铝青铜收入预测（2025-2031）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全球不同产品类型铝青铜价格走势（2020-2031）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不同应用铝青铜分析</w:t>
      </w:r>
      <w:r>
        <w:rPr>
          <w:rFonts w:hint="eastAsia"/>
        </w:rPr>
        <w:br/>
      </w:r>
      <w:r>
        <w:rPr>
          <w:rFonts w:hint="eastAsia"/>
        </w:rPr>
        <w:t>　　7.1 全球不同应用铝青铜销量（2020-2031）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全球不同应用铝青铜销量及市场份额（2020-2025）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全球不同应用铝青铜销量预测（2025-2031）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全球不同应用铝青铜收入（2020-2031）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全球不同应用铝青铜收入及市场份额（2020-2025）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全球不同应用铝青铜收入预测（2025-2031）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全球不同应用铝青铜价格走势（2020-2031）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铝青铜行业发展趋势</w:t>
      </w:r>
      <w:r>
        <w:rPr>
          <w:rFonts w:hint="eastAsia"/>
        </w:rPr>
        <w:br/>
      </w:r>
      <w:r>
        <w:rPr>
          <w:rFonts w:hint="eastAsia"/>
        </w:rPr>
        <w:t>　　8.2 铝青铜行业主要驱动因素</w:t>
      </w:r>
      <w:r>
        <w:rPr>
          <w:rFonts w:hint="eastAsia"/>
        </w:rPr>
        <w:br/>
      </w:r>
      <w:r>
        <w:rPr>
          <w:rFonts w:hint="eastAsia"/>
        </w:rPr>
        <w:t>　　8.3 铝青铜中国企业SWOT分析</w:t>
      </w:r>
      <w:r>
        <w:rPr>
          <w:rFonts w:hint="eastAsia"/>
        </w:rPr>
        <w:br/>
      </w:r>
      <w:r>
        <w:rPr>
          <w:rFonts w:hint="eastAsia"/>
        </w:rPr>
        <w:t>　　8.4 中国铝青铜行业政策环境分析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铝青铜行业产业链简介</w:t>
      </w:r>
      <w:r>
        <w:rPr>
          <w:rFonts w:hint="eastAsia"/>
        </w:rPr>
        <w:br/>
      </w:r>
      <w:r>
        <w:rPr>
          <w:rFonts w:hint="eastAsia"/>
        </w:rPr>
        <w:t>　　　　9.1.1 铝青铜行业供应链分析</w:t>
      </w:r>
      <w:r>
        <w:rPr>
          <w:rFonts w:hint="eastAsia"/>
        </w:rPr>
        <w:br/>
      </w:r>
      <w:r>
        <w:rPr>
          <w:rFonts w:hint="eastAsia"/>
        </w:rPr>
        <w:t>　　　　9.1.2 铝青铜主要原料及供应情况</w:t>
      </w:r>
      <w:r>
        <w:rPr>
          <w:rFonts w:hint="eastAsia"/>
        </w:rPr>
        <w:br/>
      </w:r>
      <w:r>
        <w:rPr>
          <w:rFonts w:hint="eastAsia"/>
        </w:rPr>
        <w:t>　　　　9.1.3 铝青铜行业主要下游客户</w:t>
      </w:r>
      <w:r>
        <w:rPr>
          <w:rFonts w:hint="eastAsia"/>
        </w:rPr>
        <w:br/>
      </w:r>
      <w:r>
        <w:rPr>
          <w:rFonts w:hint="eastAsia"/>
        </w:rPr>
        <w:t>　　9.2 铝青铜行业采购模式</w:t>
      </w:r>
      <w:r>
        <w:rPr>
          <w:rFonts w:hint="eastAsia"/>
        </w:rPr>
        <w:br/>
      </w:r>
      <w:r>
        <w:rPr>
          <w:rFonts w:hint="eastAsia"/>
        </w:rPr>
        <w:t>　　9.3 铝青铜行业生产模式</w:t>
      </w:r>
      <w:r>
        <w:rPr>
          <w:rFonts w:hint="eastAsia"/>
        </w:rPr>
        <w:br/>
      </w:r>
      <w:r>
        <w:rPr>
          <w:rFonts w:hint="eastAsia"/>
        </w:rPr>
        <w:t>　　9.4 铝青铜行业销售模式及销售渠道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按产品类型细分，全球铝青铜市场规模2020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按应用细分，全球铝青铜市场规模2020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铝青铜行业发展主要特点</w:t>
      </w:r>
      <w:r>
        <w:rPr>
          <w:rFonts w:hint="eastAsia"/>
        </w:rPr>
        <w:br/>
      </w:r>
      <w:r>
        <w:rPr>
          <w:rFonts w:hint="eastAsia"/>
        </w:rPr>
        <w:t>　　表4 铝青铜行业发展有利因素分析</w:t>
      </w:r>
      <w:r>
        <w:rPr>
          <w:rFonts w:hint="eastAsia"/>
        </w:rPr>
        <w:br/>
      </w:r>
      <w:r>
        <w:rPr>
          <w:rFonts w:hint="eastAsia"/>
        </w:rPr>
        <w:t>　　表5 铝青铜行业发展不利因素分析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进入铝青铜行业壁垒</w:t>
      </w:r>
      <w:r>
        <w:rPr>
          <w:rFonts w:hint="eastAsia"/>
        </w:rPr>
        <w:br/>
      </w:r>
      <w:r>
        <w:rPr>
          <w:rFonts w:hint="eastAsia"/>
        </w:rPr>
        <w:t>　　表7 铝青铜主要企业在国际市场占有率（按销量，2020-2025）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2025年铝青铜主要企业在国际市场排名（按销量）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全球市场主要企业铝青铜销量（2020-2025）&amp;（千吨）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铝青铜主要企业在国际市场占有率（按收入，2020-2025）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2025年铝青铜主要企业在国际市场排名（按收入）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全球市场主要企业铝青铜销售收入（2020-2025）&amp;（万元）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全球市场主要企业铝青铜销售价格（2020-2025）&amp;（元/吨）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铝青铜主要企业在中国市场占有率（按销量，2020-2025）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2025年铝青铜主要企业在中国市场排名（按销量）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中国市场主要企业铝青铜销量（2020-2025）&amp;（千吨）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铝青铜主要企业在中国市场占有率（按收入，2020-2025）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2025年铝青铜主要企业在中国市场排名（按收入）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中国市场主要企业铝青铜销售收入（2020-2025）&amp;（万元）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全球主要厂商铝青铜总部及产地分布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全球主要厂商成立时间及铝青铜商业化日期</w:t>
      </w:r>
      <w:r>
        <w:rPr>
          <w:rFonts w:hint="eastAsia"/>
        </w:rPr>
        <w:br/>
      </w:r>
      <w:r>
        <w:rPr>
          <w:rFonts w:hint="eastAsia"/>
        </w:rPr>
        <w:t>　　表22 全球主要厂商铝青铜产品类型及应用</w:t>
      </w:r>
      <w:r>
        <w:rPr>
          <w:rFonts w:hint="eastAsia"/>
        </w:rPr>
        <w:br/>
      </w:r>
      <w:r>
        <w:rPr>
          <w:rFonts w:hint="eastAsia"/>
        </w:rPr>
        <w:t>　　表23 2025年全球铝青铜主要厂商市场地位（第一梯队、第二梯队和第三梯队）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全球铝青铜市场投资、并购等现状分析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全球主要地区铝青铜产量增速（CAGR）：（2020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全球主要地区铝青铜产量（2020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全球主要地区铝青铜产量（2020-2025）&amp;（千吨）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全球主要地区铝青铜产量（2025-2031）&amp;（千吨）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全球主要地区铝青铜产量市场份额（2020-2025）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全球主要地区铝青铜产量（2025-2031）&amp;（千吨）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全球主要地区铝青铜销售收入增速：（2020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全球主要地区铝青铜销售收入（2020-2025）&amp;（万元）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全球主要地区铝青铜销售收入市场份额（2020-2025）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全球主要地区铝青铜收入（2025-2031）&amp;（万元）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全球主要地区铝青铜收入市场份额（2025-2031）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全球主要地区铝青铜销量（千吨）：2020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全球主要地区铝青铜销量（2020-2025）&amp;（千吨）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全球主要地区铝青铜销量市场份额（2020-2025）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全球主要地区铝青铜销量（2025-2031）&amp;（千吨）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全球主要地区铝青铜销量份额（2025-2031）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铝青铜生产基地、销售区域、竞争对手及市场地位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铝青铜产品规格、参数及市场应用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铝青铜销量（千吨）、收入（万元）、价格（元/吨）及毛利率（2020-2025）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铝青铜生产基地、销售区域、竞争对手及市场地位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铝青铜产品规格、参数及市场应用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铝青铜销量（千吨）、收入（万元）、价格（元/吨）及毛利率（2020-2025）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铝青铜生产基地、销售区域、竞争对手及市场地位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铝青铜产品规格、参数及市场应用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铝青铜销量（千吨）、收入（万元）、价格（元/吨）及毛利率（2020-2025）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铝青铜生产基地、销售区域、竞争对手及市场地位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铝青铜产品规格、参数及市场应用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铝青铜销量（千吨）、收入（万元）、价格（元/吨）及毛利率（2020-2025）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铝青铜生产基地、销售区域、竞争对手及市场地位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铝青铜产品规格、参数及市场应用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铝青铜销量（千吨）、收入（万元）、价格（元/吨）及毛利率（2020-2025）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铝青铜生产基地、销售区域、竞争对手及市场地位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铝青铜产品规格、参数及市场应用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铝青铜销量（千吨）、收入（万元）、价格（元/吨）及毛利率（2020-2025）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铝青铜生产基地、销售区域、竞争对手及市场地位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铝青铜产品规格、参数及市场应用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铝青铜销量（千吨）、收入（万元）、价格（元/吨）及毛利率（2020-2025）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铝青铜生产基地、销售区域、竞争对手及市场地位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铝青铜产品规格、参数及市场应用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铝青铜销量（千吨）、收入（万元）、价格（元/吨）及毛利率（2020-2025）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铝青铜生产基地、销售区域、竞争对手及市场地位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铝青铜产品规格、参数及市场应用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铝青铜销量（千吨）、收入（万元）、价格（元/吨）及毛利率（2020-2025）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铝青铜生产基地、销售区域、竞争对手及市场地位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铝青铜产品规格、参数及市场应用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铝青铜销量（千吨）、收入（万元）、价格（元/吨）及毛利率（2020-2025）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铝青铜生产基地、销售区域、竞争对手及市场地位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铝青铜产品规格、参数及市场应用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铝青铜销量（千吨）、收入（万元）、价格（元/吨）及毛利率（2020-2025）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全球不同产品类型铝青铜销量（2020-2025年）&amp;（千吨）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表97 全球不同产品类型铝青铜销量市场份额（2020-2025）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全球不同产品类型铝青铜销量预测（2025-2031）&amp;（千吨）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全球市场不同产品类型铝青铜销量市场份额预测（2025-2031）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全球不同产品类型铝青铜收入（2020-2025年）&amp;（万元）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全球不同产品类型铝青铜收入市场份额（2020-2025）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全球不同产品类型铝青铜收入预测（2025-2031）&amp;（万元）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全球不同产品类型铝青铜收入市场份额预测（2025-2031）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全球不同应用铝青铜销量（2020-2025年）&amp;（千吨）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表105 全球不同应用铝青铜销量市场份额（2020-2025）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全球不同应用铝青铜销量预测（2025-2031）&amp;（千吨）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表107 全球市场不同应用铝青铜销量市场份额预测（2025-2031）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全球不同应用铝青铜收入（2020-2025年）&amp;（万元）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全球不同应用铝青铜收入市场份额（2020-2025）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全球不同应用铝青铜收入预测（2025-2031）&amp;（万元）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全球不同应用铝青铜收入市场份额预测（2025-2031）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铝青铜行业发展趋势</w:t>
      </w:r>
      <w:r>
        <w:rPr>
          <w:rFonts w:hint="eastAsia"/>
        </w:rPr>
        <w:br/>
      </w:r>
      <w:r>
        <w:rPr>
          <w:rFonts w:hint="eastAsia"/>
        </w:rPr>
        <w:t>　　表113 铝青铜行业主要驱动因素</w:t>
      </w:r>
      <w:r>
        <w:rPr>
          <w:rFonts w:hint="eastAsia"/>
        </w:rPr>
        <w:br/>
      </w:r>
      <w:r>
        <w:rPr>
          <w:rFonts w:hint="eastAsia"/>
        </w:rPr>
        <w:t>　　表114 铝青铜行业供应链分析</w:t>
      </w:r>
      <w:r>
        <w:rPr>
          <w:rFonts w:hint="eastAsia"/>
        </w:rPr>
        <w:br/>
      </w:r>
      <w:r>
        <w:rPr>
          <w:rFonts w:hint="eastAsia"/>
        </w:rPr>
        <w:t>　　表115 铝青铜上游原料供应商</w:t>
      </w:r>
      <w:r>
        <w:rPr>
          <w:rFonts w:hint="eastAsia"/>
        </w:rPr>
        <w:br/>
      </w:r>
      <w:r>
        <w:rPr>
          <w:rFonts w:hint="eastAsia"/>
        </w:rPr>
        <w:t>　　表116 铝青铜行业主要下游客户</w:t>
      </w:r>
      <w:r>
        <w:rPr>
          <w:rFonts w:hint="eastAsia"/>
        </w:rPr>
        <w:br/>
      </w:r>
      <w:r>
        <w:rPr>
          <w:rFonts w:hint="eastAsia"/>
        </w:rPr>
        <w:t>　　表117 铝青铜行业典型经销商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铝青铜产品图片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全球不同产品类型铝青铜销售额2020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全球不同产品类型铝青铜市场份额2024 VS 2025</w:t>
      </w:r>
      <w:r>
        <w:rPr>
          <w:rFonts w:hint="eastAsia"/>
        </w:rPr>
        <w:br/>
      </w:r>
      <w:r>
        <w:rPr>
          <w:rFonts w:hint="eastAsia"/>
        </w:rPr>
        <w:t>　　图4 954铝青铜产品图片</w:t>
      </w:r>
      <w:r>
        <w:rPr>
          <w:rFonts w:hint="eastAsia"/>
        </w:rPr>
        <w:br/>
      </w:r>
      <w:r>
        <w:rPr>
          <w:rFonts w:hint="eastAsia"/>
        </w:rPr>
        <w:t>　　图5 959铝青铜产品图片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全球不同应用铝青铜销售额2020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全球不同应用铝青铜市场份额2024 VS 2025</w:t>
      </w:r>
      <w:r>
        <w:rPr>
          <w:rFonts w:hint="eastAsia"/>
        </w:rPr>
        <w:br/>
      </w:r>
      <w:r>
        <w:rPr>
          <w:rFonts w:hint="eastAsia"/>
        </w:rPr>
        <w:t>　　图9 轴承</w:t>
      </w:r>
      <w:r>
        <w:rPr>
          <w:rFonts w:hint="eastAsia"/>
        </w:rPr>
        <w:br/>
      </w:r>
      <w:r>
        <w:rPr>
          <w:rFonts w:hint="eastAsia"/>
        </w:rPr>
        <w:t>　　图10 齿轮</w:t>
      </w:r>
      <w:r>
        <w:rPr>
          <w:rFonts w:hint="eastAsia"/>
        </w:rPr>
        <w:br/>
      </w:r>
      <w:r>
        <w:rPr>
          <w:rFonts w:hint="eastAsia"/>
        </w:rPr>
        <w:t>　　图11 阀门</w:t>
      </w:r>
      <w:r>
        <w:rPr>
          <w:rFonts w:hint="eastAsia"/>
        </w:rPr>
        <w:br/>
      </w:r>
      <w:r>
        <w:rPr>
          <w:rFonts w:hint="eastAsia"/>
        </w:rPr>
        <w:t>　　图12 耐磨条/板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2025年全球前五大生产商铝青铜市场份额</w:t>
      </w:r>
      <w:r>
        <w:rPr>
          <w:rFonts w:hint="eastAsia"/>
        </w:rPr>
        <w:br/>
      </w:r>
      <w:r>
        <w:rPr>
          <w:rFonts w:hint="eastAsia"/>
        </w:rPr>
        <w:t>　　图15 2025年全球铝青铜第一梯队、第二梯队和第三梯队厂商及市场份额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全球铝青铜产能、产量、产能利用率及发展趋势（2020-2031）&amp;（千吨）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全球铝青铜产量、需求量及发展趋势（2020-2031）&amp;（千吨）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全球主要地区铝青铜产量市场份额（2020-2031）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中国铝青铜产能、产量、产能利用率及发展趋势（2020-2031）&amp;（千吨）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中国铝青铜产量、市场需求量及发展趋势（2020-2031）&amp;（千吨）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全球铝青铜市场销售额及增长率：（2020-2031）&amp;（万元）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全球市场铝青铜市场规模：2020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全球市场铝青铜销量及增长率（2020-2031）&amp;（千吨）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全球市场铝青铜价格趋势（2020-2031）&amp;（元/吨）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全球主要地区铝青铜销售收入（2020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全球主要地区铝青铜销售收入市场份额（2024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北美市场铝青铜销量及增长率（2020-2031）&amp;（千吨）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北美市场铝青铜收入及增长率（2020-2031）&amp;（万元）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欧洲市场铝青铜销量及增长率（2020-2031）&amp;（千吨）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欧洲市场铝青铜收入及增长率（2020-2031）&amp;（万元）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中国市场铝青铜销量及增长率（2020-2031）&amp;（千吨）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中国市场铝青铜收入及增长率（2020-2031）&amp;（万元）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日本市场铝青铜销量及增长率（2020-2031）&amp;（千吨）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日本市场铝青铜收入及增长率（2020-2031）&amp;（万元）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东南亚市场铝青铜销量及增长率（2020-2031）&amp;（千吨）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东南亚市场铝青铜收入及增长率（2020-2031）&amp;（万元）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印度市场铝青铜销量及增长率（2020-2031）&amp;（千吨）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图38 印度市场铝青铜收入及增长率（2020-2031）&amp;（万元）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全球不同产品类型铝青铜价格走势（2020-2031）&amp;（元/吨）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全球不同应用铝青铜价格走势（2020-2031）&amp;（元/吨）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铝青铜中国企业SWOT分析</w:t>
      </w:r>
      <w:r>
        <w:rPr>
          <w:rFonts w:hint="eastAsia"/>
        </w:rPr>
        <w:br/>
      </w:r>
      <w:r>
        <w:rPr>
          <w:rFonts w:hint="eastAsia"/>
        </w:rPr>
        <w:t>　　图42 铝青铜产业链</w:t>
      </w:r>
      <w:r>
        <w:rPr>
          <w:rFonts w:hint="eastAsia"/>
        </w:rPr>
        <w:br/>
      </w:r>
      <w:r>
        <w:rPr>
          <w:rFonts w:hint="eastAsia"/>
        </w:rPr>
        <w:t>　　图43 铝青铜行业采购模式分析</w:t>
      </w:r>
      <w:r>
        <w:rPr>
          <w:rFonts w:hint="eastAsia"/>
        </w:rPr>
        <w:br/>
      </w:r>
      <w:r>
        <w:rPr>
          <w:rFonts w:hint="eastAsia"/>
        </w:rPr>
        <w:t>　　图44 铝青铜行业生产模式分析</w:t>
      </w:r>
      <w:r>
        <w:rPr>
          <w:rFonts w:hint="eastAsia"/>
        </w:rPr>
        <w:br/>
      </w:r>
      <w:r>
        <w:rPr>
          <w:rFonts w:hint="eastAsia"/>
        </w:rPr>
        <w:t>　　图45 铝青铜行业销售模式分析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963b9b92440fb" w:history="1">
        <w:r>
          <w:rPr>
            <w:rStyle w:val="Hyperlink"/>
          </w:rPr>
          <w:t>2025-2031年全球与中国铝青铜市场调查研究及前景趋势报告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963b9b92440fb" w:history="1">
        <w:r>
          <w:rPr>
            <w:rStyle w:val="Hyperlink"/>
          </w:rPr>
          <w:t>https://www.20087.com/7/91/LvQingTongHangYeQianJingQuShi.html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热点：铝青铜牌号对照表、铝青铜多少钱一公斤、铝青铜化学成分、铝青铜焊接、铝青铜和黄铜的区别、铝青铜密度、铍铜、铝青铜和黄铜的区别、锡青铜牌号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6530d81594bdf" w:history="1">
      <w:r>
        <w:rPr>
          <w:rStyle w:val="Hyperlink"/>
        </w:rPr>
        <w:t>2025-2031年全球与中国铝青铜市场调查研究及前景趋势报告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LvQingTongHangYeQianJingQuShi.html" TargetMode="External" Id="R054963b9b924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LvQingTongHangYeQianJingQuShi.html" TargetMode="External" Id="R2b56530d8159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2025-05-03T03:18:00Z</dcterms:created>
  <dcterms:modified xsi:type="dcterms:W3CDTF">2025-05-03T04:18:00Z</dcterms:modified>
  <dc:subject>2025-2031年全球与中国铝青铜市场调查研究及前景趋势报告</dc:subject>
  <dc:title>2025-2031年全球与中国铝青铜市场调查研究及前景趋势报告</dc:title>
  <cp:keywords>2025-2031年全球与中国铝青铜市场调查研究及前景趋势报告</cp:keywords>
  <dc:description>2025-2031年全球与中国铝青铜市场调查研究及前景趋势报告</dc:description>
</cp:coreProperties>
</file>