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ab238a338c49ff" w:history="1">
              <w:r>
                <w:rPr>
                  <w:rStyle w:val="Hyperlink"/>
                </w:rPr>
                <w:t>2026-2032年中国低粘度润滑油市场研究分析与发展前景报告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ab238a338c49ff" w:history="1">
              <w:r>
                <w:rPr>
                  <w:rStyle w:val="Hyperlink"/>
                </w:rPr>
                <w:t>2026-2032年中国低粘度润滑油市场研究分析与发展前景报告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5936318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ab238a338c49ff" w:history="1">
                <w:r>
                  <w:rPr>
                    <w:rStyle w:val="Hyperlink"/>
                  </w:rPr>
                  <w:t>https://www.20087.com/8/31/DiZhanDuRunHuaYouFaZhanXianZhuangQianJing.html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低粘度润滑油是在40℃运动粘度低于30 cSt的一类润滑介质，主要用于提升燃油经济性、降低摩擦损耗，广泛应用于现代高效内燃机、混合动力变速箱及精密工业齿轮箱。低粘度润滑油以API SP/GF-6规格全合成油为主，依托高粘度指数基础油（如PAO、酯类）与先进添加剂包（含钼减摩剂、分散剂），实现低温流动性与高温剪切稳定性的平衡。主机厂 increasingly 将低粘度油纳入原厂认证体系，作为整车能效达标的关键措施。然而，在极端负载或高温工况下，油膜强度不足易导致微点蚀或磨损加剧；同时，低粘度油对密封材料兼容性提出更高要求，存在潜在泄漏风险。</w:t>
      </w:r>
      <w:r>
        <w:rPr>
          <w:rFonts w:hint="eastAsia"/>
        </w:rPr>
        <w:br/>
      </w:r>
      <w:r>
        <w:rPr>
          <w:rFonts w:hint="eastAsia"/>
        </w:rPr>
        <w:t>　　未来，低粘度润滑油将朝着超低粘度（0W-8/0W-16）、长寿命与电动化适配方向演进。市场调研网认为，纳米摩擦改进剂与智能响应型添加剂可在高剪切区自组装强化油膜；生物可降解基础油将满足环保法规趋严需求。在电驱系统中，润滑油需兼具绝缘性、铜腐蚀抑制与电机冷却功能，催生“电驱专用”新类别。数字化方面，油品状态传感器将联动车辆ECU实现按质换油。长远看，低粘度润滑油将从“减摩介质”升级为“移动能源效率调节器”，在交通领域碳减排进程中发挥不可替代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9ab238a338c49ff" w:history="1">
        <w:r>
          <w:rPr>
            <w:rStyle w:val="Hyperlink"/>
          </w:rPr>
          <w:t>2026-2032年中国低粘度润滑油市场研究分析与发展前景报告</w:t>
        </w:r>
      </w:hyperlink>
      <w:r>
        <w:rPr>
          <w:rFonts w:hint="eastAsia"/>
        </w:rPr>
        <w:t>》，2025年低粘度润滑油行业市场规模达 亿元，预计2032年市场规模将达 亿元，期间年均复合增长率（CAGR）达 %。报告基于权威数据，系统分析了低粘度润滑油行业的市场规模、供需结构和价格机制，梳理了低粘度润滑油产业链各环节现状及细分领域特点。报告研究了低粘度润滑油行业技术发展水平与创新方向，评估了低粘度润滑油重点企业的市场表现，结合低粘度润滑油区域市场差异分析了发展潜力。通过对政策环境、消费趋势和低粘度润滑油产业升级路径的研判，客观预测了低粘度润滑油行业未来走向与增长空间，同时识别了潜在风险因素。报告为政府部门制定低粘度润滑油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低粘度润滑油行业概述</w:t>
      </w:r>
      <w:r>
        <w:rPr>
          <w:rFonts w:hint="eastAsia"/>
        </w:rPr>
        <w:br/>
      </w:r>
      <w:r>
        <w:rPr>
          <w:rFonts w:hint="eastAsia"/>
        </w:rPr>
        <w:t>　　第一节 低粘度润滑油定义与分类</w:t>
      </w:r>
      <w:r>
        <w:rPr>
          <w:rFonts w:hint="eastAsia"/>
        </w:rPr>
        <w:br/>
      </w:r>
      <w:r>
        <w:rPr>
          <w:rFonts w:hint="eastAsia"/>
        </w:rPr>
        <w:t>　　第二节 低粘度润滑油应用领域</w:t>
      </w:r>
      <w:r>
        <w:rPr>
          <w:rFonts w:hint="eastAsia"/>
        </w:rPr>
        <w:br/>
      </w:r>
      <w:r>
        <w:rPr>
          <w:rFonts w:hint="eastAsia"/>
        </w:rPr>
        <w:t>　　第三节 低粘度润滑油行业经济指标分析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低粘度润滑油产业链及经营模式分析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三、低粘度润滑油销售模式及销售渠道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全球低粘度润滑油市场发展综述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2020-2025年全球低粘度润滑油市场规模与趋势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主要国家与地区低粘度润滑油市场分析</w:t>
      </w:r>
      <w:r>
        <w:rPr>
          <w:rFonts w:hint="eastAsia"/>
        </w:rPr>
        <w:br/>
      </w:r>
      <w:r>
        <w:rPr>
          <w:rFonts w:hint="eastAsia"/>
        </w:rPr>
        <w:t>　　第三节 2026-2032年全球低粘度润滑油行业发展趋势与前景预测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中国低粘度润滑油行业市场分析</w:t>
      </w:r>
      <w:r>
        <w:rPr>
          <w:rFonts w:hint="eastAsia"/>
        </w:rPr>
        <w:br/>
      </w:r>
      <w:r>
        <w:rPr>
          <w:rFonts w:hint="eastAsia"/>
        </w:rPr>
        <w:t>　　第一节 2025-2026年低粘度润滑油产能与投资动态</w:t>
      </w:r>
      <w:r>
        <w:rPr>
          <w:rFonts w:hint="eastAsia"/>
        </w:rPr>
        <w:br/>
      </w:r>
      <w:r>
        <w:rPr>
          <w:rFonts w:hint="eastAsia"/>
        </w:rPr>
        <w:t>　　　　一、国内低粘度润滑油产能及利用情况</w:t>
      </w:r>
      <w:r>
        <w:rPr>
          <w:rFonts w:hint="eastAsia"/>
        </w:rPr>
        <w:br/>
      </w:r>
      <w:r>
        <w:rPr>
          <w:rFonts w:hint="eastAsia"/>
        </w:rPr>
        <w:t>　　　　二、低粘度润滑油产能扩张与投资动态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2026-2032年低粘度润滑油行业产量统计与趋势预测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一、2020-2025年低粘度润滑油行业产量数据统计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1、2020-2025年低粘度润滑油产量及增长趋势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2、2020-2025年低粘度润滑油细分产品产量及份额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二、影响低粘度润滑油产量的关键因素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三、2026-2032年低粘度润滑油产量预测</w:t>
      </w:r>
      <w:r>
        <w:rPr>
          <w:rFonts w:hint="eastAsia"/>
        </w:rPr>
        <w:br/>
      </w:r>
      <w:r>
        <w:rPr>
          <w:rFonts w:hint="eastAsia"/>
        </w:rPr>
        <w:t>　　第三节 2026-2032年低粘度润滑油市场需求与销售分析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一、2025-2026年低粘度润滑油行业需求现状</w:t>
      </w:r>
      <w:r>
        <w:rPr>
          <w:rFonts w:hint="eastAsia"/>
        </w:rPr>
        <w:br/>
      </w:r>
      <w:r>
        <w:rPr>
          <w:rFonts w:hint="eastAsia"/>
        </w:rPr>
        <w:t>　　　　二、低粘度润滑油客户群体与需求特点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三、2020-2025年低粘度润滑油行业销售规模分析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四、2026-2032年低粘度润滑油市场增长潜力与规模预测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中国低粘度润滑油细分市场与下游应用领域分析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低粘度润滑油细分市场分析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一、2025-2026年低粘度润滑油主要细分产品市场现状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低粘度润滑油下游应用与客户群体分析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一、2025-2026年低粘度润滑油各应用领域市场现状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2025-2026年低粘度润滑油行业技术发展现状及趋势分析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低粘度润滑油行业技术发展现状分析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国内外低粘度润滑油行业技术差异与原因</w:t>
      </w:r>
      <w:r>
        <w:rPr>
          <w:rFonts w:hint="eastAsia"/>
        </w:rPr>
        <w:br/>
      </w:r>
      <w:r>
        <w:rPr>
          <w:rFonts w:hint="eastAsia"/>
        </w:rPr>
        <w:t>　　第三节 低粘度润滑油行业技术发展方向、趋势预测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提升低粘度润滑油行业技术能力策略建议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低粘度润滑油价格机制与竞争策略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一、2020-2025年低粘度润滑油市场价格走势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低粘度润滑油定价策略与方法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2026-2032年低粘度润滑油价格竞争态势与趋势预测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中国低粘度润滑油行业重点区域市场研究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2025-2026年重点区域低粘度润滑油市场发展概况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二、2020-2025年低粘度润滑油市场需求规模情况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三、2026-2032年低粘度润滑油行业发展潜力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二、2020-2025年低粘度润滑油市场需求规模情况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三、2026-2032年低粘度润滑油行业发展潜力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二、2020-2025年低粘度润滑油市场需求规模情况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三、2026-2032年低粘度润滑油行业发展潜力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二、2020-2025年低粘度润滑油市场需求规模情况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三、2026-2032年低粘度润滑油行业发展潜力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二、2020-2025年低粘度润滑油市场需求规模情况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三、2026-2032年低粘度润滑油行业发展潜力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2020-2025年中国低粘度润滑油行业进出口情况分析</w:t>
      </w:r>
      <w:r>
        <w:rPr>
          <w:rFonts w:hint="eastAsia"/>
        </w:rPr>
        <w:br/>
      </w:r>
      <w:r>
        <w:rPr>
          <w:rFonts w:hint="eastAsia"/>
        </w:rPr>
        <w:t>　　第一节 低粘度润滑油行业进口情况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一、2020-2025年低粘度润滑油进口规模及增长情况</w:t>
      </w:r>
      <w:r>
        <w:rPr>
          <w:rFonts w:hint="eastAsia"/>
        </w:rPr>
        <w:br/>
      </w:r>
      <w:r>
        <w:rPr>
          <w:rFonts w:hint="eastAsia"/>
        </w:rPr>
        <w:t>　　　　二、低粘度润滑油主要进口来源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低粘度润滑油行业出口情况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一、2020-2025年低粘度润滑油出口规模及增长情况</w:t>
      </w:r>
      <w:r>
        <w:rPr>
          <w:rFonts w:hint="eastAsia"/>
        </w:rPr>
        <w:br/>
      </w:r>
      <w:r>
        <w:rPr>
          <w:rFonts w:hint="eastAsia"/>
        </w:rPr>
        <w:t>　　　　二、低粘度润滑油主要出口目的地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2020-2025年中国低粘度润滑油行业总体发展与财务状况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2020-2025年中国低粘度润滑油行业规模情况</w:t>
      </w:r>
      <w:r>
        <w:rPr>
          <w:rFonts w:hint="eastAsia"/>
        </w:rPr>
        <w:br/>
      </w:r>
      <w:r>
        <w:rPr>
          <w:rFonts w:hint="eastAsia"/>
        </w:rPr>
        <w:t>　　　　一、低粘度润滑油行业企业数量规模</w:t>
      </w:r>
      <w:r>
        <w:rPr>
          <w:rFonts w:hint="eastAsia"/>
        </w:rPr>
        <w:br/>
      </w:r>
      <w:r>
        <w:rPr>
          <w:rFonts w:hint="eastAsia"/>
        </w:rPr>
        <w:t>　　　　二、低粘度润滑油行业从业人员规模</w:t>
      </w:r>
      <w:r>
        <w:rPr>
          <w:rFonts w:hint="eastAsia"/>
        </w:rPr>
        <w:br/>
      </w:r>
      <w:r>
        <w:rPr>
          <w:rFonts w:hint="eastAsia"/>
        </w:rPr>
        <w:t>　　　　三、低粘度润滑油行业市场敏感性分析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2020-2025年中国低粘度润滑油行业财务能力分析</w:t>
      </w:r>
      <w:r>
        <w:rPr>
          <w:rFonts w:hint="eastAsia"/>
        </w:rPr>
        <w:br/>
      </w:r>
      <w:r>
        <w:rPr>
          <w:rFonts w:hint="eastAsia"/>
        </w:rPr>
        <w:t>　　　　一、低粘度润滑油行业盈利能力</w:t>
      </w:r>
      <w:r>
        <w:rPr>
          <w:rFonts w:hint="eastAsia"/>
        </w:rPr>
        <w:br/>
      </w:r>
      <w:r>
        <w:rPr>
          <w:rFonts w:hint="eastAsia"/>
        </w:rPr>
        <w:t>　　　　二、低粘度润滑油行业偿债能力</w:t>
      </w:r>
      <w:r>
        <w:rPr>
          <w:rFonts w:hint="eastAsia"/>
        </w:rPr>
        <w:br/>
      </w:r>
      <w:r>
        <w:rPr>
          <w:rFonts w:hint="eastAsia"/>
        </w:rPr>
        <w:t>　　　　三、低粘度润滑油行业营运能力</w:t>
      </w:r>
      <w:r>
        <w:rPr>
          <w:rFonts w:hint="eastAsia"/>
        </w:rPr>
        <w:br/>
      </w:r>
      <w:r>
        <w:rPr>
          <w:rFonts w:hint="eastAsia"/>
        </w:rPr>
        <w:t>　　　　四、低粘度润滑油行业发展能力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低粘度润滑油行业重点企业调研分析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二、企业低粘度润滑油业务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二、企业低粘度润滑油业务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二、企业低粘度润滑油业务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二、企业低粘度润滑油业务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二、企业低粘度润滑油业务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二、企业低粘度润滑油业务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中国低粘度润滑油行业竞争格局分析</w:t>
      </w:r>
      <w:r>
        <w:rPr>
          <w:rFonts w:hint="eastAsia"/>
        </w:rPr>
        <w:br/>
      </w:r>
      <w:r>
        <w:rPr>
          <w:rFonts w:hint="eastAsia"/>
        </w:rPr>
        <w:t>　　第一节 低粘度润滑油行业竞争格局总览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2025-2026年低粘度润滑油行业竞争力分析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2020-2025年低粘度润滑油行业企业并购活动分析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2025-2026年低粘度润滑油行业会展与招投标活动分析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一、低粘度润滑油行业会展活动及其市场影响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2026年中国低粘度润滑油企业发展企业发展策略与建议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低粘度润滑油销售模式与渠道策略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低粘度润滑油品牌与市场推广策略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低粘度润滑油研发投入与技术创新能力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低粘度润滑油合作联盟与资源整合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中国低粘度润滑油行业风险与对策</w:t>
      </w:r>
      <w:r>
        <w:rPr>
          <w:rFonts w:hint="eastAsia"/>
        </w:rPr>
        <w:br/>
      </w:r>
      <w:r>
        <w:rPr>
          <w:rFonts w:hint="eastAsia"/>
        </w:rPr>
        <w:t>　　第一节 低粘度润滑油行业SWOT分析</w:t>
      </w:r>
      <w:r>
        <w:rPr>
          <w:rFonts w:hint="eastAsia"/>
        </w:rPr>
        <w:br/>
      </w:r>
      <w:r>
        <w:rPr>
          <w:rFonts w:hint="eastAsia"/>
        </w:rPr>
        <w:t>　　　　一、低粘度润滑油行业优势</w:t>
      </w:r>
      <w:r>
        <w:rPr>
          <w:rFonts w:hint="eastAsia"/>
        </w:rPr>
        <w:br/>
      </w:r>
      <w:r>
        <w:rPr>
          <w:rFonts w:hint="eastAsia"/>
        </w:rPr>
        <w:t>　　　　二、低粘度润滑油行业劣势</w:t>
      </w:r>
      <w:r>
        <w:rPr>
          <w:rFonts w:hint="eastAsia"/>
        </w:rPr>
        <w:br/>
      </w:r>
      <w:r>
        <w:rPr>
          <w:rFonts w:hint="eastAsia"/>
        </w:rPr>
        <w:t>　　　　三、低粘度润滑油市场机会</w:t>
      </w:r>
      <w:r>
        <w:rPr>
          <w:rFonts w:hint="eastAsia"/>
        </w:rPr>
        <w:br/>
      </w:r>
      <w:r>
        <w:rPr>
          <w:rFonts w:hint="eastAsia"/>
        </w:rPr>
        <w:t>　　　　四、低粘度润滑油市场威胁</w:t>
      </w:r>
      <w:r>
        <w:rPr>
          <w:rFonts w:hint="eastAsia"/>
        </w:rPr>
        <w:br/>
      </w:r>
      <w:r>
        <w:rPr>
          <w:rFonts w:hint="eastAsia"/>
        </w:rPr>
        <w:t>　　第二节 低粘度润滑油行业风险及对策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2026-2032年中国低粘度润滑油行业前景与发展趋势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2025-2026年低粘度润滑油行业发展环境分析</w:t>
      </w:r>
      <w:r>
        <w:rPr>
          <w:rFonts w:hint="eastAsia"/>
        </w:rPr>
        <w:br/>
      </w:r>
      <w:r>
        <w:rPr>
          <w:rFonts w:hint="eastAsia"/>
        </w:rPr>
        <w:t>　　　　一、低粘度润滑油行业主管部门与监管体制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二、低粘度润滑油行业主要法律法规及政策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三、低粘度润滑油行业标准与质量监管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2026-2032年低粘度润滑油行业发展趋势与方向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2026-2032年低粘度润滑油行业发展潜力与机遇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低粘度润滑油行业研究结论与建议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中~智~林~：低粘度润滑油行业发展建议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低粘度润滑油行业历程</w:t>
      </w:r>
      <w:r>
        <w:rPr>
          <w:rFonts w:hint="eastAsia"/>
        </w:rPr>
        <w:br/>
      </w:r>
      <w:r>
        <w:rPr>
          <w:rFonts w:hint="eastAsia"/>
        </w:rPr>
        <w:t>　　图表 低粘度润滑油行业生命周期</w:t>
      </w:r>
      <w:r>
        <w:rPr>
          <w:rFonts w:hint="eastAsia"/>
        </w:rPr>
        <w:br/>
      </w:r>
      <w:r>
        <w:rPr>
          <w:rFonts w:hint="eastAsia"/>
        </w:rPr>
        <w:t>　　图表 低粘度润滑油行业产业链分析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2020-2025年中国低粘度润滑油行业市场规模及增长情况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2020-2025年低粘度润滑油行业市场容量分析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2020-2025年中国低粘度润滑油行业产能统计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2020-2025年中国低粘度润滑油行业产量及增长趋势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2020-2025年中国低粘度润滑油市场需求量及增速统计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2025年中国低粘度润滑油行业需求领域分布格局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2020-2025年中国低粘度润滑油行业销售收入分析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2020-2025年中国低粘度润滑油行业盈利情况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2020-2025年中国低粘度润滑油行业利润总额统计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2020-2025年中国低粘度润滑油进口数量分析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2020-2025年中国低粘度润滑油进口金额分析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2020-2025年中国低粘度润滑油出口数量分析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2020-2025年中国低粘度润滑油出口金额分析</w:t>
      </w:r>
      <w:r>
        <w:rPr>
          <w:rFonts w:hint="eastAsia"/>
        </w:rPr>
        <w:br/>
      </w:r>
      <w:r>
        <w:rPr>
          <w:rFonts w:hint="eastAsia"/>
        </w:rPr>
        <w:t>　　图表 2025年中国低粘度润滑油进口国家及地区分析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2025年中国低粘度润滑油出口国家及地区分析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2020-2025年中国低粘度润滑油行业企业数量情况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2020-2025年中国低粘度润滑油行业企业平均规模情况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**地区低粘度润滑油市场规模及增长情况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**地区低粘度润滑油行业市场需求情况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**地区低粘度润滑油市场规模及增长情况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**地区低粘度润滑油行业市场需求情况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**地区低粘度润滑油市场规模及增长情况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**地区低粘度润滑油行业市场需求情况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**地区低粘度润滑油市场规模及增长情况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**地区低粘度润滑油行业市场需求情况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低粘度润滑油重点企业（一）基本信息</w:t>
      </w:r>
      <w:r>
        <w:rPr>
          <w:rFonts w:hint="eastAsia"/>
        </w:rPr>
        <w:br/>
      </w:r>
      <w:r>
        <w:rPr>
          <w:rFonts w:hint="eastAsia"/>
        </w:rPr>
        <w:t>　　图表 低粘度润滑油重点企业（一）经营情况分析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低粘度润滑油重点企业（一）主要经济指标情况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低粘度润滑油重点企业（一）盈利能力情况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低粘度润滑油重点企业（一）偿债能力情况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低粘度润滑油重点企业（一）运营能力情况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低粘度润滑油重点企业（一）成长能力情况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低粘度润滑油重点企业（二）基本信息</w:t>
      </w:r>
      <w:r>
        <w:rPr>
          <w:rFonts w:hint="eastAsia"/>
        </w:rPr>
        <w:br/>
      </w:r>
      <w:r>
        <w:rPr>
          <w:rFonts w:hint="eastAsia"/>
        </w:rPr>
        <w:t>　　图表 低粘度润滑油重点企业（二）经营情况分析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低粘度润滑油重点企业（二）主要经济指标情况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低粘度润滑油重点企业（二）盈利能力情况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低粘度润滑油重点企业（二）偿债能力情况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低粘度润滑油重点企业（二）运营能力情况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低粘度润滑油重点企业（二）成长能力情况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低粘度润滑油重点企业（三）基本信息</w:t>
      </w:r>
      <w:r>
        <w:rPr>
          <w:rFonts w:hint="eastAsia"/>
        </w:rPr>
        <w:br/>
      </w:r>
      <w:r>
        <w:rPr>
          <w:rFonts w:hint="eastAsia"/>
        </w:rPr>
        <w:t>　　图表 低粘度润滑油重点企业（三）经营情况分析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低粘度润滑油重点企业（三）主要经济指标情况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低粘度润滑油重点企业（三）盈利能力情况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低粘度润滑油重点企业（三）偿债能力情况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低粘度润滑油重点企业（三）运营能力情况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低粘度润滑油重点企业（三）成长能力情况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2026-2032年中国低粘度润滑油行业产能预测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2026-2032年中国低粘度润滑油行业产量预测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2026-2032年中国低粘度润滑油市场需求量预测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2026-2032年中国低粘度润滑油行业供需平衡预测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2026-2032年中国低粘度润滑油行业市场容量预测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2026-2032年中国低粘度润滑油行业市场规模预测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2026-2032年中国低粘度润滑油市场前景分析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2026-2032年中国低粘度润滑油行业发展趋势预测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ab238a338c49ff" w:history="1">
        <w:r>
          <w:rPr>
            <w:rStyle w:val="Hyperlink"/>
          </w:rPr>
          <w:t>2026-2032年中国低粘度润滑油市场研究分析与发展前景报告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5936318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ab238a338c49ff" w:history="1">
        <w:r>
          <w:rPr>
            <w:rStyle w:val="Hyperlink"/>
          </w:rPr>
          <w:t>https://www.20087.com/8/31/DiZhanDuRunHuaYouFaZhanXianZhuangQianJing.html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润滑油调和粘度、低粘度润滑油,加油车滤芯精度、人体润滑油粘度高好还是低好、低粘度润滑油是什么、润滑油温度越高粘度越低还是高、低粘度润滑油适用范围、润滑油的粘度一般是多少、低粘度润滑脂、冬天用高粘度机油还是低粘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f7674515d1644fd" w:history="1">
      <w:r>
        <w:rPr>
          <w:rStyle w:val="Hyperlink"/>
        </w:rPr>
        <w:t>2026-2032年中国低粘度润滑油市场研究分析与发展前景报告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1/DiZhanDuRunHuaYouFaZhanXianZhuangQianJing.html" TargetMode="External" Id="Re9ab238a338c49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1/DiZhanDuRunHuaYouFaZhanXianZhuangQianJing.html" TargetMode="External" Id="R1f7674515d1644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2026-08-20T04:52:16Z</dcterms:created>
  <dcterms:modified xsi:type="dcterms:W3CDTF">2026-08-20T05:52:16Z</dcterms:modified>
  <dc:subject>2026-2032年中国低粘度润滑油市场研究分析与发展前景报告</dc:subject>
  <dc:title>2026-2032年中国低粘度润滑油市场研究分析与发展前景报告</dc:title>
  <cp:keywords>2026-2032年中国低粘度润滑油市场研究分析与发展前景报告</cp:keywords>
  <dc:description>2026-2032年中国低粘度润滑油市场研究分析与发展前景报告</dc:description>
</cp:coreProperties>
</file>