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c8b554d32f04cbe" w:history="1">
              <w:r>
                <w:rPr>
                  <w:rStyle w:val="Hyperlink"/>
                </w:rPr>
                <w:t>2026-2032年中国氢氧化铟行业市场调研与发展趋势研究报告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c8b554d32f04cbe" w:history="1">
              <w:r>
                <w:rPr>
                  <w:rStyle w:val="Hyperlink"/>
                </w:rPr>
                <w:t>2026-2032年中国氢氧化铟行业市场调研与发展趋势研究报告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3191018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c8b554d32f04cbe" w:history="1">
                <w:r>
                  <w:rPr>
                    <w:rStyle w:val="Hyperlink"/>
                  </w:rPr>
                  <w:t>https://www.20087.com/8/01/QingYangHuaYinHangYeQianJingQuShi.html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氢氧化铟是一种重要的无机化合物，主要用于生产铟金属和铟化合物，后者广泛应用于平板显示、太阳能电池和半导体等领域。目前，随着电子产品需求的持续增长，氢氧化铟的市场也呈现出稳步上升的趋势。然而，铟资源的稀缺性和分布不均，使得氢氧化铟的供应链稳定性成为一个挑战。</w:t>
      </w:r>
      <w:r>
        <w:rPr>
          <w:rFonts w:hint="eastAsia"/>
        </w:rPr>
        <w:br/>
      </w:r>
      <w:r>
        <w:rPr>
          <w:rFonts w:hint="eastAsia"/>
        </w:rPr>
        <w:t>　　未来，氢氧化铟的生产和应用将更加聚焦于资源循环和技术创新。市场调研网认为，一方面，通过回收和再利用含铟废料，减少对原生资源的依赖，保障供应链的可持续性。另一方面，随着纳米技术和新材料科学的发展，氢氧化铟将被用于开发更高性能的电子材料，如透明导电膜和量子点，推动显示技术和能源技术的革新。同时，氢氧化铟的合成工艺也将不断创新，提高产率和纯度，降低生产成本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c8b554d32f04cbe" w:history="1">
        <w:r>
          <w:rPr>
            <w:rStyle w:val="Hyperlink"/>
          </w:rPr>
          <w:t>2026-2032年中国氢氧化铟行业市场调研与发展趋势研究报告</w:t>
        </w:r>
      </w:hyperlink>
      <w:r>
        <w:rPr>
          <w:rFonts w:hint="eastAsia"/>
        </w:rPr>
        <w:t>》，2025年氢氧化铟行业市场规模达 亿元，预计2032年市场规模将达 亿元，期间年均复合增长率（CAGR）达 %。报告系统分析了我国氢氧化铟行业的市场规模、市场需求及价格动态，深入探讨了氢氧化铟产业链结构与发展特点。报告对氢氧化铟细分市场进行了详细剖析，基于科学数据预测了市场前景及未来发展趋势，同时聚焦氢氧化铟重点企业，评估了品牌影响力、市场竞争力及行业集中度变化。通过专业分析与客观洞察，报告为投资者、产业链相关企业及政府决策部门提供了重要参考，是把握氢氧化铟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氢氧化铟行业界定及应用</w:t>
      </w:r>
      <w:r>
        <w:rPr>
          <w:rFonts w:hint="eastAsia"/>
        </w:rPr>
        <w:br/>
      </w:r>
      <w:r>
        <w:rPr>
          <w:rFonts w:hint="eastAsia"/>
        </w:rPr>
        <w:t>　　第一节 氢氧化铟行业定义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氢氧化铟主要应用领域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全球氢氧化铟行业发展状况分析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2020-2025年全球氢氧化铟行业运行概况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2020-2025年全球氢氧化铟行业市场规模分析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全球主要地区氢氧化铟行业运行情况分析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2026-2032年全球氢氧化铟行业发展趋势预测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2025-2026年中国氢氧化铟发展环境分析</w:t>
      </w:r>
      <w:r>
        <w:rPr>
          <w:rFonts w:hint="eastAsia"/>
        </w:rPr>
        <w:br/>
      </w:r>
      <w:r>
        <w:rPr>
          <w:rFonts w:hint="eastAsia"/>
        </w:rPr>
        <w:t>　　第一节 氢氧化铟行业经济环境分析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氢氧化铟行业相关政策、标准</w:t>
      </w:r>
      <w:r>
        <w:rPr>
          <w:rFonts w:hint="eastAsia"/>
        </w:rPr>
        <w:br/>
      </w:r>
      <w:r>
        <w:rPr>
          <w:rFonts w:hint="eastAsia"/>
        </w:rPr>
        <w:t>　　第三节 氢氧化铟行业相关发展规划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中国氢氧化铟行业现状调研分析</w:t>
      </w:r>
      <w:r>
        <w:rPr>
          <w:rFonts w:hint="eastAsia"/>
        </w:rPr>
        <w:br/>
      </w:r>
      <w:r>
        <w:rPr>
          <w:rFonts w:hint="eastAsia"/>
        </w:rPr>
        <w:t>　　第一节 中国氢氧化铟行业发展现状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一、2025-2026年氢氧化铟行业品牌发展现状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二、2025-2026年氢氧化铟行业需求市场现状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三、2025-2026年氢氧化铟市场需求层次分析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四、2025-2026年中国氢氧化铟市场走向分析</w:t>
      </w:r>
      <w:r>
        <w:rPr>
          <w:rFonts w:hint="eastAsia"/>
        </w:rPr>
        <w:br/>
      </w:r>
      <w:r>
        <w:rPr>
          <w:rFonts w:hint="eastAsia"/>
        </w:rPr>
        <w:t>　　第二节 中国氢氧化铟产品技术分析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一、2025-2026年氢氧化铟产品技术变化特点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二、2025-2026年氢氧化铟产品市场的新技术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三、2025-2026年氢氧化铟产品市场现状分析</w:t>
      </w:r>
      <w:r>
        <w:rPr>
          <w:rFonts w:hint="eastAsia"/>
        </w:rPr>
        <w:br/>
      </w:r>
      <w:r>
        <w:rPr>
          <w:rFonts w:hint="eastAsia"/>
        </w:rPr>
        <w:t>　　第三节 中国氢氧化铟行业存在的问题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一、2025-2026年氢氧化铟产品市场存在的主要问题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二、2025-2026年国内氢氧化铟产品市场的三大瓶颈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三、2025-2026年氢氧化铟产品市场遭遇的规模难题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对中国氢氧化铟市场的分析及思考</w:t>
      </w:r>
      <w:r>
        <w:rPr>
          <w:rFonts w:hint="eastAsia"/>
        </w:rPr>
        <w:br/>
      </w:r>
      <w:r>
        <w:rPr>
          <w:rFonts w:hint="eastAsia"/>
        </w:rPr>
        <w:t>　　　　一、氢氧化铟市场特点</w:t>
      </w:r>
      <w:r>
        <w:rPr>
          <w:rFonts w:hint="eastAsia"/>
        </w:rPr>
        <w:br/>
      </w:r>
      <w:r>
        <w:rPr>
          <w:rFonts w:hint="eastAsia"/>
        </w:rPr>
        <w:t>　　　　二、氢氧化铟市场分析</w:t>
      </w:r>
      <w:r>
        <w:rPr>
          <w:rFonts w:hint="eastAsia"/>
        </w:rPr>
        <w:br/>
      </w:r>
      <w:r>
        <w:rPr>
          <w:rFonts w:hint="eastAsia"/>
        </w:rPr>
        <w:t>　　　　三、氢氧化铟市场变化的方向</w:t>
      </w:r>
      <w:r>
        <w:rPr>
          <w:rFonts w:hint="eastAsia"/>
        </w:rPr>
        <w:br/>
      </w:r>
      <w:r>
        <w:rPr>
          <w:rFonts w:hint="eastAsia"/>
        </w:rPr>
        <w:t>　　　　四、中国氢氧化铟行业发展的新思路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五、对中国氢氧化铟行业发展的思考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中国氢氧化铟行业市场供需现状调研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中国氢氧化铟市场现状分析</w:t>
      </w:r>
      <w:r>
        <w:rPr>
          <w:rFonts w:hint="eastAsia"/>
        </w:rPr>
        <w:br/>
      </w:r>
      <w:r>
        <w:rPr>
          <w:rFonts w:hint="eastAsia"/>
        </w:rPr>
        <w:t>　　第二节 中国氢氧化铟行业产量情况分析及预测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一、氢氧化铟总体产能规模</w:t>
      </w:r>
      <w:r>
        <w:rPr>
          <w:rFonts w:hint="eastAsia"/>
        </w:rPr>
        <w:br/>
      </w:r>
      <w:r>
        <w:rPr>
          <w:rFonts w:hint="eastAsia"/>
        </w:rPr>
        <w:t>　　　　二、氢氧化铟生产区域分布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三、2020-2025年中国氢氧化铟产量统计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四、2026-2032年中国氢氧化铟产量预测</w:t>
      </w:r>
      <w:r>
        <w:rPr>
          <w:rFonts w:hint="eastAsia"/>
        </w:rPr>
        <w:br/>
      </w:r>
      <w:r>
        <w:rPr>
          <w:rFonts w:hint="eastAsia"/>
        </w:rPr>
        <w:t>　　第三节 中国氢氧化铟市场需求分析及预测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一、中国氢氧化铟市场需求特点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二、2020-2025年中国氢氧化铟市场需求量统计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三、2026-2032年中国氢氧化铟市场需求量预测</w:t>
      </w:r>
      <w:r>
        <w:rPr>
          <w:rFonts w:hint="eastAsia"/>
        </w:rPr>
        <w:br/>
      </w:r>
      <w:r>
        <w:rPr>
          <w:rFonts w:hint="eastAsia"/>
        </w:rPr>
        <w:t>　　第四节 中国氢氧化铟价格趋势分析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一、2020-2025年中国氢氧化铟市场价格趋势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二、2026-2032年中国氢氧化铟市场价格走势预测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中国氢氧化铟进出口分析</w:t>
      </w:r>
      <w:r>
        <w:rPr>
          <w:rFonts w:hint="eastAsia"/>
        </w:rPr>
        <w:br/>
      </w:r>
      <w:r>
        <w:rPr>
          <w:rFonts w:hint="eastAsia"/>
        </w:rPr>
        <w:t>　　第一节 氢氧化铟进口情况分析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氢氧化铟出口情况分析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影响氢氧化铟进出口因素分析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中国氢氧化铟行业主要指标监测分析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2020-2025年中国氢氧化铟行业规模情况分析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2020-2025年中国氢氧化铟行业财务能力分析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氢氧化铟行业细分产品调研</w:t>
      </w:r>
      <w:r>
        <w:rPr>
          <w:rFonts w:hint="eastAsia"/>
        </w:rPr>
        <w:br/>
      </w:r>
      <w:r>
        <w:rPr>
          <w:rFonts w:hint="eastAsia"/>
        </w:rPr>
        <w:t>　　第一节 氢氧化铟细分产品结构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氢氧化铟行业上下游发展情况分析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氢氧化铟行业上游产业发展分析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氢氧化铟行业下游产业发展分析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中国氢氧化铟行业重点地区发展分析</w:t>
      </w:r>
      <w:r>
        <w:rPr>
          <w:rFonts w:hint="eastAsia"/>
        </w:rPr>
        <w:br/>
      </w:r>
      <w:r>
        <w:rPr>
          <w:rFonts w:hint="eastAsia"/>
        </w:rPr>
        <w:t>　　第一节 氢氧化铟行业重点区域市场结构调研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**地区氢氧化铟市场容量分析</w:t>
      </w:r>
      <w:r>
        <w:rPr>
          <w:rFonts w:hint="eastAsia"/>
        </w:rPr>
        <w:br/>
      </w:r>
      <w:r>
        <w:rPr>
          <w:rFonts w:hint="eastAsia"/>
        </w:rPr>
        <w:t>　　第三节 **地区氢氧化铟市场容量分析</w:t>
      </w:r>
      <w:r>
        <w:rPr>
          <w:rFonts w:hint="eastAsia"/>
        </w:rPr>
        <w:br/>
      </w:r>
      <w:r>
        <w:rPr>
          <w:rFonts w:hint="eastAsia"/>
        </w:rPr>
        <w:t>　　第四节 **地区氢氧化铟市场容量分析</w:t>
      </w:r>
      <w:r>
        <w:rPr>
          <w:rFonts w:hint="eastAsia"/>
        </w:rPr>
        <w:br/>
      </w:r>
      <w:r>
        <w:rPr>
          <w:rFonts w:hint="eastAsia"/>
        </w:rPr>
        <w:t>　　第五节 **地区氢氧化铟市场容量分析</w:t>
      </w:r>
      <w:r>
        <w:rPr>
          <w:rFonts w:hint="eastAsia"/>
        </w:rPr>
        <w:br/>
      </w:r>
      <w:r>
        <w:rPr>
          <w:rFonts w:hint="eastAsia"/>
        </w:rPr>
        <w:t>　　第六节 **地区氢氧化铟市场容量分析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氢氧化铟行业重点企业竞争力分析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三、企业氢氧化铟经营状况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三、企业氢氧化铟经营状况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三、企业氢氧化铟经营状况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三、企业氢氧化铟经营状况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三、企业氢氧化铟经营状况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三、企业氢氧化铟经营状况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氢氧化铟行业企业经营策略研究分析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氢氧化铟企业多样化经营策略分析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一、氢氧化铟企业多样化经营情况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二、现行氢氧化铟行业多样化经营的方向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大型氢氧化铟企业集团未来发展策略分析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对中小氢氧化铟企业生产经营的建议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氢氧化铟行业前景及投资风险预警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2026年氢氧化铟市场前景分析</w:t>
      </w:r>
      <w:r>
        <w:rPr>
          <w:rFonts w:hint="eastAsia"/>
        </w:rPr>
        <w:br/>
      </w:r>
      <w:r>
        <w:rPr>
          <w:rFonts w:hint="eastAsia"/>
        </w:rPr>
        <w:t>　　第二节 2026年氢氧化铟行业发展趋势预测</w:t>
      </w:r>
      <w:r>
        <w:rPr>
          <w:rFonts w:hint="eastAsia"/>
        </w:rPr>
        <w:br/>
      </w:r>
      <w:r>
        <w:rPr>
          <w:rFonts w:hint="eastAsia"/>
        </w:rPr>
        <w:t>　　第三节 影响氢氧化铟行业发展的主要因素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一、2026年影响氢氧化铟行业运行的有利因素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二、2026年影响氢氧化铟行业运行的稳定因素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三、2026年影响氢氧化铟行业运行的不利因素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四、2026年中国氢氧化铟行业发展面临的挑战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五、2026年中国氢氧化铟行业发展面临的机遇</w:t>
      </w:r>
      <w:r>
        <w:rPr>
          <w:rFonts w:hint="eastAsia"/>
        </w:rPr>
        <w:br/>
      </w:r>
      <w:r>
        <w:rPr>
          <w:rFonts w:hint="eastAsia"/>
        </w:rPr>
        <w:t>　　第四节 氢氧化铟行业投资风险预警</w:t>
      </w:r>
      <w:r>
        <w:rPr>
          <w:rFonts w:hint="eastAsia"/>
        </w:rPr>
        <w:br/>
      </w:r>
      <w:r>
        <w:rPr>
          <w:rFonts w:hint="eastAsia"/>
        </w:rPr>
        <w:t>　　　　一、氢氧化铟行业市场风险预测</w:t>
      </w:r>
      <w:r>
        <w:rPr>
          <w:rFonts w:hint="eastAsia"/>
        </w:rPr>
        <w:br/>
      </w:r>
      <w:r>
        <w:rPr>
          <w:rFonts w:hint="eastAsia"/>
        </w:rPr>
        <w:t>　　　　二、氢氧化铟行业政策风险预测</w:t>
      </w:r>
      <w:r>
        <w:rPr>
          <w:rFonts w:hint="eastAsia"/>
        </w:rPr>
        <w:br/>
      </w:r>
      <w:r>
        <w:rPr>
          <w:rFonts w:hint="eastAsia"/>
        </w:rPr>
        <w:t>　　　　三、氢氧化铟行业经营风险预测</w:t>
      </w:r>
      <w:r>
        <w:rPr>
          <w:rFonts w:hint="eastAsia"/>
        </w:rPr>
        <w:br/>
      </w:r>
      <w:r>
        <w:rPr>
          <w:rFonts w:hint="eastAsia"/>
        </w:rPr>
        <w:t>　　　　四、氢氧化铟行业技术风险预测</w:t>
      </w:r>
      <w:r>
        <w:rPr>
          <w:rFonts w:hint="eastAsia"/>
        </w:rPr>
        <w:br/>
      </w:r>
      <w:r>
        <w:rPr>
          <w:rFonts w:hint="eastAsia"/>
        </w:rPr>
        <w:t>　　　　五、氢氧化铟行业竞争风险预测</w:t>
      </w:r>
      <w:r>
        <w:rPr>
          <w:rFonts w:hint="eastAsia"/>
        </w:rPr>
        <w:br/>
      </w:r>
      <w:r>
        <w:rPr>
          <w:rFonts w:hint="eastAsia"/>
        </w:rPr>
        <w:t>　　　　六、氢氧化铟行业其他风险预测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氢氧化铟投资建议</w:t>
      </w:r>
      <w:r>
        <w:rPr>
          <w:rFonts w:hint="eastAsia"/>
        </w:rPr>
        <w:br/>
      </w:r>
      <w:r>
        <w:rPr>
          <w:rFonts w:hint="eastAsia"/>
        </w:rPr>
        <w:t>　　第一节 氢氧化铟行业投资环境分析</w:t>
      </w:r>
      <w:r>
        <w:rPr>
          <w:rFonts w:hint="eastAsia"/>
        </w:rPr>
        <w:br/>
      </w:r>
      <w:r>
        <w:rPr>
          <w:rFonts w:hint="eastAsia"/>
        </w:rPr>
        <w:t>　　第二节 氢氧化铟行业投资进入壁垒分析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[~中~智~林~]研究结论及投资建议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氢氧化铟行业历程</w:t>
      </w:r>
      <w:r>
        <w:rPr>
          <w:rFonts w:hint="eastAsia"/>
        </w:rPr>
        <w:br/>
      </w:r>
      <w:r>
        <w:rPr>
          <w:rFonts w:hint="eastAsia"/>
        </w:rPr>
        <w:t>　　图表 氢氧化铟行业生命周期</w:t>
      </w:r>
      <w:r>
        <w:rPr>
          <w:rFonts w:hint="eastAsia"/>
        </w:rPr>
        <w:br/>
      </w:r>
      <w:r>
        <w:rPr>
          <w:rFonts w:hint="eastAsia"/>
        </w:rPr>
        <w:t>　　图表 氢氧化铟行业产业链分析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2020-2025年中国氢氧化铟行业市场规模及增长情况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2020-2025年氢氧化铟行业市场容量分析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2020-2025年中国氢氧化铟行业产能统计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2020-2025年中国氢氧化铟行业产量及增长趋势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2020-2025年中国氢氧化铟市场需求量及增速统计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2026年中国氢氧化铟行业需求领域分布格局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2020-2025年中国氢氧化铟行业销售收入分析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2020-2025年中国氢氧化铟行业盈利情况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2020-2025年中国氢氧化铟行业利润总额统计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2020-2025年中国氢氧化铟进口数量分析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2020-2025年中国氢氧化铟进口金额分析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2020-2025年中国氢氧化铟出口数量分析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2020-2025年中国氢氧化铟出口金额分析</w:t>
      </w:r>
      <w:r>
        <w:rPr>
          <w:rFonts w:hint="eastAsia"/>
        </w:rPr>
        <w:br/>
      </w:r>
      <w:r>
        <w:rPr>
          <w:rFonts w:hint="eastAsia"/>
        </w:rPr>
        <w:t>　　图表 2026年中国氢氧化铟进口国家及地区分析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2026年中国氢氧化铟出口国家及地区分析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2020-2025年中国氢氧化铟行业企业数量情况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2020-2025年中国氢氧化铟行业企业平均规模情况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**地区氢氧化铟市场规模及增长情况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**地区氢氧化铟行业市场需求情况</w:t>
      </w:r>
      <w:r>
        <w:rPr>
          <w:rFonts w:hint="eastAsia"/>
        </w:rPr>
        <w:br/>
      </w:r>
      <w:r>
        <w:rPr>
          <w:rFonts w:hint="eastAsia"/>
        </w:rPr>
        <w:t>　　图表 **地区氢氧化铟市场规模及增长情况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**地区氢氧化铟行业市场需求情况</w:t>
      </w:r>
      <w:r>
        <w:rPr>
          <w:rFonts w:hint="eastAsia"/>
        </w:rPr>
        <w:br/>
      </w:r>
      <w:r>
        <w:rPr>
          <w:rFonts w:hint="eastAsia"/>
        </w:rPr>
        <w:t>　　图表 **地区氢氧化铟市场规模及增长情况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**地区氢氧化铟行业市场需求情况</w:t>
      </w:r>
      <w:r>
        <w:rPr>
          <w:rFonts w:hint="eastAsia"/>
        </w:rPr>
        <w:br/>
      </w:r>
      <w:r>
        <w:rPr>
          <w:rFonts w:hint="eastAsia"/>
        </w:rPr>
        <w:t>　　图表 **地区氢氧化铟市场规模及增长情况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**地区氢氧化铟行业市场需求情况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氢氧化铟重点企业（一）基本信息</w:t>
      </w:r>
      <w:r>
        <w:rPr>
          <w:rFonts w:hint="eastAsia"/>
        </w:rPr>
        <w:br/>
      </w:r>
      <w:r>
        <w:rPr>
          <w:rFonts w:hint="eastAsia"/>
        </w:rPr>
        <w:t>　　图表 氢氧化铟重点企业（一）经营情况分析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氢氧化铟重点企业（一）主要经济指标情况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氢氧化铟重点企业（一）盈利能力情况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氢氧化铟重点企业（一）偿债能力情况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氢氧化铟重点企业（一）运营能力情况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氢氧化铟重点企业（一）成长能力情况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氢氧化铟重点企业（二）基本信息</w:t>
      </w:r>
      <w:r>
        <w:rPr>
          <w:rFonts w:hint="eastAsia"/>
        </w:rPr>
        <w:br/>
      </w:r>
      <w:r>
        <w:rPr>
          <w:rFonts w:hint="eastAsia"/>
        </w:rPr>
        <w:t>　　图表 氢氧化铟重点企业（二）经营情况分析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氢氧化铟重点企业（二）主要经济指标情况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氢氧化铟重点企业（二）盈利能力情况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氢氧化铟重点企业（二）偿债能力情况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氢氧化铟重点企业（二）运营能力情况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氢氧化铟重点企业（二）成长能力情况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氢氧化铟重点企业（三）基本信息</w:t>
      </w:r>
      <w:r>
        <w:rPr>
          <w:rFonts w:hint="eastAsia"/>
        </w:rPr>
        <w:br/>
      </w:r>
      <w:r>
        <w:rPr>
          <w:rFonts w:hint="eastAsia"/>
        </w:rPr>
        <w:t>　　图表 氢氧化铟重点企业（三）经营情况分析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氢氧化铟重点企业（三）主要经济指标情况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氢氧化铟重点企业（三）盈利能力情况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氢氧化铟重点企业（三）偿债能力情况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氢氧化铟重点企业（三）运营能力情况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氢氧化铟重点企业（三）成长能力情况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2026-2032年中国氢氧化铟行业产能预测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2026-2032年中国氢氧化铟行业产量预测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2026-2032年中国氢氧化铟市场需求量预测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2026-2032年中国氢氧化铟行业供需平衡预测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2026-2032年中国氢氧化铟行业市场容量预测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2026-2032年中国氢氧化铟行业市场规模预测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2026年中国氢氧化铟市场前景分析</w:t>
      </w:r>
      <w:r>
        <w:rPr>
          <w:rFonts w:hint="eastAsia"/>
        </w:rPr>
        <w:br/>
      </w:r>
      <w:r>
        <w:rPr>
          <w:rFonts w:hint="eastAsia"/>
        </w:rPr>
        <w:t>　　图表 2026年中国氢氧化铟发展趋势预测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c8b554d32f04cbe" w:history="1">
        <w:r>
          <w:rPr>
            <w:rStyle w:val="Hyperlink"/>
          </w:rPr>
          <w:t>2026-2032年中国氢氧化铟行业市场调研与发展趋势研究报告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3191018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c8b554d32f04cbe" w:history="1">
        <w:r>
          <w:rPr>
            <w:rStyle w:val="Hyperlink"/>
          </w:rPr>
          <w:t>https://www.20087.com/8/01/QingYangHuaYinHangYeQianJingQuShi.html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热点：氧化铟有毒吗、氢氧化铟是两性氢氧化物吗、氢氧化铊是两性吗百度百科、氢氧化铟什么颜色、氢氧化锰是强碱吗、氢氧化铟分解温度、氟硼酸铟、氢氧化铟的ksp、四氧化碳存在吗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91bb91492284ec1" w:history="1">
      <w:r>
        <w:rPr>
          <w:rStyle w:val="Hyperlink"/>
        </w:rPr>
        <w:t>2026-2032年中国氢氧化铟行业市场调研与发展趋势研究报告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01/QingYangHuaYinHangYeQianJingQuShi.html" TargetMode="External" Id="R6c8b554d32f04cb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01/QingYangHuaYinHangYeQianJingQuShi.html" TargetMode="External" Id="R891bb91492284ec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2026-05-05T08:05:00Z</dcterms:created>
  <dcterms:modified xsi:type="dcterms:W3CDTF">2026-05-05T09:05:00Z</dcterms:modified>
  <dc:subject>2026-2032年中国氢氧化铟行业市场调研与发展趋势研究报告</dc:subject>
  <dc:title>2026-2032年中国氢氧化铟行业市场调研与发展趋势研究报告</dc:title>
  <cp:keywords>2026-2032年中国氢氧化铟行业市场调研与发展趋势研究报告</cp:keywords>
  <dc:description>2026-2032年中国氢氧化铟行业市场调研与发展趋势研究报告</dc:description>
</cp:coreProperties>
</file>