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db04109a54b97" w:history="1">
              <w:r>
                <w:rPr>
                  <w:rStyle w:val="Hyperlink"/>
                </w:rPr>
                <w:t>2025-2031年全球与中国聚四氟乙烯薄膜市场现状及发展趋势研究报告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db04109a54b97" w:history="1">
              <w:r>
                <w:rPr>
                  <w:rStyle w:val="Hyperlink"/>
                </w:rPr>
                <w:t>2025-2031年全球与中国聚四氟乙烯薄膜市场现状及发展趋势研究报告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0db04109a54b97" w:history="1">
                <w:r>
                  <w:rPr>
                    <w:rStyle w:val="Hyperlink"/>
                  </w:rPr>
                  <w:t>https://www.20087.com/8/21/JuSiFuYiXiBoMoHangYeQianJingQuShi.html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（PTFE）薄膜是一种具有优异化学稳定性和电绝缘性能的材料，广泛应用于电子、化工、医疗等多个领域。近年来，随着PTFE薄膜生产工艺的不断改进和市场需求的增长，该产品的性能和应用范围都有了显著提升。目前，PTFE薄膜不仅厚度可控，而且在耐磨性、耐高温性、低摩擦系数等方面表现出色。此外，随着对环保和安全性的更高要求，PTFE薄膜在食品包装、医疗器械等领域的应用也得到了拓展。</w:t>
      </w:r>
      <w:r>
        <w:rPr>
          <w:rFonts w:hint="eastAsia"/>
        </w:rPr>
        <w:br/>
      </w:r>
      <w:r>
        <w:rPr>
          <w:rFonts w:hint="eastAsia"/>
        </w:rPr>
        <w:t>　　未来，聚四氟乙烯薄膜将更加注重性能优化和应用领域的拓展。一方面，随着新材料技术的发展，PTFE薄膜将向着更薄、更轻、更强的方向发展，以满足精密电子器件、航空航天等领域的特殊需求。另一方面，为了适应新兴市场的需要，PTFE薄膜将被开发出更多的功能性产品，例如具有阻隔性能、自清洁性能等特性的薄膜，以拓宽应用范围。此外，随着可持续发展成为全球共识，开发环境友好的PTFE薄膜将成为行业趋势，包括减少生产过程中的废弃物排放和提高材料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db04109a54b97" w:history="1">
        <w:r>
          <w:rPr>
            <w:rStyle w:val="Hyperlink"/>
          </w:rPr>
          <w:t>2025-2031年全球与中国聚四氟乙烯薄膜市场现状及发展趋势研究报告</w:t>
        </w:r>
      </w:hyperlink>
      <w:r>
        <w:rPr>
          <w:rFonts w:hint="eastAsia"/>
        </w:rPr>
        <w:t>》系统分析了聚四氟乙烯薄膜行业的市场规模、供需动态及竞争格局，重点评估了主要聚四氟乙烯薄膜企业的经营表现，并对聚四氟乙烯薄膜行业未来发展趋势进行了科学预测。报告结合聚四氟乙烯薄膜技术现状与SWOT分析，揭示了市场机遇与潜在风险。市场调研网发布的《</w:t>
      </w:r>
      <w:hyperlink r:id="Rda0db04109a54b97" w:history="1">
        <w:r>
          <w:rPr>
            <w:rStyle w:val="Hyperlink"/>
          </w:rPr>
          <w:t>2025-2031年全球与中国聚四氟乙烯薄膜市场现状及发展趋势研究报告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中国聚四氟乙烯薄膜概述</w:t>
      </w:r>
      <w:r>
        <w:rPr>
          <w:rFonts w:hint="eastAsia"/>
        </w:rPr>
        <w:br/>
      </w:r>
      <w:r>
        <w:rPr>
          <w:rFonts w:hint="eastAsia"/>
        </w:rPr>
        <w:t>　　第一节 聚四氟乙烯薄膜行业定义</w:t>
      </w:r>
      <w:r>
        <w:rPr>
          <w:rFonts w:hint="eastAsia"/>
        </w:rPr>
        <w:br/>
      </w:r>
      <w:r>
        <w:rPr>
          <w:rFonts w:hint="eastAsia"/>
        </w:rPr>
        <w:t>　　第二节 聚四氟乙烯薄膜行业发展特性</w:t>
      </w:r>
      <w:r>
        <w:rPr>
          <w:rFonts w:hint="eastAsia"/>
        </w:rPr>
        <w:br/>
      </w:r>
      <w:r>
        <w:rPr>
          <w:rFonts w:hint="eastAsia"/>
        </w:rPr>
        <w:t>　　第三节 聚四氟乙烯薄膜产业链分析</w:t>
      </w:r>
      <w:r>
        <w:rPr>
          <w:rFonts w:hint="eastAsia"/>
        </w:rPr>
        <w:br/>
      </w:r>
      <w:r>
        <w:rPr>
          <w:rFonts w:hint="eastAsia"/>
        </w:rPr>
        <w:t>　　第四节 聚四氟乙烯薄膜行业生命周期分析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2024-2025年全球主要聚四氟乙烯薄膜市场发展概况</w:t>
      </w:r>
      <w:r>
        <w:rPr>
          <w:rFonts w:hint="eastAsia"/>
        </w:rPr>
        <w:br/>
      </w:r>
      <w:r>
        <w:rPr>
          <w:rFonts w:hint="eastAsia"/>
        </w:rPr>
        <w:t>　　第一节 全球聚四氟乙烯薄膜市场发展分析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欧洲地区主要国家聚四氟乙烯薄膜市场概况</w:t>
      </w:r>
      <w:r>
        <w:rPr>
          <w:rFonts w:hint="eastAsia"/>
        </w:rPr>
        <w:br/>
      </w:r>
      <w:r>
        <w:rPr>
          <w:rFonts w:hint="eastAsia"/>
        </w:rPr>
        <w:t>　　第三节 北美地区聚四氟乙烯薄膜市场概况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亚洲地区主要国家聚四氟乙烯薄膜市场概况</w:t>
      </w:r>
      <w:r>
        <w:rPr>
          <w:rFonts w:hint="eastAsia"/>
        </w:rPr>
        <w:br/>
      </w:r>
      <w:r>
        <w:rPr>
          <w:rFonts w:hint="eastAsia"/>
        </w:rPr>
        <w:t>　　第五节 全球聚四氟乙烯薄膜市场发展预测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2024-2025年中国聚四氟乙烯薄膜发展环境分析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聚四氟乙烯薄膜行业相关政策、标准</w:t>
      </w:r>
      <w:r>
        <w:rPr>
          <w:rFonts w:hint="eastAsia"/>
        </w:rPr>
        <w:br/>
      </w:r>
      <w:r>
        <w:rPr>
          <w:rFonts w:hint="eastAsia"/>
        </w:rPr>
        <w:t>　　第三节 聚四氟乙烯薄膜行业相关发展规划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2024-2025年中国聚四氟乙烯薄膜技术发展分析</w:t>
      </w:r>
      <w:r>
        <w:rPr>
          <w:rFonts w:hint="eastAsia"/>
        </w:rPr>
        <w:br/>
      </w:r>
      <w:r>
        <w:rPr>
          <w:rFonts w:hint="eastAsia"/>
        </w:rPr>
        <w:t>　　第一节 当前聚四氟乙烯薄膜技术发展现状分析</w:t>
      </w:r>
      <w:r>
        <w:rPr>
          <w:rFonts w:hint="eastAsia"/>
        </w:rPr>
        <w:br/>
      </w:r>
      <w:r>
        <w:rPr>
          <w:rFonts w:hint="eastAsia"/>
        </w:rPr>
        <w:t>　　第二节 聚四氟乙烯薄膜生产中需注意的问题</w:t>
      </w:r>
      <w:r>
        <w:rPr>
          <w:rFonts w:hint="eastAsia"/>
        </w:rPr>
        <w:br/>
      </w:r>
      <w:r>
        <w:rPr>
          <w:rFonts w:hint="eastAsia"/>
        </w:rPr>
        <w:t>　　第三节 聚四氟乙烯薄膜行业主要技术发展趋势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2024-2025年聚四氟乙烯薄膜市场特性分析</w:t>
      </w:r>
      <w:r>
        <w:rPr>
          <w:rFonts w:hint="eastAsia"/>
        </w:rPr>
        <w:br/>
      </w:r>
      <w:r>
        <w:rPr>
          <w:rFonts w:hint="eastAsia"/>
        </w:rPr>
        <w:t>　　第一节 聚四氟乙烯薄膜行业集中度分析</w:t>
      </w:r>
      <w:r>
        <w:rPr>
          <w:rFonts w:hint="eastAsia"/>
        </w:rPr>
        <w:br/>
      </w:r>
      <w:r>
        <w:rPr>
          <w:rFonts w:hint="eastAsia"/>
        </w:rPr>
        <w:t>　　第二节 聚四氟乙烯薄膜行业SWOT分析</w:t>
      </w:r>
      <w:r>
        <w:rPr>
          <w:rFonts w:hint="eastAsia"/>
        </w:rPr>
        <w:br/>
      </w:r>
      <w:r>
        <w:rPr>
          <w:rFonts w:hint="eastAsia"/>
        </w:rPr>
        <w:t>　　　　一、聚四氟乙烯薄膜行业优势</w:t>
      </w:r>
      <w:r>
        <w:rPr>
          <w:rFonts w:hint="eastAsia"/>
        </w:rPr>
        <w:br/>
      </w:r>
      <w:r>
        <w:rPr>
          <w:rFonts w:hint="eastAsia"/>
        </w:rPr>
        <w:t>　　　　二、聚四氟乙烯薄膜行业劣势</w:t>
      </w:r>
      <w:r>
        <w:rPr>
          <w:rFonts w:hint="eastAsia"/>
        </w:rPr>
        <w:br/>
      </w:r>
      <w:r>
        <w:rPr>
          <w:rFonts w:hint="eastAsia"/>
        </w:rPr>
        <w:t>　　　　三、聚四氟乙烯薄膜行业机会</w:t>
      </w:r>
      <w:r>
        <w:rPr>
          <w:rFonts w:hint="eastAsia"/>
        </w:rPr>
        <w:br/>
      </w:r>
      <w:r>
        <w:rPr>
          <w:rFonts w:hint="eastAsia"/>
        </w:rPr>
        <w:t>　　　　四、聚四氟乙烯薄膜行业风险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中国聚四氟乙烯薄膜发展现状</w:t>
      </w:r>
      <w:r>
        <w:rPr>
          <w:rFonts w:hint="eastAsia"/>
        </w:rPr>
        <w:br/>
      </w:r>
      <w:r>
        <w:rPr>
          <w:rFonts w:hint="eastAsia"/>
        </w:rPr>
        <w:t>　　第一节 2024-2025年中国聚四氟乙烯薄膜市场现状分析</w:t>
      </w:r>
      <w:r>
        <w:rPr>
          <w:rFonts w:hint="eastAsia"/>
        </w:rPr>
        <w:br/>
      </w:r>
      <w:r>
        <w:rPr>
          <w:rFonts w:hint="eastAsia"/>
        </w:rPr>
        <w:t>　　第二节 中国聚四氟乙烯薄膜行业产量情况分析及预测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一、聚四氟乙烯薄膜总体产能规模</w:t>
      </w:r>
      <w:r>
        <w:rPr>
          <w:rFonts w:hint="eastAsia"/>
        </w:rPr>
        <w:br/>
      </w:r>
      <w:r>
        <w:rPr>
          <w:rFonts w:hint="eastAsia"/>
        </w:rPr>
        <w:t>　　　　二、聚四氟乙烯薄膜生产区域分布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三、2019-2024年中国聚四氟乙烯薄膜产量统计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四、2025-2031年中国聚四氟乙烯薄膜产量预测</w:t>
      </w:r>
      <w:r>
        <w:rPr>
          <w:rFonts w:hint="eastAsia"/>
        </w:rPr>
        <w:br/>
      </w:r>
      <w:r>
        <w:rPr>
          <w:rFonts w:hint="eastAsia"/>
        </w:rPr>
        <w:t>　　第三节 中国聚四氟乙烯薄膜市场需求分析及预测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一、中国聚四氟乙烯薄膜市场需求特点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二、2019-2024年中国聚四氟乙烯薄膜市场需求量统计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三、2025-2031年中国聚四氟乙烯薄膜市场需求量预测</w:t>
      </w:r>
      <w:r>
        <w:rPr>
          <w:rFonts w:hint="eastAsia"/>
        </w:rPr>
        <w:br/>
      </w:r>
      <w:r>
        <w:rPr>
          <w:rFonts w:hint="eastAsia"/>
        </w:rPr>
        <w:t>　　第四节 中国聚四氟乙烯薄膜价格趋势分析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一、2019-2024年中国聚四氟乙烯薄膜市场价格趋势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二、2025-2031年中国聚四氟乙烯薄膜市场价格走势预测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2019-2024年聚四氟乙烯薄膜行业经济运行状况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2019-2024年中国聚四氟乙烯薄膜行业盈利能力分析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2019-2024年中国聚四氟乙烯薄膜行业发展能力分析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2019-2024年聚四氟乙烯薄膜行业偿债能力分析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2019-2024年聚四氟乙烯薄膜制造企业数量分析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2024-2025年聚四氟乙烯薄膜行业上、下游市场分析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聚四氟乙烯薄膜行业上游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聚四氟乙烯薄膜行业下游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中国聚四氟乙烯薄膜行业重点地区发展分析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聚四氟乙烯薄膜行业重点区域市场结构调研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**地区聚四氟乙烯薄膜市场发展分析</w:t>
      </w:r>
      <w:r>
        <w:rPr>
          <w:rFonts w:hint="eastAsia"/>
        </w:rPr>
        <w:br/>
      </w:r>
      <w:r>
        <w:rPr>
          <w:rFonts w:hint="eastAsia"/>
        </w:rPr>
        <w:t>　　第三节 **地区聚四氟乙烯薄膜市场发展分析</w:t>
      </w:r>
      <w:r>
        <w:rPr>
          <w:rFonts w:hint="eastAsia"/>
        </w:rPr>
        <w:br/>
      </w:r>
      <w:r>
        <w:rPr>
          <w:rFonts w:hint="eastAsia"/>
        </w:rPr>
        <w:t>　　第四节 **地区聚四氟乙烯薄膜市场发展分析</w:t>
      </w:r>
      <w:r>
        <w:rPr>
          <w:rFonts w:hint="eastAsia"/>
        </w:rPr>
        <w:br/>
      </w:r>
      <w:r>
        <w:rPr>
          <w:rFonts w:hint="eastAsia"/>
        </w:rPr>
        <w:t>　　第五节 **地区聚四氟乙烯薄膜市场发展分析</w:t>
      </w:r>
      <w:r>
        <w:rPr>
          <w:rFonts w:hint="eastAsia"/>
        </w:rPr>
        <w:br/>
      </w:r>
      <w:r>
        <w:rPr>
          <w:rFonts w:hint="eastAsia"/>
        </w:rPr>
        <w:t>　　第六节 **地区聚四氟乙烯薄膜市场发展分析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2019-2024年中国聚四氟乙烯薄膜进出口分析</w:t>
      </w:r>
      <w:r>
        <w:rPr>
          <w:rFonts w:hint="eastAsia"/>
        </w:rPr>
        <w:br/>
      </w:r>
      <w:r>
        <w:rPr>
          <w:rFonts w:hint="eastAsia"/>
        </w:rPr>
        <w:t>　　第一节 聚四氟乙烯薄膜进口情况分析</w:t>
      </w:r>
      <w:r>
        <w:rPr>
          <w:rFonts w:hint="eastAsia"/>
        </w:rPr>
        <w:br/>
      </w:r>
      <w:r>
        <w:rPr>
          <w:rFonts w:hint="eastAsia"/>
        </w:rPr>
        <w:t>　　第二节 聚四氟乙烯薄膜出口情况分析</w:t>
      </w:r>
      <w:r>
        <w:rPr>
          <w:rFonts w:hint="eastAsia"/>
        </w:rPr>
        <w:br/>
      </w:r>
      <w:r>
        <w:rPr>
          <w:rFonts w:hint="eastAsia"/>
        </w:rPr>
        <w:t>　　第三节 影响聚四氟乙烯薄膜进出口因素分析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聚四氟乙烯薄膜行业重点企业竞争力分析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三、企业聚四氟乙烯薄膜经营状况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三、企业聚四氟乙烯薄膜经营状况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三、企业聚四氟乙烯薄膜经营状况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三、企业聚四氟乙烯薄膜经营状况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三、企业聚四氟乙烯薄膜经营状况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三、企业聚四氟乙烯薄膜经营状况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2024-2025年聚四氟乙烯薄膜行业企业经营策略研究分析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聚四氟乙烯薄膜企业多样化经营策略分析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一、聚四氟乙烯薄膜企业多样化经营情况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二、现行聚四氟乙烯薄膜行业多样化经营的方向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大型聚四氟乙烯薄膜企业集团未来发展策略分析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对中小聚四氟乙烯薄膜企业生产经营的建议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聚四氟乙烯薄膜行业投资风险预警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影响聚四氟乙烯薄膜行业发展的主要因素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一、2025年影响聚四氟乙烯薄膜行业运行的有利因素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二、2025年影响聚四氟乙烯薄膜行业运行的稳定因素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三、2025年影响聚四氟乙烯薄膜行业运行的不利因素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四、2025年我国聚四氟乙烯薄膜行业发展面临的挑战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五、2025年我国聚四氟乙烯薄膜行业发展面临的机遇</w:t>
      </w:r>
      <w:r>
        <w:rPr>
          <w:rFonts w:hint="eastAsia"/>
        </w:rPr>
        <w:br/>
      </w:r>
      <w:r>
        <w:rPr>
          <w:rFonts w:hint="eastAsia"/>
        </w:rPr>
        <w:t>　　第二节 聚四氟乙烯薄膜行业投资风险预警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一、聚四氟乙烯薄膜行业市场风险预测</w:t>
      </w:r>
      <w:r>
        <w:rPr>
          <w:rFonts w:hint="eastAsia"/>
        </w:rPr>
        <w:br/>
      </w:r>
      <w:r>
        <w:rPr>
          <w:rFonts w:hint="eastAsia"/>
        </w:rPr>
        <w:t>　　　　二、聚四氟乙烯薄膜行业政策风险预测</w:t>
      </w:r>
      <w:r>
        <w:rPr>
          <w:rFonts w:hint="eastAsia"/>
        </w:rPr>
        <w:br/>
      </w:r>
      <w:r>
        <w:rPr>
          <w:rFonts w:hint="eastAsia"/>
        </w:rPr>
        <w:t>　　　　三、聚四氟乙烯薄膜行业经营风险预测</w:t>
      </w:r>
      <w:r>
        <w:rPr>
          <w:rFonts w:hint="eastAsia"/>
        </w:rPr>
        <w:br/>
      </w:r>
      <w:r>
        <w:rPr>
          <w:rFonts w:hint="eastAsia"/>
        </w:rPr>
        <w:t>　　　　四、聚四氟乙烯薄膜行业技术风险预测</w:t>
      </w:r>
      <w:r>
        <w:rPr>
          <w:rFonts w:hint="eastAsia"/>
        </w:rPr>
        <w:br/>
      </w:r>
      <w:r>
        <w:rPr>
          <w:rFonts w:hint="eastAsia"/>
        </w:rPr>
        <w:t>　　　　五、聚四氟乙烯薄膜行业竞争风险预测</w:t>
      </w:r>
      <w:r>
        <w:rPr>
          <w:rFonts w:hint="eastAsia"/>
        </w:rPr>
        <w:br/>
      </w:r>
      <w:r>
        <w:rPr>
          <w:rFonts w:hint="eastAsia"/>
        </w:rPr>
        <w:t>　　　　六、聚四氟乙烯薄膜行业其他风险预测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聚四氟乙烯薄膜投资建议</w:t>
      </w:r>
      <w:r>
        <w:rPr>
          <w:rFonts w:hint="eastAsia"/>
        </w:rPr>
        <w:br/>
      </w:r>
      <w:r>
        <w:rPr>
          <w:rFonts w:hint="eastAsia"/>
        </w:rPr>
        <w:t>　　第一节 2025年聚四氟乙烯薄膜市场前景分析</w:t>
      </w:r>
      <w:r>
        <w:rPr>
          <w:rFonts w:hint="eastAsia"/>
        </w:rPr>
        <w:br/>
      </w:r>
      <w:r>
        <w:rPr>
          <w:rFonts w:hint="eastAsia"/>
        </w:rPr>
        <w:t>　　第二节 2025年聚四氟乙烯薄膜发展趋势预测</w:t>
      </w:r>
      <w:r>
        <w:rPr>
          <w:rFonts w:hint="eastAsia"/>
        </w:rPr>
        <w:br/>
      </w:r>
      <w:r>
        <w:rPr>
          <w:rFonts w:hint="eastAsia"/>
        </w:rPr>
        <w:t>　　第三节 聚四氟乙烯薄膜行业投资进入壁垒分析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聚四氟乙烯薄膜行业历程</w:t>
      </w:r>
      <w:r>
        <w:rPr>
          <w:rFonts w:hint="eastAsia"/>
        </w:rPr>
        <w:br/>
      </w:r>
      <w:r>
        <w:rPr>
          <w:rFonts w:hint="eastAsia"/>
        </w:rPr>
        <w:t>　　图表 聚四氟乙烯薄膜行业生命周期</w:t>
      </w:r>
      <w:r>
        <w:rPr>
          <w:rFonts w:hint="eastAsia"/>
        </w:rPr>
        <w:br/>
      </w:r>
      <w:r>
        <w:rPr>
          <w:rFonts w:hint="eastAsia"/>
        </w:rPr>
        <w:t>　　图表 聚四氟乙烯薄膜行业产业链分析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2019-2024年聚四氟乙烯薄膜行业市场容量分析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2019-2024年中国聚四氟乙烯薄膜行业产量及增长趋势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2019-2024年中国聚四氟乙烯薄膜市场需求量及增速统计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2025年中国聚四氟乙烯薄膜行业需求领域分布格局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2019-2024年中国聚四氟乙烯薄膜行业盈利情况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2019-2024年中国聚四氟乙烯薄膜行业利润总额统计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2019-2024年中国聚四氟乙烯薄膜进口金额分析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2019-2024年中国聚四氟乙烯薄膜出口数量分析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2019-2024年中国聚四氟乙烯薄膜出口金额分析</w:t>
      </w:r>
      <w:r>
        <w:rPr>
          <w:rFonts w:hint="eastAsia"/>
        </w:rPr>
        <w:br/>
      </w:r>
      <w:r>
        <w:rPr>
          <w:rFonts w:hint="eastAsia"/>
        </w:rPr>
        <w:t>　　图表 2025年中国聚四氟乙烯薄膜进口国家及地区分析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2025年中国聚四氟乙烯薄膜出口国家及地区分析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2019-2024年中国聚四氟乙烯薄膜行业企业平均规模情况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**地区聚四氟乙烯薄膜市场规模及增长情况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**地区聚四氟乙烯薄膜市场规模及增长情况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**地区聚四氟乙烯薄膜市场规模及增长情况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**地区聚四氟乙烯薄膜市场规模及增长情况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聚四氟乙烯薄膜重点企业（一）基本信息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聚四氟乙烯薄膜重点企业（一）经营情况分析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聚四氟乙烯薄膜重点企业（二）基本信息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聚四氟乙烯薄膜重点企业（二）经营情况分析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聚四氟乙烯薄膜重点企业（三）基本信息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聚四氟乙烯薄膜重点企业（三）经营情况分析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2025-2031年中国聚四氟乙烯薄膜行业产能预测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2025-2031年中国聚四氟乙烯薄膜行业市场容量预测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2025-2031年中国聚四氟乙烯薄膜行业市场规模预测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2025-2031年中国聚四氟乙烯薄膜行业发展趋势预测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db04109a54b97" w:history="1">
        <w:r>
          <w:rPr>
            <w:rStyle w:val="Hyperlink"/>
          </w:rPr>
          <w:t>2025-2031年全球与中国聚四氟乙烯薄膜市场现状及发展趋势研究报告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0db04109a54b97" w:history="1">
        <w:r>
          <w:rPr>
            <w:rStyle w:val="Hyperlink"/>
          </w:rPr>
          <w:t>https://www.20087.com/8/21/JuSiFuYiXiBoMoHangYeQianJingQuShi.html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四氟乙烯防水透气膜、聚四氟乙烯薄膜国家标准、聚四氟乙烯管、聚四氟乙烯薄膜标准、聚四氟乙烯微孔膜、聚四氟乙烯薄膜旋切机、聚四氟乙烯薄膜有几种、聚四氟乙烯薄膜耐温多少、聚四氟乙烯薄膜有多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f8bb511c942a9" w:history="1">
      <w:r>
        <w:rPr>
          <w:rStyle w:val="Hyperlink"/>
        </w:rPr>
        <w:t>2025-2031年全球与中国聚四氟乙烯薄膜市场现状及发展趋势研究报告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JuSiFuYiXiBoMoHangYeQianJingQuShi.html" TargetMode="External" Id="Rda0db04109a5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JuSiFuYiXiBoMoHangYeQianJingQuShi.html" TargetMode="External" Id="Rd97f8bb511c9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2024-05-18T01:06:00Z</dcterms:created>
  <dcterms:modified xsi:type="dcterms:W3CDTF">2024-05-18T02:06:00Z</dcterms:modified>
  <dc:subject>2025-2031年全球与中国聚四氟乙烯薄膜市场现状及发展趋势研究报告</dc:subject>
  <dc:title>2025-2031年全球与中国聚四氟乙烯薄膜市场现状及发展趋势研究报告</dc:title>
  <cp:keywords>2025-2031年全球与中国聚四氟乙烯薄膜市场现状及发展趋势研究报告</cp:keywords>
  <dc:description>2025-2031年全球与中国聚四氟乙烯薄膜市场现状及发展趋势研究报告</dc:description>
</cp:coreProperties>
</file>