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d94b81cde4a48" w:history="1">
              <w:r>
                <w:rPr>
                  <w:rStyle w:val="Hyperlink"/>
                </w:rPr>
                <w:t>2025-2031年中国二溴菊酸发展现状与前景趋势报告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d94b81cde4a48" w:history="1">
              <w:r>
                <w:rPr>
                  <w:rStyle w:val="Hyperlink"/>
                </w:rPr>
                <w:t>2025-2031年中国二溴菊酸发展现状与前景趋势报告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d94b81cde4a48" w:history="1">
                <w:r>
                  <w:rPr>
                    <w:rStyle w:val="Hyperlink"/>
                  </w:rPr>
                  <w:t>https://www.20087.com/5/58/ErXiuJuSuanFaZhanQianJing.html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二溴菊酸（Dibromodifluoroacetic Acid）是一种含有溴和氟元素的有机酸，主要用作医药、农药和染料的中间体。近年来，随着精细化工行业的发展，二溴菊酸的市场需求稳步增长。在医药领域，它参与了某些抗生素和抗癌药物的合成；在农药领域，作为高效低毒杀虫剂的原料；在染料行业，则用于生产特殊颜色的染料。目前，行业正致力于提高二溴菊酸的合成效率和纯度，减少对环境的影响。</w:t>
      </w:r>
      <w:r>
        <w:rPr>
          <w:rFonts w:hint="eastAsia"/>
        </w:rPr>
        <w:br/>
      </w:r>
      <w:r>
        <w:rPr>
          <w:rFonts w:hint="eastAsia"/>
        </w:rPr>
        <w:t>　　未来，二溴菊酸的合成和应用将更加注重环保和安全性。行业将开发新的合成工艺，减少有害物质的排放，提高原子经济性，降低能耗。同时，随着全球对绿色化学品的需求增加，二溴菊酸将被应用于更多环保型产品中，如生物降解农药和无毒染料。此外，随着药物发现和合成技术的进步，二溴菊酸可能在新药研发中扮演重要角色，特别是在抗病毒和抗肿瘤药物的合成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d94b81cde4a48" w:history="1">
        <w:r>
          <w:rPr>
            <w:rStyle w:val="Hyperlink"/>
          </w:rPr>
          <w:t>2025-2031年中国二溴菊酸发展现状与前景趋势报告</w:t>
        </w:r>
      </w:hyperlink>
      <w:r>
        <w:rPr>
          <w:rFonts w:hint="eastAsia"/>
        </w:rPr>
        <w:t>》从产业链视角出发，系统分析了二溴菊酸行业的市场现状与需求动态，详细解读了二溴菊酸市场规模、价格波动及上下游影响因素。报告深入剖析了二溴菊酸细分领域的发展特点，基于权威数据对市场前景及未来趋势进行了科学预测，同时揭示了二溴菊酸重点企业的竞争格局与市场集中度变化。报告客观翔实地指出了二溴菊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中国二溴菊酸概述及发展环境</w:t>
      </w:r>
      <w:r>
        <w:rPr>
          <w:rFonts w:hint="eastAsia"/>
        </w:rPr>
        <w:br/>
      </w:r>
      <w:r>
        <w:rPr>
          <w:rFonts w:hint="eastAsia"/>
        </w:rPr>
        <w:t>　　第一节 二溴菊酸定义</w:t>
      </w:r>
      <w:r>
        <w:rPr>
          <w:rFonts w:hint="eastAsia"/>
        </w:rPr>
        <w:br/>
      </w:r>
      <w:r>
        <w:rPr>
          <w:rFonts w:hint="eastAsia"/>
        </w:rPr>
        <w:t>　　第二节 二溴菊酸政策环境</w:t>
      </w:r>
      <w:r>
        <w:rPr>
          <w:rFonts w:hint="eastAsia"/>
        </w:rPr>
        <w:br/>
      </w:r>
      <w:r>
        <w:rPr>
          <w:rFonts w:hint="eastAsia"/>
        </w:rPr>
        <w:t>　　　　一、二溴菊酸政策及影响</w:t>
      </w:r>
      <w:r>
        <w:rPr>
          <w:rFonts w:hint="eastAsia"/>
        </w:rPr>
        <w:br/>
      </w:r>
      <w:r>
        <w:rPr>
          <w:rFonts w:hint="eastAsia"/>
        </w:rPr>
        <w:t>　　　　二、二溴菊酸行业标准</w:t>
      </w:r>
      <w:r>
        <w:rPr>
          <w:rFonts w:hint="eastAsia"/>
        </w:rPr>
        <w:br/>
      </w:r>
      <w:r>
        <w:rPr>
          <w:rFonts w:hint="eastAsia"/>
        </w:rPr>
        <w:t>　　第三节 二溴菊酸应用领域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全球二溴菊酸市场发展概况</w:t>
      </w:r>
      <w:r>
        <w:rPr>
          <w:rFonts w:hint="eastAsia"/>
        </w:rPr>
        <w:br/>
      </w:r>
      <w:r>
        <w:rPr>
          <w:rFonts w:hint="eastAsia"/>
        </w:rPr>
        <w:t>　　第一节 全球二溴菊酸市场分析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2025-2031年全球二溴菊酸行业趋势预测分析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二溴菊酸产业发展现状分析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2020-2025年中国二溴菊酸市场规模</w:t>
      </w:r>
      <w:r>
        <w:rPr>
          <w:rFonts w:hint="eastAsia"/>
        </w:rPr>
        <w:br/>
      </w:r>
      <w:r>
        <w:rPr>
          <w:rFonts w:hint="eastAsia"/>
        </w:rPr>
        <w:t>　　第二节 2025年中国二溴菊酸市场集中度</w:t>
      </w:r>
      <w:r>
        <w:rPr>
          <w:rFonts w:hint="eastAsia"/>
        </w:rPr>
        <w:br/>
      </w:r>
      <w:r>
        <w:rPr>
          <w:rFonts w:hint="eastAsia"/>
        </w:rPr>
        <w:t>　　第三节 中国二溴菊酸产品技术水平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2020-2025年中国二溴菊酸行业供需及预测</w:t>
      </w:r>
      <w:r>
        <w:rPr>
          <w:rFonts w:hint="eastAsia"/>
        </w:rPr>
        <w:br/>
      </w:r>
      <w:r>
        <w:rPr>
          <w:rFonts w:hint="eastAsia"/>
        </w:rPr>
        <w:t>　　第一节 2020-2025年中国二溴菊酸产量分析</w:t>
      </w:r>
      <w:r>
        <w:rPr>
          <w:rFonts w:hint="eastAsia"/>
        </w:rPr>
        <w:br/>
      </w:r>
      <w:r>
        <w:rPr>
          <w:rFonts w:hint="eastAsia"/>
        </w:rPr>
        <w:t>　　第二节 2020-2025年中国二溴菊酸需求量分析</w:t>
      </w:r>
      <w:r>
        <w:rPr>
          <w:rFonts w:hint="eastAsia"/>
        </w:rPr>
        <w:br/>
      </w:r>
      <w:r>
        <w:rPr>
          <w:rFonts w:hint="eastAsia"/>
        </w:rPr>
        <w:t>　　第三节 2025-2031年中国二溴菊酸产量预测</w:t>
      </w:r>
      <w:r>
        <w:rPr>
          <w:rFonts w:hint="eastAsia"/>
        </w:rPr>
        <w:br/>
      </w:r>
      <w:r>
        <w:rPr>
          <w:rFonts w:hint="eastAsia"/>
        </w:rPr>
        <w:t>　　第四节 2025-2031年中国二溴菊酸需求量预测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2020-2025年中国二溴菊酸所属行业进出口分析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2020-2025年中国二溴菊酸进口量</w:t>
      </w:r>
      <w:r>
        <w:rPr>
          <w:rFonts w:hint="eastAsia"/>
        </w:rPr>
        <w:br/>
      </w:r>
      <w:r>
        <w:rPr>
          <w:rFonts w:hint="eastAsia"/>
        </w:rPr>
        <w:t>　　第二节 2020-2025年中国二溴菊酸出口量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2020-2025年中国二溴菊酸所属行业经济运行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2020-2025年中国二溴菊酸所属行业偿债能力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2020-2025年中国二溴菊酸所属行业盈利能力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2020-2025年中国二溴菊酸所属行业发展能力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2020-2025年中国二溴菊酸所属行业企业数量及变化趋势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2020-2025年中国二溴菊酸市场价格分析及预测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2020-2025年中国二溴菊酸行业平均价格趋向</w:t>
      </w:r>
      <w:r>
        <w:rPr>
          <w:rFonts w:hint="eastAsia"/>
        </w:rPr>
        <w:br/>
      </w:r>
      <w:r>
        <w:rPr>
          <w:rFonts w:hint="eastAsia"/>
        </w:rPr>
        <w:t>　　第三节 2025-2031年中国二溴菊酸行业价格趋向预测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二溴菊酸重点企业分析</w:t>
      </w:r>
      <w:r>
        <w:rPr>
          <w:rFonts w:hint="eastAsia"/>
        </w:rPr>
        <w:br/>
      </w:r>
      <w:r>
        <w:rPr>
          <w:rFonts w:hint="eastAsia"/>
        </w:rPr>
        <w:t>　　第一节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上海倍卓生物科技有限公司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上海柯维化学技术有限公司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阿尔塔科技有限公司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二溴菊酸投资建议</w:t>
      </w:r>
      <w:r>
        <w:rPr>
          <w:rFonts w:hint="eastAsia"/>
        </w:rPr>
        <w:br/>
      </w:r>
      <w:r>
        <w:rPr>
          <w:rFonts w:hint="eastAsia"/>
        </w:rPr>
        <w:t>　　第一节 二溴菊酸投资环境分析</w:t>
      </w:r>
      <w:r>
        <w:rPr>
          <w:rFonts w:hint="eastAsia"/>
        </w:rPr>
        <w:br/>
      </w:r>
      <w:r>
        <w:rPr>
          <w:rFonts w:hint="eastAsia"/>
        </w:rPr>
        <w:t>　　第二节 二溴菊酸投资进入壁垒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二溴菊酸投资建议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中国二溴菊酸产业市场竞争策略建议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二溴菊酸行业发展战略研究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中国二溴菊酸产业竞争战略建议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一、提高我国二溴菊酸企业核心竞争力的对策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二、影响二溴菊酸企业核心竞争力的因素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三、提高二溴菊酸企业竞争力的策略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二溴菊酸行业投资前景及建议</w:t>
      </w:r>
      <w:r>
        <w:rPr>
          <w:rFonts w:hint="eastAsia"/>
        </w:rPr>
        <w:br/>
      </w:r>
      <w:r>
        <w:rPr>
          <w:rFonts w:hint="eastAsia"/>
        </w:rPr>
        <w:t>　　第一节 二溴菊酸行业投资前景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第二节 中^智^林^　二溴菊酸企业应对策略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二溴菊酸行业历程</w:t>
      </w:r>
      <w:r>
        <w:rPr>
          <w:rFonts w:hint="eastAsia"/>
        </w:rPr>
        <w:br/>
      </w:r>
      <w:r>
        <w:rPr>
          <w:rFonts w:hint="eastAsia"/>
        </w:rPr>
        <w:t>　　图表 二溴菊酸行业生命周期</w:t>
      </w:r>
      <w:r>
        <w:rPr>
          <w:rFonts w:hint="eastAsia"/>
        </w:rPr>
        <w:br/>
      </w:r>
      <w:r>
        <w:rPr>
          <w:rFonts w:hint="eastAsia"/>
        </w:rPr>
        <w:t>　　图表 二溴菊酸行业产业链分析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2020-2025年二溴菊酸行业市场容量分析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2020-2025年中国二溴菊酸行业产量及增长趋势</w:t>
      </w:r>
      <w:r>
        <w:rPr>
          <w:rFonts w:hint="eastAsia"/>
        </w:rPr>
        <w:br/>
      </w:r>
      <w:r>
        <w:rPr>
          <w:rFonts w:hint="eastAsia"/>
        </w:rPr>
        <w:t>　　图表 二溴菊酸行业动态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2020-2025年中国二溴菊酸市场需求量及增速统计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2025年中国二溴菊酸行业需求领域分布格局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2020-2025年中国二溴菊酸进口数量分析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2020-2025年中国二溴菊酸进口金额分析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2020-2025年中国二溴菊酸出口数量分析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2020-2025年中国二溴菊酸出口金额分析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2025年中国二溴菊酸进口国家及地区分析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2025年中国二溴菊酸出口国家及地区分析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2020-2025年中国二溴菊酸行业企业平均规模情况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二溴菊酸重点企业（一）基本信息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二溴菊酸重点企业（一）经营情况分析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二溴菊酸重点企业（一）主要经济指标情况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二溴菊酸重点企业（二）经营情况分析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二溴菊酸重点企业（二）主要经济指标情况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二溴菊酸重点企业（三）经营情况分析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二溴菊酸重点企业（三）主要经济指标情况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二溴菊酸重点企业（三）成长能力情况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2025-2031年中国二溴菊酸市场前景分析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2025-2031年中国二溴菊酸行业发展趋势预测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d94b81cde4a48" w:history="1">
        <w:r>
          <w:rPr>
            <w:rStyle w:val="Hyperlink"/>
          </w:rPr>
          <w:t>2025-2031年中国二溴菊酸发展现状与前景趋势报告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d94b81cde4a48" w:history="1">
        <w:r>
          <w:rPr>
            <w:rStyle w:val="Hyperlink"/>
          </w:rPr>
          <w:t>https://www.20087.com/5/58/ErXiuJuSuanFaZhanQianJing.html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热点：二氯菊酸生产工艺、二溴菊酸核磁、柠檬酸二氢胆碱、二溴乙酸、右旋烯丙菊酯、二溴丁二酸什么作用、2-溴代异丁酸、二溴是什么、盐酸异丙托溴铵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1c0de3e794384" w:history="1">
      <w:r>
        <w:rPr>
          <w:rStyle w:val="Hyperlink"/>
        </w:rPr>
        <w:t>2025-2031年中国二溴菊酸发展现状与前景趋势报告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ErXiuJuSuanFaZhanQianJing.html" TargetMode="External" Id="R72dd94b81cde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ErXiuJuSuanFaZhanQianJing.html" TargetMode="External" Id="R98f1c0de3e79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2025-05-01T03:03:00Z</dcterms:created>
  <dcterms:modified xsi:type="dcterms:W3CDTF">2025-05-01T04:03:00Z</dcterms:modified>
  <dc:subject>2025-2031年中国二溴菊酸发展现状与前景趋势报告</dc:subject>
  <dc:title>2025-2031年中国二溴菊酸发展现状与前景趋势报告</dc:title>
  <cp:keywords>2025-2031年中国二溴菊酸发展现状与前景趋势报告</cp:keywords>
  <dc:description>2025-2031年中国二溴菊酸发展现状与前景趋势报告</dc:description>
</cp:coreProperties>
</file>