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29e2c56774432" w:history="1">
              <w:r>
                <w:rPr>
                  <w:rStyle w:val="Hyperlink"/>
                </w:rPr>
                <w:t>2025-2031年拉丝油市场现状调研与发展趋势分析报告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29e2c56774432" w:history="1">
              <w:r>
                <w:rPr>
                  <w:rStyle w:val="Hyperlink"/>
                </w:rPr>
                <w:t>2025-2031年拉丝油市场现状调研与发展趋势分析报告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29e2c56774432" w:history="1">
                <w:r>
                  <w:rPr>
                    <w:rStyle w:val="Hyperlink"/>
                  </w:rPr>
                  <w:t>https://www.20087.com/A/01/LaSiYouFaZhanQuShi.html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油是金属线材拉拔过程中的重要润滑剂，对于提高生产效率、保证产品质量具有不可或缺的作用。近年来，随着制造业转型升级，对拉丝油提出了更高的要求，如良好的冷却性能、优异的润滑性、出色的抗氧化和防腐蚀能力，以适应高速、连续的生产线作业。同时，环保法规的趋严，促使行业研发低毒、无害的环保型拉丝油，减少对操作人员健康和环境的影响。</w:t>
      </w:r>
      <w:r>
        <w:rPr>
          <w:rFonts w:hint="eastAsia"/>
        </w:rPr>
        <w:br/>
      </w:r>
      <w:r>
        <w:rPr>
          <w:rFonts w:hint="eastAsia"/>
        </w:rPr>
        <w:t>　　未来，拉丝油行业将朝着高性能、绿色化方向发展。一方面，通过纳米材料、表面活性剂等添加剂的创新应用，提升拉丝油的综合性能，满足高端金属制品加工的需求。另一方面，生物基、可降解拉丝油的研发，将减少工业废水排放，降低环境负担，符合可持续发展目标。此外，随着智能制造的推进，拉丝油的自动加注、在线监测技术将得到广泛应用，提高生产过程的智能化水平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29e2c56774432" w:history="1">
        <w:r>
          <w:rPr>
            <w:rStyle w:val="Hyperlink"/>
          </w:rPr>
          <w:t>2025-2031年拉丝油市场现状调研与发展趋势分析报告</w:t>
        </w:r>
      </w:hyperlink>
      <w:r>
        <w:rPr>
          <w:rFonts w:hint="eastAsia"/>
        </w:rPr>
        <w:t>》内容包括：拉丝油行业发展环境分析、拉丝油市场规模及预测、拉丝油行业重点地区市场规模分析、拉丝油行业供需状况调研、拉丝油市场价格行情趋势分析预测、拉丝油行业进出口状况及前景预测、拉丝油行业技术及发展方向、拉丝油行业重点企业经营情况分析、拉丝油行业SWOT分析及拉丝油行业投资策略，数据来自国家权威机构、拉丝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拉丝油行业发展概述</w:t>
      </w:r>
      <w:r>
        <w:rPr>
          <w:rFonts w:hint="eastAsia"/>
        </w:rPr>
        <w:br/>
      </w:r>
      <w:r>
        <w:rPr>
          <w:rFonts w:hint="eastAsia"/>
        </w:rPr>
        <w:t>　　第一节 拉丝油的概念</w:t>
      </w:r>
      <w:r>
        <w:rPr>
          <w:rFonts w:hint="eastAsia"/>
        </w:rPr>
        <w:br/>
      </w:r>
      <w:r>
        <w:rPr>
          <w:rFonts w:hint="eastAsia"/>
        </w:rPr>
        <w:t>　　　　一、拉丝油的定义</w:t>
      </w:r>
      <w:r>
        <w:rPr>
          <w:rFonts w:hint="eastAsia"/>
        </w:rPr>
        <w:br/>
      </w:r>
      <w:r>
        <w:rPr>
          <w:rFonts w:hint="eastAsia"/>
        </w:rPr>
        <w:t>　　　　二、拉丝油的特点</w:t>
      </w:r>
      <w:r>
        <w:rPr>
          <w:rFonts w:hint="eastAsia"/>
        </w:rPr>
        <w:br/>
      </w:r>
      <w:r>
        <w:rPr>
          <w:rFonts w:hint="eastAsia"/>
        </w:rPr>
        <w:t>　　第二节 拉丝油行业发展成熟度</w:t>
      </w:r>
      <w:r>
        <w:rPr>
          <w:rFonts w:hint="eastAsia"/>
        </w:rPr>
        <w:br/>
      </w:r>
      <w:r>
        <w:rPr>
          <w:rFonts w:hint="eastAsia"/>
        </w:rPr>
        <w:t>　　　　一、拉丝油行业发展周期分析</w:t>
      </w:r>
      <w:r>
        <w:rPr>
          <w:rFonts w:hint="eastAsia"/>
        </w:rPr>
        <w:br/>
      </w:r>
      <w:r>
        <w:rPr>
          <w:rFonts w:hint="eastAsia"/>
        </w:rPr>
        <w:t>　　　　二、拉丝油行业中外市场成熟度对比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拉丝油行业产业链分析</w:t>
      </w:r>
      <w:r>
        <w:rPr>
          <w:rFonts w:hint="eastAsia"/>
        </w:rPr>
        <w:br/>
      </w:r>
      <w:r>
        <w:rPr>
          <w:rFonts w:hint="eastAsia"/>
        </w:rPr>
        <w:t>　　　　一、拉丝油行业上游原料供应市场分析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二、拉丝油行业下游产品需求市场状况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2024-2025年中国拉丝油行业运行环境分析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2024-2025年中国拉丝油行业发展政策环境分析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二、拉丝油行业政策分析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2024-2025年中国拉丝油行业发展社会环境分析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2019-2024年中国拉丝油行业市场发展分析</w:t>
      </w:r>
      <w:r>
        <w:rPr>
          <w:rFonts w:hint="eastAsia"/>
        </w:rPr>
        <w:br/>
      </w:r>
      <w:r>
        <w:rPr>
          <w:rFonts w:hint="eastAsia"/>
        </w:rPr>
        <w:t>　　第一节 拉丝油行业市场发展现状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拉丝油行业技术发展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中国拉丝油行业消费市场分析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拉丝油行业产销数据统计分析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2025-2031年拉丝油行业市场发展趋势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2019-2024年中国拉丝油行业主要指标监测分析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2019-2024年中国拉丝油产业工业总产值分析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2019-2024年中国拉丝油产业主营业务收入分析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2019-2024年中国拉丝油产业产品成本费用分析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2019-2024年中国拉丝油产业利润总额分析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2019-2024年中国拉丝油产业资产负债分析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中国拉丝油行业区域市场分析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华北地区拉丝油行业分析</w:t>
      </w:r>
      <w:r>
        <w:rPr>
          <w:rFonts w:hint="eastAsia"/>
        </w:rPr>
        <w:br/>
      </w:r>
      <w:r>
        <w:rPr>
          <w:rFonts w:hint="eastAsia"/>
        </w:rPr>
        <w:t>　　　　一、拉丝油发展现状分析</w:t>
      </w:r>
      <w:r>
        <w:rPr>
          <w:rFonts w:hint="eastAsia"/>
        </w:rPr>
        <w:br/>
      </w:r>
      <w:r>
        <w:rPr>
          <w:rFonts w:hint="eastAsia"/>
        </w:rPr>
        <w:t>　　　　二、拉丝油市场需求情况</w:t>
      </w:r>
      <w:r>
        <w:rPr>
          <w:rFonts w:hint="eastAsia"/>
        </w:rPr>
        <w:br/>
      </w:r>
      <w:r>
        <w:rPr>
          <w:rFonts w:hint="eastAsia"/>
        </w:rPr>
        <w:t>　　　　三、拉丝油行业发展前景预测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东北地区拉丝油行业分析</w:t>
      </w:r>
      <w:r>
        <w:rPr>
          <w:rFonts w:hint="eastAsia"/>
        </w:rPr>
        <w:br/>
      </w:r>
      <w:r>
        <w:rPr>
          <w:rFonts w:hint="eastAsia"/>
        </w:rPr>
        <w:t>　　　　一、拉丝油发展现状分析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华东地区拉丝油行业分析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二、拉丝油市场需求情况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华南地区拉丝油行业分析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三、拉丝油行业发展前景预测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华中地区拉丝油行业分析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二、拉丝油市场需求情况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西南地区拉丝油行业分析</w:t>
      </w:r>
      <w:r>
        <w:rPr>
          <w:rFonts w:hint="eastAsia"/>
        </w:rPr>
        <w:br/>
      </w:r>
      <w:r>
        <w:rPr>
          <w:rFonts w:hint="eastAsia"/>
        </w:rPr>
        <w:t>　　　　一、拉丝油发展现状分析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西北地区拉丝油行业分析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三、拉丝油行业发展前景预测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拉丝油行业竞争格局分析</w:t>
      </w:r>
      <w:r>
        <w:rPr>
          <w:rFonts w:hint="eastAsia"/>
        </w:rPr>
        <w:br/>
      </w:r>
      <w:r>
        <w:rPr>
          <w:rFonts w:hint="eastAsia"/>
        </w:rPr>
        <w:t>　　第一节 拉丝油行业竞争结构分析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拉丝油行业集中度分析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拉丝油行业国际竞争力比较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2025-2031年拉丝油行业竞争格局分析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一、2019-2024年国内外拉丝油竞争分析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二、2019-2024年我国拉丝油市场竞争分析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三、2025-2031年国内主要拉丝油企业动向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拉丝油企业竞争策略分析</w:t>
      </w:r>
      <w:r>
        <w:rPr>
          <w:rFonts w:hint="eastAsia"/>
        </w:rPr>
        <w:br/>
      </w:r>
      <w:r>
        <w:rPr>
          <w:rFonts w:hint="eastAsia"/>
        </w:rPr>
        <w:t>　　第一节 拉丝油市场竞争策略分析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一、2025年拉丝油市场增长潜力分析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二、2025年拉丝油主要潜力品种分析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三、现有拉丝油产品竞争策略分析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四、潜力拉丝油品种竞争策略选择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拉丝油企业竞争策略分析</w:t>
      </w:r>
      <w:r>
        <w:rPr>
          <w:rFonts w:hint="eastAsia"/>
        </w:rPr>
        <w:br/>
      </w:r>
      <w:r>
        <w:rPr>
          <w:rFonts w:hint="eastAsia"/>
        </w:rPr>
        <w:t>　　第三节 拉丝油行业产品定位及市场推广策略分析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一、拉丝油行业产品市场定位</w:t>
      </w:r>
      <w:r>
        <w:rPr>
          <w:rFonts w:hint="eastAsia"/>
        </w:rPr>
        <w:br/>
      </w:r>
      <w:r>
        <w:rPr>
          <w:rFonts w:hint="eastAsia"/>
        </w:rPr>
        <w:t>　　　　二、拉丝油行业广告推广策略</w:t>
      </w:r>
      <w:r>
        <w:rPr>
          <w:rFonts w:hint="eastAsia"/>
        </w:rPr>
        <w:br/>
      </w:r>
      <w:r>
        <w:rPr>
          <w:rFonts w:hint="eastAsia"/>
        </w:rPr>
        <w:t>　　　　三、拉丝油行业产品促销策略</w:t>
      </w:r>
      <w:r>
        <w:rPr>
          <w:rFonts w:hint="eastAsia"/>
        </w:rPr>
        <w:br/>
      </w:r>
      <w:r>
        <w:rPr>
          <w:rFonts w:hint="eastAsia"/>
        </w:rPr>
        <w:t>　　　　四、拉丝油行业招商加盟策略</w:t>
      </w:r>
      <w:r>
        <w:rPr>
          <w:rFonts w:hint="eastAsia"/>
        </w:rPr>
        <w:br/>
      </w:r>
      <w:r>
        <w:rPr>
          <w:rFonts w:hint="eastAsia"/>
        </w:rPr>
        <w:t>　　　　五、拉丝油行业网络推广策略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拉丝油行业重点企业竞争力分析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拉丝油行业发展预测分析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未来拉丝油行业需求与消费预测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一、2025-2031年拉丝油产品消费预测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二、2025-2031年拉丝油市场规模预测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三、2025-2031年拉丝油行业总产值预测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四、2025-2031年拉丝油行业销售收入预测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五、2025-2031年拉丝油行业总资产预测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2025-2031年中国拉丝油行业供需预测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一、2025-2031年中国拉丝油供给预测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二、2025-2031年中国拉丝油产量预测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三、2025-2031年中国拉丝油需求预测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四、2025-2031年中国拉丝油供需平衡预测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拉丝油行业投资机会分析</w:t>
      </w:r>
      <w:r>
        <w:rPr>
          <w:rFonts w:hint="eastAsia"/>
        </w:rPr>
        <w:br/>
      </w:r>
      <w:r>
        <w:rPr>
          <w:rFonts w:hint="eastAsia"/>
        </w:rPr>
        <w:t>　　　　一、拉丝油投资项目分析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二、可以投资的拉丝油模式</w:t>
      </w:r>
      <w:r>
        <w:rPr>
          <w:rFonts w:hint="eastAsia"/>
        </w:rPr>
        <w:br/>
      </w:r>
      <w:r>
        <w:rPr>
          <w:rFonts w:hint="eastAsia"/>
        </w:rPr>
        <w:t>　　　　三、2025年拉丝油投资机会</w:t>
      </w:r>
      <w:r>
        <w:rPr>
          <w:rFonts w:hint="eastAsia"/>
        </w:rPr>
        <w:br/>
      </w:r>
      <w:r>
        <w:rPr>
          <w:rFonts w:hint="eastAsia"/>
        </w:rPr>
        <w:t>　　　　四、2025年拉丝油投资新方向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五、2025-2031年拉丝油行业投资的建议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影响拉丝油行业发展的主要因素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一、2025-2031年影响拉丝油行业运行的有利因素分析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二、2025-2031年影响拉丝油行业运行的稳定因素分析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三、2025-2031年影响拉丝油行业运行的不利因素分析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四、2025-2031年我国拉丝油行业发展面临的挑战分析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五、2025-2031年我国拉丝油行业发展面临的机遇分析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拉丝油行业投资风险及控制策略分析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一、2025-2031年拉丝油行业市场风险及控制策略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二、2025-2031年拉丝油行业政策风险及控制策略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三、2025-2031年拉丝油行业经营风险及控制策略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四、2025-2031年拉丝油行业技术风险及控制策略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五、2025-2031年拉丝油同业竞争风险及控制策略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六、2025-2031年拉丝油行业其他风险及控制策略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拉丝油行业投资战略研究</w:t>
      </w:r>
      <w:r>
        <w:rPr>
          <w:rFonts w:hint="eastAsia"/>
        </w:rPr>
        <w:br/>
      </w:r>
      <w:r>
        <w:rPr>
          <w:rFonts w:hint="eastAsia"/>
        </w:rPr>
        <w:t>　　第一节 拉丝油行业发展战略研究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对我国拉丝油品牌的战略思考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二、拉丝油实施品牌战略的意义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三、拉丝油企业品牌的现状分析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四、我国拉丝油企业的品牌战略</w:t>
      </w:r>
      <w:r>
        <w:rPr>
          <w:rFonts w:hint="eastAsia"/>
        </w:rPr>
        <w:br/>
      </w:r>
      <w:r>
        <w:rPr>
          <w:rFonts w:hint="eastAsia"/>
        </w:rPr>
        <w:t>　　　　五、拉丝油品牌战略管理的策略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中~智~林~－拉丝油行业投资战略研究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拉丝油行业类别</w:t>
      </w:r>
      <w:r>
        <w:rPr>
          <w:rFonts w:hint="eastAsia"/>
        </w:rPr>
        <w:br/>
      </w:r>
      <w:r>
        <w:rPr>
          <w:rFonts w:hint="eastAsia"/>
        </w:rPr>
        <w:t>　　图表 拉丝油行业产业链调研</w:t>
      </w:r>
      <w:r>
        <w:rPr>
          <w:rFonts w:hint="eastAsia"/>
        </w:rPr>
        <w:br/>
      </w:r>
      <w:r>
        <w:rPr>
          <w:rFonts w:hint="eastAsia"/>
        </w:rPr>
        <w:t>　　图表 拉丝油行业现状</w:t>
      </w:r>
      <w:r>
        <w:rPr>
          <w:rFonts w:hint="eastAsia"/>
        </w:rPr>
        <w:br/>
      </w:r>
      <w:r>
        <w:rPr>
          <w:rFonts w:hint="eastAsia"/>
        </w:rPr>
        <w:t>　　图表 拉丝油行业标准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2024年中国拉丝油行业产能</w:t>
      </w:r>
      <w:r>
        <w:rPr>
          <w:rFonts w:hint="eastAsia"/>
        </w:rPr>
        <w:br/>
      </w:r>
      <w:r>
        <w:rPr>
          <w:rFonts w:hint="eastAsia"/>
        </w:rPr>
        <w:t>　　图表 2019-2024年中国拉丝油行业产量统计</w:t>
      </w:r>
      <w:r>
        <w:rPr>
          <w:rFonts w:hint="eastAsia"/>
        </w:rPr>
        <w:br/>
      </w:r>
      <w:r>
        <w:rPr>
          <w:rFonts w:hint="eastAsia"/>
        </w:rPr>
        <w:t>　　图表 拉丝油行业动态</w:t>
      </w:r>
      <w:r>
        <w:rPr>
          <w:rFonts w:hint="eastAsia"/>
        </w:rPr>
        <w:br/>
      </w:r>
      <w:r>
        <w:rPr>
          <w:rFonts w:hint="eastAsia"/>
        </w:rPr>
        <w:t>　　图表 2019-2024年中国拉丝油市场需求量</w:t>
      </w:r>
      <w:r>
        <w:rPr>
          <w:rFonts w:hint="eastAsia"/>
        </w:rPr>
        <w:br/>
      </w:r>
      <w:r>
        <w:rPr>
          <w:rFonts w:hint="eastAsia"/>
        </w:rPr>
        <w:t>　　图表 2025年中国拉丝油行业需求区域调研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2019-2024年中国拉丝油行情</w:t>
      </w:r>
      <w:r>
        <w:rPr>
          <w:rFonts w:hint="eastAsia"/>
        </w:rPr>
        <w:br/>
      </w:r>
      <w:r>
        <w:rPr>
          <w:rFonts w:hint="eastAsia"/>
        </w:rPr>
        <w:t>　　图表 2019-2024年中国拉丝油价格走势图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2019-2024年中国拉丝油行业销售收入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2019-2024年中国拉丝油行业盈利情况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2019-2024年中国拉丝油行业利润总额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2019-2024年中国拉丝油进口统计</w:t>
      </w:r>
      <w:r>
        <w:rPr>
          <w:rFonts w:hint="eastAsia"/>
        </w:rPr>
        <w:br/>
      </w:r>
      <w:r>
        <w:rPr>
          <w:rFonts w:hint="eastAsia"/>
        </w:rPr>
        <w:t>　　图表 2019-2024年中国拉丝油出口统计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**地区拉丝油市场规模</w:t>
      </w:r>
      <w:r>
        <w:rPr>
          <w:rFonts w:hint="eastAsia"/>
        </w:rPr>
        <w:br/>
      </w:r>
      <w:r>
        <w:rPr>
          <w:rFonts w:hint="eastAsia"/>
        </w:rPr>
        <w:t>　　图表 **地区拉丝油行业市场需求</w:t>
      </w:r>
      <w:r>
        <w:rPr>
          <w:rFonts w:hint="eastAsia"/>
        </w:rPr>
        <w:br/>
      </w:r>
      <w:r>
        <w:rPr>
          <w:rFonts w:hint="eastAsia"/>
        </w:rPr>
        <w:t>　　图表 **地区拉丝油市场调研</w:t>
      </w:r>
      <w:r>
        <w:rPr>
          <w:rFonts w:hint="eastAsia"/>
        </w:rPr>
        <w:br/>
      </w:r>
      <w:r>
        <w:rPr>
          <w:rFonts w:hint="eastAsia"/>
        </w:rPr>
        <w:t>　　图表 **地区拉丝油行业市场需求分析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**地区拉丝油市场规模</w:t>
      </w:r>
      <w:r>
        <w:rPr>
          <w:rFonts w:hint="eastAsia"/>
        </w:rPr>
        <w:br/>
      </w:r>
      <w:r>
        <w:rPr>
          <w:rFonts w:hint="eastAsia"/>
        </w:rPr>
        <w:t>　　图表 **地区拉丝油行业市场需求</w:t>
      </w:r>
      <w:r>
        <w:rPr>
          <w:rFonts w:hint="eastAsia"/>
        </w:rPr>
        <w:br/>
      </w:r>
      <w:r>
        <w:rPr>
          <w:rFonts w:hint="eastAsia"/>
        </w:rPr>
        <w:t>　　图表 **地区拉丝油市场调研</w:t>
      </w:r>
      <w:r>
        <w:rPr>
          <w:rFonts w:hint="eastAsia"/>
        </w:rPr>
        <w:br/>
      </w:r>
      <w:r>
        <w:rPr>
          <w:rFonts w:hint="eastAsia"/>
        </w:rPr>
        <w:t>　　图表 **地区拉丝油行业市场需求分析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拉丝油行业竞争对手分析</w:t>
      </w:r>
      <w:r>
        <w:rPr>
          <w:rFonts w:hint="eastAsia"/>
        </w:rPr>
        <w:br/>
      </w:r>
      <w:r>
        <w:rPr>
          <w:rFonts w:hint="eastAsia"/>
        </w:rPr>
        <w:t>　　图表 拉丝油重点企业（一）基本信息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拉丝油重点企业（三）经营情况分析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拉丝油重点企业（三）盈利能力情况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2025-2031年中国拉丝油行业产量预测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2025-2031年中国拉丝油市场需求预测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2025-2031年中国拉丝油行业市场规模预测</w:t>
      </w:r>
      <w:r>
        <w:rPr>
          <w:rFonts w:hint="eastAsia"/>
        </w:rPr>
        <w:br/>
      </w:r>
      <w:r>
        <w:rPr>
          <w:rFonts w:hint="eastAsia"/>
        </w:rPr>
        <w:t>　　图表 拉丝油行业准入条件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2025-2031年中国拉丝油行业信息化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2025-2031年中国拉丝油市场前景</w:t>
      </w:r>
      <w:r>
        <w:rPr>
          <w:rFonts w:hint="eastAsia"/>
        </w:rPr>
        <w:br/>
      </w:r>
      <w:r>
        <w:rPr>
          <w:rFonts w:hint="eastAsia"/>
        </w:rPr>
        <w:t>　　图表 2025-2031年中国拉丝油行业风险分析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2025-2031年中国拉丝油行业发展趋势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29e2c56774432" w:history="1">
        <w:r>
          <w:rPr>
            <w:rStyle w:val="Hyperlink"/>
          </w:rPr>
          <w:t>2025-2031年拉丝油市场现状调研与发展趋势分析报告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29e2c56774432" w:history="1">
        <w:r>
          <w:rPr>
            <w:rStyle w:val="Hyperlink"/>
          </w:rPr>
          <w:t>https://www.20087.com/A/01/LaSiYouFaZhanQuShi.html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热点：拉丝油配方大全、拉丝油的浓度标准、防锈油、拉丝油过滤机、特润宁拉丝油、拉丝油过滤装置、拉丝油浓度过高的后果、拉丝油的作用、拉丝油怎么洗掉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b26cfe0a84ede" w:history="1">
      <w:r>
        <w:rPr>
          <w:rStyle w:val="Hyperlink"/>
        </w:rPr>
        <w:t>2025-2031年拉丝油市场现状调研与发展趋势分析报告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LaSiYouFaZhanQuShi.html" TargetMode="External" Id="R24229e2c5677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LaSiYouFaZhanQuShi.html" TargetMode="External" Id="R6bbb26cfe0a8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2024-09-23T06:58:00Z</dcterms:created>
  <dcterms:modified xsi:type="dcterms:W3CDTF">2024-09-23T07:58:00Z</dcterms:modified>
  <dc:subject>2025-2031年拉丝油市场现状调研与发展趋势分析报告</dc:subject>
  <dc:title>2025-2031年拉丝油市场现状调研与发展趋势分析报告</dc:title>
  <cp:keywords>2025-2031年拉丝油市场现状调研与发展趋势分析报告</cp:keywords>
  <dc:description>2025-2031年拉丝油市场现状调研与发展趋势分析报告</dc:description>
</cp:coreProperties>
</file>