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7041316444551" w:history="1">
              <w:r>
                <w:rPr>
                  <w:rStyle w:val="Hyperlink"/>
                </w:rPr>
                <w:t>2025-2030年全球与中国PDLC调光玻璃行业市场分析及发展前景预测报告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7041316444551" w:history="1">
              <w:r>
                <w:rPr>
                  <w:rStyle w:val="Hyperlink"/>
                </w:rPr>
                <w:t>2025-2030年全球与中国PDLC调光玻璃行业市场分析及发展前景预测报告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7041316444551" w:history="1">
                <w:r>
                  <w:rPr>
                    <w:rStyle w:val="Hyperlink"/>
                  </w:rPr>
                  <w:t>https://www.20087.com/0/62/PDLCDiaoGuangBoLiShiChangXianZhuangHeQianJing.html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LC（聚合物分散液晶）调光玻璃是一种可以通过电压控制透光率的智能玻璃，因其独特的光学特性和节能效果而受到市场的青睐。近年来，随着绿色建筑理念的普及和技术成本的下降，PDLC调光玻璃在商业建筑、智能家居、汽车等领域得到了越来越多的应用。这种玻璃不仅能够根据外部光照强度自动调节室内光线，达到节能的目的，还能在一定程度上保护个人隐私，提升居住舒适度。因此，PDLC调光玻璃被视为未来建筑材料的重要发展方向之一。</w:t>
      </w:r>
      <w:r>
        <w:rPr>
          <w:rFonts w:hint="eastAsia"/>
        </w:rPr>
        <w:br/>
      </w:r>
      <w:r>
        <w:rPr>
          <w:rFonts w:hint="eastAsia"/>
        </w:rPr>
        <w:t>　　未来，然而，PDLC调光玻璃产业的发展仍面临诸多挑战，如生产工艺复杂、成本较高、市场认知度不足等。为此，相关企业需要加大研发投入，优化生产工艺流程，降低成本的同时保证产品质量。同时，还需要通过多种形式的宣传推广活动，提高消费者对该产品的认识和接受度。长远来看，随着技术进步和市场需求的增长，PDLC调光玻璃有望成为建筑装饰材料市场上的明星产品，引领建筑行业向更加环保、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7041316444551" w:history="1">
        <w:r>
          <w:rPr>
            <w:rStyle w:val="Hyperlink"/>
          </w:rPr>
          <w:t>2025-2030年全球与中国PDLC调光玻璃行业市场分析及发展前景预测报告</w:t>
        </w:r>
      </w:hyperlink>
      <w:r>
        <w:rPr>
          <w:rFonts w:hint="eastAsia"/>
        </w:rPr>
        <w:t>》深入剖析了当前PDLC调光玻璃行业的现状与市场需求，详细探讨了PDLC调光玻璃市场规模及其价格动态。PDLC调光玻璃报告从产业链角度出发，分析了上下游的影响因素，并进一步细分市场，对PDLC调光玻璃各细分领域的具体情况进行探讨。PDLC调光玻璃报告还根据现有数据，对PDLC调光玻璃市场前景及发展趋势进行了科学预测，揭示了行业内重点企业的竞争格局，评估了品牌影响力和市场集中度，同时指出了PDLC调光玻璃行业面临的风险与机遇。PDLC调光玻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按产品类型细分，全球PDLC调光玻璃市场规模2019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厚度：≤10mm</w:t>
      </w:r>
      <w:r>
        <w:rPr>
          <w:rFonts w:hint="eastAsia"/>
        </w:rPr>
        <w:br/>
      </w:r>
      <w:r>
        <w:rPr>
          <w:rFonts w:hint="eastAsia"/>
        </w:rPr>
        <w:t>　　　　1.3.3 厚度：＞10mm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按应用细分，全球PDLC调光玻璃市场规模2019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PDLC调光玻璃行业发展总体概况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PDLC调光玻璃行业发展主要特点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PDLC调光玻璃行业发展影响因素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PDLC调光玻璃有利因素</w:t>
      </w:r>
      <w:r>
        <w:rPr>
          <w:rFonts w:hint="eastAsia"/>
        </w:rPr>
        <w:br/>
      </w:r>
      <w:r>
        <w:rPr>
          <w:rFonts w:hint="eastAsia"/>
        </w:rPr>
        <w:t>　　　　1.5.3 .2 PDLC调光玻璃不利因素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全球市场，近三年PDLC调光玻璃主要企业占有率及排名（按销量）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PDLC调光玻璃主要企业在国际市场占有率（按销量，2021-2024）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2023年PDLC调光玻璃主要企业在国际市场排名（按销量）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全球市场主要企业PDLC调光玻璃销量（2021-2024）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全球市场，近三年PDLC调光玻璃主要企业占有率及排名（按收入）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PDLC调光玻璃主要企业在国际市场占有率（按收入，2021-2024）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2023年PDLC调光玻璃主要企业在国际市场排名（按收入）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全球市场主要企业PDLC调光玻璃销售收入（2021-2024）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全球市场主要企业PDLC调光玻璃销售价格（2021-2024）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中国市场，近三年PDLC调光玻璃主要企业占有率及排名（按销量）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PDLC调光玻璃主要企业在中国市场占有率（按销量，2021-2024）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2023年PDLC调光玻璃主要企业在中国市场排名（按销量）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中国市场主要企业PDLC调光玻璃销量（2021-2024）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中国市场，近三年PDLC调光玻璃主要企业占有率及排名（按收入）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PDLC调光玻璃主要企业在中国市场占有率（按收入，2021-2024）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2023年PDLC调光玻璃主要企业在中国市场排名（按收入）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中国市场主要企业PDLC调光玻璃销售收入（2021-2024）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全球主要厂商PDLC调光玻璃总部及产地分布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全球主要厂商成立时间及PDLC调光玻璃商业化日期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全球主要厂商PDLC调光玻璃产品类型及应用</w:t>
      </w:r>
      <w:r>
        <w:rPr>
          <w:rFonts w:hint="eastAsia"/>
        </w:rPr>
        <w:br/>
      </w:r>
      <w:r>
        <w:rPr>
          <w:rFonts w:hint="eastAsia"/>
        </w:rPr>
        <w:t>　　2.9 PDLC调光玻璃行业集中度、竞争程度分析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PDLC调光玻璃行业集中度分析：2023年全球Top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全球PDLC调光玻璃第一梯队、第二梯队和第三梯队生产商（品牌）及市场份额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全球PDLC调光玻璃总体规模分析</w:t>
      </w:r>
      <w:r>
        <w:rPr>
          <w:rFonts w:hint="eastAsia"/>
        </w:rPr>
        <w:br/>
      </w:r>
      <w:r>
        <w:rPr>
          <w:rFonts w:hint="eastAsia"/>
        </w:rPr>
        <w:t>　　3.1 全球PDLC调光玻璃供需现状及预测（2019-2030）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全球PDLC调光玻璃产能、产量、产能利用率及发展趋势（2019-2030）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全球PDLC调光玻璃产量、需求量及发展趋势（2019-2030）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全球主要地区PDLC调光玻璃产量及发展趋势（2019-2030）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全球主要地区PDLC调光玻璃产量（2019-2024）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全球主要地区PDLC调光玻璃产量（2025-2030）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全球主要地区PDLC调光玻璃产量市场份额（2019-2030）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中国PDLC调光玻璃供需现状及预测（2019-2030）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中国PDLC调光玻璃产能、产量、产能利用率及发展趋势（2019-2030）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中国PDLC调光玻璃产量、市场需求量及发展趋势（2019-2030）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全球PDLC调光玻璃销量及销售额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全球市场PDLC调光玻璃销售额（2019-2030）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全球市场PDLC调光玻璃销量（2019-2030）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全球市场PDLC调光玻璃价格趋势（2019-2030）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全球PDLC调光玻璃主要地区分析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全球主要地区PDLC调光玻璃市场规模分析：2019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全球主要地区PDLC调光玻璃销售收入及市场份额（2019-2024年）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全球主要地区PDLC调光玻璃销售收入预测（2025-2030年）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全球主要地区PDLC调光玻璃销量分析：2019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全球主要地区PDLC调光玻璃销量及市场份额（2019-2024年）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全球主要地区PDLC调光玻璃销量及市场份额预测（2025-2030）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北美市场PDLC调光玻璃销量、收入及增长率（2019-2030）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欧洲市场PDLC调光玻璃销量、收入及增长率（2019-2030）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中国市场PDLC调光玻璃销量、收入及增长率（2019-2030）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日本市场PDLC调光玻璃销量、收入及增长率（2019-2030）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东南亚市场PDLC调光玻璃销量、收入及增长率（2019-2030）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印度市场PDLC调光玻璃销量、收入及增长率（2019-2030）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PDLC调光玻璃销量、收入、价格及毛利率（2019-2024）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PDLC调光玻璃销量、收入、价格及毛利率（2019-2024）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PDLC调光玻璃销量、收入、价格及毛利率（2019-2024）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PDLC调光玻璃销量、收入、价格及毛利率（2019-2024）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PDLC调光玻璃销量、收入、价格及毛利率（2019-2024）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PDLC调光玻璃销量、收入、价格及毛利率（2019-2024）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PDLC调光玻璃销量、收入、价格及毛利率（2019-2024）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PDLC调光玻璃销量、收入、价格及毛利率（2019-2024）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PDLC调光玻璃销量、收入、价格及毛利率（2019-2024）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不同产品类型PDLC调光玻璃分析</w:t>
      </w:r>
      <w:r>
        <w:rPr>
          <w:rFonts w:hint="eastAsia"/>
        </w:rPr>
        <w:br/>
      </w:r>
      <w:r>
        <w:rPr>
          <w:rFonts w:hint="eastAsia"/>
        </w:rPr>
        <w:t>　　6.1 全球不同产品类型PDLC调光玻璃销量（2019-2030）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全球不同产品类型PDLC调光玻璃销量及市场份额（2019-2024）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全球不同产品类型PDLC调光玻璃销量预测（2025-2030）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全球不同产品类型PDLC调光玻璃收入（2019-2030）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全球不同产品类型PDLC调光玻璃收入及市场份额（2019-2024）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全球不同产品类型PDLC调光玻璃收入预测（2025-2030）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全球不同产品类型PDLC调光玻璃价格走势（2019-2030）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不同应用PDLC调光玻璃分析</w:t>
      </w:r>
      <w:r>
        <w:rPr>
          <w:rFonts w:hint="eastAsia"/>
        </w:rPr>
        <w:br/>
      </w:r>
      <w:r>
        <w:rPr>
          <w:rFonts w:hint="eastAsia"/>
        </w:rPr>
        <w:t>　　7.1 全球不同应用PDLC调光玻璃销量（2019-2030）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全球不同应用PDLC调光玻璃销量及市场份额（2019-2024）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全球不同应用PDLC调光玻璃销量预测（2025-2030）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全球不同应用PDLC调光玻璃收入（2019-2030）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全球不同应用PDLC调光玻璃收入及市场份额（2019-2024）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全球不同应用PDLC调光玻璃收入预测（2025-2030）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全球不同应用PDLC调光玻璃价格走势（2019-2030）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PDLC调光玻璃行业发展趋势</w:t>
      </w:r>
      <w:r>
        <w:rPr>
          <w:rFonts w:hint="eastAsia"/>
        </w:rPr>
        <w:br/>
      </w:r>
      <w:r>
        <w:rPr>
          <w:rFonts w:hint="eastAsia"/>
        </w:rPr>
        <w:t>　　8.2 PDLC调光玻璃行业主要驱动因素</w:t>
      </w:r>
      <w:r>
        <w:rPr>
          <w:rFonts w:hint="eastAsia"/>
        </w:rPr>
        <w:br/>
      </w:r>
      <w:r>
        <w:rPr>
          <w:rFonts w:hint="eastAsia"/>
        </w:rPr>
        <w:t>　　8.3 PDLC调光玻璃中国企业SWOT分析</w:t>
      </w:r>
      <w:r>
        <w:rPr>
          <w:rFonts w:hint="eastAsia"/>
        </w:rPr>
        <w:br/>
      </w:r>
      <w:r>
        <w:rPr>
          <w:rFonts w:hint="eastAsia"/>
        </w:rPr>
        <w:t>　　8.4 中国PDLC调光玻璃行业政策环境分析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PDLC调光玻璃行业产业链简介</w:t>
      </w:r>
      <w:r>
        <w:rPr>
          <w:rFonts w:hint="eastAsia"/>
        </w:rPr>
        <w:br/>
      </w:r>
      <w:r>
        <w:rPr>
          <w:rFonts w:hint="eastAsia"/>
        </w:rPr>
        <w:t>　　　　9.1.1 PDLC调光玻璃行业供应链分析</w:t>
      </w:r>
      <w:r>
        <w:rPr>
          <w:rFonts w:hint="eastAsia"/>
        </w:rPr>
        <w:br/>
      </w:r>
      <w:r>
        <w:rPr>
          <w:rFonts w:hint="eastAsia"/>
        </w:rPr>
        <w:t>　　　　9.1.2 PDLC调光玻璃主要原料及供应情况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PDLC调光玻璃行业主要下游客户</w:t>
      </w:r>
      <w:r>
        <w:rPr>
          <w:rFonts w:hint="eastAsia"/>
        </w:rPr>
        <w:br/>
      </w:r>
      <w:r>
        <w:rPr>
          <w:rFonts w:hint="eastAsia"/>
        </w:rPr>
        <w:t>　　9.2 PDLC调光玻璃行业采购模式</w:t>
      </w:r>
      <w:r>
        <w:rPr>
          <w:rFonts w:hint="eastAsia"/>
        </w:rPr>
        <w:br/>
      </w:r>
      <w:r>
        <w:rPr>
          <w:rFonts w:hint="eastAsia"/>
        </w:rPr>
        <w:t>　　9.3 PDLC调光玻璃行业生产模式</w:t>
      </w:r>
      <w:r>
        <w:rPr>
          <w:rFonts w:hint="eastAsia"/>
        </w:rPr>
        <w:br/>
      </w:r>
      <w:r>
        <w:rPr>
          <w:rFonts w:hint="eastAsia"/>
        </w:rPr>
        <w:t>　　9.4 PDLC调光玻璃行业销售模式及销售渠道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按产品类型细分，全球PDLC调光玻璃市场规模2019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按应用细分，全球PDLC调光玻璃市场规模（CAGR）2019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PDLC调光玻璃行业发展主要特点</w:t>
      </w:r>
      <w:r>
        <w:rPr>
          <w:rFonts w:hint="eastAsia"/>
        </w:rPr>
        <w:br/>
      </w:r>
      <w:r>
        <w:rPr>
          <w:rFonts w:hint="eastAsia"/>
        </w:rPr>
        <w:t>　　表 4： PDLC调光玻璃行业发展有利因素分析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PDLC调光玻璃行业发展不利因素分析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进入PDLC调光玻璃行业壁垒</w:t>
      </w:r>
      <w:r>
        <w:rPr>
          <w:rFonts w:hint="eastAsia"/>
        </w:rPr>
        <w:br/>
      </w:r>
      <w:r>
        <w:rPr>
          <w:rFonts w:hint="eastAsia"/>
        </w:rPr>
        <w:t>　　表 7： PDLC调光玻璃主要企业在国际市场占有率（按销量，2021-2024）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2023年PDLC调光玻璃主要企业在国际市场排名（按销量）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全球市场主要企业PDLC调光玻璃销量（2021-2024）&amp;（千平方米）</w:t>
      </w:r>
      <w:r>
        <w:rPr>
          <w:rFonts w:hint="eastAsia"/>
        </w:rPr>
        <w:br/>
      </w:r>
      <w:r>
        <w:rPr>
          <w:rFonts w:hint="eastAsia"/>
        </w:rPr>
        <w:t>　　表 10： PDLC调光玻璃主要企业在国际市场占有率（按收入，2021-2024）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2023年PDLC调光玻璃主要企业在国际市场排名（按收入）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全球市场主要企业PDLC调光玻璃销售收入（2021-2024）&amp;（万元）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全球市场主要企业PDLC调光玻璃销售价格（2021-2024）&amp;（元/平方米）</w:t>
      </w:r>
      <w:r>
        <w:rPr>
          <w:rFonts w:hint="eastAsia"/>
        </w:rPr>
        <w:br/>
      </w:r>
      <w:r>
        <w:rPr>
          <w:rFonts w:hint="eastAsia"/>
        </w:rPr>
        <w:t>　　表 14： PDLC调光玻璃主要企业在中国市场占有率（按销量，2021-2024）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2023年PDLC调光玻璃主要企业在中国市场排名（按销量）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中国市场主要企业PDLC调光玻璃销量（2021-2024）&amp;（千平方米）</w:t>
      </w:r>
      <w:r>
        <w:rPr>
          <w:rFonts w:hint="eastAsia"/>
        </w:rPr>
        <w:br/>
      </w:r>
      <w:r>
        <w:rPr>
          <w:rFonts w:hint="eastAsia"/>
        </w:rPr>
        <w:t>　　表 17： PDLC调光玻璃主要企业在中国市场占有率（按收入，2021-2024）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2023年PDLC调光玻璃主要企业在中国市场排名（按收入）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中国市场主要企业PDLC调光玻璃销售收入（2021-2024）&amp;（万元）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全球主要厂商PDLC调光玻璃总部及产地分布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全球主要厂商成立时间及PDLC调光玻璃商业化日期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全球主要厂商PDLC调光玻璃产品类型及应用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2023年全球PDLC调光玻璃主要厂商市场地位（第一梯队、第二梯队和第三梯队）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全球PDLC调光玻璃市场投资、并购等现状分析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全球主要地区PDLC调光玻璃产量增速（CAGR）：（2019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全球主要地区PDLC调光玻璃产量（2019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全球主要地区PDLC调光玻璃产量（2019-2024）&amp;（千平方米）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全球主要地区PDLC调光玻璃产量（2025-2030）&amp;（千平方米）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全球主要地区PDLC调光玻璃产量市场份额（2019-2024）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全球主要地区PDLC调光玻璃产量（2025-2030）&amp;（千平方米）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全球主要地区PDLC调光玻璃销售收入增速：（2019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全球主要地区PDLC调光玻璃销售收入（2019-2024）&amp;（万元）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全球主要地区PDLC调光玻璃销售收入市场份额（2019-2024）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全球主要地区PDLC调光玻璃收入（2025-2030）&amp;（万元）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全球主要地区PDLC调光玻璃收入市场份额（2025-2030）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全球主要地区PDLC调光玻璃销量（千平方米）：2019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全球主要地区PDLC调光玻璃销量（2019-2024）&amp;（千平方米）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38： 全球主要地区PDLC调光玻璃销量市场份额（2019-2024）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全球主要地区PDLC调光玻璃销量（2025-2030）&amp;（千平方米）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全球主要地区PDLC调光玻璃销量份额（2025-2030）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PDLC调光玻璃销量（千平方米）、收入（万元）、价格（元/平方米）及毛利率（2019-2024）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PDLC调光玻璃销量（千平方米）、收入（万元）、价格（元/平方米）及毛利率（2019-2024）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PDLC调光玻璃销量（千平方米）、收入（万元）、价格（元/平方米）及毛利率（2019-2024）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PDLC调光玻璃销量（千平方米）、收入（万元）、价格（元/平方米）及毛利率（2019-2024）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PDLC调光玻璃销量（千平方米）、收入（万元）、价格（元/平方米）及毛利率（2019-2024）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PDLC调光玻璃销量（千平方米）、收入（万元）、价格（元/平方米）及毛利率（2019-2024）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PDLC调光玻璃销量（千平方米）、收入（万元）、价格（元/平方米）及毛利率（2019-2024）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PDLC调光玻璃销量（千平方米）、收入（万元）、价格（元/平方米）及毛利率（2019-2024）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PDLC调光玻璃生产基地、销售区域、竞争对手及市场地位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PDLC调光玻璃产品规格、参数及市场应用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PDLC调光玻璃销量（千平方米）、收入（万元）、价格（元/平方米）及毛利率（2019-2024）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全球不同产品类型PDLC调光玻璃销量（2019-2024年）&amp;（千平方米）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87： 全球不同产品类型PDLC调光玻璃销量市场份额（2019-2024）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全球不同产品类型PDLC调光玻璃销量预测（2025-2030）&amp;（千平方米）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全球市场不同产品类型PDLC调光玻璃销量市场份额预测（2025-2030）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全球不同产品类型PDLC调光玻璃收入（2019-2024年）&amp;（万元）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全球不同产品类型PDLC调光玻璃收入市场份额（2019-2024）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全球不同产品类型PDLC调光玻璃收入预测（2025-2030）&amp;（万元）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全球不同产品类型PDLC调光玻璃收入市场份额预测（2025-2030）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全球不同应用PDLC调光玻璃销量（2019-2024年）&amp;（千平方米）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95： 全球不同应用PDLC调光玻璃销量市场份额（2019-2024）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 96： 全球不同应用PDLC调光玻璃销量预测（2025-2030）&amp;（千平方米）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全球市场不同应用PDLC调光玻璃销量市场份额预测（2025-2030）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98： 全球不同应用PDLC调光玻璃收入（2019-2024年）&amp;（万元）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全球不同应用PDLC调光玻璃收入市场份额（2019-2024）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全球不同应用PDLC调光玻璃收入预测（2025-2030）&amp;（万元）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全球不同应用PDLC调光玻璃收入市场份额预测（2025-2030）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PDLC调光玻璃行业发展趋势</w:t>
      </w:r>
      <w:r>
        <w:rPr>
          <w:rFonts w:hint="eastAsia"/>
        </w:rPr>
        <w:br/>
      </w:r>
      <w:r>
        <w:rPr>
          <w:rFonts w:hint="eastAsia"/>
        </w:rPr>
        <w:t>　　表 103： PDLC调光玻璃行业主要驱动因素</w:t>
      </w:r>
      <w:r>
        <w:rPr>
          <w:rFonts w:hint="eastAsia"/>
        </w:rPr>
        <w:br/>
      </w:r>
      <w:r>
        <w:rPr>
          <w:rFonts w:hint="eastAsia"/>
        </w:rPr>
        <w:t>　　表 104： PDLC调光玻璃行业供应链分析</w:t>
      </w:r>
      <w:r>
        <w:rPr>
          <w:rFonts w:hint="eastAsia"/>
        </w:rPr>
        <w:br/>
      </w:r>
      <w:r>
        <w:rPr>
          <w:rFonts w:hint="eastAsia"/>
        </w:rPr>
        <w:t>　　表 105： PDLC调光玻璃上游原料供应商</w:t>
      </w:r>
      <w:r>
        <w:rPr>
          <w:rFonts w:hint="eastAsia"/>
        </w:rPr>
        <w:br/>
      </w:r>
      <w:r>
        <w:rPr>
          <w:rFonts w:hint="eastAsia"/>
        </w:rPr>
        <w:t>　　表 106： PDLC调光玻璃行业主要下游客户</w:t>
      </w:r>
      <w:r>
        <w:rPr>
          <w:rFonts w:hint="eastAsia"/>
        </w:rPr>
        <w:br/>
      </w:r>
      <w:r>
        <w:rPr>
          <w:rFonts w:hint="eastAsia"/>
        </w:rPr>
        <w:t>　　表 107： PDLC调光玻璃典型经销商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PDLC调光玻璃产品图片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全球不同产品类型PDLC调光玻璃销售额2019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全球不同产品类型PDLC调光玻璃市场份额2023 &amp; 2030</w:t>
      </w:r>
      <w:r>
        <w:rPr>
          <w:rFonts w:hint="eastAsia"/>
        </w:rPr>
        <w:br/>
      </w:r>
      <w:r>
        <w:rPr>
          <w:rFonts w:hint="eastAsia"/>
        </w:rPr>
        <w:t>　　图 4： 厚度：≤10mm产品图片</w:t>
      </w:r>
      <w:r>
        <w:rPr>
          <w:rFonts w:hint="eastAsia"/>
        </w:rPr>
        <w:br/>
      </w:r>
      <w:r>
        <w:rPr>
          <w:rFonts w:hint="eastAsia"/>
        </w:rPr>
        <w:t>　　图 5： 厚度：＞10mm产品图片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全球不同应用PDLC调光玻璃市场份额2023 &amp; 2030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2023年全球前五大生产商PDLC调光玻璃市场份额</w:t>
      </w:r>
      <w:r>
        <w:rPr>
          <w:rFonts w:hint="eastAsia"/>
        </w:rPr>
        <w:br/>
      </w:r>
      <w:r>
        <w:rPr>
          <w:rFonts w:hint="eastAsia"/>
        </w:rPr>
        <w:t>　　图 13： 2023年全球PDLC调光玻璃第一梯队、第二梯队和第三梯队厂商及市场份额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全球PDLC调光玻璃产能、产量、产能利用率及发展趋势（2019-2030）&amp;（千平方米）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全球PDLC调光玻璃产量、需求量及发展趋势（2019-2030）&amp;（千平方米）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全球主要地区PDLC调光玻璃产量市场份额（2019-2030）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中国PDLC调光玻璃产能、产量、产能利用率及发展趋势（2019-2030）&amp;（千平方米）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中国PDLC调光玻璃产量、市场需求量及发展趋势（2019-2030）&amp;（千平方米）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全球PDLC调光玻璃市场销售额及增长率：（2019-2030）&amp;（万元）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全球市场PDLC调光玻璃市场规模：2019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全球市场PDLC调光玻璃销量及增长率（2019-2030）&amp;（千平方米）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全球市场PDLC调光玻璃价格趋势（2019-2030）&amp;（元/平方米）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全球主要地区PDLC调光玻璃销售收入（2019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全球主要地区PDLC调光玻璃销售收入市场份额（2019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北美市场PDLC调光玻璃销量及增长率（2019-2030）&amp;（千平方米）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北美市场PDLC调光玻璃收入及增长率（2019-2030）&amp;（万元）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欧洲市场PDLC调光玻璃销量及增长率（2019-2030）&amp;（千平方米）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欧洲市场PDLC调光玻璃收入及增长率（2019-2030）&amp;（万元）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中国市场PDLC调光玻璃销量及增长率（2019-2030）&amp;（千平方米）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中国市场PDLC调光玻璃收入及增长率（2019-2030）&amp;（万元）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日本市场PDLC调光玻璃销量及增长率（2019-2030）&amp;（千平方米）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日本市场PDLC调光玻璃收入及增长率（2019-2030）&amp;（万元）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东南亚市场PDLC调光玻璃销量及增长率（2019-2030）&amp;（千平方米）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东南亚市场PDLC调光玻璃收入及增长率（2019-2030）&amp;（万元）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印度市场PDLC调光玻璃销量及增长率（2019-2030）&amp;（千平方米）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印度市场PDLC调光玻璃收入及增长率（2019-2030）&amp;（万元）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全球不同产品类型PDLC调光玻璃价格走势（2019-2030）&amp;（元/平方米）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38： 全球不同应用PDLC调光玻璃价格走势（2019-2030）&amp;（元/平方米）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39： PDLC调光玻璃中国企业SWOT分析</w:t>
      </w:r>
      <w:r>
        <w:rPr>
          <w:rFonts w:hint="eastAsia"/>
        </w:rPr>
        <w:br/>
      </w:r>
      <w:r>
        <w:rPr>
          <w:rFonts w:hint="eastAsia"/>
        </w:rPr>
        <w:t>　　图 40： PDLC调光玻璃产业链</w:t>
      </w:r>
      <w:r>
        <w:rPr>
          <w:rFonts w:hint="eastAsia"/>
        </w:rPr>
        <w:br/>
      </w:r>
      <w:r>
        <w:rPr>
          <w:rFonts w:hint="eastAsia"/>
        </w:rPr>
        <w:t>　　图 41： PDLC调光玻璃行业采购模式分析</w:t>
      </w:r>
      <w:r>
        <w:rPr>
          <w:rFonts w:hint="eastAsia"/>
        </w:rPr>
        <w:br/>
      </w:r>
      <w:r>
        <w:rPr>
          <w:rFonts w:hint="eastAsia"/>
        </w:rPr>
        <w:t>　　图 42： PDLC调光玻璃行业生产模式</w:t>
      </w:r>
      <w:r>
        <w:rPr>
          <w:rFonts w:hint="eastAsia"/>
        </w:rPr>
        <w:br/>
      </w:r>
      <w:r>
        <w:rPr>
          <w:rFonts w:hint="eastAsia"/>
        </w:rPr>
        <w:t>　　图 43： PDLC调光玻璃行业销售模式分析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7041316444551" w:history="1">
        <w:r>
          <w:rPr>
            <w:rStyle w:val="Hyperlink"/>
          </w:rPr>
          <w:t>2025-2030年全球与中国PDLC调光玻璃行业市场分析及发展前景预测报告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7041316444551" w:history="1">
        <w:r>
          <w:rPr>
            <w:rStyle w:val="Hyperlink"/>
          </w:rPr>
          <w:t>https://www.20087.com/0/62/PDLCDiaoGuangBoLiShiChangXianZhuangHeQianJing.html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196cf73904ebe" w:history="1">
      <w:r>
        <w:rPr>
          <w:rStyle w:val="Hyperlink"/>
        </w:rPr>
        <w:t>2025-2030年全球与中国PDLC调光玻璃行业市场分析及发展前景预测报告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PDLCDiaoGuangBoLiShiChangXianZhuangHeQianJing.html" TargetMode="External" Id="R745704131644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PDLCDiaoGuangBoLiShiChangXianZhuangHeQianJing.html" TargetMode="External" Id="Rbd5196cf7390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2024-11-10T01:29:48Z</dcterms:created>
  <dcterms:modified xsi:type="dcterms:W3CDTF">2024-11-10T02:29:48Z</dcterms:modified>
  <dc:subject>2025-2030年全球与中国PDLC调光玻璃行业市场分析及发展前景预测报告</dc:subject>
  <dc:title>2025-2030年全球与中国PDLC调光玻璃行业市场分析及发展前景预测报告</dc:title>
  <cp:keywords>2025-2030年全球与中国PDLC调光玻璃行业市场分析及发展前景预测报告</cp:keywords>
  <dc:description>2025-2030年全球与中国PDLC调光玻璃行业市场分析及发展前景预测报告</dc:description>
</cp:coreProperties>
</file>