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e6c6821bb74bac" w:history="1">
              <w:r>
                <w:rPr>
                  <w:rStyle w:val="Hyperlink"/>
                </w:rPr>
                <w:t>2025-2031年中国丹酚酸b市场研究与发展前景分析报告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e6c6821bb74bac" w:history="1">
              <w:r>
                <w:rPr>
                  <w:rStyle w:val="Hyperlink"/>
                </w:rPr>
                <w:t>2025-2031年中国丹酚酸b市场研究与发展前景分析报告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5129320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5e6c6821bb74bac" w:history="1">
                <w:r>
                  <w:rPr>
                    <w:rStyle w:val="Hyperlink"/>
                  </w:rPr>
                  <w:t>https://www.20087.com/0/32/DanFenSuanbShiChangXianZhuangHeQianJing.html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丹酚酸b是一种天然化合物，广泛应用于制药、保健品等领域。目前，丹酚酸b的技术发展主要集中在提高提取效率、增强生物利用度及优化生产工艺。通过采用先进的提取技术和提纯工艺，丹酚酸b能够达到更高的纯度标准，从而提高其在临床应用中的有效性。此外，随着对生物利用度的要求提高，丹酚酸b在配方设计上更加注重溶解性和吸收性，通过引入助溶剂和吸收促进剂，提高了产品的生物利用度。同时，随着环保法规的趋严，丹酚酸b的生产更加注重环保，采用无害化原料和节能技术，减少对环境的影响。</w:t>
      </w:r>
      <w:r>
        <w:rPr>
          <w:rFonts w:hint="eastAsia"/>
        </w:rPr>
        <w:br/>
      </w:r>
      <w:r>
        <w:rPr>
          <w:rFonts w:hint="eastAsia"/>
        </w:rPr>
        <w:t>　　未来，丹酚酸b的发展将更加注重绿色化和多功能性。随着绿色化学理念的推广，丹酚酸b将更加注重环保设计，采用生物基材料和可降解添加剂，减少对环境的影响。同时，随着生物技术的发展，丹酚酸b将更加注重多功能性设计，开发具有抗氧化、抗炎等功能的产品，提高其在不同应用领域的适应性。此外，为了适应未来市场需求的变化，丹酚酸b将更加注重智能化设计，通过计算机模拟和人工智能技术优化材料配方和工艺参数，提高材料性能的一致性和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e6c6821bb74bac" w:history="1">
        <w:r>
          <w:rPr>
            <w:rStyle w:val="Hyperlink"/>
          </w:rPr>
          <w:t>2025-2031年中国丹酚酸b市场研究与发展前景分析报告</w:t>
        </w:r>
      </w:hyperlink>
      <w:r>
        <w:rPr>
          <w:rFonts w:hint="eastAsia"/>
        </w:rPr>
        <w:t>》具有很强专业性、实用性和实效性，主要分析了丹酚酸b行业的市场规模、丹酚酸b市场供需状况、丹酚酸b市场竞争状况和丹酚酸b主要企业经营情况，同时对丹酚酸b行业的未来发展做出科学的预测。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5e6c6821bb74bac" w:history="1">
        <w:r>
          <w:rPr>
            <w:rStyle w:val="Hyperlink"/>
          </w:rPr>
          <w:t>2025-2031年中国丹酚酸b市场研究与发展前景分析报告</w:t>
        </w:r>
      </w:hyperlink>
      <w:r>
        <w:rPr>
          <w:rFonts w:hint="eastAsia"/>
        </w:rPr>
        <w:t>》可以帮助投资者准确把握丹酚酸b行业的市场现状，为投资者进行投资作出丹酚酸b行业前景预判，挖掘丹酚酸b行业投资价值，同时提出丹酚酸b行业投资策略、营销策略等方面的建议。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丹酚酸b行业概述</w:t>
      </w:r>
      <w:r>
        <w:rPr>
          <w:rFonts w:hint="eastAsia"/>
        </w:rPr>
        <w:br/>
      </w:r>
      <w:r>
        <w:rPr>
          <w:rFonts w:hint="eastAsia"/>
        </w:rPr>
        <w:t>　　第一节 丹酚酸b定义与分类</w:t>
      </w:r>
      <w:r>
        <w:rPr>
          <w:rFonts w:hint="eastAsia"/>
        </w:rPr>
        <w:br/>
      </w:r>
      <w:r>
        <w:rPr>
          <w:rFonts w:hint="eastAsia"/>
        </w:rPr>
        <w:t>　　第二节 丹酚酸b应用领域</w:t>
      </w:r>
      <w:r>
        <w:rPr>
          <w:rFonts w:hint="eastAsia"/>
        </w:rPr>
        <w:br/>
      </w:r>
      <w:r>
        <w:rPr>
          <w:rFonts w:hint="eastAsia"/>
        </w:rPr>
        <w:t>　　第三节 丹酚酸b行业经济指标分析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丹酚酸b产业链及经营模式分析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三、丹酚酸b销售模式及销售渠道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全球丹酚酸b市场发展综述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2019-2024年全球丹酚酸b市场规模与趋势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主要国家与地区丹酚酸b市场分析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2025-2031年全球丹酚酸b行业发展趋势与前景预测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中国丹酚酸b行业市场分析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2024-2025年丹酚酸b产能与投资动态</w:t>
      </w:r>
      <w:r>
        <w:rPr>
          <w:rFonts w:hint="eastAsia"/>
        </w:rPr>
        <w:br/>
      </w:r>
      <w:r>
        <w:rPr>
          <w:rFonts w:hint="eastAsia"/>
        </w:rPr>
        <w:t>　　　　一、国内丹酚酸b产能及利用情况</w:t>
      </w:r>
      <w:r>
        <w:rPr>
          <w:rFonts w:hint="eastAsia"/>
        </w:rPr>
        <w:br/>
      </w:r>
      <w:r>
        <w:rPr>
          <w:rFonts w:hint="eastAsia"/>
        </w:rPr>
        <w:t>　　　　二、丹酚酸b产能扩张与投资动态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2025-2031年丹酚酸b行业产量统计与趋势预测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一、2019-2024年丹酚酸b行业产量数据统计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1、2019-2024年丹酚酸b产量及增长趋势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2、2019-2024年丹酚酸b细分产品产量及份额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二、影响丹酚酸b产量的关键因素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三、2025-2031年丹酚酸b产量预测</w:t>
      </w:r>
      <w:r>
        <w:rPr>
          <w:rFonts w:hint="eastAsia"/>
        </w:rPr>
        <w:br/>
      </w:r>
      <w:r>
        <w:rPr>
          <w:rFonts w:hint="eastAsia"/>
        </w:rPr>
        <w:t>　　第三节 2025-2031年丹酚酸b市场需求与销售分析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一、2024-2025年丹酚酸b行业需求现状</w:t>
      </w:r>
      <w:r>
        <w:rPr>
          <w:rFonts w:hint="eastAsia"/>
        </w:rPr>
        <w:br/>
      </w:r>
      <w:r>
        <w:rPr>
          <w:rFonts w:hint="eastAsia"/>
        </w:rPr>
        <w:t>　　　　二、丹酚酸b客户群体与需求特点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三、2019-2024年丹酚酸b行业销售规模分析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四、2025-2031年丹酚酸b市场增长潜力与规模预测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中国丹酚酸b细分市场与下游应用领域分析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丹酚酸b细分市场分析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一、2024-2025年丹酚酸b主要细分产品市场现状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丹酚酸b下游应用与客户群体分析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一、2024-2025年丹酚酸b各应用领域市场现状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2024-2025年中国丹酚酸b技术发展研究</w:t>
      </w:r>
      <w:r>
        <w:rPr>
          <w:rFonts w:hint="eastAsia"/>
        </w:rPr>
        <w:br/>
      </w:r>
      <w:r>
        <w:rPr>
          <w:rFonts w:hint="eastAsia"/>
        </w:rPr>
        <w:t>　　第一节 当前丹酚酸b技术发展现状</w:t>
      </w:r>
      <w:r>
        <w:rPr>
          <w:rFonts w:hint="eastAsia"/>
        </w:rPr>
        <w:br/>
      </w:r>
      <w:r>
        <w:rPr>
          <w:rFonts w:hint="eastAsia"/>
        </w:rPr>
        <w:t>　　第二节 国内外丹酚酸b技术差异与原因</w:t>
      </w:r>
      <w:r>
        <w:rPr>
          <w:rFonts w:hint="eastAsia"/>
        </w:rPr>
        <w:br/>
      </w:r>
      <w:r>
        <w:rPr>
          <w:rFonts w:hint="eastAsia"/>
        </w:rPr>
        <w:t>　　第三节 丹酚酸b技术创新与发展趋势预测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技术进步对丹酚酸b行业的影响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丹酚酸b价格机制与竞争策略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一、2019-2024年丹酚酸b市场价格走势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丹酚酸b定价策略与方法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2025-2031年丹酚酸b价格竞争态势与趋势预测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中国丹酚酸b行业重点区域市场研究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2024-2025年重点区域丹酚酸b市场发展概况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二、2019-2024年丹酚酸b市场需求规模情况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三、2025-2031年丹酚酸b行业发展潜力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二、2019-2024年丹酚酸b市场需求规模情况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三、2025-2031年丹酚酸b行业发展潜力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二、2019-2024年丹酚酸b市场需求规模情况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三、2025-2031年丹酚酸b行业发展潜力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二、2019-2024年丹酚酸b市场需求规模情况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三、2025-2031年丹酚酸b行业发展潜力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二、2019-2024年丹酚酸b市场需求规模情况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三、2025-2031年丹酚酸b行业发展潜力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2019-2024年中国丹酚酸b行业进出口情况分析</w:t>
      </w:r>
      <w:r>
        <w:rPr>
          <w:rFonts w:hint="eastAsia"/>
        </w:rPr>
        <w:br/>
      </w:r>
      <w:r>
        <w:rPr>
          <w:rFonts w:hint="eastAsia"/>
        </w:rPr>
        <w:t>　　第一节 丹酚酸b行业进口情况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一、2019-2024年丹酚酸b进口规模及增长情况</w:t>
      </w:r>
      <w:r>
        <w:rPr>
          <w:rFonts w:hint="eastAsia"/>
        </w:rPr>
        <w:br/>
      </w:r>
      <w:r>
        <w:rPr>
          <w:rFonts w:hint="eastAsia"/>
        </w:rPr>
        <w:t>　　　　二、丹酚酸b主要进口来源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丹酚酸b行业出口情况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一、2019-2024年丹酚酸b出口规模及增长情况</w:t>
      </w:r>
      <w:r>
        <w:rPr>
          <w:rFonts w:hint="eastAsia"/>
        </w:rPr>
        <w:br/>
      </w:r>
      <w:r>
        <w:rPr>
          <w:rFonts w:hint="eastAsia"/>
        </w:rPr>
        <w:t>　　　　二、丹酚酸b主要出口目的地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2019-2024年中国丹酚酸b行业总体发展与财务状况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2019-2024年中国丹酚酸b行业规模情况</w:t>
      </w:r>
      <w:r>
        <w:rPr>
          <w:rFonts w:hint="eastAsia"/>
        </w:rPr>
        <w:br/>
      </w:r>
      <w:r>
        <w:rPr>
          <w:rFonts w:hint="eastAsia"/>
        </w:rPr>
        <w:t>　　　　一、丹酚酸b行业企业数量规模</w:t>
      </w:r>
      <w:r>
        <w:rPr>
          <w:rFonts w:hint="eastAsia"/>
        </w:rPr>
        <w:br/>
      </w:r>
      <w:r>
        <w:rPr>
          <w:rFonts w:hint="eastAsia"/>
        </w:rPr>
        <w:t>　　　　二、丹酚酸b行业从业人员规模</w:t>
      </w:r>
      <w:r>
        <w:rPr>
          <w:rFonts w:hint="eastAsia"/>
        </w:rPr>
        <w:br/>
      </w:r>
      <w:r>
        <w:rPr>
          <w:rFonts w:hint="eastAsia"/>
        </w:rPr>
        <w:t>　　　　三、丹酚酸b行业市场敏感性分析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2019-2024年中国丹酚酸b行业财务能力分析</w:t>
      </w:r>
      <w:r>
        <w:rPr>
          <w:rFonts w:hint="eastAsia"/>
        </w:rPr>
        <w:br/>
      </w:r>
      <w:r>
        <w:rPr>
          <w:rFonts w:hint="eastAsia"/>
        </w:rPr>
        <w:t>　　　　一、丹酚酸b行业盈利能力</w:t>
      </w:r>
      <w:r>
        <w:rPr>
          <w:rFonts w:hint="eastAsia"/>
        </w:rPr>
        <w:br/>
      </w:r>
      <w:r>
        <w:rPr>
          <w:rFonts w:hint="eastAsia"/>
        </w:rPr>
        <w:t>　　　　二、丹酚酸b行业偿债能力</w:t>
      </w:r>
      <w:r>
        <w:rPr>
          <w:rFonts w:hint="eastAsia"/>
        </w:rPr>
        <w:br/>
      </w:r>
      <w:r>
        <w:rPr>
          <w:rFonts w:hint="eastAsia"/>
        </w:rPr>
        <w:t>　　　　三、丹酚酸b行业营运能力</w:t>
      </w:r>
      <w:r>
        <w:rPr>
          <w:rFonts w:hint="eastAsia"/>
        </w:rPr>
        <w:br/>
      </w:r>
      <w:r>
        <w:rPr>
          <w:rFonts w:hint="eastAsia"/>
        </w:rPr>
        <w:t>　　　　四、丹酚酸b行业发展能力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丹酚酸b行业重点企业调研分析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二、企业丹酚酸b业务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二、企业丹酚酸b业务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二、企业丹酚酸b业务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二、企业丹酚酸b业务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二、企业丹酚酸b业务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二、企业丹酚酸b业务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中国丹酚酸b行业竞争格局分析</w:t>
      </w:r>
      <w:r>
        <w:rPr>
          <w:rFonts w:hint="eastAsia"/>
        </w:rPr>
        <w:br/>
      </w:r>
      <w:r>
        <w:rPr>
          <w:rFonts w:hint="eastAsia"/>
        </w:rPr>
        <w:t>　　第一节 丹酚酸b行业竞争格局总览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2024-2025年丹酚酸b行业竞争力分析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2019-2024年丹酚酸b行业企业并购活动分析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2024-2025年丹酚酸b行业会展与招投标活动分析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一、丹酚酸b行业会展活动及其市场影响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2025年中国丹酚酸b企业发展企业发展策略与建议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丹酚酸b销售模式与渠道策略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丹酚酸b品牌与市场推广策略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丹酚酸b研发投入与技术创新能力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丹酚酸b合作联盟与资源整合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中国丹酚酸b行业风险与对策</w:t>
      </w:r>
      <w:r>
        <w:rPr>
          <w:rFonts w:hint="eastAsia"/>
        </w:rPr>
        <w:br/>
      </w:r>
      <w:r>
        <w:rPr>
          <w:rFonts w:hint="eastAsia"/>
        </w:rPr>
        <w:t>　　第一节 丹酚酸b行业SWOT分析</w:t>
      </w:r>
      <w:r>
        <w:rPr>
          <w:rFonts w:hint="eastAsia"/>
        </w:rPr>
        <w:br/>
      </w:r>
      <w:r>
        <w:rPr>
          <w:rFonts w:hint="eastAsia"/>
        </w:rPr>
        <w:t>　　　　一、丹酚酸b行业优势</w:t>
      </w:r>
      <w:r>
        <w:rPr>
          <w:rFonts w:hint="eastAsia"/>
        </w:rPr>
        <w:br/>
      </w:r>
      <w:r>
        <w:rPr>
          <w:rFonts w:hint="eastAsia"/>
        </w:rPr>
        <w:t>　　　　二、丹酚酸b行业劣势</w:t>
      </w:r>
      <w:r>
        <w:rPr>
          <w:rFonts w:hint="eastAsia"/>
        </w:rPr>
        <w:br/>
      </w:r>
      <w:r>
        <w:rPr>
          <w:rFonts w:hint="eastAsia"/>
        </w:rPr>
        <w:t>　　　　三、丹酚酸b市场机会</w:t>
      </w:r>
      <w:r>
        <w:rPr>
          <w:rFonts w:hint="eastAsia"/>
        </w:rPr>
        <w:br/>
      </w:r>
      <w:r>
        <w:rPr>
          <w:rFonts w:hint="eastAsia"/>
        </w:rPr>
        <w:t>　　　　四、丹酚酸b市场威胁</w:t>
      </w:r>
      <w:r>
        <w:rPr>
          <w:rFonts w:hint="eastAsia"/>
        </w:rPr>
        <w:br/>
      </w:r>
      <w:r>
        <w:rPr>
          <w:rFonts w:hint="eastAsia"/>
        </w:rPr>
        <w:t>　　第二节 丹酚酸b行业风险及对策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2025-2031年中国丹酚酸b行业前景与发展趋势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2024-2025年丹酚酸b行业发展环境分析</w:t>
      </w:r>
      <w:r>
        <w:rPr>
          <w:rFonts w:hint="eastAsia"/>
        </w:rPr>
        <w:br/>
      </w:r>
      <w:r>
        <w:rPr>
          <w:rFonts w:hint="eastAsia"/>
        </w:rPr>
        <w:t>　　　　一、丹酚酸b行业主管部门与监管体制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二、丹酚酸b行业主要法律法规及政策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三、丹酚酸b行业标准与质量监管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2025-2031年丹酚酸b行业发展趋势与方向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2025-2031年丹酚酸b行业发展潜力与机遇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丹酚酸b行业研究结论与建议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中-智-林-－丹酚酸b行业发展建议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丹酚酸b行业类别</w:t>
      </w:r>
      <w:r>
        <w:rPr>
          <w:rFonts w:hint="eastAsia"/>
        </w:rPr>
        <w:br/>
      </w:r>
      <w:r>
        <w:rPr>
          <w:rFonts w:hint="eastAsia"/>
        </w:rPr>
        <w:t>　　图表 丹酚酸b行业产业链调研</w:t>
      </w:r>
      <w:r>
        <w:rPr>
          <w:rFonts w:hint="eastAsia"/>
        </w:rPr>
        <w:br/>
      </w:r>
      <w:r>
        <w:rPr>
          <w:rFonts w:hint="eastAsia"/>
        </w:rPr>
        <w:t>　　图表 丹酚酸b行业现状</w:t>
      </w:r>
      <w:r>
        <w:rPr>
          <w:rFonts w:hint="eastAsia"/>
        </w:rPr>
        <w:br/>
      </w:r>
      <w:r>
        <w:rPr>
          <w:rFonts w:hint="eastAsia"/>
        </w:rPr>
        <w:t>　　图表 丹酚酸b行业标准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2019-2024年中国丹酚酸b行业市场规模</w:t>
      </w:r>
      <w:r>
        <w:rPr>
          <w:rFonts w:hint="eastAsia"/>
        </w:rPr>
        <w:br/>
      </w:r>
      <w:r>
        <w:rPr>
          <w:rFonts w:hint="eastAsia"/>
        </w:rPr>
        <w:t>　　图表 2025年中国丹酚酸b行业产能</w:t>
      </w:r>
      <w:r>
        <w:rPr>
          <w:rFonts w:hint="eastAsia"/>
        </w:rPr>
        <w:br/>
      </w:r>
      <w:r>
        <w:rPr>
          <w:rFonts w:hint="eastAsia"/>
        </w:rPr>
        <w:t>　　图表 2019-2024年中国丹酚酸b行业产量统计</w:t>
      </w:r>
      <w:r>
        <w:rPr>
          <w:rFonts w:hint="eastAsia"/>
        </w:rPr>
        <w:br/>
      </w:r>
      <w:r>
        <w:rPr>
          <w:rFonts w:hint="eastAsia"/>
        </w:rPr>
        <w:t>　　图表 丹酚酸b行业动态</w:t>
      </w:r>
      <w:r>
        <w:rPr>
          <w:rFonts w:hint="eastAsia"/>
        </w:rPr>
        <w:br/>
      </w:r>
      <w:r>
        <w:rPr>
          <w:rFonts w:hint="eastAsia"/>
        </w:rPr>
        <w:t>　　图表 2019-2024年中国丹酚酸b市场需求量</w:t>
      </w:r>
      <w:r>
        <w:rPr>
          <w:rFonts w:hint="eastAsia"/>
        </w:rPr>
        <w:br/>
      </w:r>
      <w:r>
        <w:rPr>
          <w:rFonts w:hint="eastAsia"/>
        </w:rPr>
        <w:t>　　图表 2025年中国丹酚酸b行业需求区域调研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2019-2024年中国丹酚酸b行情</w:t>
      </w:r>
      <w:r>
        <w:rPr>
          <w:rFonts w:hint="eastAsia"/>
        </w:rPr>
        <w:br/>
      </w:r>
      <w:r>
        <w:rPr>
          <w:rFonts w:hint="eastAsia"/>
        </w:rPr>
        <w:t>　　图表 2019-2024年中国丹酚酸b价格走势图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2019-2024年中国丹酚酸b行业销售收入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2019-2024年中国丹酚酸b行业盈利情况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2019-2024年中国丹酚酸b行业利润总额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2019-2024年中国丹酚酸b进口统计</w:t>
      </w:r>
      <w:r>
        <w:rPr>
          <w:rFonts w:hint="eastAsia"/>
        </w:rPr>
        <w:br/>
      </w:r>
      <w:r>
        <w:rPr>
          <w:rFonts w:hint="eastAsia"/>
        </w:rPr>
        <w:t>　　图表 2019-2024年中国丹酚酸b出口统计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2019-2024年中国丹酚酸b行业企业数量统计</w:t>
      </w:r>
      <w:r>
        <w:rPr>
          <w:rFonts w:hint="eastAsia"/>
        </w:rPr>
        <w:br/>
      </w:r>
      <w:r>
        <w:rPr>
          <w:rFonts w:hint="eastAsia"/>
        </w:rPr>
        <w:t>　　图表 **地区丹酚酸b市场规模</w:t>
      </w:r>
      <w:r>
        <w:rPr>
          <w:rFonts w:hint="eastAsia"/>
        </w:rPr>
        <w:br/>
      </w:r>
      <w:r>
        <w:rPr>
          <w:rFonts w:hint="eastAsia"/>
        </w:rPr>
        <w:t>　　图表 **地区丹酚酸b行业市场需求</w:t>
      </w:r>
      <w:r>
        <w:rPr>
          <w:rFonts w:hint="eastAsia"/>
        </w:rPr>
        <w:br/>
      </w:r>
      <w:r>
        <w:rPr>
          <w:rFonts w:hint="eastAsia"/>
        </w:rPr>
        <w:t>　　图表 **地区丹酚酸b市场调研</w:t>
      </w:r>
      <w:r>
        <w:rPr>
          <w:rFonts w:hint="eastAsia"/>
        </w:rPr>
        <w:br/>
      </w:r>
      <w:r>
        <w:rPr>
          <w:rFonts w:hint="eastAsia"/>
        </w:rPr>
        <w:t>　　图表 **地区丹酚酸b行业市场需求分析</w:t>
      </w:r>
      <w:r>
        <w:rPr>
          <w:rFonts w:hint="eastAsia"/>
        </w:rPr>
        <w:br/>
      </w:r>
      <w:r>
        <w:rPr>
          <w:rFonts w:hint="eastAsia"/>
        </w:rPr>
        <w:t>　　图表 **地区丹酚酸b市场规模</w:t>
      </w:r>
      <w:r>
        <w:rPr>
          <w:rFonts w:hint="eastAsia"/>
        </w:rPr>
        <w:br/>
      </w:r>
      <w:r>
        <w:rPr>
          <w:rFonts w:hint="eastAsia"/>
        </w:rPr>
        <w:t>　　图表 **地区丹酚酸b行业市场需求</w:t>
      </w:r>
      <w:r>
        <w:rPr>
          <w:rFonts w:hint="eastAsia"/>
        </w:rPr>
        <w:br/>
      </w:r>
      <w:r>
        <w:rPr>
          <w:rFonts w:hint="eastAsia"/>
        </w:rPr>
        <w:t>　　图表 **地区丹酚酸b市场调研</w:t>
      </w:r>
      <w:r>
        <w:rPr>
          <w:rFonts w:hint="eastAsia"/>
        </w:rPr>
        <w:br/>
      </w:r>
      <w:r>
        <w:rPr>
          <w:rFonts w:hint="eastAsia"/>
        </w:rPr>
        <w:t>　　图表 **地区丹酚酸b行业市场需求分析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丹酚酸b行业竞争对手分析</w:t>
      </w:r>
      <w:r>
        <w:rPr>
          <w:rFonts w:hint="eastAsia"/>
        </w:rPr>
        <w:br/>
      </w:r>
      <w:r>
        <w:rPr>
          <w:rFonts w:hint="eastAsia"/>
        </w:rPr>
        <w:t>　　图表 丹酚酸b重点企业（一）基本信息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丹酚酸b重点企业（一）经营情况分析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丹酚酸b重点企业（一）主要经济指标情况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丹酚酸b重点企业（一）盈利能力情况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丹酚酸b重点企业（一）偿债能力情况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丹酚酸b重点企业（一）运营能力情况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丹酚酸b重点企业（一）成长能力情况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丹酚酸b重点企业（二）基本信息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丹酚酸b重点企业（二）经营情况分析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丹酚酸b重点企业（二）主要经济指标情况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丹酚酸b重点企业（二）盈利能力情况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丹酚酸b重点企业（二）偿债能力情况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丹酚酸b重点企业（二）运营能力情况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丹酚酸b重点企业（二）成长能力情况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丹酚酸b重点企业（三）基本信息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丹酚酸b重点企业（三）经营情况分析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丹酚酸b重点企业（三）主要经济指标情况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丹酚酸b重点企业（三）盈利能力情况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丹酚酸b重点企业（三）偿债能力情况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丹酚酸b重点企业（三）运营能力情况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丹酚酸b重点企业（三）成长能力情况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2025-2031年中国丹酚酸b行业产能预测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2025-2031年中国丹酚酸b行业产量预测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2025-2031年中国丹酚酸b市场需求预测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2025-2031年中国丹酚酸b行业市场规模预测</w:t>
      </w:r>
      <w:r>
        <w:rPr>
          <w:rFonts w:hint="eastAsia"/>
        </w:rPr>
        <w:br/>
      </w:r>
      <w:r>
        <w:rPr>
          <w:rFonts w:hint="eastAsia"/>
        </w:rPr>
        <w:t>　　图表 丹酚酸b行业准入条件</w:t>
      </w:r>
      <w:r>
        <w:rPr>
          <w:rFonts w:hint="eastAsia"/>
        </w:rPr>
        <w:br/>
      </w:r>
      <w:r>
        <w:rPr>
          <w:rFonts w:hint="eastAsia"/>
        </w:rPr>
        <w:t>　　图表 2025年中国丹酚酸b市场前景</w:t>
      </w:r>
      <w:r>
        <w:rPr>
          <w:rFonts w:hint="eastAsia"/>
        </w:rPr>
        <w:br/>
      </w:r>
      <w:r>
        <w:rPr>
          <w:rFonts w:hint="eastAsia"/>
        </w:rPr>
        <w:t>　　图表 2025-2031年中国丹酚酸b行业信息化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2025-2031年中国丹酚酸b行业风险分析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2025-2031年中国丹酚酸b行业发展趋势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e6c6821bb74bac" w:history="1">
        <w:r>
          <w:rPr>
            <w:rStyle w:val="Hyperlink"/>
          </w:rPr>
          <w:t>2025-2031年中国丹酚酸b市场研究与发展前景分析报告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5129320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5e6c6821bb74bac" w:history="1">
        <w:r>
          <w:rPr>
            <w:rStyle w:val="Hyperlink"/>
          </w:rPr>
          <w:t>https://www.20087.com/0/32/DanFenSuanbShiChangXianZhuangHeQianJing.html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d2345e664f48b1" w:history="1">
      <w:r>
        <w:rPr>
          <w:rStyle w:val="Hyperlink"/>
        </w:rPr>
        <w:t>2025-2031年中国丹酚酸b市场研究与发展前景分析报告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2/DanFenSuanbShiChangXianZhuangHeQianJing.html" TargetMode="External" Id="R45e6c6821bb74b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2/DanFenSuanbShiChangXianZhuangHeQianJing.html" TargetMode="External" Id="R71d2345e664f48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2025-01-25T07:03:49Z</dcterms:created>
  <dcterms:modified xsi:type="dcterms:W3CDTF">2025-01-25T08:03:49Z</dcterms:modified>
  <dc:subject>2025-2031年中国丹酚酸b市场研究与发展前景分析报告</dc:subject>
  <dc:title>2025-2031年中国丹酚酸b市场研究与发展前景分析报告</dc:title>
  <cp:keywords>2025-2031年中国丹酚酸b市场研究与发展前景分析报告</cp:keywords>
  <dc:description>2025-2031年中国丹酚酸b市场研究与发展前景分析报告</dc:description>
</cp:coreProperties>
</file>