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14b01550541f0" w:history="1">
              <w:r>
                <w:rPr>
                  <w:rStyle w:val="Hyperlink"/>
                </w:rPr>
                <w:t>2025-2031年中国二氯苯基二甲脲行业研究与前景趋势报告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14b01550541f0" w:history="1">
              <w:r>
                <w:rPr>
                  <w:rStyle w:val="Hyperlink"/>
                </w:rPr>
                <w:t>2025-2031年中国二氯苯基二甲脲行业研究与前景趋势报告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14b01550541f0" w:history="1">
                <w:r>
                  <w:rPr>
                    <w:rStyle w:val="Hyperlink"/>
                  </w:rPr>
                  <w:t>https://www.20087.com/0/82/ErLvBenJiErJiaNiaoShiChangQianJingYuCe.html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基二甲脲是一种重要的有机化合物，主要用于农药、医药及化工中间体的合成。随着农业和制药行业的快速发展，对其需求不断增加。目前，二氯苯基二甲脲的生产工艺较为成熟，但从环境保护的角度来看，传统合成路线往往伴随着较高的污染排放，对环境造成一定压力。此外，由于其化学性质活泼，在储存和运输过程中需要特别注意安全措施，这对企业的管理水平提出了较高要求。</w:t>
      </w:r>
      <w:r>
        <w:rPr>
          <w:rFonts w:hint="eastAsia"/>
        </w:rPr>
        <w:br/>
      </w:r>
      <w:r>
        <w:rPr>
          <w:rFonts w:hint="eastAsia"/>
        </w:rPr>
        <w:t>　　未来，二氯苯基二甲脲将更加注重绿色合成与高效应用。一方面，通过引入绿色化学理念，采用可再生资源作为原料，并改进现有生产工艺以减少废物排放和能源消耗，这不仅能降低环境影响，还能提升企业的经济效益和社会责任形象。同时，结合生物工程技术，探索新型生物催化方法用于二氯苯基二甲脲的合成，不仅可以提高选择性和产率，还能开辟新的研究方向。另一方面，为了拓展二氯苯基二甲脲的应用领域，加强跨学科研究，探索其在新材料、新能源等新兴领域的潜在用途将是关键方向。例如，在储能材料中添加特定结构的二氯苯基二甲脲衍生物，可能改善电池性能。此外，加强国际间的合作交流，共同攻克关键技术难题，有助于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14b01550541f0" w:history="1">
        <w:r>
          <w:rPr>
            <w:rStyle w:val="Hyperlink"/>
          </w:rPr>
          <w:t>2025-2031年中国二氯苯基二甲脲行业研究与前景趋势报告</w:t>
        </w:r>
      </w:hyperlink>
      <w:r>
        <w:rPr>
          <w:rFonts w:hint="eastAsia"/>
        </w:rPr>
        <w:t>》全面梳理了二氯苯基二甲脲行业的市场规模、技术现状及产业链结构，结合数据分析了二氯苯基二甲脲市场需求、价格动态与竞争格局，科学预测了二氯苯基二甲脲发展趋势与市场前景，解读了行业内重点企业的战略布局与品牌影响力，同时对市场竞争与集中度进行了评估。此外，报告还细分了市场领域，揭示了二氯苯基二甲脲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二氯苯基二甲脲行业概述</w:t>
      </w:r>
      <w:r>
        <w:rPr>
          <w:rFonts w:hint="eastAsia"/>
        </w:rPr>
        <w:br/>
      </w:r>
      <w:r>
        <w:rPr>
          <w:rFonts w:hint="eastAsia"/>
        </w:rPr>
        <w:t>　　第一节 二氯苯基二甲脲定义与分类</w:t>
      </w:r>
      <w:r>
        <w:rPr>
          <w:rFonts w:hint="eastAsia"/>
        </w:rPr>
        <w:br/>
      </w:r>
      <w:r>
        <w:rPr>
          <w:rFonts w:hint="eastAsia"/>
        </w:rPr>
        <w:t>　　第二节 二氯苯基二甲脲应用领域</w:t>
      </w:r>
      <w:r>
        <w:rPr>
          <w:rFonts w:hint="eastAsia"/>
        </w:rPr>
        <w:br/>
      </w:r>
      <w:r>
        <w:rPr>
          <w:rFonts w:hint="eastAsia"/>
        </w:rPr>
        <w:t>　　第三节 二氯苯基二甲脲行业经济指标分析</w:t>
      </w:r>
      <w:r>
        <w:rPr>
          <w:rFonts w:hint="eastAsia"/>
        </w:rPr>
        <w:br/>
      </w:r>
      <w:r>
        <w:rPr>
          <w:rFonts w:hint="eastAsia"/>
        </w:rPr>
        <w:t>　　　　一、二氯苯基二甲脲行业赢利性评估</w:t>
      </w:r>
      <w:r>
        <w:rPr>
          <w:rFonts w:hint="eastAsia"/>
        </w:rPr>
        <w:br/>
      </w:r>
      <w:r>
        <w:rPr>
          <w:rFonts w:hint="eastAsia"/>
        </w:rPr>
        <w:t>　　　　二、二氯苯基二甲脲行业成长速度分析</w:t>
      </w:r>
      <w:r>
        <w:rPr>
          <w:rFonts w:hint="eastAsia"/>
        </w:rPr>
        <w:br/>
      </w:r>
      <w:r>
        <w:rPr>
          <w:rFonts w:hint="eastAsia"/>
        </w:rPr>
        <w:t>　　　　三、二氯苯基二甲脲附加值提升空间探讨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四、二氯苯基二甲脲行业进入壁垒分析</w:t>
      </w:r>
      <w:r>
        <w:rPr>
          <w:rFonts w:hint="eastAsia"/>
        </w:rPr>
        <w:br/>
      </w:r>
      <w:r>
        <w:rPr>
          <w:rFonts w:hint="eastAsia"/>
        </w:rPr>
        <w:t>　　　　五、二氯苯基二甲脲行业风险性评估</w:t>
      </w:r>
      <w:r>
        <w:rPr>
          <w:rFonts w:hint="eastAsia"/>
        </w:rPr>
        <w:br/>
      </w:r>
      <w:r>
        <w:rPr>
          <w:rFonts w:hint="eastAsia"/>
        </w:rPr>
        <w:t>　　　　六、二氯苯基二甲脲行业周期性分析</w:t>
      </w:r>
      <w:r>
        <w:rPr>
          <w:rFonts w:hint="eastAsia"/>
        </w:rPr>
        <w:br/>
      </w:r>
      <w:r>
        <w:rPr>
          <w:rFonts w:hint="eastAsia"/>
        </w:rPr>
        <w:t>　　　　七、二氯苯基二甲脲行业竞争程度指标</w:t>
      </w:r>
      <w:r>
        <w:rPr>
          <w:rFonts w:hint="eastAsia"/>
        </w:rPr>
        <w:br/>
      </w:r>
      <w:r>
        <w:rPr>
          <w:rFonts w:hint="eastAsia"/>
        </w:rPr>
        <w:t>　　　　八、二氯苯基二甲脲行业成熟度综合分析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二氯苯基二甲脲产业链及经营模式分析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三、二氯苯基二甲脲销售模式与渠道策略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全球二氯苯基二甲脲市场发展分析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2024-2025年全球二氯苯基二甲脲行业发展分析</w:t>
      </w:r>
      <w:r>
        <w:rPr>
          <w:rFonts w:hint="eastAsia"/>
        </w:rPr>
        <w:br/>
      </w:r>
      <w:r>
        <w:rPr>
          <w:rFonts w:hint="eastAsia"/>
        </w:rPr>
        <w:t>　　　　一、全球二氯苯基二甲脲行业市场规模与趋势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二、全球二氯苯基二甲脲行业发展特点</w:t>
      </w:r>
      <w:r>
        <w:rPr>
          <w:rFonts w:hint="eastAsia"/>
        </w:rPr>
        <w:br/>
      </w:r>
      <w:r>
        <w:rPr>
          <w:rFonts w:hint="eastAsia"/>
        </w:rPr>
        <w:t>　　　　三、全球二氯苯基二甲脲行业竞争格局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主要国家与地区二氯苯基二甲脲市场分析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2025-2031年全球二氯苯基二甲脲行业发展趋势与前景预测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一、二氯苯基二甲脲行业发展趋势</w:t>
      </w:r>
      <w:r>
        <w:rPr>
          <w:rFonts w:hint="eastAsia"/>
        </w:rPr>
        <w:br/>
      </w:r>
      <w:r>
        <w:rPr>
          <w:rFonts w:hint="eastAsia"/>
        </w:rPr>
        <w:t>　　　　二、二氯苯基二甲脲行业发展潜力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中国二氯苯基二甲脲行业市场分析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2024-2025年二氯苯基二甲脲产能与投资动态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一、国内二氯苯基二甲脲产能现状与利用效率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二、二氯苯基二甲脲产能扩张与投资动态分析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2025-2031年二氯苯基二甲脲行业产量统计与趋势预测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一、2019-2024年二氯苯基二甲脲行业产量与增长趋势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1、2019-2024年二氯苯基二甲脲产量及增长趋势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2、2019-2024年二氯苯基二甲脲细分产品产量及份额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二、二氯苯基二甲脲产量影响因素分析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三、2025-2031年二氯苯基二甲脲产量预测</w:t>
      </w:r>
      <w:r>
        <w:rPr>
          <w:rFonts w:hint="eastAsia"/>
        </w:rPr>
        <w:br/>
      </w:r>
      <w:r>
        <w:rPr>
          <w:rFonts w:hint="eastAsia"/>
        </w:rPr>
        <w:t>　　第三节 2025-2031年二氯苯基二甲脲市场需求与销售分析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一、2024-2025年二氯苯基二甲脲行业需求现状</w:t>
      </w:r>
      <w:r>
        <w:rPr>
          <w:rFonts w:hint="eastAsia"/>
        </w:rPr>
        <w:br/>
      </w:r>
      <w:r>
        <w:rPr>
          <w:rFonts w:hint="eastAsia"/>
        </w:rPr>
        <w:t>　　　　二、二氯苯基二甲脲客户群体与需求特点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三、2019-2024年二氯苯基二甲脲行业销售规模分析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四、2025-2031年二氯苯基二甲脲市场增长潜力与规模预测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2024-2025年二氯苯基二甲脲行业技术发展现状及趋势分析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二氯苯基二甲脲行业技术发展现状分析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国内外二氯苯基二甲脲行业技术差距分析及差距形成的主要原因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二氯苯基二甲脲行业技术发展方向、趋势预测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提升二氯苯基二甲脲行业技术能力策略建议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中国二氯苯基二甲脲细分市场分析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一、2024-2025年二氯苯基二甲脲主要细分产品市场现状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二氯苯基二甲脲价格机制与竞争策略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一、2019-2024年二氯苯基二甲脲市场价格走势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二氯苯基二甲脲定价策略与方法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2025-2031年二氯苯基二甲脲价格竞争态势与趋势预测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中国二氯苯基二甲脲行业重点区域市场研究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2024-2025年重点区域二氯苯基二甲脲市场发展概况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二、2019-2024年二氯苯基二甲脲市场需求规模情况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三、2025-2031年二氯苯基二甲脲行业发展潜力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二、2019-2024年二氯苯基二甲脲市场需求规模情况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三、2025-2031年二氯苯基二甲脲行业发展潜力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二、2019-2024年二氯苯基二甲脲市场需求规模情况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三、2025-2031年二氯苯基二甲脲行业发展潜力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二、2019-2024年二氯苯基二甲脲市场需求规模情况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三、2025-2031年二氯苯基二甲脲行业发展潜力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二、2019-2024年二氯苯基二甲脲市场需求规模情况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三、2025-2031年二氯苯基二甲脲行业发展潜力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2019-2024年中国二氯苯基二甲脲行业进出口情况分析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二氯苯基二甲脲行业进口规模与来源分析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一、2019-2024年二氯苯基二甲脲进口规模分析</w:t>
      </w:r>
      <w:r>
        <w:rPr>
          <w:rFonts w:hint="eastAsia"/>
        </w:rPr>
        <w:br/>
      </w:r>
      <w:r>
        <w:rPr>
          <w:rFonts w:hint="eastAsia"/>
        </w:rPr>
        <w:t>　　　　二、二氯苯基二甲脲主要进口来源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二氯苯基二甲脲行业出口规模与目的地分析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一、2019-2024年二氯苯基二甲脲出口规模分析</w:t>
      </w:r>
      <w:r>
        <w:rPr>
          <w:rFonts w:hint="eastAsia"/>
        </w:rPr>
        <w:br/>
      </w:r>
      <w:r>
        <w:rPr>
          <w:rFonts w:hint="eastAsia"/>
        </w:rPr>
        <w:t>　　　　二、二氯苯基二甲脲主要出口目的地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2019-2024年中国二氯苯基二甲脲总体规模与财务指标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中国二氯苯基二甲脲行业总体规模分析</w:t>
      </w:r>
      <w:r>
        <w:rPr>
          <w:rFonts w:hint="eastAsia"/>
        </w:rPr>
        <w:br/>
      </w:r>
      <w:r>
        <w:rPr>
          <w:rFonts w:hint="eastAsia"/>
        </w:rPr>
        <w:t>　　　　一、二氯苯基二甲脲企业数量与结构</w:t>
      </w:r>
      <w:r>
        <w:rPr>
          <w:rFonts w:hint="eastAsia"/>
        </w:rPr>
        <w:br/>
      </w:r>
      <w:r>
        <w:rPr>
          <w:rFonts w:hint="eastAsia"/>
        </w:rPr>
        <w:t>　　　　二、二氯苯基二甲脲从业人员规模</w:t>
      </w:r>
      <w:r>
        <w:rPr>
          <w:rFonts w:hint="eastAsia"/>
        </w:rPr>
        <w:br/>
      </w:r>
      <w:r>
        <w:rPr>
          <w:rFonts w:hint="eastAsia"/>
        </w:rPr>
        <w:t>　　　　三、二氯苯基二甲脲行业资产状况</w:t>
      </w:r>
      <w:r>
        <w:rPr>
          <w:rFonts w:hint="eastAsia"/>
        </w:rPr>
        <w:br/>
      </w:r>
      <w:r>
        <w:rPr>
          <w:rFonts w:hint="eastAsia"/>
        </w:rPr>
        <w:t>　　第二节 中国二氯苯基二甲脲行业财务指标总体分析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二氯苯基二甲脲行业重点企业经营状况分析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二氯苯基二甲脲重点企业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二氯苯基二甲脲领先企业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二氯苯基二甲脲标杆企业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二氯苯基二甲脲代表企业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二氯苯基二甲脲龙头企业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二氯苯基二甲脲重点企业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中国二氯苯基二甲脲行业竞争格局分析</w:t>
      </w:r>
      <w:r>
        <w:rPr>
          <w:rFonts w:hint="eastAsia"/>
        </w:rPr>
        <w:br/>
      </w:r>
      <w:r>
        <w:rPr>
          <w:rFonts w:hint="eastAsia"/>
        </w:rPr>
        <w:t>　　第一节 二氯苯基二甲脲行业竞争格局总览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2024-2025年二氯苯基二甲脲行业竞争力分析</w:t>
      </w:r>
      <w:r>
        <w:rPr>
          <w:rFonts w:hint="eastAsia"/>
        </w:rPr>
        <w:br/>
      </w:r>
      <w:r>
        <w:rPr>
          <w:rFonts w:hint="eastAsia"/>
        </w:rPr>
        <w:t>　　　　一、二氯苯基二甲脲供应商议价能力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四、二氯苯基二甲脲替代品威胁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2019-2024年二氯苯基二甲脲行业企业并购活动分析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2024-2025年二氯苯基二甲脲行业会展与招投标活动分析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一、二氯苯基二甲脲行业会展活动及其市场影响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2025年中国二氯苯基二甲脲企业发展策略分析</w:t>
      </w:r>
      <w:r>
        <w:rPr>
          <w:rFonts w:hint="eastAsia"/>
        </w:rPr>
        <w:br/>
      </w:r>
      <w:r>
        <w:rPr>
          <w:rFonts w:hint="eastAsia"/>
        </w:rPr>
        <w:t>　　第一节 二氯苯基二甲脲市场策略分析</w:t>
      </w:r>
      <w:r>
        <w:rPr>
          <w:rFonts w:hint="eastAsia"/>
        </w:rPr>
        <w:br/>
      </w:r>
      <w:r>
        <w:rPr>
          <w:rFonts w:hint="eastAsia"/>
        </w:rPr>
        <w:t>　　　　一、二氯苯基二甲脲市场定位与拓展策略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二、二氯苯基二甲脲市场细分与目标客户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二氯苯基二甲脲销售策略分析</w:t>
      </w:r>
      <w:r>
        <w:rPr>
          <w:rFonts w:hint="eastAsia"/>
        </w:rPr>
        <w:br/>
      </w:r>
      <w:r>
        <w:rPr>
          <w:rFonts w:hint="eastAsia"/>
        </w:rPr>
        <w:t>　　　　一、二氯苯基二甲脲销售渠道与网络建设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提高二氯苯基二甲脲企业竞争力建议</w:t>
      </w:r>
      <w:r>
        <w:rPr>
          <w:rFonts w:hint="eastAsia"/>
        </w:rPr>
        <w:br/>
      </w:r>
      <w:r>
        <w:rPr>
          <w:rFonts w:hint="eastAsia"/>
        </w:rPr>
        <w:t>　　　　一、二氯苯基二甲脲技术创新与管理优化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二氯苯基二甲脲品牌战略思考</w:t>
      </w:r>
      <w:r>
        <w:rPr>
          <w:rFonts w:hint="eastAsia"/>
        </w:rPr>
        <w:br/>
      </w:r>
      <w:r>
        <w:rPr>
          <w:rFonts w:hint="eastAsia"/>
        </w:rPr>
        <w:t>　　　　一、二氯苯基二甲脲品牌建设与维护</w:t>
      </w:r>
      <w:r>
        <w:rPr>
          <w:rFonts w:hint="eastAsia"/>
        </w:rPr>
        <w:br/>
      </w:r>
      <w:r>
        <w:rPr>
          <w:rFonts w:hint="eastAsia"/>
        </w:rPr>
        <w:t>　　　　二、二氯苯基二甲脲品牌影响力与市场竞争力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中国二氯苯基二甲脲行业风险与对策</w:t>
      </w:r>
      <w:r>
        <w:rPr>
          <w:rFonts w:hint="eastAsia"/>
        </w:rPr>
        <w:br/>
      </w:r>
      <w:r>
        <w:rPr>
          <w:rFonts w:hint="eastAsia"/>
        </w:rPr>
        <w:t>　　第一节 二氯苯基二甲脲行业SWOT分析</w:t>
      </w:r>
      <w:r>
        <w:rPr>
          <w:rFonts w:hint="eastAsia"/>
        </w:rPr>
        <w:br/>
      </w:r>
      <w:r>
        <w:rPr>
          <w:rFonts w:hint="eastAsia"/>
        </w:rPr>
        <w:t>　　　　一、二氯苯基二甲脲行业优势分析</w:t>
      </w:r>
      <w:r>
        <w:rPr>
          <w:rFonts w:hint="eastAsia"/>
        </w:rPr>
        <w:br/>
      </w:r>
      <w:r>
        <w:rPr>
          <w:rFonts w:hint="eastAsia"/>
        </w:rPr>
        <w:t>　　　　二、二氯苯基二甲脲行业劣势分析</w:t>
      </w:r>
      <w:r>
        <w:rPr>
          <w:rFonts w:hint="eastAsia"/>
        </w:rPr>
        <w:br/>
      </w:r>
      <w:r>
        <w:rPr>
          <w:rFonts w:hint="eastAsia"/>
        </w:rPr>
        <w:t>　　　　三、二氯苯基二甲脲市场机会探索</w:t>
      </w:r>
      <w:r>
        <w:rPr>
          <w:rFonts w:hint="eastAsia"/>
        </w:rPr>
        <w:br/>
      </w:r>
      <w:r>
        <w:rPr>
          <w:rFonts w:hint="eastAsia"/>
        </w:rPr>
        <w:t>　　　　四、二氯苯基二甲脲市场威胁评估</w:t>
      </w:r>
      <w:r>
        <w:rPr>
          <w:rFonts w:hint="eastAsia"/>
        </w:rPr>
        <w:br/>
      </w:r>
      <w:r>
        <w:rPr>
          <w:rFonts w:hint="eastAsia"/>
        </w:rPr>
        <w:t>　　第二节 二氯苯基二甲脲行业风险及对策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2025-2031年中国二氯苯基二甲脲行业前景与发展趋势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二氯苯基二甲脲行业发展环境分析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2025-2031年二氯苯基二甲脲行业发展趋势与方向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一、二氯苯基二甲脲行业发展方向预测</w:t>
      </w:r>
      <w:r>
        <w:rPr>
          <w:rFonts w:hint="eastAsia"/>
        </w:rPr>
        <w:br/>
      </w:r>
      <w:r>
        <w:rPr>
          <w:rFonts w:hint="eastAsia"/>
        </w:rPr>
        <w:t>　　　　二、二氯苯基二甲脲发展趋势分析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2025-2031年二氯苯基二甲脲行业发展潜力与机遇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一、二氯苯基二甲脲市场发展潜力评估</w:t>
      </w:r>
      <w:r>
        <w:rPr>
          <w:rFonts w:hint="eastAsia"/>
        </w:rPr>
        <w:br/>
      </w:r>
      <w:r>
        <w:rPr>
          <w:rFonts w:hint="eastAsia"/>
        </w:rPr>
        <w:t>　　　　二、二氯苯基二甲脲新兴市场与机遇探索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二氯苯基二甲脲行业研究结论与建议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中-智-林-－二氯苯基二甲脲行业发展建议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二氯苯基二甲脲行业类别</w:t>
      </w:r>
      <w:r>
        <w:rPr>
          <w:rFonts w:hint="eastAsia"/>
        </w:rPr>
        <w:br/>
      </w:r>
      <w:r>
        <w:rPr>
          <w:rFonts w:hint="eastAsia"/>
        </w:rPr>
        <w:t>　　图表 二氯苯基二甲脲行业产业链调研</w:t>
      </w:r>
      <w:r>
        <w:rPr>
          <w:rFonts w:hint="eastAsia"/>
        </w:rPr>
        <w:br/>
      </w:r>
      <w:r>
        <w:rPr>
          <w:rFonts w:hint="eastAsia"/>
        </w:rPr>
        <w:t>　　图表 二氯苯基二甲脲行业现状</w:t>
      </w:r>
      <w:r>
        <w:rPr>
          <w:rFonts w:hint="eastAsia"/>
        </w:rPr>
        <w:br/>
      </w:r>
      <w:r>
        <w:rPr>
          <w:rFonts w:hint="eastAsia"/>
        </w:rPr>
        <w:t>　　图表 二氯苯基二甲脲行业标准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2025年中国二氯苯基二甲脲行业产能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2019-2024年中国二氯苯基二甲脲行业产量统计</w:t>
      </w:r>
      <w:r>
        <w:rPr>
          <w:rFonts w:hint="eastAsia"/>
        </w:rPr>
        <w:br/>
      </w:r>
      <w:r>
        <w:rPr>
          <w:rFonts w:hint="eastAsia"/>
        </w:rPr>
        <w:t>　　图表 二氯苯基二甲脲行业动态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2019-2024年中国二氯苯基二甲脲市场需求量</w:t>
      </w:r>
      <w:r>
        <w:rPr>
          <w:rFonts w:hint="eastAsia"/>
        </w:rPr>
        <w:br/>
      </w:r>
      <w:r>
        <w:rPr>
          <w:rFonts w:hint="eastAsia"/>
        </w:rPr>
        <w:t>　　图表 2025年中国二氯苯基二甲脲行业需求区域调研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2019-2024年中国二氯苯基二甲脲行情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2019-2024年中国二氯苯基二甲脲行业企业数量统计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**地区二氯苯基二甲脲市场规模</w:t>
      </w:r>
      <w:r>
        <w:rPr>
          <w:rFonts w:hint="eastAsia"/>
        </w:rPr>
        <w:br/>
      </w:r>
      <w:r>
        <w:rPr>
          <w:rFonts w:hint="eastAsia"/>
        </w:rPr>
        <w:t>　　图表 **地区二氯苯基二甲脲行业市场需求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**地区二氯苯基二甲脲市场调研</w:t>
      </w:r>
      <w:r>
        <w:rPr>
          <w:rFonts w:hint="eastAsia"/>
        </w:rPr>
        <w:br/>
      </w:r>
      <w:r>
        <w:rPr>
          <w:rFonts w:hint="eastAsia"/>
        </w:rPr>
        <w:t>　　图表 **地区二氯苯基二甲脲行业市场需求分析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**地区二氯苯基二甲脲市场规模</w:t>
      </w:r>
      <w:r>
        <w:rPr>
          <w:rFonts w:hint="eastAsia"/>
        </w:rPr>
        <w:br/>
      </w:r>
      <w:r>
        <w:rPr>
          <w:rFonts w:hint="eastAsia"/>
        </w:rPr>
        <w:t>　　图表 **地区二氯苯基二甲脲行业市场需求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**地区二氯苯基二甲脲市场调研</w:t>
      </w:r>
      <w:r>
        <w:rPr>
          <w:rFonts w:hint="eastAsia"/>
        </w:rPr>
        <w:br/>
      </w:r>
      <w:r>
        <w:rPr>
          <w:rFonts w:hint="eastAsia"/>
        </w:rPr>
        <w:t>　　图表 **地区二氯苯基二甲脲行业市场需求分析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二氯苯基二甲脲行业竞争对手分析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二氯苯基二甲脲重点企业（三）成长能力情况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2025-2031年中国二氯苯基二甲脲行业产能预测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2025-2031年中国二氯苯基二甲脲行业产量预测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2025-2031年中国二氯苯基二甲脲市场需求预测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2025-2031年中国二氯苯基二甲脲行业市场规模预测</w:t>
      </w:r>
      <w:r>
        <w:rPr>
          <w:rFonts w:hint="eastAsia"/>
        </w:rPr>
        <w:br/>
      </w:r>
      <w:r>
        <w:rPr>
          <w:rFonts w:hint="eastAsia"/>
        </w:rPr>
        <w:t>　　图表 二氯苯基二甲脲行业准入条件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2025年中国二氯苯基二甲脲市场前景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2025-2031年中国二氯苯基二甲脲行业信息化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2025-2031年中国二氯苯基二甲脲行业风险分析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2025-2031年中国二氯苯基二甲脲行业发展趋势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14b01550541f0" w:history="1">
        <w:r>
          <w:rPr>
            <w:rStyle w:val="Hyperlink"/>
          </w:rPr>
          <w:t>2025-2031年中国二氯苯基二甲脲行业研究与前景趋势报告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14b01550541f0" w:history="1">
        <w:r>
          <w:rPr>
            <w:rStyle w:val="Hyperlink"/>
          </w:rPr>
          <w:t>https://www.20087.com/0/82/ErLvBenJiErJiaNiaoShiChangQianJingYuCe.html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热点：尿酸钠、二氯苯基二甲脲抑制光合电子传递链哪一步、二苯氨基脲别名、二氯苯基二甲脲有毒吗、三氯二苯脲用途、二甲基二苯基脲、六亚甲基二异氰酸酯缩二脲、二氯苯甲酰氯的用途、甲苯磺丁脲结构式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d6b23f6249cc" w:history="1">
      <w:r>
        <w:rPr>
          <w:rStyle w:val="Hyperlink"/>
        </w:rPr>
        <w:t>2025-2031年中国二氯苯基二甲脲行业研究与前景趋势报告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ErLvBenJiErJiaNiaoShiChangQianJingYuCe.html" TargetMode="External" Id="Ra6914b015505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ErLvBenJiErJiaNiaoShiChangQianJingYuCe.html" TargetMode="External" Id="R34d8d6b23f62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2025-03-26T06:59:54Z</dcterms:created>
  <dcterms:modified xsi:type="dcterms:W3CDTF">2025-03-26T07:59:54Z</dcterms:modified>
  <dc:subject>2025-2031年中国二氯苯基二甲脲行业研究与前景趋势报告</dc:subject>
  <dc:title>2025-2031年中国二氯苯基二甲脲行业研究与前景趋势报告</dc:title>
  <cp:keywords>2025-2031年中国二氯苯基二甲脲行业研究与前景趋势报告</cp:keywords>
  <dc:description>2025-2031年中国二氯苯基二甲脲行业研究与前景趋势报告</dc:description>
</cp:coreProperties>
</file>