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905f5fb9042c2" w:history="1">
              <w:r>
                <w:rPr>
                  <w:rStyle w:val="Hyperlink"/>
                </w:rPr>
                <w:t>2025-2031年中国超氧化物歧化酶市场调查研究及行业前景分析报告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905f5fb9042c2" w:history="1">
              <w:r>
                <w:rPr>
                  <w:rStyle w:val="Hyperlink"/>
                </w:rPr>
                <w:t>2025-2031年中国超氧化物歧化酶市场调查研究及行业前景分析报告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905f5fb9042c2" w:history="1">
                <w:r>
                  <w:rPr>
                    <w:rStyle w:val="Hyperlink"/>
                  </w:rPr>
                  <w:t>https://www.20087.com/0/72/ChaoYangHuaWuQiHuaMeiFaZhanXianZhuangQianJing.html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物歧化酶（SOD）是一类能够特异性清除体内超氧自由基的抗氧化酶，广泛存在于生物体内。由于其卓越的抗氧化性能，SOD被广泛应用于化妆品、药品及食品添加剂等领域。然而，天然来源的SOD产量有限且提取成本较高，限制了其大规模应用。因此，近年来研究人员积极探索基因工程和微生物发酵等方法来实现SOD的大规模生产。</w:t>
      </w:r>
      <w:r>
        <w:rPr>
          <w:rFonts w:hint="eastAsia"/>
        </w:rPr>
        <w:br/>
      </w:r>
      <w:r>
        <w:rPr>
          <w:rFonts w:hint="eastAsia"/>
        </w:rPr>
        <w:t>　　未来，超氧化物歧化酶的发展将集中在生产技术突破与应用领域扩展上。一方面，通过优化基因编辑技术和发酵工艺，提高SOD的产量和活性，同时降低生产成本；另一方面，探索SOD在新兴健康产品中的应用潜力，例如将其作为功能性成分添加到保健品或特医食品中，以满足消费者对健康生活的追求。此外，随着对SOD生物学功能认识的深入，其在治疗某些慢性疾病方面的应用前景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905f5fb9042c2" w:history="1">
        <w:r>
          <w:rPr>
            <w:rStyle w:val="Hyperlink"/>
          </w:rPr>
          <w:t>2025-2031年中国超氧化物歧化酶市场调查研究及行业前景分析报告</w:t>
        </w:r>
      </w:hyperlink>
      <w:r>
        <w:rPr>
          <w:rFonts w:hint="eastAsia"/>
        </w:rPr>
        <w:t>》基于多年超氧化物歧化酶行业研究积累，结合当前市场发展现状，依托国家权威数据资源和长期市场监测数据库，对超氧化物歧化酶行业进行了全面调研与分析。报告详细阐述了超氧化物歧化酶市场规模、市场前景、发展趋势、技术现状及未来方向，重点分析了行业内主要企业的竞争格局，并通过SWOT分析揭示了超氧化物歧化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905f5fb9042c2" w:history="1">
        <w:r>
          <w:rPr>
            <w:rStyle w:val="Hyperlink"/>
          </w:rPr>
          <w:t>2025-2031年中国超氧化物歧化酶市场调查研究及行业前景分析报告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》为投资者提供了准确的市场现状解读，帮助预判行业前景，挖掘投资价值，同时从投资策略和营销策略等角度提出实用建议，助力投资者在超氧化物歧化酶行业中把握机遇、规避风险。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超氧化物歧化酶（SOD）行业发展概述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超氧化物歧化酶（SOD）行业定义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一、超氧化物歧化酶（SOD）定义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二、超氧化物歧化酶（SOD）应用</w:t>
      </w:r>
      <w:r>
        <w:rPr>
          <w:rFonts w:hint="eastAsia"/>
        </w:rPr>
        <w:br/>
      </w:r>
      <w:r>
        <w:rPr>
          <w:rFonts w:hint="eastAsia"/>
        </w:rPr>
        <w:t>　　第二节 中国超氧化物歧化酶（SOD）市场发展状况</w:t>
      </w:r>
      <w:r>
        <w:rPr>
          <w:rFonts w:hint="eastAsia"/>
        </w:rPr>
        <w:br/>
      </w:r>
      <w:r>
        <w:rPr>
          <w:rFonts w:hint="eastAsia"/>
        </w:rPr>
        <w:t>　　第三节 中国超氧化物歧化酶（SOD）发展环境分析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世界超氧化物歧化酶（SOD）市场运行状况分析</w:t>
      </w:r>
      <w:r>
        <w:rPr>
          <w:rFonts w:hint="eastAsia"/>
        </w:rPr>
        <w:br/>
      </w:r>
      <w:r>
        <w:rPr>
          <w:rFonts w:hint="eastAsia"/>
        </w:rPr>
        <w:t>　　第一节 世界超氧化物歧化酶（SOD）行业分析</w:t>
      </w:r>
      <w:r>
        <w:rPr>
          <w:rFonts w:hint="eastAsia"/>
        </w:rPr>
        <w:br/>
      </w:r>
      <w:r>
        <w:rPr>
          <w:rFonts w:hint="eastAsia"/>
        </w:rPr>
        <w:t>　　　　一、世界超氧化物歧化酶（SOD）行业特点</w:t>
      </w:r>
      <w:r>
        <w:rPr>
          <w:rFonts w:hint="eastAsia"/>
        </w:rPr>
        <w:br/>
      </w:r>
      <w:r>
        <w:rPr>
          <w:rFonts w:hint="eastAsia"/>
        </w:rPr>
        <w:t>　　　　二、世界超氧化物歧化酶（SOD）发展状况</w:t>
      </w:r>
      <w:r>
        <w:rPr>
          <w:rFonts w:hint="eastAsia"/>
        </w:rPr>
        <w:br/>
      </w:r>
      <w:r>
        <w:rPr>
          <w:rFonts w:hint="eastAsia"/>
        </w:rPr>
        <w:t>　　　　三、世界超氧化物歧化酶（SOD）行业发展趋势</w:t>
      </w:r>
      <w:r>
        <w:rPr>
          <w:rFonts w:hint="eastAsia"/>
        </w:rPr>
        <w:br/>
      </w:r>
      <w:r>
        <w:rPr>
          <w:rFonts w:hint="eastAsia"/>
        </w:rPr>
        <w:t>　　第二节 世界超氧化物歧化酶（SOD）市场分析</w:t>
      </w:r>
      <w:r>
        <w:rPr>
          <w:rFonts w:hint="eastAsia"/>
        </w:rPr>
        <w:br/>
      </w:r>
      <w:r>
        <w:rPr>
          <w:rFonts w:hint="eastAsia"/>
        </w:rPr>
        <w:t>　　　　一、世界超氧化物歧化酶（SOD）生产状况</w:t>
      </w:r>
      <w:r>
        <w:rPr>
          <w:rFonts w:hint="eastAsia"/>
        </w:rPr>
        <w:br/>
      </w:r>
      <w:r>
        <w:rPr>
          <w:rFonts w:hint="eastAsia"/>
        </w:rPr>
        <w:t>　　　　二、世界超氧化物歧化酶（SOD）消费分析</w:t>
      </w:r>
      <w:r>
        <w:rPr>
          <w:rFonts w:hint="eastAsia"/>
        </w:rPr>
        <w:br/>
      </w:r>
      <w:r>
        <w:rPr>
          <w:rFonts w:hint="eastAsia"/>
        </w:rPr>
        <w:t>　　　　三、世界超氧化物歧化酶（SOD）价格分析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中国超氧化物歧化酶（SOD）行业市场规模分析</w:t>
      </w:r>
      <w:r>
        <w:rPr>
          <w:rFonts w:hint="eastAsia"/>
        </w:rPr>
        <w:br/>
      </w:r>
      <w:r>
        <w:rPr>
          <w:rFonts w:hint="eastAsia"/>
        </w:rPr>
        <w:t>　　第一节 中国超氧化物歧化酶（SOD）行业市场规模分析</w:t>
      </w:r>
      <w:r>
        <w:rPr>
          <w:rFonts w:hint="eastAsia"/>
        </w:rPr>
        <w:br/>
      </w:r>
      <w:r>
        <w:rPr>
          <w:rFonts w:hint="eastAsia"/>
        </w:rPr>
        <w:t>　　第二节 中国超氧化物歧化酶（SOD）行业基本特点分析</w:t>
      </w:r>
      <w:r>
        <w:rPr>
          <w:rFonts w:hint="eastAsia"/>
        </w:rPr>
        <w:br/>
      </w:r>
      <w:r>
        <w:rPr>
          <w:rFonts w:hint="eastAsia"/>
        </w:rPr>
        <w:t>　　第三节 中国超氧化物歧化酶（SOD）行业销售收入分析</w:t>
      </w:r>
      <w:r>
        <w:rPr>
          <w:rFonts w:hint="eastAsia"/>
        </w:rPr>
        <w:br/>
      </w:r>
      <w:r>
        <w:rPr>
          <w:rFonts w:hint="eastAsia"/>
        </w:rPr>
        <w:t>　　第四节 中国超氧化物歧化酶（SOD）行业市场集中度分析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中国超氧化物歧化酶（SOD）行业市场占有率分析</w:t>
      </w:r>
      <w:r>
        <w:rPr>
          <w:rFonts w:hint="eastAsia"/>
        </w:rPr>
        <w:br/>
      </w:r>
      <w:r>
        <w:rPr>
          <w:rFonts w:hint="eastAsia"/>
        </w:rPr>
        <w:t>　　第六节 中国超氧化物歧化酶（SOD）行业市场规模预测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中国超氧化物歧化酶（SOD）制造所属行业数据监测分析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中国超氧化物歧化酶（SOD）制造所属行业规模分析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中国超氧化物歧化酶（SOD）制造所属行业结构分析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中国超氧化物歧化酶（SOD）制造所属行业产值分析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中国超氧化物歧化酶（SOD）制造所属行业成本费用分析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中国超氧化物歧化酶（SOD）制造所属行业盈利能力分析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中国超氧化物歧化酶（SOD）行业区域市场分析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华东地区超氧化物歧化酶（SOD）行业分析</w:t>
      </w:r>
      <w:r>
        <w:rPr>
          <w:rFonts w:hint="eastAsia"/>
        </w:rPr>
        <w:br/>
      </w:r>
      <w:r>
        <w:rPr>
          <w:rFonts w:hint="eastAsia"/>
        </w:rPr>
        <w:t>　　　　一、华东地区超氧化物歧化酶（SOD）发展现状分析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华南地区超氧化物歧化酶（SOD）行业分析</w:t>
      </w:r>
      <w:r>
        <w:rPr>
          <w:rFonts w:hint="eastAsia"/>
        </w:rPr>
        <w:br/>
      </w:r>
      <w:r>
        <w:rPr>
          <w:rFonts w:hint="eastAsia"/>
        </w:rPr>
        <w:t>　　　　一、华南地区超氧化物歧化酶（SOD）发展现状分析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华中地区超氧化物歧化酶（SOD）行业分析</w:t>
      </w:r>
      <w:r>
        <w:rPr>
          <w:rFonts w:hint="eastAsia"/>
        </w:rPr>
        <w:br/>
      </w:r>
      <w:r>
        <w:rPr>
          <w:rFonts w:hint="eastAsia"/>
        </w:rPr>
        <w:t>　　　　一、华中地区超氧化物歧化酶（SOD）发展现状分析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华北地区超氧化物歧化酶（SOD）行业分析</w:t>
      </w:r>
      <w:r>
        <w:rPr>
          <w:rFonts w:hint="eastAsia"/>
        </w:rPr>
        <w:br/>
      </w:r>
      <w:r>
        <w:rPr>
          <w:rFonts w:hint="eastAsia"/>
        </w:rPr>
        <w:t>　　　　一、华北地区超氧化物歧化酶（SOD）发展现状分析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其它地区超氧化物歧化酶（SOD）行业分析</w:t>
      </w:r>
      <w:r>
        <w:rPr>
          <w:rFonts w:hint="eastAsia"/>
        </w:rPr>
        <w:br/>
      </w:r>
      <w:r>
        <w:rPr>
          <w:rFonts w:hint="eastAsia"/>
        </w:rPr>
        <w:t>　　　　一、其它地区超氧化物歧化酶（SOD）发展现状分析</w:t>
      </w:r>
      <w:r>
        <w:rPr>
          <w:rFonts w:hint="eastAsia"/>
        </w:rPr>
        <w:br/>
      </w:r>
      <w:r>
        <w:rPr>
          <w:rFonts w:hint="eastAsia"/>
        </w:rPr>
        <w:t>　　　　二、其它地区超氧化物歧化酶（SOD）市场规模情况分析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中国超氧化物歧化酶（SOD）行业市场发展分析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中国超氧化物歧化酶（SOD）行业市场运行分析</w:t>
      </w:r>
      <w:r>
        <w:rPr>
          <w:rFonts w:hint="eastAsia"/>
        </w:rPr>
        <w:br/>
      </w:r>
      <w:r>
        <w:rPr>
          <w:rFonts w:hint="eastAsia"/>
        </w:rPr>
        <w:t>　　第二节 中国超氧化物歧化酶（SOD）行业市场产品价格走势分析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一、中国超氧化物歧化酶（SOD）业市场价格影响因素分析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二、中国超氧化物歧化酶（SOD）行业市场价格走势分析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中国超氧化物歧化酶（SOD）行业市场发展的主要策略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一、发展国内超氧化物歧化酶（SOD）行业的相关建议与对策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二、中国超氧化物歧化酶（SOD）行业的发展建议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超氧化物歧化酶（SOD）行业竞争格局分析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超氧化物歧化酶（SOD）行业集中度分析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一、超氧化物歧化酶（SOD）市场集中度分析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二、超氧化物歧化酶（SOD）企业集中度分析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三、超氧化物歧化酶（SOD）区域集中度分析</w:t>
      </w:r>
      <w:r>
        <w:rPr>
          <w:rFonts w:hint="eastAsia"/>
        </w:rPr>
        <w:br/>
      </w:r>
      <w:r>
        <w:rPr>
          <w:rFonts w:hint="eastAsia"/>
        </w:rPr>
        <w:t>　　第二节 超氧化物歧化酶（SOD）行业竞争格局分析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一、超氧化物歧化酶（SOD）行业市场竞争分析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中国超氧化物歧化酶（SOD）行业市场供需状况研究分析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超氧化物歧化酶（SOD）行业市场需求分析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三、中国超氧化物歧化酶（SOD）行业市场需求格局分析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中国超氧化物歧化酶（SOD）行业市场供给分析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一、中国超氧化物歧化酶（SOD）行业市场供给规模分析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二、中国超氧化物歧化酶（SOD）行业市场供给影响因素分析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三、中国超氧化物歧化酶（SOD）行业市场供给格局分析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中国超氧化物歧化酶（SOD）行业市场供需平衡分析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超氧化物歧化酶（SOD）行业相关行业市场运行综合分析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超氧化物歧化酶（SOD）行业上游运行分析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一、超氧化物歧化酶（SOD）行业上游介绍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三、超氧化物歧化酶（SOD）行业上游对超氧化物歧化酶（SOD）行业影响力分析</w:t>
      </w:r>
      <w:r>
        <w:rPr>
          <w:rFonts w:hint="eastAsia"/>
        </w:rPr>
        <w:br/>
      </w:r>
      <w:r>
        <w:rPr>
          <w:rFonts w:hint="eastAsia"/>
        </w:rPr>
        <w:t>　　第二节 超氧化物歧化酶（SOD）行业下游运行分析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一、超氧化物歧化酶（SOD）行业下游介绍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三、超氧化物歧化酶（SOD）行业下游对其影响力分析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中兴能源（天津）有限公司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高原圣果沙棘制品有限公司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江西宇骏生物工程有限公司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珠海雅莎生物科技股份有限公司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第五节 辽宁中海康生物制药股份有限公司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中国超氧化物歧化酶（SOD）行业投资战略研究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中国超氧化物歧化酶（SOD）行业投资策略分析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一、超氧化物歧化酶（SOD）产品投资策略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二、超氧化物歧化酶（SOD）细分行业投资策略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三、超氧化物歧化酶（SOD）行业产业链投资战略</w:t>
      </w:r>
      <w:r>
        <w:rPr>
          <w:rFonts w:hint="eastAsia"/>
        </w:rPr>
        <w:br/>
      </w:r>
      <w:r>
        <w:rPr>
          <w:rFonts w:hint="eastAsia"/>
        </w:rPr>
        <w:t>　　第二节 中国超氧化物歧化酶（SOD）行业品牌建设策略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一、超氧化物歧化酶（SOD）行业品牌规划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超氧化物歧化酶（SOD）市场指标预测</w:t>
      </w:r>
      <w:r>
        <w:rPr>
          <w:rFonts w:hint="eastAsia"/>
        </w:rPr>
        <w:br/>
      </w:r>
      <w:r>
        <w:rPr>
          <w:rFonts w:hint="eastAsia"/>
        </w:rPr>
        <w:t>　　　　一、超氧化物歧化酶（SOD）行业供给预测</w:t>
      </w:r>
      <w:r>
        <w:rPr>
          <w:rFonts w:hint="eastAsia"/>
        </w:rPr>
        <w:br/>
      </w:r>
      <w:r>
        <w:rPr>
          <w:rFonts w:hint="eastAsia"/>
        </w:rPr>
        <w:t>　　　　二、超氧化物歧化酶（SOD）行业需求预测</w:t>
      </w:r>
      <w:r>
        <w:rPr>
          <w:rFonts w:hint="eastAsia"/>
        </w:rPr>
        <w:br/>
      </w:r>
      <w:r>
        <w:rPr>
          <w:rFonts w:hint="eastAsia"/>
        </w:rPr>
        <w:t>　　　　三、超氧化物歧化酶（SOD）行业盈利预测</w:t>
      </w:r>
      <w:r>
        <w:rPr>
          <w:rFonts w:hint="eastAsia"/>
        </w:rPr>
        <w:br/>
      </w:r>
      <w:r>
        <w:rPr>
          <w:rFonts w:hint="eastAsia"/>
        </w:rPr>
        <w:t>　　第二节 超氧化物歧化酶（SOD）项目投资建议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超氧化物歧化酶（SOD）行业发展趋势及投资风险分析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当前超氧化物歧化酶（SOD）存在的问题</w:t>
      </w:r>
      <w:r>
        <w:rPr>
          <w:rFonts w:hint="eastAsia"/>
        </w:rPr>
        <w:br/>
      </w:r>
      <w:r>
        <w:rPr>
          <w:rFonts w:hint="eastAsia"/>
        </w:rPr>
        <w:t>　　第二节 超氧化物歧化酶（SOD）未来发展预测分析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一、中国超氧化物歧化酶（SOD）发展方向分析</w:t>
      </w:r>
      <w:r>
        <w:rPr>
          <w:rFonts w:hint="eastAsia"/>
        </w:rPr>
        <w:br/>
      </w:r>
      <w:r>
        <w:rPr>
          <w:rFonts w:hint="eastAsia"/>
        </w:rPr>
        <w:t>　　　　二、中国超氧化物歧化酶（SOD）行业发展规模</w:t>
      </w:r>
      <w:r>
        <w:rPr>
          <w:rFonts w:hint="eastAsia"/>
        </w:rPr>
        <w:br/>
      </w:r>
      <w:r>
        <w:rPr>
          <w:rFonts w:hint="eastAsia"/>
        </w:rPr>
        <w:t>　　　　三、中国超氧化物歧化酶（SOD）行业发展趋势预测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中~智林~：中国超氧化物歧化酶（SOD）行业投资风险分析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超氧化物歧化酶行业历程</w:t>
      </w:r>
      <w:r>
        <w:rPr>
          <w:rFonts w:hint="eastAsia"/>
        </w:rPr>
        <w:br/>
      </w:r>
      <w:r>
        <w:rPr>
          <w:rFonts w:hint="eastAsia"/>
        </w:rPr>
        <w:t>　　图表 超氧化物歧化酶行业生命周期</w:t>
      </w:r>
      <w:r>
        <w:rPr>
          <w:rFonts w:hint="eastAsia"/>
        </w:rPr>
        <w:br/>
      </w:r>
      <w:r>
        <w:rPr>
          <w:rFonts w:hint="eastAsia"/>
        </w:rPr>
        <w:t>　　图表 超氧化物歧化酶行业产业链分析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2020-2025年超氧化物歧化酶行业市场容量分析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2020-2025年中国超氧化物歧化酶行业产量及增长趋势</w:t>
      </w:r>
      <w:r>
        <w:rPr>
          <w:rFonts w:hint="eastAsia"/>
        </w:rPr>
        <w:br/>
      </w:r>
      <w:r>
        <w:rPr>
          <w:rFonts w:hint="eastAsia"/>
        </w:rPr>
        <w:t>　　图表 超氧化物歧化酶行业动态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2025年中国超氧化物歧化酶行业需求领域分布格局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2020-2025年中国超氧化物歧化酶出口金额分析</w:t>
      </w:r>
      <w:r>
        <w:rPr>
          <w:rFonts w:hint="eastAsia"/>
        </w:rPr>
        <w:br/>
      </w:r>
      <w:r>
        <w:rPr>
          <w:rFonts w:hint="eastAsia"/>
        </w:rPr>
        <w:t>　　图表 2025年中国超氧化物歧化酶进口国家及地区分析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2025年中国超氧化物歧化酶出口国家及地区分析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2020-2025年中国超氧化物歧化酶行业企业平均规模情况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**地区超氧化物歧化酶市场规模及增长情况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**地区超氧化物歧化酶行业市场需求情况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超氧化物歧化酶重点企业（三）成长能力情况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2025-2031年中国超氧化物歧化酶行业发展趋势预测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905f5fb9042c2" w:history="1">
        <w:r>
          <w:rPr>
            <w:rStyle w:val="Hyperlink"/>
          </w:rPr>
          <w:t>2025-2031年中国超氧化物歧化酶市场调查研究及行业前景分析报告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905f5fb9042c2" w:history="1">
        <w:r>
          <w:rPr>
            <w:rStyle w:val="Hyperlink"/>
          </w:rPr>
          <w:t>https://www.20087.com/0/72/ChaoYangHuaWuQiHuaMeiFaZhanXianZhuangQianJing.html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氧化物歧化酶正常值范围、超氧化物歧化酶活性测定、铜锌超氧化物歧化酶的作用、超氧化物歧化酶测定、肝功能超氧化物歧化酶偏高、超氧化物歧化酶的作用与功效、什么酶高温失活后还复活、超氧化物歧化酶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9f2edd524066" w:history="1">
      <w:r>
        <w:rPr>
          <w:rStyle w:val="Hyperlink"/>
        </w:rPr>
        <w:t>2025-2031年中国超氧化物歧化酶市场调查研究及行业前景分析报告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aoYangHuaWuQiHuaMeiFaZhanXianZhuangQianJing.html" TargetMode="External" Id="R272905f5fb90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aoYangHuaWuQiHuaMeiFaZhanXianZhuangQianJing.html" TargetMode="External" Id="R16eb9f2edd52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2025-05-06T07:41:00Z</dcterms:created>
  <dcterms:modified xsi:type="dcterms:W3CDTF">2025-05-06T08:41:00Z</dcterms:modified>
  <dc:subject>2025-2031年中国超氧化物歧化酶市场调查研究及行业前景分析报告</dc:subject>
  <dc:title>2025-2031年中国超氧化物歧化酶市场调查研究及行业前景分析报告</dc:title>
  <cp:keywords>2025-2031年中国超氧化物歧化酶市场调查研究及行业前景分析报告</cp:keywords>
  <dc:description>2025-2031年中国超氧化物歧化酶市场调查研究及行业前景分析报告</dc:description>
</cp:coreProperties>
</file>