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4a30c855441a7" w:history="1">
              <w:r>
                <w:rPr>
                  <w:rStyle w:val="Hyperlink"/>
                </w:rPr>
                <w:t>2024-2030年中国abs高胶粉行业研究及前景趋势预测报告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4a30c855441a7" w:history="1">
              <w:r>
                <w:rPr>
                  <w:rStyle w:val="Hyperlink"/>
                </w:rPr>
                <w:t>2024-2030年中国abs高胶粉行业研究及前景趋势预测报告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d4a30c855441a7" w:history="1">
                <w:r>
                  <w:rPr>
                    <w:rStyle w:val="Hyperlink"/>
                  </w:rPr>
                  <w:t>https://www.20087.com/1/52/absGaoJiaoFenQianJing.html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高胶粉是一种由ABS树脂经特殊工艺加工而成的粉末状材料，主要用作改性剂或增强剂，以提高塑料制品的抗冲击性、耐候性和加工流动性等性能。近年来，随着塑料加工业对材料性能要求的提高以及环保法规的日益严格，abs高胶粉的生产工艺和技术不断改进，产品性能得到了显著提升。当前市场上，abs高胶粉不仅在改善塑料制品物理性能方面表现出色，还在降低成本、提高生产效率方面发挥了重要作用。</w:t>
      </w:r>
      <w:r>
        <w:rPr>
          <w:rFonts w:hint="eastAsia"/>
        </w:rPr>
        <w:br/>
      </w:r>
      <w:r>
        <w:rPr>
          <w:rFonts w:hint="eastAsia"/>
        </w:rPr>
        <w:t>　　未来，abs高胶粉的发展将更加注重环保性和功能性。随着对可持续发展的重视，abs高胶粉将朝着更加环保的方向发展，例如采用可回收材料作为原料，减少对环境的影响。同时，随着新材料技术的进步，abs高胶粉将探索更多应用领域，如3D打印材料、高性能复合材料等。此外，随着对材料性能要求的不断提高，abs高胶粉将通过技术创新提高其在特殊领域的适用性，如汽车轻量化部件和高端电子产品外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4a30c855441a7" w:history="1">
        <w:r>
          <w:rPr>
            <w:rStyle w:val="Hyperlink"/>
          </w:rPr>
          <w:t>2024-2030年中国abs高胶粉行业研究及前景趋势预测报告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abs高胶粉相关行业协会、国内外abs高胶粉相关刊物的基础信息以及abs高胶粉行业研究单位提供的详实资料，结合深入的市场调研资料，立足于当前中国宏观经济、政策、主要行业对abs高胶粉行业的影响，重点探讨了abs高胶粉行业整体及abs高胶粉相关子行业的运行情况，并对未来abs高胶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d4a30c855441a7" w:history="1">
        <w:r>
          <w:rPr>
            <w:rStyle w:val="Hyperlink"/>
          </w:rPr>
          <w:t>2024-2030年中国abs高胶粉行业研究及前景趋势预测报告</w:t>
        </w:r>
      </w:hyperlink>
      <w:r>
        <w:rPr>
          <w:rFonts w:hint="eastAsia"/>
        </w:rPr>
        <w:t>》数据及时全面、图表丰富、反映直观，在对abs高胶粉市场发展现状和趋势进行深度分析和预测的基础上，研究了abs高胶粉行业今后的发展前景，为abs高胶粉企业在当前激烈的市场竞争中洞察投资机会，合理调整经营策略；为abs高胶粉战略投资者选择恰当的投资时机，公司领导层做战略规划，提供市场情报信息以及合理参考建议，《</w:t>
      </w:r>
      <w:hyperlink r:id="R07d4a30c855441a7" w:history="1">
        <w:r>
          <w:rPr>
            <w:rStyle w:val="Hyperlink"/>
          </w:rPr>
          <w:t>2024-2030年中国abs高胶粉行业研究及前景趋势预测报告</w:t>
        </w:r>
      </w:hyperlink>
      <w:r>
        <w:rPr>
          <w:rFonts w:hint="eastAsia"/>
        </w:rPr>
        <w:t>》是相关abs高胶粉企业、研究单位及银行、政府等准确、全面、迅速了解目前abs高胶粉行业发展动向、把握企业战略发展定位方向不可或缺的专业性报告。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abs高胶粉市场特征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abs高胶粉行业发展的"波特五力模型"分析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2019-2024年全球abs高胶粉市场发展环境现状分析</w:t>
      </w:r>
      <w:r>
        <w:rPr>
          <w:rFonts w:hint="eastAsia"/>
        </w:rPr>
        <w:br/>
      </w:r>
      <w:r>
        <w:rPr>
          <w:rFonts w:hint="eastAsia"/>
        </w:rPr>
        <w:t>　　第一节 abs高胶粉发展环境分析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二、abs高胶粉行业相关政策分析</w:t>
      </w:r>
      <w:r>
        <w:rPr>
          <w:rFonts w:hint="eastAsia"/>
        </w:rPr>
        <w:br/>
      </w:r>
      <w:r>
        <w:rPr>
          <w:rFonts w:hint="eastAsia"/>
        </w:rPr>
        <w:t>　　第四节 abs高胶粉行业技术环境分析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2019-2024年中国abs高胶粉市场供需平衡调查分析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2019-2024年国际abs高胶粉市场现状分析</w:t>
      </w:r>
      <w:r>
        <w:rPr>
          <w:rFonts w:hint="eastAsia"/>
        </w:rPr>
        <w:br/>
      </w:r>
      <w:r>
        <w:rPr>
          <w:rFonts w:hint="eastAsia"/>
        </w:rPr>
        <w:t>　　　　一、国际abs高胶粉市场发展历程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二、国际主要国家abs高胶粉发展情况分析</w:t>
      </w:r>
      <w:r>
        <w:rPr>
          <w:rFonts w:hint="eastAsia"/>
        </w:rPr>
        <w:br/>
      </w:r>
      <w:r>
        <w:rPr>
          <w:rFonts w:hint="eastAsia"/>
        </w:rPr>
        <w:t>　　　　三、国际abs高胶粉市场发展趋势</w:t>
      </w:r>
      <w:r>
        <w:rPr>
          <w:rFonts w:hint="eastAsia"/>
        </w:rPr>
        <w:br/>
      </w:r>
      <w:r>
        <w:rPr>
          <w:rFonts w:hint="eastAsia"/>
        </w:rPr>
        <w:t>　　第二节 2019-2024年中国abs高胶粉市场供需平衡分析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一、2019-2024年中国abs高胶粉市场规模分析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二、2019-2024年中国abs高胶粉市场供给统计分析</w:t>
      </w:r>
      <w:r>
        <w:rPr>
          <w:rFonts w:hint="eastAsia"/>
        </w:rPr>
        <w:br/>
      </w:r>
      <w:r>
        <w:rPr>
          <w:rFonts w:hint="eastAsia"/>
        </w:rPr>
        <w:t>　　　　三、2019-2024年中国abs高胶粉市场需求统计分析</w:t>
      </w:r>
      <w:r>
        <w:rPr>
          <w:rFonts w:hint="eastAsia"/>
        </w:rPr>
        <w:br/>
      </w:r>
      <w:r>
        <w:rPr>
          <w:rFonts w:hint="eastAsia"/>
        </w:rPr>
        <w:t>　　　　四、2019-2024年中国abs高胶粉行业产值统计分析</w:t>
      </w:r>
      <w:r>
        <w:rPr>
          <w:rFonts w:hint="eastAsia"/>
        </w:rPr>
        <w:br/>
      </w:r>
      <w:r>
        <w:rPr>
          <w:rFonts w:hint="eastAsia"/>
        </w:rPr>
        <w:t>　　第三节 2019-2024年影响abs高胶粉市场供需平衡的因素分析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abs高胶粉市场发展特点分析</w:t>
      </w:r>
      <w:r>
        <w:rPr>
          <w:rFonts w:hint="eastAsia"/>
        </w:rPr>
        <w:br/>
      </w:r>
      <w:r>
        <w:rPr>
          <w:rFonts w:hint="eastAsia"/>
        </w:rPr>
        <w:t>　　第一节 abs高胶粉市场周期性、季节性等特点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abs高胶粉行业壁垒</w:t>
      </w:r>
      <w:r>
        <w:rPr>
          <w:rFonts w:hint="eastAsia"/>
        </w:rPr>
        <w:br/>
      </w:r>
      <w:r>
        <w:rPr>
          <w:rFonts w:hint="eastAsia"/>
        </w:rPr>
        <w:t>　　　　一、abs高胶粉行业进入壁垒</w:t>
      </w:r>
      <w:r>
        <w:rPr>
          <w:rFonts w:hint="eastAsia"/>
        </w:rPr>
        <w:br/>
      </w:r>
      <w:r>
        <w:rPr>
          <w:rFonts w:hint="eastAsia"/>
        </w:rPr>
        <w:t>　　　　二、abs高胶粉行业技术壁垒</w:t>
      </w:r>
      <w:r>
        <w:rPr>
          <w:rFonts w:hint="eastAsia"/>
        </w:rPr>
        <w:br/>
      </w:r>
      <w:r>
        <w:rPr>
          <w:rFonts w:hint="eastAsia"/>
        </w:rPr>
        <w:t>　　　　三、abs高胶粉行业人才壁垒</w:t>
      </w:r>
      <w:r>
        <w:rPr>
          <w:rFonts w:hint="eastAsia"/>
        </w:rPr>
        <w:br/>
      </w:r>
      <w:r>
        <w:rPr>
          <w:rFonts w:hint="eastAsia"/>
        </w:rPr>
        <w:t>　　　　四、abs高胶粉行业政策壁垒</w:t>
      </w:r>
      <w:r>
        <w:rPr>
          <w:rFonts w:hint="eastAsia"/>
        </w:rPr>
        <w:br/>
      </w:r>
      <w:r>
        <w:rPr>
          <w:rFonts w:hint="eastAsia"/>
        </w:rPr>
        <w:t>　　第三节 abs高胶粉市场发展swot分析</w:t>
      </w:r>
      <w:r>
        <w:rPr>
          <w:rFonts w:hint="eastAsia"/>
        </w:rPr>
        <w:br/>
      </w:r>
      <w:r>
        <w:rPr>
          <w:rFonts w:hint="eastAsia"/>
        </w:rPr>
        <w:t>　　　　一、abs高胶粉市场发展优势分析</w:t>
      </w:r>
      <w:r>
        <w:rPr>
          <w:rFonts w:hint="eastAsia"/>
        </w:rPr>
        <w:br/>
      </w:r>
      <w:r>
        <w:rPr>
          <w:rFonts w:hint="eastAsia"/>
        </w:rPr>
        <w:t>　　　　二、abs高胶粉市场发展劣势分析</w:t>
      </w:r>
      <w:r>
        <w:rPr>
          <w:rFonts w:hint="eastAsia"/>
        </w:rPr>
        <w:br/>
      </w:r>
      <w:r>
        <w:rPr>
          <w:rFonts w:hint="eastAsia"/>
        </w:rPr>
        <w:t>　　　　三、abs高胶粉市场机遇分析</w:t>
      </w:r>
      <w:r>
        <w:rPr>
          <w:rFonts w:hint="eastAsia"/>
        </w:rPr>
        <w:br/>
      </w:r>
      <w:r>
        <w:rPr>
          <w:rFonts w:hint="eastAsia"/>
        </w:rPr>
        <w:t>　　　　四、abs高胶粉市场威胁分析</w:t>
      </w:r>
      <w:r>
        <w:rPr>
          <w:rFonts w:hint="eastAsia"/>
        </w:rPr>
        <w:br/>
      </w:r>
      <w:r>
        <w:rPr>
          <w:rFonts w:hint="eastAsia"/>
        </w:rPr>
        <w:t>　　第四节 abs高胶粉市场竞争程度分析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2019-2024年中国abs高胶粉市场重点区域运行分析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企业分析</w:t>
      </w:r>
      <w:r>
        <w:rPr>
          <w:rFonts w:hint="eastAsia"/>
        </w:rPr>
        <w:br/>
      </w:r>
      <w:r>
        <w:rPr>
          <w:rFonts w:hint="eastAsia"/>
        </w:rPr>
        <w:t>　　第一节 山东颐工材料科技股份有限公司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湖南冠爵塑胶有限公司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苏州万高塑料有限公司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宣城市翔宇新材料有限公司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苏州琪超光伏电器材料有限公司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宁波金润化工有限公司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中化华美塑料有限公司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江西洪晟新材料有限公司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鹏健塑胶原料有限公司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东莞晋宝橡塑有限公司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2019-2024年中国abs高胶粉市场竞争格局与企业竞争力评价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竞争力分析理论基础</w:t>
      </w:r>
      <w:r>
        <w:rPr>
          <w:rFonts w:hint="eastAsia"/>
        </w:rPr>
        <w:br/>
      </w:r>
      <w:r>
        <w:rPr>
          <w:rFonts w:hint="eastAsia"/>
        </w:rPr>
        <w:t>　　第二节 国内企业与品牌数量</w:t>
      </w:r>
      <w:r>
        <w:rPr>
          <w:rFonts w:hint="eastAsia"/>
        </w:rPr>
        <w:br/>
      </w:r>
      <w:r>
        <w:rPr>
          <w:rFonts w:hint="eastAsia"/>
        </w:rPr>
        <w:t>　　第三节 竞争格局分析</w:t>
      </w:r>
      <w:r>
        <w:rPr>
          <w:rFonts w:hint="eastAsia"/>
        </w:rPr>
        <w:br/>
      </w:r>
      <w:r>
        <w:rPr>
          <w:rFonts w:hint="eastAsia"/>
        </w:rPr>
        <w:t>　　第四节 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abs高胶粉行业营销渠道分析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三、各类渠道对abs高胶粉行业的影响</w:t>
      </w:r>
      <w:r>
        <w:rPr>
          <w:rFonts w:hint="eastAsia"/>
        </w:rPr>
        <w:br/>
      </w:r>
      <w:r>
        <w:rPr>
          <w:rFonts w:hint="eastAsia"/>
        </w:rPr>
        <w:t>　　　　四、主要abs高胶粉企业渠道策略研究</w:t>
      </w:r>
      <w:r>
        <w:rPr>
          <w:rFonts w:hint="eastAsia"/>
        </w:rPr>
        <w:br/>
      </w:r>
      <w:r>
        <w:rPr>
          <w:rFonts w:hint="eastAsia"/>
        </w:rPr>
        <w:t>　　第二节 abs高胶粉行业主要客户群分析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2024-2030年abs高胶粉市场发展分析预测</w:t>
      </w:r>
      <w:r>
        <w:rPr>
          <w:rFonts w:hint="eastAsia"/>
        </w:rPr>
        <w:br/>
      </w:r>
      <w:r>
        <w:rPr>
          <w:rFonts w:hint="eastAsia"/>
        </w:rPr>
        <w:t>　　第一节 2024-2030年中国abs高胶粉市场规模预测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2024-2030年中国abs高胶粉行业产值规模预测</w:t>
      </w:r>
      <w:r>
        <w:rPr>
          <w:rFonts w:hint="eastAsia"/>
        </w:rPr>
        <w:br/>
      </w:r>
      <w:r>
        <w:rPr>
          <w:rFonts w:hint="eastAsia"/>
        </w:rPr>
        <w:t>　　第三节 2024-2030年中国abs高胶粉市场需求趋势预测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abs高胶粉行业投资前景与投资策略分析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abs高胶粉行业投资价值分析</w:t>
      </w:r>
      <w:r>
        <w:rPr>
          <w:rFonts w:hint="eastAsia"/>
        </w:rPr>
        <w:br/>
      </w:r>
      <w:r>
        <w:rPr>
          <w:rFonts w:hint="eastAsia"/>
        </w:rPr>
        <w:t>　　　　一、abs高胶粉行业发展前景分析</w:t>
      </w:r>
      <w:r>
        <w:rPr>
          <w:rFonts w:hint="eastAsia"/>
        </w:rPr>
        <w:br/>
      </w:r>
      <w:r>
        <w:rPr>
          <w:rFonts w:hint="eastAsia"/>
        </w:rPr>
        <w:t>　　　　二、abs高胶粉行业盈利能力预测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abs高胶粉行业投资风险分析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abs高胶粉行业投资策略分析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中国abs高胶粉行业总结及企业重点客户管理建议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abs高胶粉行业企业问题总结</w:t>
      </w:r>
      <w:r>
        <w:rPr>
          <w:rFonts w:hint="eastAsia"/>
        </w:rPr>
        <w:br/>
      </w:r>
      <w:r>
        <w:rPr>
          <w:rFonts w:hint="eastAsia"/>
        </w:rPr>
        <w:t>　　第二节 abs高胶粉企业应对策略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abs高胶粉市场的重点客户战略实施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中:智:林:：abs高胶粉项目投资建议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abs高胶粉行业历程</w:t>
      </w:r>
      <w:r>
        <w:rPr>
          <w:rFonts w:hint="eastAsia"/>
        </w:rPr>
        <w:br/>
      </w:r>
      <w:r>
        <w:rPr>
          <w:rFonts w:hint="eastAsia"/>
        </w:rPr>
        <w:t>　　图表 abs高胶粉行业生命周期</w:t>
      </w:r>
      <w:r>
        <w:rPr>
          <w:rFonts w:hint="eastAsia"/>
        </w:rPr>
        <w:br/>
      </w:r>
      <w:r>
        <w:rPr>
          <w:rFonts w:hint="eastAsia"/>
        </w:rPr>
        <w:t>　　图表 abs高胶粉行业产业链分析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2019-2024年中国abs高胶粉行业市场规模及增长情况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2019-2024年abs高胶粉行业市场容量分析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2019-2024年中国abs高胶粉行业产能统计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2019-2024年中国abs高胶粉行业产量及增长趋势</w:t>
      </w:r>
      <w:r>
        <w:rPr>
          <w:rFonts w:hint="eastAsia"/>
        </w:rPr>
        <w:br/>
      </w:r>
      <w:r>
        <w:rPr>
          <w:rFonts w:hint="eastAsia"/>
        </w:rPr>
        <w:t>　　图表 abs高胶粉行业动态</w:t>
      </w:r>
      <w:r>
        <w:rPr>
          <w:rFonts w:hint="eastAsia"/>
        </w:rPr>
        <w:br/>
      </w:r>
      <w:r>
        <w:rPr>
          <w:rFonts w:hint="eastAsia"/>
        </w:rPr>
        <w:t>　　图表 2019-2024年中国abs高胶粉市场需求量及增速统计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2024年中国abs高胶粉行业需求领域分布格局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2019-2024年中国abs高胶粉行业销售收入分析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2019-2024年中国abs高胶粉行业盈利情况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2019-2024年中国abs高胶粉行业利润总额统计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2019-2024年中国abs高胶粉进口数量分析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2019-2024年中国abs高胶粉进口金额分析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2019-2024年中国abs高胶粉出口数量分析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2019-2024年中国abs高胶粉出口金额分析</w:t>
      </w:r>
      <w:r>
        <w:rPr>
          <w:rFonts w:hint="eastAsia"/>
        </w:rPr>
        <w:br/>
      </w:r>
      <w:r>
        <w:rPr>
          <w:rFonts w:hint="eastAsia"/>
        </w:rPr>
        <w:t>　　图表 2024年中国abs高胶粉进口国家及地区分析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2024年中国abs高胶粉出口国家及地区分析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2019-2024年中国abs高胶粉行业企业数量情况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2019-2024年中国abs高胶粉行业企业平均规模情况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**地区abs高胶粉市场规模及增长情况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**地区abs高胶粉行业市场需求情况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**地区abs高胶粉市场规模及增长情况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**地区abs高胶粉行业市场需求情况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**地区abs高胶粉市场规模及增长情况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**地区abs高胶粉行业市场需求情况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**地区abs高胶粉市场规模及增长情况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**地区abs高胶粉行业市场需求情况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abs高胶粉重点企业（一）基本信息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abs高胶粉重点企业（一）经营情况分析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abs高胶粉重点企业（一）主要经济指标情况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abs高胶粉重点企业（一）盈利能力情况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abs高胶粉重点企业（一）偿债能力情况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abs高胶粉重点企业（一）运营能力情况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abs高胶粉重点企业（一）成长能力情况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abs高胶粉重点企业（二）基本信息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abs高胶粉重点企业（二）经营情况分析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abs高胶粉重点企业（二）主要经济指标情况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abs高胶粉重点企业（二）盈利能力情况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abs高胶粉重点企业（二）偿债能力情况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abs高胶粉重点企业（二）运营能力情况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abs高胶粉重点企业（二）成长能力情况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abs高胶粉重点企业（三）基本信息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abs高胶粉重点企业（三）经营情况分析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abs高胶粉重点企业（三）主要经济指标情况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abs高胶粉重点企业（三）盈利能力情况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abs高胶粉重点企业（三）偿债能力情况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abs高胶粉重点企业（三）运营能力情况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abs高胶粉重点企业（三）成长能力情况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2024-2030年中国abs高胶粉行业产能预测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2024-2030年中国abs高胶粉行业产量预测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2024-2030年中国abs高胶粉市场需求量预测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2024-2030年中国abs高胶粉行业供需平衡预测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2024-2030年中国abs高胶粉行业风险分析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2024-2030年中国abs高胶粉行业市场容量预测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2024-2030年中国abs高胶粉行业市场规模预测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2024-2030年中国abs高胶粉市场前景分析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2024-2030年中国abs高胶粉行业发展趋势预测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4a30c855441a7" w:history="1">
        <w:r>
          <w:rPr>
            <w:rStyle w:val="Hyperlink"/>
          </w:rPr>
          <w:t>2024-2030年中国abs高胶粉行业研究及前景趋势预测报告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d4a30c855441a7" w:history="1">
        <w:r>
          <w:rPr>
            <w:rStyle w:val="Hyperlink"/>
          </w:rPr>
          <w:t>https://www.20087.com/1/52/absGaoJiaoFenQianJing.html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4239d70514499" w:history="1">
      <w:r>
        <w:rPr>
          <w:rStyle w:val="Hyperlink"/>
        </w:rPr>
        <w:t>2024-2030年中国abs高胶粉行业研究及前景趋势预测报告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absGaoJiaoFenQianJing.html" TargetMode="External" Id="R07d4a30c8554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absGaoJiaoFenQianJing.html" TargetMode="External" Id="R9494239d7051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2024-04-18T23:42:00Z</dcterms:created>
  <dcterms:modified xsi:type="dcterms:W3CDTF">2024-04-19T00:42:00Z</dcterms:modified>
  <dc:subject>2024-2030年中国abs高胶粉行业研究及前景趋势预测报告</dc:subject>
  <dc:title>2024-2030年中国abs高胶粉行业研究及前景趋势预测报告</dc:title>
  <cp:keywords>2024-2030年中国abs高胶粉行业研究及前景趋势预测报告</cp:keywords>
  <dc:description>2024-2030年中国abs高胶粉行业研究及前景趋势预测报告</dc:description>
</cp:coreProperties>
</file>