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e7587ea2453b" w:history="1">
              <w:r>
                <w:rPr>
                  <w:rStyle w:val="Hyperlink"/>
                </w:rPr>
                <w:t>2024-2030年中国β-羧乙基丙烯酸酯（β-CEA）行业现状分析与发展前景研究报告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e7587ea2453b" w:history="1">
              <w:r>
                <w:rPr>
                  <w:rStyle w:val="Hyperlink"/>
                </w:rPr>
                <w:t>2024-2030年中国β-羧乙基丙烯酸酯（β-CEA）行业现状分析与发展前景研究报告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e7587ea2453b" w:history="1">
                <w:r>
                  <w:rPr>
                    <w:rStyle w:val="Hyperlink"/>
                  </w:rPr>
                  <w:t>https://www.20087.com/1/62/-SuoYiJiBingXiSuanZhi-CEA-DeXianZhuangYuQianJing.html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羧乙基丙烯酸酯是一种重要的化工中间体和功能单体，广泛应用于涂料、胶黏剂、水处理剂、个人护理品等领域。其发展现状体现在生产工艺的改进与应用领域的拓宽。现代β-CEA生产技术着重提高反应选择性、降低副产物生成、优化后处理步骤，以提升产品质量与生产效率。在应用上，β-CEA凭借其良好的水溶性、反应活性、生物相容性等特点，被用于制备各种改性聚合物、交联剂、螯合剂、保湿剂等产品，满足不同行业的性能需求。</w:t>
      </w:r>
      <w:r>
        <w:rPr>
          <w:rFonts w:hint="eastAsia"/>
        </w:rPr>
        <w:br/>
      </w:r>
      <w:r>
        <w:rPr>
          <w:rFonts w:hint="eastAsia"/>
        </w:rPr>
        <w:t>　　未来β-CEA市场将受益于环保法规的严格化与下游行业创新需求的增长。随着对VOCs排放、有害化学物质限制的加强，水性、无溶剂、生物基涂料与胶黏剂的需求将增加，带动β-CEA作为功能单体的需求增长。在水处理领域，β-CEA及其衍生物作为高效絮凝剂、螯合剂的应用将随着水质标准提升而扩展。在个人护理品行业，消费者对天然、无刺激、多功能化妆品的需求将推动含有β-CEA的保湿剂、乳化剂、成膜剂等配方的研发。此外，随着绿色化学理念的深入，生物基或可降解β-CEA的合成路径探索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e7587ea2453b" w:history="1">
        <w:r>
          <w:rPr>
            <w:rStyle w:val="Hyperlink"/>
          </w:rPr>
          <w:t>2024-2030年中国β-羧乙基丙烯酸酯（β-CEA）行业现状分析与发展前景研究报告</w:t>
        </w:r>
      </w:hyperlink>
      <w:r>
        <w:rPr>
          <w:rFonts w:hint="eastAsia"/>
        </w:rPr>
        <w:t>》从产业链视角出发，系统分析了β-羧乙基丙烯酸酯（β-CEA）行业的市场现状与需求动态，详细解读了β-羧乙基丙烯酸酯（β-CEA）市场规模、价格波动及上下游影响因素。报告深入剖析了β-羧乙基丙烯酸酯（β-CEA）细分领域的发展特点，基于权威数据对市场前景及未来趋势进行了科学预测，同时揭示了β-羧乙基丙烯酸酯（β-CEA）重点企业的竞争格局与市场集中度变化。报告客观翔实地指出了β-羧乙基丙烯酸酯（β-CE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β-羧乙基丙烯酸酯（β-CEA）产品概述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β-羧乙基丙烯酸酯（β-CEA）市场特点分析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β-羧乙基丙烯酸酯（β-CEA）行业发展周期特征分析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中国β-羧乙基丙烯酸酯（β-CEA）行业发展环境分析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中国β-羧乙基丙烯酸酯（β-CEA）行业发展经济环境分析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中国β-羧乙基丙烯酸酯（β-CEA）行业发展政策环境分析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二、相关β-羧乙基丙烯酸酯（β-CEA）行业标准分析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全球β-羧乙基丙烯酸酯（β-CEA）行业市场发展调研分析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全球β-羧乙基丙烯酸酯（β-CEA）行业市场运行环境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全球β-羧乙基丙烯酸酯（β-CEA）行业市场发展情况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一、全球β-羧乙基丙烯酸酯（β-CEA）行业市场供给分析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二、全球β-羧乙基丙烯酸酯（β-CEA）行业市场需求分析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三、全球β-羧乙基丙烯酸酯（β-CEA）行业主要国家地区发展情况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2024-2030年全球β-羧乙基丙烯酸酯（β-CEA）行业市场规模趋势预测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中国β-羧乙基丙烯酸酯（β-CEA）行业市场供需现状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中国β-羧乙基丙烯酸酯（β-CEA）市场现状</w:t>
      </w:r>
      <w:r>
        <w:rPr>
          <w:rFonts w:hint="eastAsia"/>
        </w:rPr>
        <w:br/>
      </w:r>
      <w:r>
        <w:rPr>
          <w:rFonts w:hint="eastAsia"/>
        </w:rPr>
        <w:t>　　第二节 中国β-羧乙基丙烯酸酯（β-CEA）行业产量情况分析及预测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二、2018-2023年中国β-羧乙基丙烯酸酯（β-CEA）产量统计</w:t>
      </w:r>
      <w:r>
        <w:rPr>
          <w:rFonts w:hint="eastAsia"/>
        </w:rPr>
        <w:br/>
      </w:r>
      <w:r>
        <w:rPr>
          <w:rFonts w:hint="eastAsia"/>
        </w:rPr>
        <w:t>　　　　三、β-羧乙基丙烯酸酯（β-CEA）行业供给区域分布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四、2024-2030年中国β-羧乙基丙烯酸酯（β-CEA）产量预测</w:t>
      </w:r>
      <w:r>
        <w:rPr>
          <w:rFonts w:hint="eastAsia"/>
        </w:rPr>
        <w:br/>
      </w:r>
      <w:r>
        <w:rPr>
          <w:rFonts w:hint="eastAsia"/>
        </w:rPr>
        <w:t>　　第三节 中国β-羧乙基丙烯酸酯（β-CEA）市场需求分析及预测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一、2018-2023年中国β-羧乙基丙烯酸酯（β-CEA）市场需求统计</w:t>
      </w:r>
      <w:r>
        <w:rPr>
          <w:rFonts w:hint="eastAsia"/>
        </w:rPr>
        <w:br/>
      </w:r>
      <w:r>
        <w:rPr>
          <w:rFonts w:hint="eastAsia"/>
        </w:rPr>
        <w:t>　　　　二、中国β-羧乙基丙烯酸酯（β-CEA）市场需求特点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三、2024-2030年中国β-羧乙基丙烯酸酯（β-CEA）市场需求量预测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中国β-羧乙基丙烯酸酯（β-CEA）行业现状调研分析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中国β-羧乙基丙烯酸酯（β-CEA）行业发展现状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一、2022-2023年β-羧乙基丙烯酸酯（β-CEA）行业品牌发展现状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二、2022-2023年β-羧乙基丙烯酸酯（β-CEA）行业需求市场现状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三、2022-2023年β-羧乙基丙烯酸酯（β-CEA）市场需求层次分析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四、2022-2023年中国β-羧乙基丙烯酸酯（β-CEA）市场走向分析</w:t>
      </w:r>
      <w:r>
        <w:rPr>
          <w:rFonts w:hint="eastAsia"/>
        </w:rPr>
        <w:br/>
      </w:r>
      <w:r>
        <w:rPr>
          <w:rFonts w:hint="eastAsia"/>
        </w:rPr>
        <w:t>　　第二节 中国β-羧乙基丙烯酸酯（β-CEA）产品技术分析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一、2022-2023年β-羧乙基丙烯酸酯（β-CEA）产品技术变化特点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二、2022-2023年β-羧乙基丙烯酸酯（β-CEA）产品市场的新技术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三、2022-2023年β-羧乙基丙烯酸酯（β-CEA）产品市场现状分析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中国β-羧乙基丙烯酸酯（β-CEA）行业存在的问题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一、2022-2023年β-羧乙基丙烯酸酯（β-CEA）产品市场存在的主要问题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二、2022-2023年国内β-羧乙基丙烯酸酯（β-CEA）产品市场的三大瓶颈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三、2022-2023年β-羧乙基丙烯酸酯（β-CEA）产品市场遭遇的规模难题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对中国β-羧乙基丙烯酸酯（β-CEA）市场的分析及思考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一、β-羧乙基丙烯酸酯（β-CEA）市场特点</w:t>
      </w:r>
      <w:r>
        <w:rPr>
          <w:rFonts w:hint="eastAsia"/>
        </w:rPr>
        <w:br/>
      </w:r>
      <w:r>
        <w:rPr>
          <w:rFonts w:hint="eastAsia"/>
        </w:rPr>
        <w:t>　　　　二、β-羧乙基丙烯酸酯（β-CEA）市场分析</w:t>
      </w:r>
      <w:r>
        <w:rPr>
          <w:rFonts w:hint="eastAsia"/>
        </w:rPr>
        <w:br/>
      </w:r>
      <w:r>
        <w:rPr>
          <w:rFonts w:hint="eastAsia"/>
        </w:rPr>
        <w:t>　　　　三、β-羧乙基丙烯酸酯（β-CEA）市场变化的方向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四、中国β-羧乙基丙烯酸酯（β-CEA）行业发展的新思路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五、对中国β-羧乙基丙烯酸酯（β-CEA）行业发展的思考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2018-2023年中国β-羧乙基丙烯酸酯（β-CEA）产品市场进出口数据分析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2018-2023年中国β-羧乙基丙烯酸酯（β-CEA）产品出口统计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2018-2023年中国β-羧乙基丙烯酸酯（β-CEA）产品进口统计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2018-2023年中国β-羧乙基丙烯酸酯（β-CEA）产品进出口价格对比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中国β-羧乙基丙烯酸酯（β-CEA）主要进口来源地及出口目的地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β-羧乙基丙烯酸酯（β-CEA）行业细分产品调研</w:t>
      </w:r>
      <w:r>
        <w:rPr>
          <w:rFonts w:hint="eastAsia"/>
        </w:rPr>
        <w:br/>
      </w:r>
      <w:r>
        <w:rPr>
          <w:rFonts w:hint="eastAsia"/>
        </w:rPr>
        <w:t>　　第一节 β-羧乙基丙烯酸酯（β-CEA）细分产品结构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2018-2023年中国β-羧乙基丙烯酸酯（β-CEA）行业竞争态势分析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2023年β-羧乙基丙烯酸酯（β-CEA）行业集中度分析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一、β-羧乙基丙烯酸酯（β-CEA）市场集中度分析</w:t>
      </w:r>
      <w:r>
        <w:rPr>
          <w:rFonts w:hint="eastAsia"/>
        </w:rPr>
        <w:br/>
      </w:r>
      <w:r>
        <w:rPr>
          <w:rFonts w:hint="eastAsia"/>
        </w:rPr>
        <w:t>　　　　二、β-羧乙基丙烯酸酯（β-CEA）企业分布区域集中度分析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三、β-羧乙基丙烯酸酯（β-CEA）区域消费集中度分析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2018-2023年β-羧乙基丙烯酸酯（β-CEA）主要企业竞争力分析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2023年β-羧乙基丙烯酸酯（β-CEA）行业竞争格局分析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一、β-羧乙基丙烯酸酯（β-CEA）行业竞争分析</w:t>
      </w:r>
      <w:r>
        <w:rPr>
          <w:rFonts w:hint="eastAsia"/>
        </w:rPr>
        <w:br/>
      </w:r>
      <w:r>
        <w:rPr>
          <w:rFonts w:hint="eastAsia"/>
        </w:rPr>
        <w:t>　　　　二、中外β-羧乙基丙烯酸酯（β-CEA）产品竞争分析</w:t>
      </w:r>
      <w:r>
        <w:rPr>
          <w:rFonts w:hint="eastAsia"/>
        </w:rPr>
        <w:br/>
      </w:r>
      <w:r>
        <w:rPr>
          <w:rFonts w:hint="eastAsia"/>
        </w:rPr>
        <w:t>　　　　三、国内β-羧乙基丙烯酸酯（β-CEA）行业重点企业发展动向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β-羧乙基丙烯酸酯（β-CEA）行业上下游产业链发展情况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β-羧乙基丙烯酸酯（β-CEA）上游产业发展分析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β-羧乙基丙烯酸酯（β-CEA）下游产业发展分析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β-羧乙基丙烯酸酯（β-CEA）行业重点企业竞争力分析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三、企业β-羧乙基丙烯酸酯（β-CEA）经营状况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β-羧乙基丙烯酸酯（β-CEA）企业管理策略建议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提高β-羧乙基丙烯酸酯（β-CEA）企业竞争力的策略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一、提高中国β-羧乙基丙烯酸酯（β-CEA）企业核心竞争力的对策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二、β-羧乙基丙烯酸酯（β-CEA）企业提升竞争力的主要方向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三、影响β-羧乙基丙烯酸酯（β-CEA）企业核心竞争力的因素及提升途径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四、提高β-羧乙基丙烯酸酯（β-CEA）企业竞争力的策略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对中国β-羧乙基丙烯酸酯（β-CEA）品牌的战略思考</w:t>
      </w:r>
      <w:r>
        <w:rPr>
          <w:rFonts w:hint="eastAsia"/>
        </w:rPr>
        <w:br/>
      </w:r>
      <w:r>
        <w:rPr>
          <w:rFonts w:hint="eastAsia"/>
        </w:rPr>
        <w:t>　　　　一、β-羧乙基丙烯酸酯（β-CEA）实施品牌战略的意义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二、β-羧乙基丙烯酸酯（β-CEA）企业品牌的现状分析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三、中国β-羧乙基丙烯酸酯（β-CEA）企业的品牌战略</w:t>
      </w:r>
      <w:r>
        <w:rPr>
          <w:rFonts w:hint="eastAsia"/>
        </w:rPr>
        <w:br/>
      </w:r>
      <w:r>
        <w:rPr>
          <w:rFonts w:hint="eastAsia"/>
        </w:rPr>
        <w:t>　　　　四、β-羧乙基丙烯酸酯（β-CEA）品牌战略管理的策略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β-羧乙基丙烯酸酯（β-CEA）行业发展趋势及投资风险预警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2024年β-羧乙基丙烯酸酯（β-CEA）市场前景分析</w:t>
      </w:r>
      <w:r>
        <w:rPr>
          <w:rFonts w:hint="eastAsia"/>
        </w:rPr>
        <w:br/>
      </w:r>
      <w:r>
        <w:rPr>
          <w:rFonts w:hint="eastAsia"/>
        </w:rPr>
        <w:t>　　第二节 2024年β-羧乙基丙烯酸酯（β-CEA）行业发展趋势预测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影响β-羧乙基丙烯酸酯（β-CEA）行业发展的主要因素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一、2023年影响β-羧乙基丙烯酸酯（β-CEA）行业运行的有利因素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二、2023年影响β-羧乙基丙烯酸酯（β-CEA）行业运行的稳定因素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三、2023年影响β-羧乙基丙烯酸酯（β-CEA）行业运行的不利因素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四、2023年中国β-羧乙基丙烯酸酯（β-CEA）行业发展面临的挑战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五、2023年中国β-羧乙基丙烯酸酯（β-CEA）行业发展面临的机遇</w:t>
      </w:r>
      <w:r>
        <w:rPr>
          <w:rFonts w:hint="eastAsia"/>
        </w:rPr>
        <w:br/>
      </w:r>
      <w:r>
        <w:rPr>
          <w:rFonts w:hint="eastAsia"/>
        </w:rPr>
        <w:t>　　第四节 β-羧乙基丙烯酸酯（β-CEA）行业投资风险预警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一、2023年β-羧乙基丙烯酸酯（β-CEA）行业市场风险及控制策略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二、2023年β-羧乙基丙烯酸酯（β-CEA）行业政策风险及控制策略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三、2023年β-羧乙基丙烯酸酯（β-CEA）行业经营风险及控制策略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四、2023年β-羧乙基丙烯酸酯（β-CEA）同业竞争风险及控制策略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五、2023年β-羧乙基丙烯酸酯（β-CEA）行业其他风险及控制策略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β-羧乙基丙烯酸酯（β-CEA）市场研究结论</w:t>
      </w:r>
      <w:r>
        <w:rPr>
          <w:rFonts w:hint="eastAsia"/>
        </w:rPr>
        <w:br/>
      </w:r>
      <w:r>
        <w:rPr>
          <w:rFonts w:hint="eastAsia"/>
        </w:rPr>
        <w:t>　　第二节 β-羧乙基丙烯酸酯（β-CEA）子行业研究结论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[:中:智:林:]β-羧乙基丙烯酸酯（β-CEA）市场发展建议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β-羧乙基丙烯酸酯（β-CEA）介绍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β-羧乙基丙烯酸酯（β-CEA）图片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β-羧乙基丙烯酸酯（β-CEA）种类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β-羧乙基丙烯酸酯（β-CEA）用途 应用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β-羧乙基丙烯酸酯（β-CEA）产业链调研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β-羧乙基丙烯酸酯（β-CEA）行业现状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β-羧乙基丙烯酸酯（β-CEA）行业特点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β-羧乙基丙烯酸酯（β-CEA）政策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β-羧乙基丙烯酸酯（β-CEA）技术 标准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2018-2023年中国β-羧乙基丙烯酸酯（β-CEA）行业市场规模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β-羧乙基丙烯酸酯（β-CEA）生产现状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β-羧乙基丙烯酸酯（β-CEA）发展有利因素分析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2023年中国β-羧乙基丙烯酸酯（β-CEA）产能</w:t>
      </w:r>
      <w:r>
        <w:rPr>
          <w:rFonts w:hint="eastAsia"/>
        </w:rPr>
        <w:br/>
      </w:r>
      <w:r>
        <w:rPr>
          <w:rFonts w:hint="eastAsia"/>
        </w:rPr>
        <w:t>　　图表 2023年β-羧乙基丙烯酸酯（β-CEA）供给情况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2018-2023年中国β-羧乙基丙烯酸酯（β-CEA）产量统计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2018-2023年中国β-羧乙基丙烯酸酯（β-CEA）市场需求情况</w:t>
      </w:r>
      <w:r>
        <w:rPr>
          <w:rFonts w:hint="eastAsia"/>
        </w:rPr>
        <w:br/>
      </w:r>
      <w:r>
        <w:rPr>
          <w:rFonts w:hint="eastAsia"/>
        </w:rPr>
        <w:t>　　图表 2018-2023年β-羧乙基丙烯酸酯（β-CEA）销售情况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2018-2023年中国β-羧乙基丙烯酸酯（β-CEA）价格走势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2018-2023年中国β-羧乙基丙烯酸酯（β-CEA）进口情况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2018-2023年中国β-羧乙基丙烯酸酯（β-CEA）行业企业数量统计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β-羧乙基丙烯酸酯（β-CEA）成本和利润分析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β-羧乙基丙烯酸酯（β-CEA）上游发展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β-羧乙基丙烯酸酯（β-CEA）下游发展</w:t>
      </w:r>
      <w:r>
        <w:rPr>
          <w:rFonts w:hint="eastAsia"/>
        </w:rPr>
        <w:br/>
      </w:r>
      <w:r>
        <w:rPr>
          <w:rFonts w:hint="eastAsia"/>
        </w:rPr>
        <w:t>　　图表 2023年中国β-羧乙基丙烯酸酯（β-CEA）行业需求区域调研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**地区β-羧乙基丙烯酸酯（β-CEA）市场规模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**地区β-羧乙基丙烯酸酯（β-CEA）行业市场需求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**地区β-羧乙基丙烯酸酯（β-CEA）市场调研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**地区β-羧乙基丙烯酸酯（β-CEA）市场需求分析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**地区β-羧乙基丙烯酸酯（β-CEA）市场规模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**地区β-羧乙基丙烯酸酯（β-CEA）行业市场需求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**地区β-羧乙基丙烯酸酯（β-CEA）市场调研</w:t>
      </w:r>
      <w:r>
        <w:rPr>
          <w:rFonts w:hint="eastAsia"/>
        </w:rPr>
        <w:br/>
      </w:r>
      <w:r>
        <w:rPr>
          <w:rFonts w:hint="eastAsia"/>
        </w:rPr>
        <w:t>　　图表 **地区β-羧乙基丙烯酸酯（β-CEA）市场需求分析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β-羧乙基丙烯酸酯（β-CEA）招标、中标情况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β-羧乙基丙烯酸酯（β-CEA）品牌分析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企业β-羧乙基丙烯酸酯（β-CEA）型号、规格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企业β-羧乙基丙烯酸酯（β-CEA）型号、规格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企业β-羧乙基丙烯酸酯（β-CEA）型号、规格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β-羧乙基丙烯酸酯（β-CEA）优势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β-羧乙基丙烯酸酯（β-CEA）劣势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β-羧乙基丙烯酸酯（β-CEA）机会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β-羧乙基丙烯酸酯（β-CEA）威胁</w:t>
      </w:r>
      <w:r>
        <w:rPr>
          <w:rFonts w:hint="eastAsia"/>
        </w:rPr>
        <w:br/>
      </w:r>
      <w:r>
        <w:rPr>
          <w:rFonts w:hint="eastAsia"/>
        </w:rPr>
        <w:t>　　图表 进入β-羧乙基丙烯酸酯（β-CEA）行业壁垒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2024-2030年中国β-羧乙基丙烯酸酯（β-CEA）销售预测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2024-2030年中国β-羧乙基丙烯酸酯（β-CEA）市场规模预测</w:t>
      </w:r>
      <w:r>
        <w:rPr>
          <w:rFonts w:hint="eastAsia"/>
        </w:rPr>
        <w:br/>
      </w:r>
      <w:r>
        <w:rPr>
          <w:rFonts w:hint="eastAsia"/>
        </w:rPr>
        <w:t>　　图表 β-羧乙基丙烯酸酯（β-CEA）行业准入条件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2024-2030年中国β-羧乙基丙烯酸酯（β-CEA）发展趋势</w:t>
      </w:r>
      <w:r>
        <w:rPr>
          <w:rFonts w:hint="eastAsia"/>
        </w:rPr>
        <w:br/>
      </w:r>
      <w:r>
        <w:rPr>
          <w:rFonts w:hint="eastAsia"/>
        </w:rPr>
        <w:t>　　图表 2024-2030年中国β-羧乙基丙烯酸酯（β-CEA）市场前景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e7587ea2453b" w:history="1">
        <w:r>
          <w:rPr>
            <w:rStyle w:val="Hyperlink"/>
          </w:rPr>
          <w:t>2024-2030年中国β-羧乙基丙烯酸酯（β-CEA）行业现状分析与发展前景研究报告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e7587ea2453b" w:history="1">
        <w:r>
          <w:rPr>
            <w:rStyle w:val="Hyperlink"/>
          </w:rPr>
          <w:t>https://www.20087.com/1/62/-SuoYiJiBingXiSuanZhi-CEA-DeXianZhuangYuQianJing.html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热点：甲基丙烯酸甲酯是什么、茶二啊二中、羧乙基二甲基溴化锍、测艾滋病试纸准吗、三丙二醇二丙烯酸酯、cea癌胚抗原是什么意思、三羧乙基膦、ceac.state.gov genniv、二甲基氨乙基丙烯酸酯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84ab15f9475a" w:history="1">
      <w:r>
        <w:rPr>
          <w:rStyle w:val="Hyperlink"/>
        </w:rPr>
        <w:t>2024-2030年中国β-羧乙基丙烯酸酯（β-CEA）行业现状分析与发展前景研究报告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-SuoYiJiBingXiSuanZhi-CEA-DeXianZhuangYuQianJing.html" TargetMode="External" Id="R6c89e7587ea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-SuoYiJiBingXiSuanZhi-CEA-DeXianZhuangYuQianJing.html" TargetMode="External" Id="R6eb884ab15f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2024-04-13T02:39:07Z</dcterms:created>
  <dcterms:modified xsi:type="dcterms:W3CDTF">2024-04-13T03:39:07Z</dcterms:modified>
  <dc:subject>2024-2030年中国β-羧乙基丙烯酸酯（β-CEA）行业现状分析与发展前景研究报告</dc:subject>
  <dc:title>2024-2030年中国β-羧乙基丙烯酸酯（β-CEA）行业现状分析与发展前景研究报告</dc:title>
  <cp:keywords>2024-2030年中国β-羧乙基丙烯酸酯（β-CEA）行业现状分析与发展前景研究报告</cp:keywords>
  <dc:description>2024-2030年中国β-羧乙基丙烯酸酯（β-CEA）行业现状分析与发展前景研究报告</dc:description>
</cp:coreProperties>
</file>