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4e07f3a4451d" w:history="1">
              <w:r>
                <w:rPr>
                  <w:rStyle w:val="Hyperlink"/>
                </w:rPr>
                <w:t>中国噻唑行业现状分析及市场前景研究报告（2025-2031年）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4e07f3a4451d" w:history="1">
              <w:r>
                <w:rPr>
                  <w:rStyle w:val="Hyperlink"/>
                </w:rPr>
                <w:t>中国噻唑行业现状分析及市场前景研究报告（2025-2031年）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d4e07f3a4451d" w:history="1">
                <w:r>
                  <w:rPr>
                    <w:rStyle w:val="Hyperlink"/>
                  </w:rPr>
                  <w:t>https://www.20087.com/1/A2/SaiZuoShiChangQianJing.html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唑是一种重要的有机化合物，广泛应用于医药、农药、染料等行业。近年来，随着化学合成技术的进步和市场需求的增长，噻唑及其衍生物的研究和应用不断深入。目前，噻唑不仅在合成途径上实现了多样化，而且在产品性能和应用领域方面也有了显著拓展。</w:t>
      </w:r>
      <w:r>
        <w:rPr>
          <w:rFonts w:hint="eastAsia"/>
        </w:rPr>
        <w:br/>
      </w:r>
      <w:r>
        <w:rPr>
          <w:rFonts w:hint="eastAsia"/>
        </w:rPr>
        <w:t>　　未来，噻唑的发展将更加注重技术创新和应用领域拓展。一方面，通过采用更高效的合成路线和更环保的生产工艺，噻唑将能够实现更低成本和更少的副产物生成，提高生产效率和环保性能。另一方面，随着对新药研发和精细化学品需求的增加，噻唑将在医药中间体、新型农药和功能材料等领域展现出新的应用前景。此外，随着对绿色化学和可持续发展的重视，噻唑的合成和应用将更加注重环境友好性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d4e07f3a4451d" w:history="1">
        <w:r>
          <w:rPr>
            <w:rStyle w:val="Hyperlink"/>
          </w:rPr>
          <w:t>中国噻唑行业现状分析及市场前景研究报告（2025-2031年）</w:t>
        </w:r>
      </w:hyperlink>
      <w:r>
        <w:rPr>
          <w:rFonts w:hint="eastAsia"/>
        </w:rPr>
        <w:t>》基于统计局、相关行业协会及科研机构的详实数据，系统分析了噻唑市场的规模现状、需求特征及价格走势。报告客观评估了噻唑行业技术水平及未来发展方向，对市场前景做出科学预测，并重点分析了噻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噻唑行业概述</w:t>
      </w:r>
      <w:r>
        <w:rPr>
          <w:rFonts w:hint="eastAsia"/>
        </w:rPr>
        <w:br/>
      </w:r>
      <w:r>
        <w:rPr>
          <w:rFonts w:hint="eastAsia"/>
        </w:rPr>
        <w:t>　　第一节 噻唑行业定义</w:t>
      </w:r>
      <w:r>
        <w:rPr>
          <w:rFonts w:hint="eastAsia"/>
        </w:rPr>
        <w:br/>
      </w:r>
      <w:r>
        <w:rPr>
          <w:rFonts w:hint="eastAsia"/>
        </w:rPr>
        <w:t>　　第二节 噻唑产品用途</w:t>
      </w:r>
      <w:r>
        <w:rPr>
          <w:rFonts w:hint="eastAsia"/>
        </w:rPr>
        <w:br/>
      </w:r>
      <w:r>
        <w:rPr>
          <w:rFonts w:hint="eastAsia"/>
        </w:rPr>
        <w:t>　　第三节 噻唑行业生命周期分析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2024-2025年噻唑行业发展环境分析</w:t>
      </w:r>
      <w:r>
        <w:rPr>
          <w:rFonts w:hint="eastAsia"/>
        </w:rPr>
        <w:br/>
      </w:r>
      <w:r>
        <w:rPr>
          <w:rFonts w:hint="eastAsia"/>
        </w:rPr>
        <w:t>　　第一节 噻唑行业经济环境分析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噻唑行业相关政策、标准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2024-2025年噻唑行业技术环境分析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一、中国噻唑技术发展概况</w:t>
      </w:r>
      <w:r>
        <w:rPr>
          <w:rFonts w:hint="eastAsia"/>
        </w:rPr>
        <w:br/>
      </w:r>
      <w:r>
        <w:rPr>
          <w:rFonts w:hint="eastAsia"/>
        </w:rPr>
        <w:t>　　　　二、中国噻唑产品工艺特点、流程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三、中国噻唑行业技术发展趋势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中国噻唑行业市场分析</w:t>
      </w:r>
      <w:r>
        <w:rPr>
          <w:rFonts w:hint="eastAsia"/>
        </w:rPr>
        <w:br/>
      </w:r>
      <w:r>
        <w:rPr>
          <w:rFonts w:hint="eastAsia"/>
        </w:rPr>
        <w:t>　　第一节 噻唑市场现状分析及预测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一、2020-2025年中国噻唑市场规模分析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二、2025-2031年中国噻唑市场规模预测</w:t>
      </w:r>
      <w:r>
        <w:rPr>
          <w:rFonts w:hint="eastAsia"/>
        </w:rPr>
        <w:br/>
      </w:r>
      <w:r>
        <w:rPr>
          <w:rFonts w:hint="eastAsia"/>
        </w:rPr>
        <w:t>　　第二节 噻唑行业产品产量分析及预测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一、2020-2025年中国噻唑行业产量分析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二、2025-2031年中国噻唑行业产量预测</w:t>
      </w:r>
      <w:r>
        <w:rPr>
          <w:rFonts w:hint="eastAsia"/>
        </w:rPr>
        <w:br/>
      </w:r>
      <w:r>
        <w:rPr>
          <w:rFonts w:hint="eastAsia"/>
        </w:rPr>
        <w:t>　　第三节 噻唑市场需求分析及预测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一、2020-2025年中国噻唑市场需求分析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二、2025-2031年中国噻唑市场需求预测分析</w:t>
      </w:r>
      <w:r>
        <w:rPr>
          <w:rFonts w:hint="eastAsia"/>
        </w:rPr>
        <w:br/>
      </w:r>
      <w:r>
        <w:rPr>
          <w:rFonts w:hint="eastAsia"/>
        </w:rPr>
        <w:t>　　第四节 噻唑行业市场价格趋势分析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一、2020-2025年中国噻唑市场价格分析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二、2025-2031年中国噻唑市场价格预测</w:t>
      </w:r>
      <w:r>
        <w:rPr>
          <w:rFonts w:hint="eastAsia"/>
        </w:rPr>
        <w:br/>
      </w:r>
      <w:r>
        <w:rPr>
          <w:rFonts w:hint="eastAsia"/>
        </w:rPr>
        <w:t>　　第五节 噻唑进出口数据分析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一、2020-2025年中国噻唑进出口数据分析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二、2025-2031年国内噻唑产品未来进出口情况预测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中国噻唑行业地区分布情况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2025年噻唑行业地区分布</w:t>
      </w:r>
      <w:r>
        <w:rPr>
          <w:rFonts w:hint="eastAsia"/>
        </w:rPr>
        <w:br/>
      </w:r>
      <w:r>
        <w:rPr>
          <w:rFonts w:hint="eastAsia"/>
        </w:rPr>
        <w:t>　　第二节 **地区噻唑市场规模分析</w:t>
      </w:r>
      <w:r>
        <w:rPr>
          <w:rFonts w:hint="eastAsia"/>
        </w:rPr>
        <w:br/>
      </w:r>
      <w:r>
        <w:rPr>
          <w:rFonts w:hint="eastAsia"/>
        </w:rPr>
        <w:t>　　第三节 **地区噻唑市场规模分析</w:t>
      </w:r>
      <w:r>
        <w:rPr>
          <w:rFonts w:hint="eastAsia"/>
        </w:rPr>
        <w:br/>
      </w:r>
      <w:r>
        <w:rPr>
          <w:rFonts w:hint="eastAsia"/>
        </w:rPr>
        <w:t>　　第四节 **地区噻唑市场规模分析</w:t>
      </w:r>
      <w:r>
        <w:rPr>
          <w:rFonts w:hint="eastAsia"/>
        </w:rPr>
        <w:br/>
      </w:r>
      <w:r>
        <w:rPr>
          <w:rFonts w:hint="eastAsia"/>
        </w:rPr>
        <w:t>　　第五节 **地区噻唑市场规模分析</w:t>
      </w:r>
      <w:r>
        <w:rPr>
          <w:rFonts w:hint="eastAsia"/>
        </w:rPr>
        <w:br/>
      </w:r>
      <w:r>
        <w:rPr>
          <w:rFonts w:hint="eastAsia"/>
        </w:rPr>
        <w:t>　　第六节 **地区噻唑市场规模分析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噻唑产业链上下游调研分析</w:t>
      </w:r>
      <w:r>
        <w:rPr>
          <w:rFonts w:hint="eastAsia"/>
        </w:rPr>
        <w:br/>
      </w:r>
      <w:r>
        <w:rPr>
          <w:rFonts w:hint="eastAsia"/>
        </w:rPr>
        <w:t>　　第一节 噻唑产业链上游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噻唑产业链下游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噻唑细分市场调研分析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噻唑企业（一）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噻唑企业（二）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噻唑企业（三）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噻唑企业（四）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噻唑企业（五）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噻唑企业（六）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2025年中国噻唑行业集中度分析</w:t>
      </w:r>
      <w:r>
        <w:rPr>
          <w:rFonts w:hint="eastAsia"/>
        </w:rPr>
        <w:br/>
      </w:r>
      <w:r>
        <w:rPr>
          <w:rFonts w:hint="eastAsia"/>
        </w:rPr>
        <w:t>　　第二节 噻唑行业SWOT分析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2025-2031年中国噻唑行业竞争格局预测分析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业内专家对中国噻唑行业投资的建议及观点</w:t>
      </w:r>
      <w:r>
        <w:rPr>
          <w:rFonts w:hint="eastAsia"/>
        </w:rPr>
        <w:br/>
      </w:r>
      <w:r>
        <w:rPr>
          <w:rFonts w:hint="eastAsia"/>
        </w:rPr>
        <w:t>　　第一节 噻唑行业投资机遇分析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二、噻唑企业在危机中的竞争优势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噻唑行业投资风险分析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噻唑行业投资建议分析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噻唑行业应对策略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中.智林.噻唑行业的市场重点客户战略实施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噻唑行业历程</w:t>
      </w:r>
      <w:r>
        <w:rPr>
          <w:rFonts w:hint="eastAsia"/>
        </w:rPr>
        <w:br/>
      </w:r>
      <w:r>
        <w:rPr>
          <w:rFonts w:hint="eastAsia"/>
        </w:rPr>
        <w:t>　　图表 噻唑行业生命周期</w:t>
      </w:r>
      <w:r>
        <w:rPr>
          <w:rFonts w:hint="eastAsia"/>
        </w:rPr>
        <w:br/>
      </w:r>
      <w:r>
        <w:rPr>
          <w:rFonts w:hint="eastAsia"/>
        </w:rPr>
        <w:t>　　图表 噻唑行业产业链分析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2019-2024年噻唑行业市场容量分析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2019-2024年中国噻唑行业产量及增长趋势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2019-2024年中国噻唑市场需求量及增速统计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2024年中国噻唑行业需求领域分布格局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2019-2024年中国噻唑出口数量分析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2024年中国噻唑进口国家及地区分析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2024年中国噻唑出口国家及地区分析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2019-2024年中国噻唑行业企业平均规模情况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2025-2031年中国噻唑行业供需平衡预测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2025-2031年中国噻唑市场规模预测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2025-2031年中国噻唑市场前景分析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4e07f3a4451d" w:history="1">
        <w:r>
          <w:rPr>
            <w:rStyle w:val="Hyperlink"/>
          </w:rPr>
          <w:t>中国噻唑行业现状分析及市场前景研究报告（2025-2031年）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d4e07f3a4451d" w:history="1">
        <w:r>
          <w:rPr>
            <w:rStyle w:val="Hyperlink"/>
          </w:rPr>
          <w:t>https://www.20087.com/1/A2/SaiZuoShiChangQianJing.html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热点：二氨基苯并噻唑、噻唑怎么读、苯并三氮唑、噻唑烷二酮类药物有哪些、六氢吡啶、噻唑啉、异噻唑啉酮、噻唑酮、盐酸硫胺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c57a48067484c" w:history="1">
      <w:r>
        <w:rPr>
          <w:rStyle w:val="Hyperlink"/>
        </w:rPr>
        <w:t>中国噻唑行业现状分析及市场前景研究报告（2025-2031年）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SaiZuoShiChangQianJing.html" TargetMode="External" Id="R786d4e07f3a4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SaiZuoShiChangQianJing.html" TargetMode="External" Id="R3f6c57a48067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2025-02-12T06:25:00Z</dcterms:created>
  <dcterms:modified xsi:type="dcterms:W3CDTF">2025-02-12T07:25:00Z</dcterms:modified>
  <dc:subject>中国噻唑行业现状分析及市场前景研究报告（2025-2031年）</dc:subject>
  <dc:title>中国噻唑行业现状分析及市场前景研究报告（2025-2031年）</dc:title>
  <cp:keywords>中国噻唑行业现状分析及市场前景研究报告（2025-2031年）</cp:keywords>
  <dc:description>中国噻唑行业现状分析及市场前景研究报告（2025-2031年）</dc:description>
</cp:coreProperties>
</file>