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5a9ffb67d4b67" w:history="1">
              <w:r>
                <w:rPr>
                  <w:rStyle w:val="Hyperlink"/>
                </w:rPr>
                <w:t>2026-2032年全球与中国黄油包装膜发展现状及前景趋势分析报告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5a9ffb67d4b67" w:history="1">
              <w:r>
                <w:rPr>
                  <w:rStyle w:val="Hyperlink"/>
                </w:rPr>
                <w:t>2026-2032年全球与中国黄油包装膜发展现状及前景趋势分析报告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5a9ffb67d4b67" w:history="1">
                <w:r>
                  <w:rPr>
                    <w:rStyle w:val="Hyperlink"/>
                  </w:rPr>
                  <w:t>https://www.20087.com/1/62/HuangYouBaoZhuangMoQianJing.html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油包装膜是用于黄油、奶油奶酪、起酥油等高脂乳制品包装的功能性阻隔材料，需要在高油脂环境、低温冷藏和运输过程中保持防油、防氧、防干耗、防串味和印刷适性。黄油包装膜形态包括涂布纸、玻璃纸、复合膜、铝箔复合膜、淋膜纸和可降解阻隔膜，传统方案多依赖蜡涂、硅油涂、聚乙烯淋膜或铝箔层实现防油与保湿。随着乳制品深加工、烘焙连锁、咖啡茶饮和新零售渠道发展，黄油包装膜对印刷效果、小包装定量、易撕性和货架展示性的要求提升。欧盟PPWR等包装法规对可回收性提出更严要求，食品接触材料中PFAS限制也在收紧，行业正从单一防油向可回收、可降解、低涂层和合规化方向调整。</w:t>
      </w:r>
      <w:r>
        <w:rPr>
          <w:rFonts w:hint="eastAsia"/>
        </w:rPr>
        <w:br/>
      </w:r>
      <w:r>
        <w:rPr>
          <w:rFonts w:hint="eastAsia"/>
        </w:rPr>
        <w:t>　　未来，黄油包装膜将向高阻隔、低迁移、易回收和绿色涂层方向升级。市场调研网指出，水性阻隔涂层、生物基淋膜、可降解复合材料、单材质PE/PP结构和无氟防油涂层将成为重点开发方向。包装形式也会从传统片状包裹向预制袋、自立袋、定量小包装、可再封结构和智能标签延伸，以适应烘焙、餐饮、电商和家庭消费场景。具备食品接触合规能力、油脂阻隔验证能力、印刷加工适配能力和可持续材料开发能力的供应商，将在中高端乳制品包装市场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5a9ffb67d4b67" w:history="1">
        <w:r>
          <w:rPr>
            <w:rStyle w:val="Hyperlink"/>
          </w:rPr>
          <w:t>2026-2032年全球与中国黄油包装膜发展现状及前景趋势分析报告</w:t>
        </w:r>
      </w:hyperlink>
      <w:r>
        <w:rPr>
          <w:rFonts w:hint="eastAsia"/>
        </w:rPr>
        <w:t>》，2025年黄油包装膜行业市场规模达 亿元，预计2032年市场规模将达 亿元，期间年均复合增长率（CAGR）达 %。报告基于国家统计局、相关行业协会的详实数据，系统分析黄油包装膜行业的市场规模、技术现状及竞争格局，梳理黄油包装膜产业链结构和供需变化。报告结合宏观经济环境，研判黄油包装膜行业发展趋势与前景，评估不同细分领域的发展潜力；通过分析黄油包装膜重点企业的市场表现，揭示行业集中度变化与竞争态势，并客观识别黄油包装膜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黄油包装膜市场概述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全球不同产品类型黄油包装膜销售额增长趋势2021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铝箔复合膜</w:t>
      </w:r>
      <w:r>
        <w:rPr>
          <w:rFonts w:hint="eastAsia"/>
        </w:rPr>
        <w:br/>
      </w:r>
      <w:r>
        <w:rPr>
          <w:rFonts w:hint="eastAsia"/>
        </w:rPr>
        <w:t>　　　　1.2.3 塑料薄膜</w:t>
      </w:r>
      <w:r>
        <w:rPr>
          <w:rFonts w:hint="eastAsia"/>
        </w:rPr>
        <w:br/>
      </w:r>
      <w:r>
        <w:rPr>
          <w:rFonts w:hint="eastAsia"/>
        </w:rPr>
        <w:t>　　　　1.2.4 纸塑复合膜</w:t>
      </w:r>
      <w:r>
        <w:rPr>
          <w:rFonts w:hint="eastAsia"/>
        </w:rPr>
        <w:br/>
      </w:r>
      <w:r>
        <w:rPr>
          <w:rFonts w:hint="eastAsia"/>
        </w:rPr>
        <w:t>　　　　1.2.5 纸铝复合膜</w:t>
      </w:r>
      <w:r>
        <w:rPr>
          <w:rFonts w:hint="eastAsia"/>
        </w:rPr>
        <w:br/>
      </w:r>
      <w:r>
        <w:rPr>
          <w:rFonts w:hint="eastAsia"/>
        </w:rPr>
        <w:t>　　　　1.2.6 多层复合膜</w:t>
      </w:r>
      <w:r>
        <w:rPr>
          <w:rFonts w:hint="eastAsia"/>
        </w:rPr>
        <w:br/>
      </w:r>
      <w:r>
        <w:rPr>
          <w:rFonts w:hint="eastAsia"/>
        </w:rPr>
        <w:t>　　1.3 按照不同塑料基材，黄油包装膜主要可以分为如下几个类别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全球不同塑料基材黄油包装膜销售额增长趋势2021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PE黄油包装膜</w:t>
      </w:r>
      <w:r>
        <w:rPr>
          <w:rFonts w:hint="eastAsia"/>
        </w:rPr>
        <w:br/>
      </w:r>
      <w:r>
        <w:rPr>
          <w:rFonts w:hint="eastAsia"/>
        </w:rPr>
        <w:t>　　　　1.3.3 PP黄油包装膜</w:t>
      </w:r>
      <w:r>
        <w:rPr>
          <w:rFonts w:hint="eastAsia"/>
        </w:rPr>
        <w:br/>
      </w:r>
      <w:r>
        <w:rPr>
          <w:rFonts w:hint="eastAsia"/>
        </w:rPr>
        <w:t>　　　　1.3.4 PET复合黄油包装膜</w:t>
      </w:r>
      <w:r>
        <w:rPr>
          <w:rFonts w:hint="eastAsia"/>
        </w:rPr>
        <w:br/>
      </w:r>
      <w:r>
        <w:rPr>
          <w:rFonts w:hint="eastAsia"/>
        </w:rPr>
        <w:t>　　　　1.3.5 其他聚合物包装膜</w:t>
      </w:r>
      <w:r>
        <w:rPr>
          <w:rFonts w:hint="eastAsia"/>
        </w:rPr>
        <w:br/>
      </w:r>
      <w:r>
        <w:rPr>
          <w:rFonts w:hint="eastAsia"/>
        </w:rPr>
        <w:t>　　1.4 按照不同包装形式，黄油包装膜主要可以分为如下几个类别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全球不同包装形式黄油包装膜销售额增长趋势2021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卷筒膜</w:t>
      </w:r>
      <w:r>
        <w:rPr>
          <w:rFonts w:hint="eastAsia"/>
        </w:rPr>
        <w:br/>
      </w:r>
      <w:r>
        <w:rPr>
          <w:rFonts w:hint="eastAsia"/>
        </w:rPr>
        <w:t>　　　　1.4.3 预切包装膜</w:t>
      </w:r>
      <w:r>
        <w:rPr>
          <w:rFonts w:hint="eastAsia"/>
        </w:rPr>
        <w:br/>
      </w:r>
      <w:r>
        <w:rPr>
          <w:rFonts w:hint="eastAsia"/>
        </w:rPr>
        <w:t>　　　　1.4.4 单张包装膜</w:t>
      </w:r>
      <w:r>
        <w:rPr>
          <w:rFonts w:hint="eastAsia"/>
        </w:rPr>
        <w:br/>
      </w:r>
      <w:r>
        <w:rPr>
          <w:rFonts w:hint="eastAsia"/>
        </w:rPr>
        <w:t>　　1.5 按照不同表面处理，黄油包装膜主要可以分为如下几个类别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全球不同表面处理黄油包装膜销售额增长趋势2021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印刷膜</w:t>
      </w:r>
      <w:r>
        <w:rPr>
          <w:rFonts w:hint="eastAsia"/>
        </w:rPr>
        <w:br/>
      </w:r>
      <w:r>
        <w:rPr>
          <w:rFonts w:hint="eastAsia"/>
        </w:rPr>
        <w:t>　　　　1.5.3 未印刷膜</w:t>
      </w:r>
      <w:r>
        <w:rPr>
          <w:rFonts w:hint="eastAsia"/>
        </w:rPr>
        <w:br/>
      </w:r>
      <w:r>
        <w:rPr>
          <w:rFonts w:hint="eastAsia"/>
        </w:rPr>
        <w:t>　　　　1.5.4 压花膜</w:t>
      </w:r>
      <w:r>
        <w:rPr>
          <w:rFonts w:hint="eastAsia"/>
        </w:rPr>
        <w:br/>
      </w:r>
      <w:r>
        <w:rPr>
          <w:rFonts w:hint="eastAsia"/>
        </w:rPr>
        <w:t>　　　　1.5.5 涂层膜</w:t>
      </w:r>
      <w:r>
        <w:rPr>
          <w:rFonts w:hint="eastAsia"/>
        </w:rPr>
        <w:br/>
      </w:r>
      <w:r>
        <w:rPr>
          <w:rFonts w:hint="eastAsia"/>
        </w:rPr>
        <w:t>　　1.6 从不同应用，黄油包装膜主要包括如下几个方面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全球不同应用黄油包装膜销售额增长趋势2021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零售黄油</w:t>
      </w:r>
      <w:r>
        <w:rPr>
          <w:rFonts w:hint="eastAsia"/>
        </w:rPr>
        <w:br/>
      </w:r>
      <w:r>
        <w:rPr>
          <w:rFonts w:hint="eastAsia"/>
        </w:rPr>
        <w:t>　　　　1.6.3 餐饮及烘焙</w:t>
      </w:r>
      <w:r>
        <w:rPr>
          <w:rFonts w:hint="eastAsia"/>
        </w:rPr>
        <w:br/>
      </w:r>
      <w:r>
        <w:rPr>
          <w:rFonts w:hint="eastAsia"/>
        </w:rPr>
        <w:t>　　　　1.6.4 食品工业加工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黄油包装膜行业背景、发展历史、现状及趋势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黄油包装膜行业目前现状分析</w:t>
      </w:r>
      <w:r>
        <w:rPr>
          <w:rFonts w:hint="eastAsia"/>
        </w:rPr>
        <w:br/>
      </w:r>
      <w:r>
        <w:rPr>
          <w:rFonts w:hint="eastAsia"/>
        </w:rPr>
        <w:t>　　　　1.7.2 黄油包装膜发展趋势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全球黄油包装膜总体规模分析</w:t>
      </w:r>
      <w:r>
        <w:rPr>
          <w:rFonts w:hint="eastAsia"/>
        </w:rPr>
        <w:br/>
      </w:r>
      <w:r>
        <w:rPr>
          <w:rFonts w:hint="eastAsia"/>
        </w:rPr>
        <w:t>　　2.1 全球黄油包装膜供需现状及预测（2021-2032）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全球黄油包装膜产能、产量、产能利用率及发展趋势（2021-2032）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全球黄油包装膜产量、需求量及发展趋势（2021-2032）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全球主要地区黄油包装膜产量及发展趋势（2021-2032）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全球主要地区黄油包装膜产量（2021-2026）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全球主要地区黄油包装膜产量（2027-2032）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全球主要地区黄油包装膜产量市场份额（2021-2032）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中国黄油包装膜供需现状及预测（2021-2032）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中国黄油包装膜产能、产量、产能利用率及发展趋势（2021-2032）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中国黄油包装膜产量、市场需求量及发展趋势（2021-2032）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全球黄油包装膜销量及销售额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全球市场黄油包装膜销售额（2021-2032）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全球市场黄油包装膜价格趋势（2021-2032）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全球黄油包装膜主要地区分析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全球主要地区黄油包装膜市场规模分析：2021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全球主要地区黄油包装膜销售收入及市场份额（2021-2026）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全球主要地区黄油包装膜销售收入预测（2027-2032）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全球主要地区黄油包装膜销量分析：2021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全球主要地区黄油包装膜销量及市场份额预测（2027-2032）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印度市场黄油包装膜销量、收入及增长率（2021-2032）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全球市场主要厂商黄油包装膜产能市场份额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全球市场主要厂商黄油包装膜销售收入（2021-2026）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全球市场主要厂商黄油包装膜销售价格（2021-2026）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2025年全球主要生产商黄油包装膜收入排名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中国市场主要厂商黄油包装膜销售收入（2021-2026）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2025年中国主要生产商黄油包装膜收入排名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中国市场主要厂商黄油包装膜销售价格（2021-2026）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全球主要厂商黄油包装膜总部及产地分布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全球主要厂商成立时间及黄油包装膜商业化日期</w:t>
      </w:r>
      <w:r>
        <w:rPr>
          <w:rFonts w:hint="eastAsia"/>
        </w:rPr>
        <w:br/>
      </w:r>
      <w:r>
        <w:rPr>
          <w:rFonts w:hint="eastAsia"/>
        </w:rPr>
        <w:t>　　4.6 全球主要厂商黄油包装膜产品类型及应用</w:t>
      </w:r>
      <w:r>
        <w:rPr>
          <w:rFonts w:hint="eastAsia"/>
        </w:rPr>
        <w:br/>
      </w:r>
      <w:r>
        <w:rPr>
          <w:rFonts w:hint="eastAsia"/>
        </w:rPr>
        <w:t>　　4.7 黄油包装膜行业集中度、竞争程度分析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黄油包装膜行业集中度分析：2025年全球Top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全球黄油包装膜第一梯队、第二梯队和第三梯队生产商（品牌）及市场份额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不同产品类型黄油包装膜分析</w:t>
      </w:r>
      <w:r>
        <w:rPr>
          <w:rFonts w:hint="eastAsia"/>
        </w:rPr>
        <w:br/>
      </w:r>
      <w:r>
        <w:rPr>
          <w:rFonts w:hint="eastAsia"/>
        </w:rPr>
        <w:t>　　6.1 全球不同产品类型黄油包装膜销量（2021-2032）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全球不同产品类型黄油包装膜收入预测（2027-2032）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全球不同产品类型黄油包装膜价格走势（2021-2032）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不同应用黄油包装膜分析</w:t>
      </w:r>
      <w:r>
        <w:rPr>
          <w:rFonts w:hint="eastAsia"/>
        </w:rPr>
        <w:br/>
      </w:r>
      <w:r>
        <w:rPr>
          <w:rFonts w:hint="eastAsia"/>
        </w:rPr>
        <w:t>　　7.1 全球不同应用黄油包装膜销量（2021-2032）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全球不同应用黄油包装膜收入预测（2027-2032）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全球不同应用黄油包装膜价格走势（2021-2032）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黄油包装膜产业链分析</w:t>
      </w:r>
      <w:r>
        <w:rPr>
          <w:rFonts w:hint="eastAsia"/>
        </w:rPr>
        <w:br/>
      </w:r>
      <w:r>
        <w:rPr>
          <w:rFonts w:hint="eastAsia"/>
        </w:rPr>
        <w:t>　　8.2 黄油包装膜工艺制造技术分析</w:t>
      </w:r>
      <w:r>
        <w:rPr>
          <w:rFonts w:hint="eastAsia"/>
        </w:rPr>
        <w:br/>
      </w:r>
      <w:r>
        <w:rPr>
          <w:rFonts w:hint="eastAsia"/>
        </w:rPr>
        <w:t>　　8.3 黄油包装膜产业上游供应分析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黄油包装膜下游客户分析</w:t>
      </w:r>
      <w:r>
        <w:rPr>
          <w:rFonts w:hint="eastAsia"/>
        </w:rPr>
        <w:br/>
      </w:r>
      <w:r>
        <w:rPr>
          <w:rFonts w:hint="eastAsia"/>
        </w:rPr>
        <w:t>　　8.5 黄油包装膜销售渠道分析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黄油包装膜行业发展机遇及主要驱动因素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黄油包装膜行业发展面临的风险</w:t>
      </w:r>
      <w:r>
        <w:rPr>
          <w:rFonts w:hint="eastAsia"/>
        </w:rPr>
        <w:br/>
      </w:r>
      <w:r>
        <w:rPr>
          <w:rFonts w:hint="eastAsia"/>
        </w:rPr>
        <w:t>　　9.3 黄油包装膜行业政策分析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全球不同产品类型黄油包装膜销售额增长（CAGR）趋势2021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全球不同塑料基材黄油包装膜销售额增长（CAGR）趋势2021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全球不同包装形式黄油包装膜销售额增长（CAGR）趋势2021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全球不同表面处理黄油包装膜销售额增长（CAGR）趋势2021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黄油包装膜行业目前发展现状</w:t>
      </w:r>
      <w:r>
        <w:rPr>
          <w:rFonts w:hint="eastAsia"/>
        </w:rPr>
        <w:br/>
      </w:r>
      <w:r>
        <w:rPr>
          <w:rFonts w:hint="eastAsia"/>
        </w:rPr>
        <w:t>　　表 7： 黄油包装膜发展趋势</w:t>
      </w:r>
      <w:r>
        <w:rPr>
          <w:rFonts w:hint="eastAsia"/>
        </w:rPr>
        <w:br/>
      </w:r>
      <w:r>
        <w:rPr>
          <w:rFonts w:hint="eastAsia"/>
        </w:rPr>
        <w:t>　　表 8： 全球主要地区黄油包装膜产量增速（CAGR）：（2021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全球主要地区黄油包装膜产量（2021-2026）&amp;（吨）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全球主要地区黄油包装膜产量（2027-2032）&amp;（吨）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全球主要地区黄油包装膜产量市场份额（2021-2026）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全球主要地区黄油包装膜产量市场份额（2027-2032）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全球主要地区黄油包装膜销售收入增速：（2021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全球主要地区黄油包装膜收入（2027-2032）&amp;（百万美元）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全球主要地区黄油包装膜收入市场份额（2027-2032）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全球主要地区黄油包装膜销量（吨）：2021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全球主要地区黄油包装膜销量（2027-2032）&amp;（吨）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22： 全球主要地区黄油包装膜销量份额（2027-2032）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全球市场主要厂商黄油包装膜产能（2025-2026）&amp;（吨）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25： 全球市场主要厂商黄油包装膜销量市场份额（2021-2026）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全球市场主要厂商黄油包装膜销售价格（2021-2026）&amp;（美元/吨）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29： 2025年全球主要生产商黄油包装膜收入排名（百万美元）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31： 中国市场主要厂商黄油包装膜销量市场份额（2021-2026）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2025年中国主要生产商黄油包装膜收入排名（百万美元）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中国市场主要厂商黄油包装膜销售价格（2021-2026）&amp;（美元/吨）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36： 全球主要厂商黄油包装膜总部及产地分布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全球主要厂商成立时间及黄油包装膜商业化日期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全球主要厂商黄油包装膜产品类型及应用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2025年全球黄油包装膜主要厂商市场地位（第一梯队、第二梯队和第三梯队）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全球黄油包装膜市场投资、并购等现状分析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146： 全球不同产品类型黄油包装膜销量（2021-2026）&amp;（吨）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全球不同产品类型黄油包装膜销量市场份额（2021-2026）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全球不同产品类型黄油包装膜销量预测（2027-2032）&amp;（吨）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全球不同产品类型黄油包装膜收入（2021-2026）&amp;（百万美元）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全球不同产品类型黄油包装膜收入市场份额（2021-2026）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155： 全球不同应用黄油包装膜销量市场份额（2021-2026）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157： 全球市场不同应用黄油包装膜销量市场份额预测（2027-2032）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159： 全球不同应用黄油包装膜收入市场份额（2021-2026）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黄油包装膜上游原料供应商及联系方式列表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163： 黄油包装膜典型客户列表</w:t>
      </w:r>
      <w:r>
        <w:rPr>
          <w:rFonts w:hint="eastAsia"/>
        </w:rPr>
        <w:br/>
      </w:r>
      <w:r>
        <w:rPr>
          <w:rFonts w:hint="eastAsia"/>
        </w:rPr>
        <w:t>　　表 164： 黄油包装膜主要销售模式及销售渠道</w:t>
      </w:r>
      <w:r>
        <w:rPr>
          <w:rFonts w:hint="eastAsia"/>
        </w:rPr>
        <w:br/>
      </w:r>
      <w:r>
        <w:rPr>
          <w:rFonts w:hint="eastAsia"/>
        </w:rPr>
        <w:t>　　表 165： 黄油包装膜行业发展机遇及主要驱动因素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166： 黄油包装膜行业发展面临的风险</w:t>
      </w:r>
      <w:r>
        <w:rPr>
          <w:rFonts w:hint="eastAsia"/>
        </w:rPr>
        <w:br/>
      </w:r>
      <w:r>
        <w:rPr>
          <w:rFonts w:hint="eastAsia"/>
        </w:rPr>
        <w:t>　　表 167： 黄油包装膜行业政策分析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黄油包装膜产品图片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全球不同产品类型黄油包装膜销售额2021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4： 铝箔复合膜产品图片</w:t>
      </w:r>
      <w:r>
        <w:rPr>
          <w:rFonts w:hint="eastAsia"/>
        </w:rPr>
        <w:br/>
      </w:r>
      <w:r>
        <w:rPr>
          <w:rFonts w:hint="eastAsia"/>
        </w:rPr>
        <w:t>　　图 5： 塑料薄膜产品图片</w:t>
      </w:r>
      <w:r>
        <w:rPr>
          <w:rFonts w:hint="eastAsia"/>
        </w:rPr>
        <w:br/>
      </w:r>
      <w:r>
        <w:rPr>
          <w:rFonts w:hint="eastAsia"/>
        </w:rPr>
        <w:t>　　图 6： 纸塑复合膜产品图片</w:t>
      </w:r>
      <w:r>
        <w:rPr>
          <w:rFonts w:hint="eastAsia"/>
        </w:rPr>
        <w:br/>
      </w:r>
      <w:r>
        <w:rPr>
          <w:rFonts w:hint="eastAsia"/>
        </w:rPr>
        <w:t>　　图 7： 纸铝复合膜产品图片</w:t>
      </w:r>
      <w:r>
        <w:rPr>
          <w:rFonts w:hint="eastAsia"/>
        </w:rPr>
        <w:br/>
      </w:r>
      <w:r>
        <w:rPr>
          <w:rFonts w:hint="eastAsia"/>
        </w:rPr>
        <w:t>　　图 8： 多层复合膜产品图片</w:t>
      </w:r>
      <w:r>
        <w:rPr>
          <w:rFonts w:hint="eastAsia"/>
        </w:rPr>
        <w:br/>
      </w:r>
      <w:r>
        <w:rPr>
          <w:rFonts w:hint="eastAsia"/>
        </w:rPr>
        <w:t>　　图 9： 全球不同塑料基材黄油包装膜销售额2021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全球不同塑料基材黄油包装膜市场份额2025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11： PE黄油包装膜产品图片</w:t>
      </w:r>
      <w:r>
        <w:rPr>
          <w:rFonts w:hint="eastAsia"/>
        </w:rPr>
        <w:br/>
      </w:r>
      <w:r>
        <w:rPr>
          <w:rFonts w:hint="eastAsia"/>
        </w:rPr>
        <w:t>　　图 12： PP黄油包装膜产品图片</w:t>
      </w:r>
      <w:r>
        <w:rPr>
          <w:rFonts w:hint="eastAsia"/>
        </w:rPr>
        <w:br/>
      </w:r>
      <w:r>
        <w:rPr>
          <w:rFonts w:hint="eastAsia"/>
        </w:rPr>
        <w:t>　　图 13： PET复合黄油包装膜产品图片</w:t>
      </w:r>
      <w:r>
        <w:rPr>
          <w:rFonts w:hint="eastAsia"/>
        </w:rPr>
        <w:br/>
      </w:r>
      <w:r>
        <w:rPr>
          <w:rFonts w:hint="eastAsia"/>
        </w:rPr>
        <w:t>　　图 14： 其他聚合物包装膜产品图片</w:t>
      </w:r>
      <w:r>
        <w:rPr>
          <w:rFonts w:hint="eastAsia"/>
        </w:rPr>
        <w:br/>
      </w:r>
      <w:r>
        <w:rPr>
          <w:rFonts w:hint="eastAsia"/>
        </w:rPr>
        <w:t>　　图 15： 全球不同包装形式黄油包装膜销售额2021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全球不同包装形式黄油包装膜市场份额2025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17： 卷筒膜产品图片</w:t>
      </w:r>
      <w:r>
        <w:rPr>
          <w:rFonts w:hint="eastAsia"/>
        </w:rPr>
        <w:br/>
      </w:r>
      <w:r>
        <w:rPr>
          <w:rFonts w:hint="eastAsia"/>
        </w:rPr>
        <w:t>　　图 18： 预切包装膜产品图片</w:t>
      </w:r>
      <w:r>
        <w:rPr>
          <w:rFonts w:hint="eastAsia"/>
        </w:rPr>
        <w:br/>
      </w:r>
      <w:r>
        <w:rPr>
          <w:rFonts w:hint="eastAsia"/>
        </w:rPr>
        <w:t>　　图 19： 单张包装膜产品图片</w:t>
      </w:r>
      <w:r>
        <w:rPr>
          <w:rFonts w:hint="eastAsia"/>
        </w:rPr>
        <w:br/>
      </w:r>
      <w:r>
        <w:rPr>
          <w:rFonts w:hint="eastAsia"/>
        </w:rPr>
        <w:t>　　图 20： 全球不同表面处理黄油包装膜销售额2021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全球不同表面处理黄油包装膜市场份额2025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22： 印刷膜产品图片</w:t>
      </w:r>
      <w:r>
        <w:rPr>
          <w:rFonts w:hint="eastAsia"/>
        </w:rPr>
        <w:br/>
      </w:r>
      <w:r>
        <w:rPr>
          <w:rFonts w:hint="eastAsia"/>
        </w:rPr>
        <w:t>　　图 23： 未印刷膜产品图片</w:t>
      </w:r>
      <w:r>
        <w:rPr>
          <w:rFonts w:hint="eastAsia"/>
        </w:rPr>
        <w:br/>
      </w:r>
      <w:r>
        <w:rPr>
          <w:rFonts w:hint="eastAsia"/>
        </w:rPr>
        <w:t>　　图 24： 压花膜产品图片</w:t>
      </w:r>
      <w:r>
        <w:rPr>
          <w:rFonts w:hint="eastAsia"/>
        </w:rPr>
        <w:br/>
      </w:r>
      <w:r>
        <w:rPr>
          <w:rFonts w:hint="eastAsia"/>
        </w:rPr>
        <w:t>　　图 25： 涂层膜产品图片</w:t>
      </w:r>
      <w:r>
        <w:rPr>
          <w:rFonts w:hint="eastAsia"/>
        </w:rPr>
        <w:br/>
      </w:r>
      <w:r>
        <w:rPr>
          <w:rFonts w:hint="eastAsia"/>
        </w:rPr>
        <w:t>　　图 26：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全球不同应用黄油包装膜市场份额2025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28： 零售黄油</w:t>
      </w:r>
      <w:r>
        <w:rPr>
          <w:rFonts w:hint="eastAsia"/>
        </w:rPr>
        <w:br/>
      </w:r>
      <w:r>
        <w:rPr>
          <w:rFonts w:hint="eastAsia"/>
        </w:rPr>
        <w:t>　　图 29： 餐饮及烘焙</w:t>
      </w:r>
      <w:r>
        <w:rPr>
          <w:rFonts w:hint="eastAsia"/>
        </w:rPr>
        <w:br/>
      </w:r>
      <w:r>
        <w:rPr>
          <w:rFonts w:hint="eastAsia"/>
        </w:rPr>
        <w:t>　　图 30： 食品工业加工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全球黄油包装膜产能、产量、产能利用率及发展趋势（2021-2032）&amp;（吨）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全球黄油包装膜产量、需求量及发展趋势（2021-2032）&amp;（吨）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全球主要地区黄油包装膜产量（2021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全球主要地区黄油包装膜产量市场份额（2021-2032）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中国黄油包装膜产能、产量、产能利用率及发展趋势（2021-2032）&amp;（吨）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中国黄油包装膜产量、市场需求量及发展趋势（2021-2032）&amp;（吨）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全球黄油包装膜市场销售额及增长率：（2021-2032）&amp;（百万美元）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全球市场黄油包装膜市场规模：2021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全球市场黄油包装膜价格趋势（2021-2032）&amp;（美元/吨）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全球主要地区黄油包装膜销售收入（2021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全球主要地区黄油包装膜销售收入市场份额（2021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印度市场黄油包装膜收入及增长率（2021-2032）&amp;（百万美元）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2025年全球市场主要厂商黄油包装膜销量市场份额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2025年全球市场主要厂商黄油包装膜收入市场份额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2025年中国市场主要厂商黄油包装膜销量市场份额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2025年中国市场主要厂商黄油包装膜收入市场份额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2025年全球前五大生产商黄油包装膜市场份额</w:t>
      </w:r>
      <w:r>
        <w:rPr>
          <w:rFonts w:hint="eastAsia"/>
        </w:rPr>
        <w:br/>
      </w:r>
      <w:r>
        <w:rPr>
          <w:rFonts w:hint="eastAsia"/>
        </w:rPr>
        <w:t>　　图 61： 2025年全球黄油包装膜第一梯队、第二梯队和第三梯队厂商及市场份额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全球不同产品类型黄油包装膜价格走势（2021-2032）&amp;（美元/吨）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63： 全球不同应用黄油包装膜价格走势（2021-2032）&amp;（美元/吨）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64： 黄油包装膜产业链</w:t>
      </w:r>
      <w:r>
        <w:rPr>
          <w:rFonts w:hint="eastAsia"/>
        </w:rPr>
        <w:br/>
      </w:r>
      <w:r>
        <w:rPr>
          <w:rFonts w:hint="eastAsia"/>
        </w:rPr>
        <w:t>　　图 65： 黄油包装膜中国企业SWOT分析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5a9ffb67d4b67" w:history="1">
        <w:r>
          <w:rPr>
            <w:rStyle w:val="Hyperlink"/>
          </w:rPr>
          <w:t>2026-2032年全球与中国黄油包装膜发展现状及前景趋势分析报告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5a9ffb67d4b67" w:history="1">
        <w:r>
          <w:rPr>
            <w:rStyle w:val="Hyperlink"/>
          </w:rPr>
          <w:t>https://www.20087.com/1/62/HuangYouBaoZhuangMoQianJing.html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6c237415543e2" w:history="1">
      <w:r>
        <w:rPr>
          <w:rStyle w:val="Hyperlink"/>
        </w:rPr>
        <w:t>2026-2032年全球与中国黄油包装膜发展现状及前景趋势分析报告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HuangYouBaoZhuangMoQianJing.html" TargetMode="External" Id="Rfb65a9ffb67d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HuangYouBaoZhuangMoQianJing.html" TargetMode="External" Id="Rc2d6c237415543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2026-10-08T05:09:45Z</dcterms:created>
  <dcterms:modified xsi:type="dcterms:W3CDTF">2026-10-08T06:09:45Z</dcterms:modified>
  <dc:subject>2026-2032年全球与中国黄油包装膜发展现状及前景趋势分析报告</dc:subject>
  <dc:title>2026-2032年全球与中国黄油包装膜发展现状及前景趋势分析报告</dc:title>
  <cp:keywords>2026-2032年全球与中国黄油包装膜发展现状及前景趋势分析报告</cp:keywords>
  <dc:description>2026-2032年全球与中国黄油包装膜发展现状及前景趋势分析报告</dc:description>
</cp:coreProperties>
</file>