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8eb19467e4cf7" w:history="1">
              <w:r>
                <w:rPr>
                  <w:rStyle w:val="Hyperlink"/>
                </w:rPr>
                <w:t>2025-2031年全球与中国聚对二甲苯市场现状及发展趋势预测报告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8eb19467e4cf7" w:history="1">
              <w:r>
                <w:rPr>
                  <w:rStyle w:val="Hyperlink"/>
                </w:rPr>
                <w:t>2025-2031年全球与中国聚对二甲苯市场现状及发展趋势预测报告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8eb19467e4cf7" w:history="1">
                <w:r>
                  <w:rPr>
                    <w:rStyle w:val="Hyperlink"/>
                  </w:rPr>
                  <w:t>https://www.20087.com/2/02/JuDuiErJiaBenHangYeFaZhanQuShi.html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二甲苯（Parylene）是一种具有优异的防潮、绝缘和生物兼容性的聚合物涂层材料，广泛应用于电子元件保护、医疗器械及航空航天领域。近年来，随着微电子技术和医疗设备需求的增长，聚对二甲苯在制备工艺优化、性能改进及应用扩展方面取得了长足进步。现代聚对二甲苯不仅采用了更精细的化学气相沉积（CVD）技术，提高了涂层的均匀性和厚度控制精度，还通过改性处理增强了其特定功能，如耐磨性和抗紫外线能力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聚对二甲苯的发展将主要集中在高性能与多功能化方面。一方面，结合纳米技术和新型复合材料的应用，可以进一步提升聚对二甲苯的功能特性，如增强其机械强度和耐热性，适用于更加苛刻的工作条件下的使用。此外，利用可再生资源开发出更加环保的产品，不仅能减少环境污染，还能促进绿色制造的发展。另一方面，随着全球对高端电子产品和个性化医疗服务的关注度上升，探索聚对二甲苯在这些新兴领域的应用潜力，如参与可穿戴设备或精准医疗器材的研发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8eb19467e4cf7" w:history="1">
        <w:r>
          <w:rPr>
            <w:rStyle w:val="Hyperlink"/>
          </w:rPr>
          <w:t>2025-2031年全球与中国聚对二甲苯市场现状及发展趋势预测报告</w:t>
        </w:r>
      </w:hyperlink>
      <w:r>
        <w:rPr>
          <w:rFonts w:hint="eastAsia"/>
        </w:rPr>
        <w:t>》依托权威机构及行业协会数据，结合聚对二甲苯行业的宏观环境与微观实践，从聚对二甲苯市场规模、市场需求、技术现状及产业链结构等多维度进行了系统调研与分析。报告通过严谨的研究方法与翔实的数据支持，辅以直观图表，全面剖析了聚对二甲苯行业发展趋势、重点企业表现及市场竞争格局，并通过SWOT分析揭示了行业机遇与潜在风险，为聚对二甲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聚对二甲苯市场概述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按照不同产品类型，聚对二甲苯主要可以分为如下几个类别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全球不同产品类型聚对二甲苯销售额增长趋势2020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聚对二甲苯N</w:t>
      </w:r>
      <w:r>
        <w:rPr>
          <w:rFonts w:hint="eastAsia"/>
        </w:rPr>
        <w:br/>
      </w:r>
      <w:r>
        <w:rPr>
          <w:rFonts w:hint="eastAsia"/>
        </w:rPr>
        <w:t>　　　　1.2.3 聚对二甲苯C</w:t>
      </w:r>
      <w:r>
        <w:rPr>
          <w:rFonts w:hint="eastAsia"/>
        </w:rPr>
        <w:br/>
      </w:r>
      <w:r>
        <w:rPr>
          <w:rFonts w:hint="eastAsia"/>
        </w:rPr>
        <w:t>　　　　1.2.4 聚对二甲苯D</w:t>
      </w:r>
      <w:r>
        <w:rPr>
          <w:rFonts w:hint="eastAsia"/>
        </w:rPr>
        <w:br/>
      </w:r>
      <w:r>
        <w:rPr>
          <w:rFonts w:hint="eastAsia"/>
        </w:rPr>
        <w:t>　　　　1.2.5 聚对二甲苯F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从不同应用，聚对二甲苯主要包括如下几个方面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全球不同应用聚对二甲苯销售额增长趋势2020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军事和航空航天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聚对二甲苯行业背景、发展历史、现状及趋势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聚对二甲苯行业目前现状分析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聚对二甲苯发展趋势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全球聚对二甲苯总体规模分析</w:t>
      </w:r>
      <w:r>
        <w:rPr>
          <w:rFonts w:hint="eastAsia"/>
        </w:rPr>
        <w:br/>
      </w:r>
      <w:r>
        <w:rPr>
          <w:rFonts w:hint="eastAsia"/>
        </w:rPr>
        <w:t>　　2.1 全球聚对二甲苯供需现状及预测（2020-2031）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全球聚对二甲苯产能、产量、产能利用率及发展趋势（2020-2031）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全球聚对二甲苯产量、需求量及发展趋势（2020-2031）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全球主要地区聚对二甲苯产量及发展趋势（2020-2031）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全球主要地区聚对二甲苯产量（2020-2025）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全球主要地区聚对二甲苯产量（2025-2031）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全球主要地区聚对二甲苯产量市场份额（2020-2031）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中国聚对二甲苯供需现状及预测（2020-2031）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中国聚对二甲苯产能、产量、产能利用率及发展趋势（2020-2031）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中国聚对二甲苯产量、市场需求量及发展趋势（2020-2031）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全球聚对二甲苯销量及销售额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全球市场聚对二甲苯销售额（2020-2031）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全球市场聚对二甲苯销量（2020-2031）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全球市场聚对二甲苯价格趋势（2020-2031）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全球市场主要厂商聚对二甲苯产能市场份额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全球市场主要厂商聚对二甲苯销量（2020-2025）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全球市场主要厂商聚对二甲苯销量（2020-2025）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全球市场主要厂商聚对二甲苯销售收入（2020-2025）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全球市场主要厂商聚对二甲苯销售价格（2020-2025）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2025年全球主要生产商聚对二甲苯收入排名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中国市场主要厂商聚对二甲苯销量（2020-2025）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中国市场主要厂商聚对二甲苯销量（2020-2025）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中国市场主要厂商聚对二甲苯销售收入（2020-2025）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2025年中国主要生产商聚对二甲苯收入排名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中国市场主要厂商聚对二甲苯销售价格（2020-2025）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全球主要厂商聚对二甲苯总部及产地分布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全球主要厂商成立时间及聚对二甲苯商业化日期</w:t>
      </w:r>
      <w:r>
        <w:rPr>
          <w:rFonts w:hint="eastAsia"/>
        </w:rPr>
        <w:br/>
      </w:r>
      <w:r>
        <w:rPr>
          <w:rFonts w:hint="eastAsia"/>
        </w:rPr>
        <w:t>　　3.6 全球主要厂商聚对二甲苯产品类型及应用</w:t>
      </w:r>
      <w:r>
        <w:rPr>
          <w:rFonts w:hint="eastAsia"/>
        </w:rPr>
        <w:br/>
      </w:r>
      <w:r>
        <w:rPr>
          <w:rFonts w:hint="eastAsia"/>
        </w:rPr>
        <w:t>　　3.7 聚对二甲苯行业集中度、竞争程度分析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聚对二甲苯行业集中度分析：2025年全球Top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全球聚对二甲苯第一梯队、第二梯队和第三梯队生产商（品牌）及市场份额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全球聚对二甲苯主要地区分析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全球主要地区聚对二甲苯市场规模分析：2020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全球主要地区聚对二甲苯销售收入及市场份额（2020-2025年）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全球主要地区聚对二甲苯销售收入预测（2025-2031年）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全球主要地区聚对二甲苯销量分析：2020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全球主要地区聚对二甲苯销量及市场份额（2020-2025年）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全球主要地区聚对二甲苯销量及市场份额预测（2025-2031）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北美市场聚对二甲苯销量、收入及增长率（2020-2031）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欧洲市场聚对二甲苯销量、收入及增长率（2020-2031）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中国市场聚对二甲苯销量、收入及增长率（2020-2031）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日本市场聚对二甲苯销量、收入及增长率（2020-2031）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全球聚对二甲苯主要生产商分析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不同产品类型聚对二甲苯分析</w:t>
      </w:r>
      <w:r>
        <w:rPr>
          <w:rFonts w:hint="eastAsia"/>
        </w:rPr>
        <w:br/>
      </w:r>
      <w:r>
        <w:rPr>
          <w:rFonts w:hint="eastAsia"/>
        </w:rPr>
        <w:t>　　6.1 全球不同产品类型聚对二甲苯销量（2020-2031）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全球不同产品类型聚对二甲苯销量及市场份额（2020-2025）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全球不同产品类型聚对二甲苯销量预测（2025-2031）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全球不同产品类型聚对二甲苯收入（2020-2031）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全球不同产品类型聚对二甲苯收入及市场份额（2020-2025）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全球不同产品类型聚对二甲苯收入预测（2025-2031）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全球不同产品类型聚对二甲苯价格走势（2020-2031）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不同应用聚对二甲苯分析</w:t>
      </w:r>
      <w:r>
        <w:rPr>
          <w:rFonts w:hint="eastAsia"/>
        </w:rPr>
        <w:br/>
      </w:r>
      <w:r>
        <w:rPr>
          <w:rFonts w:hint="eastAsia"/>
        </w:rPr>
        <w:t>　　7.1 全球不同应用聚对二甲苯销量（2020-2031）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全球不同应用聚对二甲苯销量及市场份额（2020-2025）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全球不同应用聚对二甲苯销量预测（2025-2031）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全球不同应用聚对二甲苯收入（2020-2031）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全球不同应用聚对二甲苯收入及市场份额（2020-2025）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全球不同应用聚对二甲苯收入预测（2025-2031）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全球不同应用聚对二甲苯价格走势（2020-2031）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聚对二甲苯产业链分析</w:t>
      </w:r>
      <w:r>
        <w:rPr>
          <w:rFonts w:hint="eastAsia"/>
        </w:rPr>
        <w:br/>
      </w:r>
      <w:r>
        <w:rPr>
          <w:rFonts w:hint="eastAsia"/>
        </w:rPr>
        <w:t>　　8.2 聚对二甲苯产业上游供应分析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聚对二甲苯下游典型客户</w:t>
      </w:r>
      <w:r>
        <w:rPr>
          <w:rFonts w:hint="eastAsia"/>
        </w:rPr>
        <w:br/>
      </w:r>
      <w:r>
        <w:rPr>
          <w:rFonts w:hint="eastAsia"/>
        </w:rPr>
        <w:t>　　8.4 聚对二甲苯销售渠道分析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聚对二甲苯行业发展机遇及主要驱动因素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聚对二甲苯行业发展面临的风险</w:t>
      </w:r>
      <w:r>
        <w:rPr>
          <w:rFonts w:hint="eastAsia"/>
        </w:rPr>
        <w:br/>
      </w:r>
      <w:r>
        <w:rPr>
          <w:rFonts w:hint="eastAsia"/>
        </w:rPr>
        <w:t>　　9.3 聚对二甲苯行业政策分析</w:t>
      </w:r>
      <w:r>
        <w:rPr>
          <w:rFonts w:hint="eastAsia"/>
        </w:rPr>
        <w:br/>
      </w:r>
      <w:r>
        <w:rPr>
          <w:rFonts w:hint="eastAsia"/>
        </w:rPr>
        <w:t>　　9.4 聚对二甲苯中国企业SWOT分析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全球不同产品类型聚对二甲苯销售额增长（CAGR）趋势2020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聚对二甲苯行业目前发展现状</w:t>
      </w:r>
      <w:r>
        <w:rPr>
          <w:rFonts w:hint="eastAsia"/>
        </w:rPr>
        <w:br/>
      </w:r>
      <w:r>
        <w:rPr>
          <w:rFonts w:hint="eastAsia"/>
        </w:rPr>
        <w:t>　　表4 聚对二甲苯发展趋势</w:t>
      </w:r>
      <w:r>
        <w:rPr>
          <w:rFonts w:hint="eastAsia"/>
        </w:rPr>
        <w:br/>
      </w:r>
      <w:r>
        <w:rPr>
          <w:rFonts w:hint="eastAsia"/>
        </w:rPr>
        <w:t>　　表5 全球主要地区聚对二甲苯产量增速（CAGR）：2020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全球主要地区聚对二甲苯产量（2020-2025）&amp;（吨）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全球主要地区聚对二甲苯产量（2025-2031）&amp;（吨）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全球主要地区聚对二甲苯产量市场份额（2020-2025）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全球主要地区聚对二甲苯产量市场份额（2025-2031）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全球市场主要厂商聚对二甲苯产能（2020-2025）&amp;（吨）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全球市场主要厂商聚对二甲苯销量（2020-2025）&amp;（吨）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全球市场主要厂商聚对二甲苯销量市场份额（2020-2025）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全球市场主要厂商聚对二甲苯销售收入（2020-2025）&amp;（百万美元）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全球市场主要厂商聚对二甲苯销售收入市场份额（2020-2025）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全球市场主要厂商聚对二甲苯销售价格（2020-2025）&amp;（美元/吨）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2025年全球主要生产商聚对二甲苯收入排名（百万美元）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中国市场主要厂商聚对二甲苯销量（2020-2025）&amp;（吨）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中国市场主要厂商聚对二甲苯销量市场份额（2020-2025）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中国市场主要厂商聚对二甲苯销售收入（2020-2025）&amp;（百万美元）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中国市场主要厂商聚对二甲苯销售收入市场份额（2020-2025）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2025年中国主要生产商聚对二甲苯收入排名（百万美元）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中国市场主要厂商聚对二甲苯销售价格（2020-2025）&amp;（美元/吨）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全球主要厂商聚对二甲苯总部及产地分布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全球主要厂商成立时间及聚对二甲苯商业化日期</w:t>
      </w:r>
      <w:r>
        <w:rPr>
          <w:rFonts w:hint="eastAsia"/>
        </w:rPr>
        <w:br/>
      </w:r>
      <w:r>
        <w:rPr>
          <w:rFonts w:hint="eastAsia"/>
        </w:rPr>
        <w:t>　　表25 全球主要厂商聚对二甲苯产品类型及应用</w:t>
      </w:r>
      <w:r>
        <w:rPr>
          <w:rFonts w:hint="eastAsia"/>
        </w:rPr>
        <w:br/>
      </w:r>
      <w:r>
        <w:rPr>
          <w:rFonts w:hint="eastAsia"/>
        </w:rPr>
        <w:t>　　表26 2025年全球聚对二甲苯主要厂商市场地位（第一梯队、第二梯队和第三梯队）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全球聚对二甲苯市场投资、并购等现状分析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全球主要地区聚对二甲苯销售收入增速：（2020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全球主要地区聚对二甲苯销售收入（2020-2025）&amp;（百万美元）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全球主要地区聚对二甲苯销售收入市场份额（2020-2025）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全球主要地区聚对二甲苯收入（2025-2031）&amp;（百万美元）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全球主要地区聚对二甲苯收入市场份额（2025-2031）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全球主要地区聚对二甲苯销量（吨）：2020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全球主要地区聚对二甲苯销量（2020-2025）&amp;（吨）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全球主要地区聚对二甲苯销量市场份额（2020-2025）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全球主要地区聚对二甲苯销量（2025-2031）&amp;（吨）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全球主要地区聚对二甲苯销量份额（2025-2031）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聚对二甲苯销量（吨）、收入（百万美元）、价格（美元/吨）及毛利率（2020-2025）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聚对二甲苯销量（吨）、收入（百万美元）、价格（美元/吨）及毛利率（2020-2025）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聚对二甲苯销量（吨）、收入（百万美元）、价格（美元/吨）及毛利率（2020-2025）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聚对二甲苯销量（吨）、收入（百万美元）、价格（美元/吨）及毛利率（2020-2025）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聚对二甲苯销量（吨）、收入（百万美元）、价格（美元/吨）及毛利率（2020-2025）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聚对二甲苯生产基地、销售区域、竞争对手及市场地位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聚对二甲苯销量（吨）、收入（百万美元）、价格（美元/吨）及毛利率（2020-2025）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全球不同产品类型聚对二甲苯销量（2020-2025）&amp;（吨）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全球不同产品类型聚对二甲苯销量市场份额（2020-2025）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全球不同产品类型聚对二甲苯销量预测（2025-2031）&amp;（吨）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全球不同产品类型聚对二甲苯销量市场份额预测（2025-2031）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全球不同产品类型聚对二甲苯收入（2020-2025）&amp;（百万美元）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全球不同产品类型聚对二甲苯收入市场份额（2020-2025）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全球不同产品类型聚对二甲苯收入预测（2025-2031）&amp;（百万美元）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全球不同类型聚对二甲苯收入市场份额预测（2025-2031）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全球不同应用聚对二甲苯销量（2020-2025年）&amp;（吨）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全球不同应用聚对二甲苯销量市场份额（2020-2025）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全球不同应用聚对二甲苯销量预测（2025-2031）&amp;（吨）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全球不同应用聚对二甲苯销量市场份额预测（2025-2031）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全球不同应用聚对二甲苯收入（2020-2025年）&amp;（百万美元）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全球不同应用聚对二甲苯收入市场份额（2020-2025）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全球不同应用聚对二甲苯收入预测（2025-2031）&amp;（百万美元）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全球不同应用聚对二甲苯收入市场份额预测（2025-2031）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聚对二甲苯上游原料供应商及联系方式列表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聚对二甲苯典型客户列表</w:t>
      </w:r>
      <w:r>
        <w:rPr>
          <w:rFonts w:hint="eastAsia"/>
        </w:rPr>
        <w:br/>
      </w:r>
      <w:r>
        <w:rPr>
          <w:rFonts w:hint="eastAsia"/>
        </w:rPr>
        <w:t>　　表86 聚对二甲苯主要销售模式及销售渠道</w:t>
      </w:r>
      <w:r>
        <w:rPr>
          <w:rFonts w:hint="eastAsia"/>
        </w:rPr>
        <w:br/>
      </w:r>
      <w:r>
        <w:rPr>
          <w:rFonts w:hint="eastAsia"/>
        </w:rPr>
        <w:t>　　表87 聚对二甲苯行业发展机遇及主要驱动因素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聚对二甲苯行业发展面临的风险</w:t>
      </w:r>
      <w:r>
        <w:rPr>
          <w:rFonts w:hint="eastAsia"/>
        </w:rPr>
        <w:br/>
      </w:r>
      <w:r>
        <w:rPr>
          <w:rFonts w:hint="eastAsia"/>
        </w:rPr>
        <w:t>　　表89 聚对二甲苯行业政策分析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聚对二甲苯产品图片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全球不同产品类型聚对二甲苯销售额2020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全球不同产品类型聚对二甲苯市场份额2024 VS 2025</w:t>
      </w:r>
      <w:r>
        <w:rPr>
          <w:rFonts w:hint="eastAsia"/>
        </w:rPr>
        <w:br/>
      </w:r>
      <w:r>
        <w:rPr>
          <w:rFonts w:hint="eastAsia"/>
        </w:rPr>
        <w:t>　　图4 聚对二甲苯N产品图片</w:t>
      </w:r>
      <w:r>
        <w:rPr>
          <w:rFonts w:hint="eastAsia"/>
        </w:rPr>
        <w:br/>
      </w:r>
      <w:r>
        <w:rPr>
          <w:rFonts w:hint="eastAsia"/>
        </w:rPr>
        <w:t>　　图5 聚对二甲苯C产品图片</w:t>
      </w:r>
      <w:r>
        <w:rPr>
          <w:rFonts w:hint="eastAsia"/>
        </w:rPr>
        <w:br/>
      </w:r>
      <w:r>
        <w:rPr>
          <w:rFonts w:hint="eastAsia"/>
        </w:rPr>
        <w:t>　　图6 聚对二甲苯D产品图片</w:t>
      </w:r>
      <w:r>
        <w:rPr>
          <w:rFonts w:hint="eastAsia"/>
        </w:rPr>
        <w:br/>
      </w:r>
      <w:r>
        <w:rPr>
          <w:rFonts w:hint="eastAsia"/>
        </w:rPr>
        <w:t>　　图7 聚对二甲苯F产品图片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全球不同应用聚对二甲苯销售额2020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全球不同应用聚对二甲苯市场份额2024 VS 2025</w:t>
      </w:r>
      <w:r>
        <w:rPr>
          <w:rFonts w:hint="eastAsia"/>
        </w:rPr>
        <w:br/>
      </w:r>
      <w:r>
        <w:rPr>
          <w:rFonts w:hint="eastAsia"/>
        </w:rPr>
        <w:t>　　图11 军事和航空航天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全球聚对二甲苯产能、产量、产能利用率及发展趋势（2020-2031）&amp;（吨）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全球聚对二甲苯产量、需求量及发展趋势（2020-2031）&amp;（吨）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全球主要地区聚对二甲苯产量市场份额（2020-2031）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中国聚对二甲苯产能、产量、产能利用率及发展趋势（2020-2031）&amp;（吨）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中国聚对二甲苯产量、市场需求量及发展趋势（2020-2031）&amp;（吨）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全球聚对二甲苯市场销售额及增长率：（2020-2031）&amp;（百万美元）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全球市场聚对二甲苯市场规模：2020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全球市场聚对二甲苯销量及增长率（2020-2031）&amp;（吨）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全球市场聚对二甲苯价格趋势（2020-2031）&amp;（吨）&amp;（美元/吨）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2025年全球市场主要厂商聚对二甲苯销量市场份额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2025年全球市场主要厂商聚对二甲苯收入市场份额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2025年中国市场主要厂商聚对二甲苯销量市场份额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2025年中国市场主要厂商聚对二甲苯收入市场份额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2025年全球前五大生产商聚对二甲苯市场份额</w:t>
      </w:r>
      <w:r>
        <w:rPr>
          <w:rFonts w:hint="eastAsia"/>
        </w:rPr>
        <w:br/>
      </w:r>
      <w:r>
        <w:rPr>
          <w:rFonts w:hint="eastAsia"/>
        </w:rPr>
        <w:t>　　图30 2025年全球聚对二甲苯第一梯队、第二梯队和第三梯队生产商（品牌）及市场份额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全球主要地区聚对二甲苯销售收入（2020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全球主要地区聚对二甲苯销售收入市场份额（2024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北美市场聚对二甲苯销量及增长率（2020-2031）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北美市场聚对二甲苯收入及增长率（2020-2031）&amp;（百万美元）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欧洲市场聚对二甲苯销量及增长率（2020-2031）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欧洲市场聚对二甲苯收入及增长率（2020-2031）&amp;（百万美元）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中国市场聚对二甲苯销量及增长率（2020-2031）&amp;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中国市场聚对二甲苯收入及增长率（2020-2031）&amp;（百万美元）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日本市场聚对二甲苯销量及增长率（2020-2031）&amp;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日本市场聚对二甲苯收入及增长率（2020-2031）&amp;（百万美元）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全球不同产品类型聚对二甲苯价格走势（2020-2031）&amp;（美元/吨）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全球不同应用聚对二甲苯价格走势（2020-2031）&amp;（美元/吨）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图43 聚对二甲苯产业链</w:t>
      </w:r>
      <w:r>
        <w:rPr>
          <w:rFonts w:hint="eastAsia"/>
        </w:rPr>
        <w:br/>
      </w:r>
      <w:r>
        <w:rPr>
          <w:rFonts w:hint="eastAsia"/>
        </w:rPr>
        <w:t>　　图44 聚对二甲苯中国企业SWOT分析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8eb19467e4cf7" w:history="1">
        <w:r>
          <w:rPr>
            <w:rStyle w:val="Hyperlink"/>
          </w:rPr>
          <w:t>2025-2031年全球与中国聚对二甲苯市场现状及发展趋势预测报告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8eb19467e4cf7" w:history="1">
        <w:r>
          <w:rPr>
            <w:rStyle w:val="Hyperlink"/>
          </w:rPr>
          <w:t>https://www.20087.com/2/02/JuDuiErJiaBenHangYeFaZhanQuShi.html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价格行情走势、聚对二甲苯撑和聚苯撑的熔点、二甲苯多久能排出身体、聚对二甲苯撑和聚苯撑、聚对二甲苯是用来干嘛的、聚对二甲苯溶于什么溶剂、对二甲苯每吨成本多少、聚对二甲苯撑和聚苯撑有啥区别、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b1502d806400a" w:history="1">
      <w:r>
        <w:rPr>
          <w:rStyle w:val="Hyperlink"/>
        </w:rPr>
        <w:t>2025-2031年全球与中国聚对二甲苯市场现状及发展趋势预测报告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uDuiErJiaBenHangYeFaZhanQuShi.html" TargetMode="External" Id="Rf8d8eb19467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uDuiErJiaBenHangYeFaZhanQuShi.html" TargetMode="External" Id="R5ddb1502d806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2025-05-18T07:49:00Z</dcterms:created>
  <dcterms:modified xsi:type="dcterms:W3CDTF">2025-05-18T08:49:00Z</dcterms:modified>
  <dc:subject>2025-2031年全球与中国聚对二甲苯市场现状及发展趋势预测报告</dc:subject>
  <dc:title>2025-2031年全球与中国聚对二甲苯市场现状及发展趋势预测报告</dc:title>
  <cp:keywords>2025-2031年全球与中国聚对二甲苯市场现状及发展趋势预测报告</cp:keywords>
  <dc:description>2025-2031年全球与中国聚对二甲苯市场现状及发展趋势预测报告</dc:description>
</cp:coreProperties>
</file>