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b07ab896a480b" w:history="1">
              <w:r>
                <w:rPr>
                  <w:rStyle w:val="Hyperlink"/>
                </w:rPr>
                <w:t>2026-2032年全球与中国荧光色料行业发展调研及前景趋势分析报告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b07ab896a480b" w:history="1">
              <w:r>
                <w:rPr>
                  <w:rStyle w:val="Hyperlink"/>
                </w:rPr>
                <w:t>2026-2032年全球与中国荧光色料行业发展调研及前景趋势分析报告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b07ab896a480b" w:history="1">
                <w:r>
                  <w:rPr>
                    <w:rStyle w:val="Hyperlink"/>
                  </w:rPr>
                  <w:t>https://www.20087.com/2/82/YingGuangSeLiaoShiChangQianJingFenXi.html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色料是一类在可见光或紫外光激发下能发出明亮、高饱和度色彩的功能性颜料，广泛应用于安全标识、纺织印染、塑料着色、防伪油墨及艺术创作等领域。荧光色料以有机荧光染料（如香豆素、苉啶类）和无机荧光粉（如稀土掺杂铝酸盐）为主，前者色彩鲜艳但耐候性较弱，后者稳定性优异但色域受限。近年来，行业聚焦于提升耐光牢度与热稳定性，通过微胶囊包覆、纳米复合及表面改性技术延缓光降解过程。同时，环保法规趋严推动无重金属、低VOC配方开发，部分企业已推出符合REACH与OEKO-TEX标准的绿色荧光色料。然而，高性能荧光色料仍面临成本高、批次色差控制难、以及在深色基材上显色效率低等应用瓶颈。</w:t>
      </w:r>
      <w:r>
        <w:rPr>
          <w:rFonts w:hint="eastAsia"/>
        </w:rPr>
        <w:br/>
      </w:r>
      <w:r>
        <w:rPr>
          <w:rFonts w:hint="eastAsia"/>
        </w:rPr>
        <w:t>　　未来，荧光色料将朝着智能响应、生物相容与可持续合成方向深度演进。一方面，刺激响应型荧光材料（如温敏、pH敏感变色体系）将拓展至智能包装、环境监测等新兴场景；近红外荧光色料因具备组织穿透能力，在生物成像与医疗诊断领域潜力显著。另一方面，生物基荧光分子（如从植物提取的天然荧光素衍生物）与酶催化绿色合成路径将降低环境足迹。循环经济理念亦将推动可回收荧光聚合物设计，支持闭环再利用。在数字防伪与元宇宙视觉体验需求驱动下，荧光色料正从静态显色剂升级为动态信息载体，其创新将深度融合材料科学、光化学与数字安全技术，构建“可见—不可见”双重价值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b07ab896a480b" w:history="1">
        <w:r>
          <w:rPr>
            <w:rStyle w:val="Hyperlink"/>
          </w:rPr>
          <w:t>2026-2032年全球与中国荧光色料行业发展调研及前景趋势分析报告</w:t>
        </w:r>
      </w:hyperlink>
      <w:r>
        <w:rPr>
          <w:rFonts w:hint="eastAsia"/>
        </w:rPr>
        <w:t>》基于国家统计局、行业协会等详实数据，结合全面市场调研，系统分析了荧光色料行业的市场规模、技术现状及未来发展方向。报告从经济环境、政策导向等角度出发，深入探讨了荧光色料行业发展趋势、竞争格局及重点企业的战略布局，同时对荧光色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按产品类型细分，全球荧光色料市场规模2020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热固性树脂</w:t>
      </w:r>
      <w:r>
        <w:rPr>
          <w:rFonts w:hint="eastAsia"/>
        </w:rPr>
        <w:br/>
      </w:r>
      <w:r>
        <w:rPr>
          <w:rFonts w:hint="eastAsia"/>
        </w:rPr>
        <w:t>　　　　1.3.3 热塑性树脂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产品分类，按材料体系</w:t>
      </w:r>
      <w:r>
        <w:rPr>
          <w:rFonts w:hint="eastAsia"/>
        </w:rPr>
        <w:br/>
      </w:r>
      <w:r>
        <w:rPr>
          <w:rFonts w:hint="eastAsia"/>
        </w:rPr>
        <w:t>　　　　1.4.1 按材料体系细分，全球荧光色料市场规模2020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有机荧光色料</w:t>
      </w:r>
      <w:r>
        <w:rPr>
          <w:rFonts w:hint="eastAsia"/>
        </w:rPr>
        <w:br/>
      </w:r>
      <w:r>
        <w:rPr>
          <w:rFonts w:hint="eastAsia"/>
        </w:rPr>
        <w:t>　　　　1.4.3 无机荧光色料</w:t>
      </w:r>
      <w:r>
        <w:rPr>
          <w:rFonts w:hint="eastAsia"/>
        </w:rPr>
        <w:br/>
      </w:r>
      <w:r>
        <w:rPr>
          <w:rFonts w:hint="eastAsia"/>
        </w:rPr>
        <w:t>　　1.5 产品分类，按温度</w:t>
      </w:r>
      <w:r>
        <w:rPr>
          <w:rFonts w:hint="eastAsia"/>
        </w:rPr>
        <w:br/>
      </w:r>
      <w:r>
        <w:rPr>
          <w:rFonts w:hint="eastAsia"/>
        </w:rPr>
        <w:t>　　　　1.5.1 按温度细分，全球荧光色料市场规模2020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常温荧光色料</w:t>
      </w:r>
      <w:r>
        <w:rPr>
          <w:rFonts w:hint="eastAsia"/>
        </w:rPr>
        <w:br/>
      </w:r>
      <w:r>
        <w:rPr>
          <w:rFonts w:hint="eastAsia"/>
        </w:rPr>
        <w:t>　　　　1.5.3 耐高温荧光色料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按应用细分，全球荧光色料市场规模2020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油漆和涂料行业</w:t>
      </w:r>
      <w:r>
        <w:rPr>
          <w:rFonts w:hint="eastAsia"/>
        </w:rPr>
        <w:br/>
      </w:r>
      <w:r>
        <w:rPr>
          <w:rFonts w:hint="eastAsia"/>
        </w:rPr>
        <w:t>　　　　1.6.3 印刷油墨行业</w:t>
      </w:r>
      <w:r>
        <w:rPr>
          <w:rFonts w:hint="eastAsia"/>
        </w:rPr>
        <w:br/>
      </w:r>
      <w:r>
        <w:rPr>
          <w:rFonts w:hint="eastAsia"/>
        </w:rPr>
        <w:t>　　　　1.6.4 塑料行业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荧光色料行业发展总体概况</w:t>
      </w:r>
      <w:r>
        <w:rPr>
          <w:rFonts w:hint="eastAsia"/>
        </w:rPr>
        <w:br/>
      </w:r>
      <w:r>
        <w:rPr>
          <w:rFonts w:hint="eastAsia"/>
        </w:rPr>
        <w:t>　　　　1.7.2 荧光色料行业发展主要特点</w:t>
      </w:r>
      <w:r>
        <w:rPr>
          <w:rFonts w:hint="eastAsia"/>
        </w:rPr>
        <w:br/>
      </w:r>
      <w:r>
        <w:rPr>
          <w:rFonts w:hint="eastAsia"/>
        </w:rPr>
        <w:t>　　　　1.7.3 荧光色料行业发展影响因素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荧光色料有利因素</w:t>
      </w:r>
      <w:r>
        <w:rPr>
          <w:rFonts w:hint="eastAsia"/>
        </w:rPr>
        <w:br/>
      </w:r>
      <w:r>
        <w:rPr>
          <w:rFonts w:hint="eastAsia"/>
        </w:rPr>
        <w:t>　　　　1.7.3 .2 荧光色料不利因素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全球市场，近三年荧光色料主要企业占有率及排名（按销量）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荧光色料主要企业在国际市场占有率（按销量，2022-2025）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2024年荧光色料主要企业在国际市场排名（按销量）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全球市场主要企业荧光色料销量（2022-2025）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全球市场，近三年荧光色料主要企业占有率及排名（按收入）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荧光色料主要企业在国际市场占有率（按收入，2022-2025）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2024年荧光色料主要企业在国际市场排名（按收入）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全球市场主要企业荧光色料销售收入（2022-2025）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全球市场主要企业荧光色料销售价格（2022-2025）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中国市场，近三年荧光色料主要企业占有率及排名（按销量）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荧光色料主要企业在中国市场占有率（按销量，2022-2025）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2024年荧光色料主要企业在中国市场排名（按销量）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中国市场主要企业荧光色料销量（2022-2025）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中国市场，近三年荧光色料主要企业占有率及排名（按收入）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荧光色料主要企业在中国市场占有率（按收入，2022-2025）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2024年荧光色料主要企业在中国市场排名（按收入）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中国市场主要企业荧光色料销售收入（2022-2025）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全球主要厂商荧光色料总部及产地分布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全球主要厂商成立时间及荧光色料商业化日期</w:t>
      </w:r>
      <w:r>
        <w:rPr>
          <w:rFonts w:hint="eastAsia"/>
        </w:rPr>
        <w:br/>
      </w:r>
      <w:r>
        <w:rPr>
          <w:rFonts w:hint="eastAsia"/>
        </w:rPr>
        <w:t>　　2.8 全球主要厂商荧光色料产品类型及应用</w:t>
      </w:r>
      <w:r>
        <w:rPr>
          <w:rFonts w:hint="eastAsia"/>
        </w:rPr>
        <w:br/>
      </w:r>
      <w:r>
        <w:rPr>
          <w:rFonts w:hint="eastAsia"/>
        </w:rPr>
        <w:t>　　2.9 荧光色料行业集中度、竞争程度分析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荧光色料行业集中度分析：2024年全球Top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全球荧光色料第一梯队、第二梯队和第三梯队生产商（品牌）及市场份额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全球荧光色料总体规模分析</w:t>
      </w:r>
      <w:r>
        <w:rPr>
          <w:rFonts w:hint="eastAsia"/>
        </w:rPr>
        <w:br/>
      </w:r>
      <w:r>
        <w:rPr>
          <w:rFonts w:hint="eastAsia"/>
        </w:rPr>
        <w:t>　　3.1 全球荧光色料供需现状及预测（2020-2032）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全球荧光色料产能、产量、产能利用率及发展趋势（2020-2032）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全球荧光色料产量、需求量及发展趋势（2020-2032）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全球主要地区荧光色料产量及发展趋势（2020-2032）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全球主要地区荧光色料产量（2020-2025）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全球主要地区荧光色料产量（2026-2032）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全球主要地区荧光色料产量市场份额（2020-2032）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中国荧光色料供需现状及预测（2020-2032）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中国荧光色料产能、产量、产能利用率及发展趋势（2020-2032）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中国荧光色料产量、市场需求量及发展趋势（2020-2032）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中国市场荧光色料进出口（2020-2032）</w:t>
      </w:r>
      <w:r>
        <w:rPr>
          <w:rFonts w:hint="eastAsia"/>
        </w:rPr>
        <w:br/>
      </w:r>
      <w:r>
        <w:rPr>
          <w:rFonts w:hint="eastAsia"/>
        </w:rPr>
        <w:t>　　3.4 全球荧光色料销量及销售额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全球市场荧光色料销售额（2020-2032）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全球市场荧光色料销量（2020-2032）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全球市场荧光色料价格趋势（2020-2032）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全球主要地区荧光色料市场规模分析：2020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全球主要地区荧光色料销售收入及市场份额（2020-2025年）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全球主要地区荧光色料销售收入预测（2026-2032年）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全球主要地区荧光色料销量分析：2020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全球主要地区荧光色料销量及市场份额（2020-2025年）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全球主要地区荧光色料销量及市场份额预测（2026-2032）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北美市场荧光色料销量、收入及增长率（2020-2032）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欧洲市场荧光色料销量、收入及增长率（2020-2032）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中国市场荧光色料销量、收入及增长率（2020-2032）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日本市场荧光色料销量、收入及增长率（2020-2032）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东南亚市场荧光色料销量、收入及增长率（2020-2032）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印度市场荧光色料销量、收入及增长率（2020-2032）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荧光色料销量、收入、价格及毛利率（2020-2025）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不同产品类型荧光色料分析</w:t>
      </w:r>
      <w:r>
        <w:rPr>
          <w:rFonts w:hint="eastAsia"/>
        </w:rPr>
        <w:br/>
      </w:r>
      <w:r>
        <w:rPr>
          <w:rFonts w:hint="eastAsia"/>
        </w:rPr>
        <w:t>　　6.1 全球不同产品类型荧光色料销量（2020-2032）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全球不同产品类型荧光色料销量及市场份额（2020-2025）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全球不同产品类型荧光色料销量预测（2026-2032）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全球不同产品类型荧光色料收入（2020-2032）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全球不同产品类型荧光色料收入及市场份额（2020-2025）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全球不同产品类型荧光色料收入预测（2026-2032）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全球不同产品类型荧光色料价格走势（2020-2032）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中国不同产品类型荧光色料销量（2020-2032）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中国不同产品类型荧光色料销量预测（2026-2032）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中国不同产品类型荧光色料销量及市场份额（2020-2025）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中国不同产品类型荧光色料收入（2020-2032）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中国不同产品类型荧光色料收入及市场份额（2020-2025）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中国不同产品类型荧光色料收入预测（2026-2032）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不同应用荧光色料分析</w:t>
      </w:r>
      <w:r>
        <w:rPr>
          <w:rFonts w:hint="eastAsia"/>
        </w:rPr>
        <w:br/>
      </w:r>
      <w:r>
        <w:rPr>
          <w:rFonts w:hint="eastAsia"/>
        </w:rPr>
        <w:t>　　7.1 全球不同应用荧光色料销量（2020-2032）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全球不同应用荧光色料销量及市场份额（2020-2025）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全球不同应用荧光色料销量预测（2026-2032）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全球不同应用荧光色料收入（2020-2032）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全球不同应用荧光色料收入及市场份额（2020-2025）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全球不同应用荧光色料收入预测（2026-2032）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全球不同应用荧光色料价格走势（2020-2032）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中国不同应用荧光色料销量（2020-2032）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中国不同应用荧光色料销量及市场份额（2020-2025）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中国不同应用荧光色料销量预测（2026-2032）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中国不同应用荧光色料收入（2020-2032）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中国不同应用荧光色料收入及市场份额（2020-2025）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中国不同应用荧光色料收入预测（2026-2032）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荧光色料行业发展趋势</w:t>
      </w:r>
      <w:r>
        <w:rPr>
          <w:rFonts w:hint="eastAsia"/>
        </w:rPr>
        <w:br/>
      </w:r>
      <w:r>
        <w:rPr>
          <w:rFonts w:hint="eastAsia"/>
        </w:rPr>
        <w:t>　　8.2 荧光色料行业主要驱动因素</w:t>
      </w:r>
      <w:r>
        <w:rPr>
          <w:rFonts w:hint="eastAsia"/>
        </w:rPr>
        <w:br/>
      </w:r>
      <w:r>
        <w:rPr>
          <w:rFonts w:hint="eastAsia"/>
        </w:rPr>
        <w:t>　　8.3 荧光色料中国企业SWOT分析</w:t>
      </w:r>
      <w:r>
        <w:rPr>
          <w:rFonts w:hint="eastAsia"/>
        </w:rPr>
        <w:br/>
      </w:r>
      <w:r>
        <w:rPr>
          <w:rFonts w:hint="eastAsia"/>
        </w:rPr>
        <w:t>　　8.4 中国荧光色料行业政策环境分析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荧光色料行业产业链简介</w:t>
      </w:r>
      <w:r>
        <w:rPr>
          <w:rFonts w:hint="eastAsia"/>
        </w:rPr>
        <w:br/>
      </w:r>
      <w:r>
        <w:rPr>
          <w:rFonts w:hint="eastAsia"/>
        </w:rPr>
        <w:t>　　　　9.1.1 荧光色料行业供应链分析</w:t>
      </w:r>
      <w:r>
        <w:rPr>
          <w:rFonts w:hint="eastAsia"/>
        </w:rPr>
        <w:br/>
      </w:r>
      <w:r>
        <w:rPr>
          <w:rFonts w:hint="eastAsia"/>
        </w:rPr>
        <w:t>　　　　9.1.2 荧光色料主要原料及供应情况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荧光色料行业采购模式</w:t>
      </w:r>
      <w:r>
        <w:rPr>
          <w:rFonts w:hint="eastAsia"/>
        </w:rPr>
        <w:br/>
      </w:r>
      <w:r>
        <w:rPr>
          <w:rFonts w:hint="eastAsia"/>
        </w:rPr>
        <w:t>　　9.3 荧光色料行业生产模式</w:t>
      </w:r>
      <w:r>
        <w:rPr>
          <w:rFonts w:hint="eastAsia"/>
        </w:rPr>
        <w:br/>
      </w:r>
      <w:r>
        <w:rPr>
          <w:rFonts w:hint="eastAsia"/>
        </w:rPr>
        <w:t>　　9.4 荧光色料行业销售模式及销售渠道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按产品类型细分，全球荧光色料市场规模2020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按材料体系细分，全球荧光色料市场规模2020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按温度细分，全球荧光色料市场规模2020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按应用细分，全球荧光色料市场规模（CAGR）2020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荧光色料行业发展主要特点</w:t>
      </w:r>
      <w:r>
        <w:rPr>
          <w:rFonts w:hint="eastAsia"/>
        </w:rPr>
        <w:br/>
      </w:r>
      <w:r>
        <w:rPr>
          <w:rFonts w:hint="eastAsia"/>
        </w:rPr>
        <w:t>　　表 6： 荧光色料行业发展有利因素分析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荧光色料行业发展不利因素分析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进入荧光色料行业壁垒</w:t>
      </w:r>
      <w:r>
        <w:rPr>
          <w:rFonts w:hint="eastAsia"/>
        </w:rPr>
        <w:br/>
      </w:r>
      <w:r>
        <w:rPr>
          <w:rFonts w:hint="eastAsia"/>
        </w:rPr>
        <w:t>　　表 9： 荧光色料主要企业在国际市场占有率（按销量，2022-2025）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2024年荧光色料主要企业在国际市场排名（按销量）&amp;（吨）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全球市场主要企业荧光色料销量（2022-2025）&amp;（吨）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荧光色料主要企业在国际市场占有率（按收入，2022-2025）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2024年荧光色料主要企业在国际市场排名（按收入）&amp;（万元）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全球市场主要企业荧光色料销售收入（2022-2025）&amp;（万元）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全球市场主要企业荧光色料销售价格（2022-2025）&amp;（元/吨）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荧光色料主要企业在中国市场占有率（按销量，2022-2025）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2024年荧光色料主要企业在中国市场排名（按销量）&amp;（吨）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中国市场主要企业荧光色料销量（2022-2025）&amp;（吨）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荧光色料主要企业在中国市场占有率（按收入，2022-2025）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2024年荧光色料主要企业在中国市场排名（按收入）&amp;（万元）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中国市场主要企业荧光色料销售收入（2022-2025）&amp;（万元）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全球主要厂商荧光色料总部及产地分布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全球主要厂商成立时间及荧光色料商业化日期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全球主要厂商荧光色料产品类型及应用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2024年全球荧光色料主要厂商市场地位（第一梯队、第二梯队和第三梯队）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全球荧光色料市场投资、并购等现状分析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全球主要地区荧光色料产量增速（CAGR）：（2020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全球主要地区荧光色料产量（2020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全球主要地区荧光色料产量（2020-2025）&amp;（吨）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全球主要地区荧光色料产量（2026-2032）&amp;（吨）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全球主要地区荧光色料产量市场份额（2020-2025）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全球主要地区荧光色料产量（2026-2032）&amp;（吨）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中国市场荧光色料产量、销量、进出口（2020-2025年）&amp;（吨）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中国市场荧光色料产量、销量、进出口预测（2026-2032）&amp;（吨）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全球主要地区荧光色料销售收入增速：（2020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全球主要地区荧光色料销售收入（2020-2025）&amp;（万元）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全球主要地区荧光色料销售收入市场份额（2020-2025）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全球主要地区荧光色料收入（2026-2032）&amp;（万元）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全球主要地区荧光色料收入市场份额（2026-2032）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全球主要地区荧光色料销量（吨）：2020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全球主要地区荧光色料销量（2020-2025）&amp;（吨）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全球主要地区荧光色料销量（2026-2032）&amp;（吨）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全球主要地区荧光色料销量份额（2026-2032）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荧光色料生产基地、销售区域、竞争对手及市场地位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荧光色料产品规格、参数及市场应用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荧光色料销量（吨）、收入（万元）、价格（元/吨）及毛利率（2020-2025）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全球不同产品类型荧光色料销量（2020-2025年）&amp;（吨）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全球不同产品类型荧光色料销量预测（2026-2032）&amp;（吨）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全球市场不同产品类型荧光色料销量市场份额预测（2026-2032）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全球不同产品类型荧光色料收入（2020-2025年）&amp;（万元）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全球不同产品类型荧光色料收入市场份额（2020-2025）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全球不同产品类型荧光色料收入预测（2026-2032）&amp;（万元）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全球不同产品类型荧光色料收入市场份额预测（2026-2032）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中国不同产品类型荧光色料销量预测（2026-2032）&amp;（吨）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全球市场不同产品类型荧光色料销量市场份额预测（2026-2032）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中国不同产品类型荧光色料销量（2020-2025年）&amp;（吨）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中国不同产品类型荧光色料销量市场份额（2020-2025）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中国不同产品类型荧光色料收入（2020-2025年）&amp;（万元）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中国不同产品类型荧光色料收入市场份额（2020-2025）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中国不同产品类型荧光色料收入预测（2026-2032）&amp;（万元）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中国不同产品类型荧光色料收入市场份额预测（2026-2032）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全球不同应用荧光色料销量（2020-2025年）&amp;（吨）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全球不同应用荧光色料销量预测（2026-2032）&amp;（吨）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全球市场不同应用荧光色料销量市场份额预测（2026-2032）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全球不同应用荧光色料收入（2020-2025年）&amp;（万元）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全球不同应用荧光色料收入市场份额（2020-2025）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全球不同应用荧光色料收入预测（2026-2032）&amp;（万元）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全球不同应用荧光色料收入市场份额预测（2026-2032）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中国不同应用荧光色料销量（2020-2025年）&amp;（吨）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中国不同应用荧光色料销量市场份额（2020-2025）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中国不同应用荧光色料销量预测（2026-2032）&amp;（吨）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中国市场不同应用荧光色料销量市场份额预测（2026-2032）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中国不同应用荧光色料收入（2020-2025年）&amp;（万元）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中国不同应用荧光色料收入市场份额（2020-2025）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中国不同应用荧光色料收入预测（2026-2032）&amp;（万元）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中国不同应用荧光色料收入市场份额预测（2026-2032）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荧光色料行业发展趋势</w:t>
      </w:r>
      <w:r>
        <w:rPr>
          <w:rFonts w:hint="eastAsia"/>
        </w:rPr>
        <w:br/>
      </w:r>
      <w:r>
        <w:rPr>
          <w:rFonts w:hint="eastAsia"/>
        </w:rPr>
        <w:t>　　表 133： 荧光色料行业主要驱动因素</w:t>
      </w:r>
      <w:r>
        <w:rPr>
          <w:rFonts w:hint="eastAsia"/>
        </w:rPr>
        <w:br/>
      </w:r>
      <w:r>
        <w:rPr>
          <w:rFonts w:hint="eastAsia"/>
        </w:rPr>
        <w:t>　　表 134： 荧光色料行业供应链分析</w:t>
      </w:r>
      <w:r>
        <w:rPr>
          <w:rFonts w:hint="eastAsia"/>
        </w:rPr>
        <w:br/>
      </w:r>
      <w:r>
        <w:rPr>
          <w:rFonts w:hint="eastAsia"/>
        </w:rPr>
        <w:t>　　表 135： 荧光色料上游原料供应商</w:t>
      </w:r>
      <w:r>
        <w:rPr>
          <w:rFonts w:hint="eastAsia"/>
        </w:rPr>
        <w:br/>
      </w:r>
      <w:r>
        <w:rPr>
          <w:rFonts w:hint="eastAsia"/>
        </w:rPr>
        <w:t>　　表 136： 荧光色料主要地区不同应用客户分析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荧光色料典型经销商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全球不同产品类型荧光色料销售额2020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全球不同产品类型荧光色料市场份额2024 &amp; 2032</w:t>
      </w:r>
      <w:r>
        <w:rPr>
          <w:rFonts w:hint="eastAsia"/>
        </w:rPr>
        <w:br/>
      </w:r>
      <w:r>
        <w:rPr>
          <w:rFonts w:hint="eastAsia"/>
        </w:rPr>
        <w:t>　　图 4： 热固性树脂产品图片</w:t>
      </w:r>
      <w:r>
        <w:rPr>
          <w:rFonts w:hint="eastAsia"/>
        </w:rPr>
        <w:br/>
      </w:r>
      <w:r>
        <w:rPr>
          <w:rFonts w:hint="eastAsia"/>
        </w:rPr>
        <w:t>　　图 5： 热塑性树脂产品图片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全球不同材料体系荧光色料销售额2020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全球不同材料体系荧光色料市场份额2024 &amp; 2032</w:t>
      </w:r>
      <w:r>
        <w:rPr>
          <w:rFonts w:hint="eastAsia"/>
        </w:rPr>
        <w:br/>
      </w:r>
      <w:r>
        <w:rPr>
          <w:rFonts w:hint="eastAsia"/>
        </w:rPr>
        <w:t>　　图 9： 有机荧光色料产品图片</w:t>
      </w:r>
      <w:r>
        <w:rPr>
          <w:rFonts w:hint="eastAsia"/>
        </w:rPr>
        <w:br/>
      </w:r>
      <w:r>
        <w:rPr>
          <w:rFonts w:hint="eastAsia"/>
        </w:rPr>
        <w:t>　　图 10： 无机荧光色料产品图片</w:t>
      </w:r>
      <w:r>
        <w:rPr>
          <w:rFonts w:hint="eastAsia"/>
        </w:rPr>
        <w:br/>
      </w:r>
      <w:r>
        <w:rPr>
          <w:rFonts w:hint="eastAsia"/>
        </w:rPr>
        <w:t>　　图 11： 全球不同温度荧光色料销售额2020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全球不同温度荧光色料市场份额2024 &amp; 2032</w:t>
      </w:r>
      <w:r>
        <w:rPr>
          <w:rFonts w:hint="eastAsia"/>
        </w:rPr>
        <w:br/>
      </w:r>
      <w:r>
        <w:rPr>
          <w:rFonts w:hint="eastAsia"/>
        </w:rPr>
        <w:t>　　图 13： 常温荧光色料产品图片</w:t>
      </w:r>
      <w:r>
        <w:rPr>
          <w:rFonts w:hint="eastAsia"/>
        </w:rPr>
        <w:br/>
      </w:r>
      <w:r>
        <w:rPr>
          <w:rFonts w:hint="eastAsia"/>
        </w:rPr>
        <w:t>　　图 14： 耐高温荧光色料产品图片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全球不同应用荧光色料市场份额2024 &amp; 2032</w:t>
      </w:r>
      <w:r>
        <w:rPr>
          <w:rFonts w:hint="eastAsia"/>
        </w:rPr>
        <w:br/>
      </w:r>
      <w:r>
        <w:rPr>
          <w:rFonts w:hint="eastAsia"/>
        </w:rPr>
        <w:t>　　图 17： 油漆和涂料行业</w:t>
      </w:r>
      <w:r>
        <w:rPr>
          <w:rFonts w:hint="eastAsia"/>
        </w:rPr>
        <w:br/>
      </w:r>
      <w:r>
        <w:rPr>
          <w:rFonts w:hint="eastAsia"/>
        </w:rPr>
        <w:t>　　图 18： 印刷油墨行业</w:t>
      </w:r>
      <w:r>
        <w:rPr>
          <w:rFonts w:hint="eastAsia"/>
        </w:rPr>
        <w:br/>
      </w:r>
      <w:r>
        <w:rPr>
          <w:rFonts w:hint="eastAsia"/>
        </w:rPr>
        <w:t>　　图 19： 塑料行业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2024年全球前五大生产商荧光色料市场份额</w:t>
      </w:r>
      <w:r>
        <w:rPr>
          <w:rFonts w:hint="eastAsia"/>
        </w:rPr>
        <w:br/>
      </w:r>
      <w:r>
        <w:rPr>
          <w:rFonts w:hint="eastAsia"/>
        </w:rPr>
        <w:t>　　图 22： 2024年全球荧光色料第一梯队、第二梯队和第三梯队厂商及市场份额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全球荧光色料产能、产量、产能利用率及发展趋势（2020-2032）&amp;（吨）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全球荧光色料产量、需求量及发展趋势（2020-2032）&amp;（吨）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全球主要地区荧光色料产量市场份额（2020-2032）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中国荧光色料产能、产量、产能利用率及发展趋势（2020-2032）&amp;（吨）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中国荧光色料产量、市场需求量及发展趋势（2020-2032）&amp;（吨）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全球荧光色料市场销售额及增长率：（2020-2032）&amp;（万元）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全球市场荧光色料市场规模：2020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全球市场荧光色料销量及增长率（2020-2032）&amp;（吨）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全球市场荧光色料价格趋势（2020-2032）&amp;（元/吨）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全球主要地区荧光色料销售收入（2020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全球主要地区荧光色料销售收入市场份额（2020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北美市场荧光色料销量及增长率（2020-2032）&amp;（吨）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北美市场荧光色料收入及增长率（2020-2032）&amp;（万元）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欧洲市场荧光色料销量及增长率（2020-2032）&amp;（吨）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欧洲市场荧光色料收入及增长率（2020-2032）&amp;（万元）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中国市场荧光色料销量及增长率（2020-2032）&amp;（吨）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中国市场荧光色料收入及增长率（2020-2032）&amp;（万元）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日本市场荧光色料销量及增长率（2020-2032）&amp;（吨）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日本市场荧光色料收入及增长率（2020-2032）&amp;（万元）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东南亚市场荧光色料销量及增长率（2020-2032）&amp;（吨）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东南亚市场荧光色料收入及增长率（2020-2032）&amp;（万元）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印度市场荧光色料销量及增长率（2020-2032）&amp;（吨）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印度市场荧光色料收入及增长率（2020-2032）&amp;（万元）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全球不同产品类型荧光色料价格走势（2020-2032）&amp;（元/吨）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全球不同应用荧光色料价格走势（2020-2032）&amp;（元/吨）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荧光色料中国企业SWOT分析</w:t>
      </w:r>
      <w:r>
        <w:rPr>
          <w:rFonts w:hint="eastAsia"/>
        </w:rPr>
        <w:br/>
      </w:r>
      <w:r>
        <w:rPr>
          <w:rFonts w:hint="eastAsia"/>
        </w:rPr>
        <w:t>　　图 49： 荧光色料产业链</w:t>
      </w:r>
      <w:r>
        <w:rPr>
          <w:rFonts w:hint="eastAsia"/>
        </w:rPr>
        <w:br/>
      </w:r>
      <w:r>
        <w:rPr>
          <w:rFonts w:hint="eastAsia"/>
        </w:rPr>
        <w:t>　　图 50： 荧光色料行业采购模式分析</w:t>
      </w:r>
      <w:r>
        <w:rPr>
          <w:rFonts w:hint="eastAsia"/>
        </w:rPr>
        <w:br/>
      </w:r>
      <w:r>
        <w:rPr>
          <w:rFonts w:hint="eastAsia"/>
        </w:rPr>
        <w:t>　　图 51： 荧光色料行业生产模式</w:t>
      </w:r>
      <w:r>
        <w:rPr>
          <w:rFonts w:hint="eastAsia"/>
        </w:rPr>
        <w:br/>
      </w:r>
      <w:r>
        <w:rPr>
          <w:rFonts w:hint="eastAsia"/>
        </w:rPr>
        <w:t>　　图 52： 荧光色料行业销售模式分析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b07ab896a480b" w:history="1">
        <w:r>
          <w:rPr>
            <w:rStyle w:val="Hyperlink"/>
          </w:rPr>
          <w:t>2026-2032年全球与中国荧光色料行业发展调研及前景趋势分析报告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b07ab896a480b" w:history="1">
        <w:r>
          <w:rPr>
            <w:rStyle w:val="Hyperlink"/>
          </w:rPr>
          <w:t>https://www.20087.com/2/82/YingGuangSeLiaoShiChangQianJingFenXi.html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aaeebad6f4c3f" w:history="1">
      <w:r>
        <w:rPr>
          <w:rStyle w:val="Hyperlink"/>
        </w:rPr>
        <w:t>2026-2032年全球与中国荧光色料行业发展调研及前景趋势分析报告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ngGuangSeLiaoShiChangQianJingFenXi.html" TargetMode="External" Id="Rcbfb07ab896a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ngGuangSeLiaoShiChangQianJingFenXi.html" TargetMode="External" Id="Rf26aaeebad6f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2025-11-22T23:09:59Z</dcterms:created>
  <dcterms:modified xsi:type="dcterms:W3CDTF">2025-11-23T00:09:59Z</dcterms:modified>
  <dc:subject>2026-2032年全球与中国荧光色料行业发展调研及前景趋势分析报告</dc:subject>
  <dc:title>2026-2032年全球与中国荧光色料行业发展调研及前景趋势分析报告</dc:title>
  <cp:keywords>2026-2032年全球与中国荧光色料行业发展调研及前景趋势分析报告</cp:keywords>
  <dc:description>2026-2032年全球与中国荧光色料行业发展调研及前景趋势分析报告</dc:description>
</cp:coreProperties>
</file>