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e3444955745cf" w:history="1">
              <w:r>
                <w:rPr>
                  <w:rStyle w:val="Hyperlink"/>
                </w:rPr>
                <w:t>2025-2031年中国化工旋涡泵市场调查研究与发展前景预测报告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e3444955745cf" w:history="1">
              <w:r>
                <w:rPr>
                  <w:rStyle w:val="Hyperlink"/>
                </w:rPr>
                <w:t>2025-2031年中国化工旋涡泵市场调查研究与发展前景预测报告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e3444955745cf" w:history="1">
                <w:r>
                  <w:rPr>
                    <w:rStyle w:val="Hyperlink"/>
                  </w:rPr>
                  <w:t>https://www.20087.com/3/82/HuaGongXuanWoBengShiChangQianJing.html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旋涡泵因其独特的结构设计，在处理含有固体颗粒或高粘度液体时表现出色，广泛应用于化工、制药、食品加工等行业。化工旋涡泵具有较强的自吸能力和耐腐蚀性，适用于多种复杂的工作环境。近年来，随着工艺技术的进步和市场需求的变化，化工旋涡泵的设计也在不断创新，如采用新材料提高泵体的耐磨性和抗腐蚀性能，优化叶轮结构以增强输送效率等。同时，为了适应自动化生产的需要，一些高端产品还配备了智能控制系统，实现了远程监控和故障诊断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化工旋涡泵将在智能化和多样化方面取得更大突破。一方面，随着物联网(IoT)和大数据分析技术的应用，智能化工旋涡泵将成为主流趋势。这些设备可以通过传感器实时监测工作状态，并将数据上传至云端进行分析处理，帮助用户实现预防性维护，减少停机时间和维修成本。结合人工智能算法，智能泵还可以自我学习和优化操作策略，最大限度地提高系统效率。另一方面，随着新能源和可持续发展理念的普及，研发更加节能和环保的化工旋涡泵将是未来发展的重要方向之一。例如，采用新型材料和设计方法降低能耗，或是开发适应可再生能源供电系统的泵，以支持更广泛的清洁能源应用。此外，随着全球对环境保护的关注度不断提高，推广更加环保的生产工艺和材料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e3444955745cf" w:history="1">
        <w:r>
          <w:rPr>
            <w:rStyle w:val="Hyperlink"/>
          </w:rPr>
          <w:t>2025-2031年中国化工旋涡泵市场调查研究与发展前景预测报告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化工旋涡泵行业的市场规模、技术现状及未来发展方向。报告全面梳理了化工旋涡泵行业运行态势，重点分析了化工旋涡泵细分领域的动态变化，并对行业内的重点企业及竞争格局进行了解读。通过对化工旋涡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化工旋涡泵行业概述</w:t>
      </w:r>
      <w:r>
        <w:rPr>
          <w:rFonts w:hint="eastAsia"/>
        </w:rPr>
        <w:br/>
      </w:r>
      <w:r>
        <w:rPr>
          <w:rFonts w:hint="eastAsia"/>
        </w:rPr>
        <w:t>　　第一节 化工旋涡泵定义与分类</w:t>
      </w:r>
      <w:r>
        <w:rPr>
          <w:rFonts w:hint="eastAsia"/>
        </w:rPr>
        <w:br/>
      </w:r>
      <w:r>
        <w:rPr>
          <w:rFonts w:hint="eastAsia"/>
        </w:rPr>
        <w:t>　　第二节 化工旋涡泵应用领域</w:t>
      </w:r>
      <w:r>
        <w:rPr>
          <w:rFonts w:hint="eastAsia"/>
        </w:rPr>
        <w:br/>
      </w:r>
      <w:r>
        <w:rPr>
          <w:rFonts w:hint="eastAsia"/>
        </w:rPr>
        <w:t>　　第三节 化工旋涡泵行业经济指标分析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一、化工旋涡泵行业赢利性评估</w:t>
      </w:r>
      <w:r>
        <w:rPr>
          <w:rFonts w:hint="eastAsia"/>
        </w:rPr>
        <w:br/>
      </w:r>
      <w:r>
        <w:rPr>
          <w:rFonts w:hint="eastAsia"/>
        </w:rPr>
        <w:t>　　　　二、化工旋涡泵行业成长速度分析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三、化工旋涡泵附加值提升空间探讨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四、化工旋涡泵行业进入壁垒分析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五、化工旋涡泵行业风险性评估</w:t>
      </w:r>
      <w:r>
        <w:rPr>
          <w:rFonts w:hint="eastAsia"/>
        </w:rPr>
        <w:br/>
      </w:r>
      <w:r>
        <w:rPr>
          <w:rFonts w:hint="eastAsia"/>
        </w:rPr>
        <w:t>　　　　六、化工旋涡泵行业周期性分析</w:t>
      </w:r>
      <w:r>
        <w:rPr>
          <w:rFonts w:hint="eastAsia"/>
        </w:rPr>
        <w:br/>
      </w:r>
      <w:r>
        <w:rPr>
          <w:rFonts w:hint="eastAsia"/>
        </w:rPr>
        <w:t>　　　　七、化工旋涡泵行业竞争程度指标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八、化工旋涡泵行业成熟度综合分析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化工旋涡泵产业链及经营模式分析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三、化工旋涡泵销售模式与渠道策略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全球化工旋涡泵市场发展分析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2024-2025年全球化工旋涡泵行业发展分析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一、全球化工旋涡泵行业市场规模与趋势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二、全球化工旋涡泵行业发展特点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三、全球化工旋涡泵行业竞争格局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主要国家与地区化工旋涡泵市场分析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2025-2031年全球化工旋涡泵行业发展趋势与前景预测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一、化工旋涡泵行业发展趋势</w:t>
      </w:r>
      <w:r>
        <w:rPr>
          <w:rFonts w:hint="eastAsia"/>
        </w:rPr>
        <w:br/>
      </w:r>
      <w:r>
        <w:rPr>
          <w:rFonts w:hint="eastAsia"/>
        </w:rPr>
        <w:t>　　　　二、化工旋涡泵行业发展潜力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中国化工旋涡泵行业市场分析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2024-2025年化工旋涡泵产能与投资动态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一、国内化工旋涡泵产能现状与利用效率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二、化工旋涡泵产能扩张与投资动态分析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2025-2031年化工旋涡泵行业产量统计与趋势预测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一、2019-2024年化工旋涡泵行业产量与增长趋势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1、2019-2024年化工旋涡泵产量及增长趋势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2、2019-2024年化工旋涡泵细分产品产量及份额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二、化工旋涡泵产量影响因素分析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三、2025-2031年化工旋涡泵产量预测</w:t>
      </w:r>
      <w:r>
        <w:rPr>
          <w:rFonts w:hint="eastAsia"/>
        </w:rPr>
        <w:br/>
      </w:r>
      <w:r>
        <w:rPr>
          <w:rFonts w:hint="eastAsia"/>
        </w:rPr>
        <w:t>　　第三节 2025-2031年化工旋涡泵市场需求与销售分析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一、2024-2025年化工旋涡泵行业需求现状</w:t>
      </w:r>
      <w:r>
        <w:rPr>
          <w:rFonts w:hint="eastAsia"/>
        </w:rPr>
        <w:br/>
      </w:r>
      <w:r>
        <w:rPr>
          <w:rFonts w:hint="eastAsia"/>
        </w:rPr>
        <w:t>　　　　二、化工旋涡泵客户群体与需求特点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三、2019-2024年化工旋涡泵行业销售规模分析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四、2025-2031年化工旋涡泵市场增长潜力与规模预测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2024-2025年化工旋涡泵行业技术发展现状及趋势分析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化工旋涡泵行业技术发展现状分析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国内外化工旋涡泵行业技术差距分析及差距形成的主要原因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化工旋涡泵行业技术发展方向、趋势预测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提升化工旋涡泵行业技术能力策略建议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中国化工旋涡泵细分市场分析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一、2024-2025年化工旋涡泵主要细分产品市场现状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化工旋涡泵价格机制与竞争策略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一、2019-2024年化工旋涡泵市场价格走势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化工旋涡泵定价策略与方法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2025-2031年化工旋涡泵价格竞争态势与趋势预测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中国化工旋涡泵行业重点区域市场研究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2024-2025年重点区域化工旋涡泵市场发展概况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二、2019-2024年化工旋涡泵市场需求规模情况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三、2025-2031年化工旋涡泵行业发展潜力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二、2019-2024年化工旋涡泵市场需求规模情况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三、2025-2031年化工旋涡泵行业发展潜力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二、2019-2024年化工旋涡泵市场需求规模情况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三、2025-2031年化工旋涡泵行业发展潜力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二、2019-2024年化工旋涡泵市场需求规模情况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三、2025-2031年化工旋涡泵行业发展潜力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二、2019-2024年化工旋涡泵市场需求规模情况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三、2025-2031年化工旋涡泵行业发展潜力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2019-2024年中国化工旋涡泵行业进出口情况分析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化工旋涡泵行业进口规模与来源分析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一、2019-2024年化工旋涡泵进口规模分析</w:t>
      </w:r>
      <w:r>
        <w:rPr>
          <w:rFonts w:hint="eastAsia"/>
        </w:rPr>
        <w:br/>
      </w:r>
      <w:r>
        <w:rPr>
          <w:rFonts w:hint="eastAsia"/>
        </w:rPr>
        <w:t>　　　　二、化工旋涡泵主要进口来源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化工旋涡泵行业出口规模与目的地分析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一、2019-2024年化工旋涡泵出口规模分析</w:t>
      </w:r>
      <w:r>
        <w:rPr>
          <w:rFonts w:hint="eastAsia"/>
        </w:rPr>
        <w:br/>
      </w:r>
      <w:r>
        <w:rPr>
          <w:rFonts w:hint="eastAsia"/>
        </w:rPr>
        <w:t>　　　　二、化工旋涡泵主要出口目的地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2019-2024年中国化工旋涡泵总体规模与财务指标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中国化工旋涡泵行业总体规模分析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一、化工旋涡泵企业数量与结构</w:t>
      </w:r>
      <w:r>
        <w:rPr>
          <w:rFonts w:hint="eastAsia"/>
        </w:rPr>
        <w:br/>
      </w:r>
      <w:r>
        <w:rPr>
          <w:rFonts w:hint="eastAsia"/>
        </w:rPr>
        <w:t>　　　　二、化工旋涡泵从业人员规模</w:t>
      </w:r>
      <w:r>
        <w:rPr>
          <w:rFonts w:hint="eastAsia"/>
        </w:rPr>
        <w:br/>
      </w:r>
      <w:r>
        <w:rPr>
          <w:rFonts w:hint="eastAsia"/>
        </w:rPr>
        <w:t>　　　　三、化工旋涡泵行业资产状况</w:t>
      </w:r>
      <w:r>
        <w:rPr>
          <w:rFonts w:hint="eastAsia"/>
        </w:rPr>
        <w:br/>
      </w:r>
      <w:r>
        <w:rPr>
          <w:rFonts w:hint="eastAsia"/>
        </w:rPr>
        <w:t>　　第二节 中国化工旋涡泵行业财务指标总体分析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化工旋涡泵行业重点企业经营状况分析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化工旋涡泵重点企业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化工旋涡泵领先企业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化工旋涡泵标杆企业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化工旋涡泵代表企业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化工旋涡泵龙头企业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化工旋涡泵重点企业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中国化工旋涡泵行业竞争格局分析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化工旋涡泵行业竞争格局总览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2024-2025年化工旋涡泵行业竞争力分析</w:t>
      </w:r>
      <w:r>
        <w:rPr>
          <w:rFonts w:hint="eastAsia"/>
        </w:rPr>
        <w:br/>
      </w:r>
      <w:r>
        <w:rPr>
          <w:rFonts w:hint="eastAsia"/>
        </w:rPr>
        <w:t>　　　　一、化工旋涡泵供应商议价能力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四、化工旋涡泵替代品威胁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2019-2024年化工旋涡泵行业企业并购活动分析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2024-2025年化工旋涡泵行业会展与招投标活动分析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一、化工旋涡泵行业会展活动及其市场影响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2025年中国化工旋涡泵企业发展策略分析</w:t>
      </w:r>
      <w:r>
        <w:rPr>
          <w:rFonts w:hint="eastAsia"/>
        </w:rPr>
        <w:br/>
      </w:r>
      <w:r>
        <w:rPr>
          <w:rFonts w:hint="eastAsia"/>
        </w:rPr>
        <w:t>　　第一节 化工旋涡泵市场策略分析</w:t>
      </w:r>
      <w:r>
        <w:rPr>
          <w:rFonts w:hint="eastAsia"/>
        </w:rPr>
        <w:br/>
      </w:r>
      <w:r>
        <w:rPr>
          <w:rFonts w:hint="eastAsia"/>
        </w:rPr>
        <w:t>　　　　一、化工旋涡泵市场定位与拓展策略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二、化工旋涡泵市场细分与目标客户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化工旋涡泵销售策略分析</w:t>
      </w:r>
      <w:r>
        <w:rPr>
          <w:rFonts w:hint="eastAsia"/>
        </w:rPr>
        <w:br/>
      </w:r>
      <w:r>
        <w:rPr>
          <w:rFonts w:hint="eastAsia"/>
        </w:rPr>
        <w:t>　　　　一、化工旋涡泵销售渠道与网络建设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提高化工旋涡泵企业竞争力建议</w:t>
      </w:r>
      <w:r>
        <w:rPr>
          <w:rFonts w:hint="eastAsia"/>
        </w:rPr>
        <w:br/>
      </w:r>
      <w:r>
        <w:rPr>
          <w:rFonts w:hint="eastAsia"/>
        </w:rPr>
        <w:t>　　　　一、化工旋涡泵技术创新与管理优化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化工旋涡泵品牌战略思考</w:t>
      </w:r>
      <w:r>
        <w:rPr>
          <w:rFonts w:hint="eastAsia"/>
        </w:rPr>
        <w:br/>
      </w:r>
      <w:r>
        <w:rPr>
          <w:rFonts w:hint="eastAsia"/>
        </w:rPr>
        <w:t>　　　　一、化工旋涡泵品牌建设与维护</w:t>
      </w:r>
      <w:r>
        <w:rPr>
          <w:rFonts w:hint="eastAsia"/>
        </w:rPr>
        <w:br/>
      </w:r>
      <w:r>
        <w:rPr>
          <w:rFonts w:hint="eastAsia"/>
        </w:rPr>
        <w:t>　　　　二、化工旋涡泵品牌影响力与市场竞争力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中国化工旋涡泵行业风险与对策</w:t>
      </w:r>
      <w:r>
        <w:rPr>
          <w:rFonts w:hint="eastAsia"/>
        </w:rPr>
        <w:br/>
      </w:r>
      <w:r>
        <w:rPr>
          <w:rFonts w:hint="eastAsia"/>
        </w:rPr>
        <w:t>　　第一节 化工旋涡泵行业SWOT分析</w:t>
      </w:r>
      <w:r>
        <w:rPr>
          <w:rFonts w:hint="eastAsia"/>
        </w:rPr>
        <w:br/>
      </w:r>
      <w:r>
        <w:rPr>
          <w:rFonts w:hint="eastAsia"/>
        </w:rPr>
        <w:t>　　　　一、化工旋涡泵行业优势分析</w:t>
      </w:r>
      <w:r>
        <w:rPr>
          <w:rFonts w:hint="eastAsia"/>
        </w:rPr>
        <w:br/>
      </w:r>
      <w:r>
        <w:rPr>
          <w:rFonts w:hint="eastAsia"/>
        </w:rPr>
        <w:t>　　　　二、化工旋涡泵行业劣势分析</w:t>
      </w:r>
      <w:r>
        <w:rPr>
          <w:rFonts w:hint="eastAsia"/>
        </w:rPr>
        <w:br/>
      </w:r>
      <w:r>
        <w:rPr>
          <w:rFonts w:hint="eastAsia"/>
        </w:rPr>
        <w:t>　　　　三、化工旋涡泵市场机会探索</w:t>
      </w:r>
      <w:r>
        <w:rPr>
          <w:rFonts w:hint="eastAsia"/>
        </w:rPr>
        <w:br/>
      </w:r>
      <w:r>
        <w:rPr>
          <w:rFonts w:hint="eastAsia"/>
        </w:rPr>
        <w:t>　　　　四、化工旋涡泵市场威胁评估</w:t>
      </w:r>
      <w:r>
        <w:rPr>
          <w:rFonts w:hint="eastAsia"/>
        </w:rPr>
        <w:br/>
      </w:r>
      <w:r>
        <w:rPr>
          <w:rFonts w:hint="eastAsia"/>
        </w:rPr>
        <w:t>　　第二节 化工旋涡泵行业风险及对策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2025-2031年中国化工旋涡泵行业前景与发展趋势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化工旋涡泵行业发展环境分析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2025-2031年化工旋涡泵行业发展趋势与方向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一、化工旋涡泵行业发展方向预测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二、化工旋涡泵发展趋势分析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2025-2031年化工旋涡泵行业发展潜力与机遇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一、化工旋涡泵市场发展潜力评估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二、化工旋涡泵新兴市场与机遇探索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化工旋涡泵行业研究结论与建议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中智.林.：化工旋涡泵行业发展建议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化工旋涡泵图片</w:t>
      </w:r>
      <w:r>
        <w:rPr>
          <w:rFonts w:hint="eastAsia"/>
        </w:rPr>
        <w:br/>
      </w:r>
      <w:r>
        <w:rPr>
          <w:rFonts w:hint="eastAsia"/>
        </w:rPr>
        <w:t>　　图表 化工旋涡泵种类 分类</w:t>
      </w:r>
      <w:r>
        <w:rPr>
          <w:rFonts w:hint="eastAsia"/>
        </w:rPr>
        <w:br/>
      </w:r>
      <w:r>
        <w:rPr>
          <w:rFonts w:hint="eastAsia"/>
        </w:rPr>
        <w:t>　　图表 化工旋涡泵用途 应用</w:t>
      </w:r>
      <w:r>
        <w:rPr>
          <w:rFonts w:hint="eastAsia"/>
        </w:rPr>
        <w:br/>
      </w:r>
      <w:r>
        <w:rPr>
          <w:rFonts w:hint="eastAsia"/>
        </w:rPr>
        <w:t>　　图表 化工旋涡泵主要特点</w:t>
      </w:r>
      <w:r>
        <w:rPr>
          <w:rFonts w:hint="eastAsia"/>
        </w:rPr>
        <w:br/>
      </w:r>
      <w:r>
        <w:rPr>
          <w:rFonts w:hint="eastAsia"/>
        </w:rPr>
        <w:t>　　图表 化工旋涡泵产业链分析</w:t>
      </w:r>
      <w:r>
        <w:rPr>
          <w:rFonts w:hint="eastAsia"/>
        </w:rPr>
        <w:br/>
      </w:r>
      <w:r>
        <w:rPr>
          <w:rFonts w:hint="eastAsia"/>
        </w:rPr>
        <w:t>　　图表 化工旋涡泵政策分析</w:t>
      </w:r>
      <w:r>
        <w:rPr>
          <w:rFonts w:hint="eastAsia"/>
        </w:rPr>
        <w:br/>
      </w:r>
      <w:r>
        <w:rPr>
          <w:rFonts w:hint="eastAsia"/>
        </w:rPr>
        <w:t>　　图表 化工旋涡泵技术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2019-2024年化工旋涡泵行业市场容量分析</w:t>
      </w:r>
      <w:r>
        <w:rPr>
          <w:rFonts w:hint="eastAsia"/>
        </w:rPr>
        <w:br/>
      </w:r>
      <w:r>
        <w:rPr>
          <w:rFonts w:hint="eastAsia"/>
        </w:rPr>
        <w:t>　　图表 化工旋涡泵生产现状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2019-2024年中国化工旋涡泵行业产量及增长趋势</w:t>
      </w:r>
      <w:r>
        <w:rPr>
          <w:rFonts w:hint="eastAsia"/>
        </w:rPr>
        <w:br/>
      </w:r>
      <w:r>
        <w:rPr>
          <w:rFonts w:hint="eastAsia"/>
        </w:rPr>
        <w:t>　　图表 化工旋涡泵行业动态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2019-2024年中国化工旋涡泵市场需求量及增速统计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2024年中国化工旋涡泵行业需求领域分布格局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2019-2024年中国化工旋涡泵进口情况分析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2019-2024年中国化工旋涡泵出口情况分析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2019-2024年中国化工旋涡泵行业企业平均规模情况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2019-2024年中国化工旋涡泵价格走势</w:t>
      </w:r>
      <w:r>
        <w:rPr>
          <w:rFonts w:hint="eastAsia"/>
        </w:rPr>
        <w:br/>
      </w:r>
      <w:r>
        <w:rPr>
          <w:rFonts w:hint="eastAsia"/>
        </w:rPr>
        <w:t>　　图表 2024年化工旋涡泵成本和利润分析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**地区化工旋涡泵行业市场需求情况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**地区化工旋涡泵行业市场需求情况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**地区化工旋涡泵行业市场需求情况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**地区化工旋涡泵行业市场需求情况</w:t>
      </w:r>
      <w:r>
        <w:rPr>
          <w:rFonts w:hint="eastAsia"/>
        </w:rPr>
        <w:br/>
      </w:r>
      <w:r>
        <w:rPr>
          <w:rFonts w:hint="eastAsia"/>
        </w:rPr>
        <w:t>　　图表 化工旋涡泵品牌</w:t>
      </w:r>
      <w:r>
        <w:rPr>
          <w:rFonts w:hint="eastAsia"/>
        </w:rPr>
        <w:br/>
      </w:r>
      <w:r>
        <w:rPr>
          <w:rFonts w:hint="eastAsia"/>
        </w:rPr>
        <w:t>　　图表 化工旋涡泵企业（一）概况</w:t>
      </w:r>
      <w:r>
        <w:rPr>
          <w:rFonts w:hint="eastAsia"/>
        </w:rPr>
        <w:br/>
      </w:r>
      <w:r>
        <w:rPr>
          <w:rFonts w:hint="eastAsia"/>
        </w:rPr>
        <w:t>　　图表 企业化工旋涡泵型号 规格</w:t>
      </w:r>
      <w:r>
        <w:rPr>
          <w:rFonts w:hint="eastAsia"/>
        </w:rPr>
        <w:br/>
      </w:r>
      <w:r>
        <w:rPr>
          <w:rFonts w:hint="eastAsia"/>
        </w:rPr>
        <w:t>　　图表 化工旋涡泵企业（一）经营分析</w:t>
      </w:r>
      <w:r>
        <w:rPr>
          <w:rFonts w:hint="eastAsia"/>
        </w:rPr>
        <w:br/>
      </w:r>
      <w:r>
        <w:rPr>
          <w:rFonts w:hint="eastAsia"/>
        </w:rPr>
        <w:t>　　图表 化工旋涡泵企业（一）盈利能力情况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化工旋涡泵上游现状</w:t>
      </w:r>
      <w:r>
        <w:rPr>
          <w:rFonts w:hint="eastAsia"/>
        </w:rPr>
        <w:br/>
      </w:r>
      <w:r>
        <w:rPr>
          <w:rFonts w:hint="eastAsia"/>
        </w:rPr>
        <w:t>　　图表 化工旋涡泵下游调研</w:t>
      </w:r>
      <w:r>
        <w:rPr>
          <w:rFonts w:hint="eastAsia"/>
        </w:rPr>
        <w:br/>
      </w:r>
      <w:r>
        <w:rPr>
          <w:rFonts w:hint="eastAsia"/>
        </w:rPr>
        <w:t>　　图表 化工旋涡泵企业（二）概况</w:t>
      </w:r>
      <w:r>
        <w:rPr>
          <w:rFonts w:hint="eastAsia"/>
        </w:rPr>
        <w:br/>
      </w:r>
      <w:r>
        <w:rPr>
          <w:rFonts w:hint="eastAsia"/>
        </w:rPr>
        <w:t>　　图表 企业化工旋涡泵型号 规格</w:t>
      </w:r>
      <w:r>
        <w:rPr>
          <w:rFonts w:hint="eastAsia"/>
        </w:rPr>
        <w:br/>
      </w:r>
      <w:r>
        <w:rPr>
          <w:rFonts w:hint="eastAsia"/>
        </w:rPr>
        <w:t>　　图表 化工旋涡泵企业（二）经营分析</w:t>
      </w:r>
      <w:r>
        <w:rPr>
          <w:rFonts w:hint="eastAsia"/>
        </w:rPr>
        <w:br/>
      </w:r>
      <w:r>
        <w:rPr>
          <w:rFonts w:hint="eastAsia"/>
        </w:rPr>
        <w:t>　　图表 化工旋涡泵企业（二）盈利能力情况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化工旋涡泵企业（三）概况</w:t>
      </w:r>
      <w:r>
        <w:rPr>
          <w:rFonts w:hint="eastAsia"/>
        </w:rPr>
        <w:br/>
      </w:r>
      <w:r>
        <w:rPr>
          <w:rFonts w:hint="eastAsia"/>
        </w:rPr>
        <w:t>　　图表 企业化工旋涡泵型号 规格</w:t>
      </w:r>
      <w:r>
        <w:rPr>
          <w:rFonts w:hint="eastAsia"/>
        </w:rPr>
        <w:br/>
      </w:r>
      <w:r>
        <w:rPr>
          <w:rFonts w:hint="eastAsia"/>
        </w:rPr>
        <w:t>　　图表 化工旋涡泵企业（三）经营分析</w:t>
      </w:r>
      <w:r>
        <w:rPr>
          <w:rFonts w:hint="eastAsia"/>
        </w:rPr>
        <w:br/>
      </w:r>
      <w:r>
        <w:rPr>
          <w:rFonts w:hint="eastAsia"/>
        </w:rPr>
        <w:t>　　图表 化工旋涡泵企业（三）盈利能力情况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化工旋涡泵企业（三）成长能力情况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化工旋涡泵优势</w:t>
      </w:r>
      <w:r>
        <w:rPr>
          <w:rFonts w:hint="eastAsia"/>
        </w:rPr>
        <w:br/>
      </w:r>
      <w:r>
        <w:rPr>
          <w:rFonts w:hint="eastAsia"/>
        </w:rPr>
        <w:t>　　图表 化工旋涡泵劣势</w:t>
      </w:r>
      <w:r>
        <w:rPr>
          <w:rFonts w:hint="eastAsia"/>
        </w:rPr>
        <w:br/>
      </w:r>
      <w:r>
        <w:rPr>
          <w:rFonts w:hint="eastAsia"/>
        </w:rPr>
        <w:t>　　图表 化工旋涡泵机会</w:t>
      </w:r>
      <w:r>
        <w:rPr>
          <w:rFonts w:hint="eastAsia"/>
        </w:rPr>
        <w:br/>
      </w:r>
      <w:r>
        <w:rPr>
          <w:rFonts w:hint="eastAsia"/>
        </w:rPr>
        <w:t>　　图表 化工旋涡泵威胁</w:t>
      </w:r>
      <w:r>
        <w:rPr>
          <w:rFonts w:hint="eastAsia"/>
        </w:rPr>
        <w:br/>
      </w:r>
      <w:r>
        <w:rPr>
          <w:rFonts w:hint="eastAsia"/>
        </w:rPr>
        <w:t>　　图表 2025-2031年中国化工旋涡泵行业产能预测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2025-2031年中国化工旋涡泵行业产量预测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2025-2031年中国化工旋涡泵市场销售预测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2025-2031年中国化工旋涡泵行业市场规模预测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2025-2031年中国化工旋涡泵市场前景分析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2025-2031年中国化工旋涡泵行业风险分析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2025-2031年中国化工旋涡泵行业发展趋势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e3444955745cf" w:history="1">
        <w:r>
          <w:rPr>
            <w:rStyle w:val="Hyperlink"/>
          </w:rPr>
          <w:t>2025-2031年中国化工旋涡泵市场调查研究与发展前景预测报告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e3444955745cf" w:history="1">
        <w:r>
          <w:rPr>
            <w:rStyle w:val="Hyperlink"/>
          </w:rPr>
          <w:t>https://www.20087.com/3/82/HuaGongXuanWoBengShiChangQianJing.html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热点：旋涡泵属于什么泵、旋涡泵工作原理、化工微型泵、旋涡泵用途、化工自吸泵企业、旋涡泵参数、立式旋涡泵、旋涡泵进出口、多级旋涡泵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9f7022bd0423b" w:history="1">
      <w:r>
        <w:rPr>
          <w:rStyle w:val="Hyperlink"/>
        </w:rPr>
        <w:t>2025-2031年中国化工旋涡泵市场调查研究与发展前景预测报告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aGongXuanWoBengShiChangQianJing.html" TargetMode="External" Id="R108e34449557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aGongXuanWoBengShiChangQianJing.html" TargetMode="External" Id="R9099f7022bd0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2025-04-07T06:24:29Z</dcterms:created>
  <dcterms:modified xsi:type="dcterms:W3CDTF">2025-04-07T07:24:29Z</dcterms:modified>
  <dc:subject>2025-2031年中国化工旋涡泵市场调查研究与发展前景预测报告</dc:subject>
  <dc:title>2025-2031年中国化工旋涡泵市场调查研究与发展前景预测报告</dc:title>
  <cp:keywords>2025-2031年中国化工旋涡泵市场调查研究与发展前景预测报告</cp:keywords>
  <dc:description>2025-2031年中国化工旋涡泵市场调查研究与发展前景预测报告</dc:description>
</cp:coreProperties>
</file>