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01d91ac27547cb" w:history="1">
              <w:r>
                <w:rPr>
                  <w:rStyle w:val="Hyperlink"/>
                </w:rPr>
                <w:t>中国复合饲料添加剂行业研究与前景分析报告（2025-2031年）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01d91ac27547cb" w:history="1">
              <w:r>
                <w:rPr>
                  <w:rStyle w:val="Hyperlink"/>
                </w:rPr>
                <w:t>中国复合饲料添加剂行业研究与前景分析报告（2025-2031年）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3339323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01d91ac27547cb" w:history="1">
                <w:r>
                  <w:rPr>
                    <w:rStyle w:val="Hyperlink"/>
                  </w:rPr>
                  <w:t>https://www.20087.com/3/32/FuHeSiLiaoTianJiaJiDeQianJingQuShi.html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饲料添加剂是一种提高动物生长性能和免疫力的重要手段，近年来随着畜牧业对饲料品质要求的提高，其种类和功能不断丰富。目前，复合饲料添加剂不仅在提高营养价值和消化吸收率方面有所突破，还在提高生产效率和降低成本方面进行了改进。随着绿色农业理念的推广，复合饲料添加剂的生产更加注重采用天然成分和环保材料，以减少对环境的影响。此外，随着生物科技的发展，复合饲料添加剂的应用范围也在不断扩展。</w:t>
      </w:r>
      <w:r>
        <w:rPr>
          <w:rFonts w:hint="eastAsia"/>
        </w:rPr>
        <w:br/>
      </w:r>
      <w:r>
        <w:rPr>
          <w:rFonts w:hint="eastAsia"/>
        </w:rPr>
        <w:t>　　未来，复合饲料添加剂的发展将更加注重技术创新和应用领域的拓展。一方面，随着生物技术和基因工程的进步，复合饲料添加剂将进一步提高其营养价值和功能性，例如通过添加益生菌和酶制剂来改善动物的肠道健康。另一方面，随着可持续发展理念的推广，复合饲料添加剂将更加注重采用环保材料和清洁生产工艺，减少对环境的影响。此外，随着新技术的应用，复合饲料添加剂还将更加注重开发新的应用领域，如在提高动物免疫力和抗病能力方面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01d91ac27547cb" w:history="1">
        <w:r>
          <w:rPr>
            <w:rStyle w:val="Hyperlink"/>
          </w:rPr>
          <w:t>中国复合饲料添加剂行业研究与前景分析报告（2025-2031年）</w:t>
        </w:r>
      </w:hyperlink>
      <w:r>
        <w:rPr>
          <w:rFonts w:hint="eastAsia"/>
        </w:rPr>
        <w:t>》系统分析了我国复合饲料添加剂行业的市场规模、市场需求及价格动态，深入探讨了复合饲料添加剂产业链结构与发展特点。报告对复合饲料添加剂细分市场进行了详细剖析，基于科学数据预测了市场前景及未来发展趋势，同时聚焦复合饲料添加剂重点企业，评估了品牌影响力、市场竞争力及行业集中度变化。通过专业分析与客观洞察，报告为投资者、产业链相关企业及政府决策部门提供了重要参考，是把握复合饲料添加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复合饲料添加剂行业界定及应用领域</w:t>
      </w:r>
      <w:r>
        <w:rPr>
          <w:rFonts w:hint="eastAsia"/>
        </w:rPr>
        <w:br/>
      </w:r>
      <w:r>
        <w:rPr>
          <w:rFonts w:hint="eastAsia"/>
        </w:rPr>
        <w:t>　　第一节 复合饲料添加剂行业定义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复合饲料添加剂主要应用领域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2024-2025年全球复合饲料添加剂行业市场调研分析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全球复合饲料添加剂行业经济环境分析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全球复合饲料添加剂市场总体情况分析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一、全球复合饲料添加剂行业的发展特点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二、全球复合饲料添加剂市场结构</w:t>
      </w:r>
      <w:r>
        <w:rPr>
          <w:rFonts w:hint="eastAsia"/>
        </w:rPr>
        <w:br/>
      </w:r>
      <w:r>
        <w:rPr>
          <w:rFonts w:hint="eastAsia"/>
        </w:rPr>
        <w:t>　　　　三、全球复合饲料添加剂行业竞争格局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全球主要国家（地区）复合饲料添加剂市场分析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2025-2031年全球复合饲料添加剂行业发展趋势预测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2024-2025年复合饲料添加剂行业发展环境分析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复合饲料添加剂行业环境分析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复合饲料添加剂行业相关政策、法规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2024-2025年复合饲料添加剂行业技术发展现状及趋势分析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复合饲料添加剂行业技术发展现状分析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国内外复合饲料添加剂行业技术差异与原因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复合饲料添加剂行业技术发展方向、趋势预测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提升复合饲料添加剂行业技术能力策略建议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中国复合饲料添加剂行业供给、需求分析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2024-2025年中国复合饲料添加剂市场现状</w:t>
      </w:r>
      <w:r>
        <w:rPr>
          <w:rFonts w:hint="eastAsia"/>
        </w:rPr>
        <w:br/>
      </w:r>
      <w:r>
        <w:rPr>
          <w:rFonts w:hint="eastAsia"/>
        </w:rPr>
        <w:t>　　第二节 中国复合饲料添加剂行业产量情况分析及预测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一、复合饲料添加剂总体产能规模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、2019-2024年中国复合饲料添加剂产量统计</w:t>
      </w:r>
      <w:r>
        <w:rPr>
          <w:rFonts w:hint="eastAsia"/>
        </w:rPr>
        <w:br/>
      </w:r>
      <w:r>
        <w:rPr>
          <w:rFonts w:hint="eastAsia"/>
        </w:rPr>
        <w:t>　　　　三、复合饲料添加剂生产区域分布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四、2025-2031年中国复合饲料添加剂产量预测</w:t>
      </w:r>
      <w:r>
        <w:rPr>
          <w:rFonts w:hint="eastAsia"/>
        </w:rPr>
        <w:br/>
      </w:r>
      <w:r>
        <w:rPr>
          <w:rFonts w:hint="eastAsia"/>
        </w:rPr>
        <w:t>　　第三节 中国复合饲料添加剂市场需求分析及预测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一、中国复合饲料添加剂市场需求特点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二、2019-2024年中国复合饲料添加剂市场需求统计</w:t>
      </w:r>
      <w:r>
        <w:rPr>
          <w:rFonts w:hint="eastAsia"/>
        </w:rPr>
        <w:br/>
      </w:r>
      <w:r>
        <w:rPr>
          <w:rFonts w:hint="eastAsia"/>
        </w:rPr>
        <w:t>　　　　三、复合饲料添加剂市场饱和度</w:t>
      </w:r>
      <w:r>
        <w:rPr>
          <w:rFonts w:hint="eastAsia"/>
        </w:rPr>
        <w:br/>
      </w:r>
      <w:r>
        <w:rPr>
          <w:rFonts w:hint="eastAsia"/>
        </w:rPr>
        <w:t>　　　　四、影响复合饲料添加剂市场需求的因素</w:t>
      </w:r>
      <w:r>
        <w:rPr>
          <w:rFonts w:hint="eastAsia"/>
        </w:rPr>
        <w:br/>
      </w:r>
      <w:r>
        <w:rPr>
          <w:rFonts w:hint="eastAsia"/>
        </w:rPr>
        <w:t>　　　　五、复合饲料添加剂市场潜力分析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六、2025-2031年中国复合饲料添加剂市场需求预测分析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中国复合饲料添加剂行业进出口分析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一、2019-2024年复合饲料添加剂进口量及增速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三、2025-2031年复合饲料添加剂进口量及增速预测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一、2019-2024年复合饲料添加剂出口量及增速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三、2025-2031年复合饲料添加剂出口量及增速预测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中国复合饲料添加剂行业重点地区调研分析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一、中国复合饲料添加剂行业区域市场分布情况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二、**地区复合饲料添加剂行业市场需求规模情况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三、**地区复合饲料添加剂行业市场需求规模情况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四、**地区复合饲料添加剂行业市场需求规模情况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五、**地区复合饲料添加剂行业市场需求规模情况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六、**地区复合饲料添加剂行业市场需求规模情况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2024-2025年中国复合饲料添加剂细分行业调研</w:t>
      </w:r>
      <w:r>
        <w:rPr>
          <w:rFonts w:hint="eastAsia"/>
        </w:rPr>
        <w:br/>
      </w:r>
      <w:r>
        <w:rPr>
          <w:rFonts w:hint="eastAsia"/>
        </w:rPr>
        <w:t>　　第一节 主要复合饲料添加剂细分行业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复合饲料添加剂行业重点企业发展调研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中国复合饲料添加剂企业营销及发展建议</w:t>
      </w:r>
      <w:r>
        <w:rPr>
          <w:rFonts w:hint="eastAsia"/>
        </w:rPr>
        <w:br/>
      </w:r>
      <w:r>
        <w:rPr>
          <w:rFonts w:hint="eastAsia"/>
        </w:rPr>
        <w:t>　　第一节 复合饲料添加剂企业营销策略分析及建议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复合饲料添加剂企业营销策略分析</w:t>
      </w:r>
      <w:r>
        <w:rPr>
          <w:rFonts w:hint="eastAsia"/>
        </w:rPr>
        <w:br/>
      </w:r>
      <w:r>
        <w:rPr>
          <w:rFonts w:hint="eastAsia"/>
        </w:rPr>
        <w:t>　　　　一、复合饲料添加剂企业营销策略</w:t>
      </w:r>
      <w:r>
        <w:rPr>
          <w:rFonts w:hint="eastAsia"/>
        </w:rPr>
        <w:br/>
      </w:r>
      <w:r>
        <w:rPr>
          <w:rFonts w:hint="eastAsia"/>
        </w:rPr>
        <w:t>　　　　二、复合饲料添加剂企业经验借鉴</w:t>
      </w:r>
      <w:r>
        <w:rPr>
          <w:rFonts w:hint="eastAsia"/>
        </w:rPr>
        <w:br/>
      </w:r>
      <w:r>
        <w:rPr>
          <w:rFonts w:hint="eastAsia"/>
        </w:rPr>
        <w:t>　　第三节 复合饲料添加剂企业营销模式演化与创新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复合饲料添加剂企业经营发展分析及建议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一、复合饲料添加剂企业存在的问题</w:t>
      </w:r>
      <w:r>
        <w:rPr>
          <w:rFonts w:hint="eastAsia"/>
        </w:rPr>
        <w:br/>
      </w:r>
      <w:r>
        <w:rPr>
          <w:rFonts w:hint="eastAsia"/>
        </w:rPr>
        <w:t>　　　　二、复合饲料添加剂企业应对的策略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复合饲料添加剂行业发展趋势及投资风险预警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2025年复合饲料添加剂市场前景分析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2025年复合饲料添加剂行业发展趋势预测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影响复合饲料添加剂行业发展的主要因素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一、2025年影响复合饲料添加剂行业运行的有利因素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二、2025年影响复合饲料添加剂行业运行的稳定因素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三、2025年影响复合饲料添加剂行业运行的不利因素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四、2025年中国复合饲料添加剂行业发展面临的挑战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五、2025年中国复合饲料添加剂行业发展面临的机遇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专家对复合饲料添加剂行业投资风险预警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一、2025-2031年复合饲料添加剂行业市场风险及控制策略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二、2025-2031年复合饲料添加剂行业政策风险及控制策略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三、2025-2031年复合饲料添加剂行业经营风险及控制策略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四、2025-2031年复合饲料添加剂同业竞争风险及控制策略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五、2025-2031年复合饲料添加剂行业其他风险及控制策略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复合饲料添加剂行业投资战略研究</w:t>
      </w:r>
      <w:r>
        <w:rPr>
          <w:rFonts w:hint="eastAsia"/>
        </w:rPr>
        <w:br/>
      </w:r>
      <w:r>
        <w:rPr>
          <w:rFonts w:hint="eastAsia"/>
        </w:rPr>
        <w:t>　　第一节 复合饲料添加剂行业发展战略研究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对我国复合饲料添加剂品牌的战略思考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一、复合饲料添加剂品牌的重要性</w:t>
      </w:r>
      <w:r>
        <w:rPr>
          <w:rFonts w:hint="eastAsia"/>
        </w:rPr>
        <w:br/>
      </w:r>
      <w:r>
        <w:rPr>
          <w:rFonts w:hint="eastAsia"/>
        </w:rPr>
        <w:t>　　　　二、复合饲料添加剂实施品牌战略的意义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三、复合饲料添加剂企业品牌的现状分析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四、我国复合饲料添加剂企业的品牌战略</w:t>
      </w:r>
      <w:r>
        <w:rPr>
          <w:rFonts w:hint="eastAsia"/>
        </w:rPr>
        <w:br/>
      </w:r>
      <w:r>
        <w:rPr>
          <w:rFonts w:hint="eastAsia"/>
        </w:rPr>
        <w:t>　　　　五、复合饲料添加剂品牌战略管理的策略</w:t>
      </w:r>
      <w:r>
        <w:rPr>
          <w:rFonts w:hint="eastAsia"/>
        </w:rPr>
        <w:br/>
      </w:r>
      <w:r>
        <w:rPr>
          <w:rFonts w:hint="eastAsia"/>
        </w:rPr>
        <w:t>　　第三节 复合饲料添加剂经营策略分析</w:t>
      </w:r>
      <w:r>
        <w:rPr>
          <w:rFonts w:hint="eastAsia"/>
        </w:rPr>
        <w:br/>
      </w:r>
      <w:r>
        <w:rPr>
          <w:rFonts w:hint="eastAsia"/>
        </w:rPr>
        <w:t>　　　　一、复合饲料添加剂市场细分策略</w:t>
      </w:r>
      <w:r>
        <w:rPr>
          <w:rFonts w:hint="eastAsia"/>
        </w:rPr>
        <w:br/>
      </w:r>
      <w:r>
        <w:rPr>
          <w:rFonts w:hint="eastAsia"/>
        </w:rPr>
        <w:t>　　　　二、复合饲料添加剂市场创新策略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四、复合饲料添加剂新产品差异化战略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　复合饲料添加剂行业投资战略研究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一、2025-2031年复合饲料添加剂行业投资战略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复合饲料添加剂行业历程</w:t>
      </w:r>
      <w:r>
        <w:rPr>
          <w:rFonts w:hint="eastAsia"/>
        </w:rPr>
        <w:br/>
      </w:r>
      <w:r>
        <w:rPr>
          <w:rFonts w:hint="eastAsia"/>
        </w:rPr>
        <w:t>　　图表 复合饲料添加剂行业生命周期</w:t>
      </w:r>
      <w:r>
        <w:rPr>
          <w:rFonts w:hint="eastAsia"/>
        </w:rPr>
        <w:br/>
      </w:r>
      <w:r>
        <w:rPr>
          <w:rFonts w:hint="eastAsia"/>
        </w:rPr>
        <w:t>　　图表 复合饲料添加剂行业产业链分析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2019-2024年中国复合饲料添加剂行业市场规模及增长情况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2019-2024年复合饲料添加剂行业市场容量分析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2019-2024年中国复合饲料添加剂行业产能统计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2019-2024年中国复合饲料添加剂行业产量及增长趋势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2019-2024年中国复合饲料添加剂市场需求量及增速统计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2024年中国复合饲料添加剂行业需求领域分布格局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2019-2024年中国复合饲料添加剂行业销售收入分析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2019-2024年中国复合饲料添加剂行业盈利情况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2019-2024年中国复合饲料添加剂行业利润总额统计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2019-2024年中国复合饲料添加剂进口数量分析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2019-2024年中国复合饲料添加剂进口金额分析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2019-2024年中国复合饲料添加剂出口数量分析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2019-2024年中国复合饲料添加剂出口金额分析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2024年中国复合饲料添加剂进口国家及地区分析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2024年中国复合饲料添加剂出口国家及地区分析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2019-2024年中国复合饲料添加剂行业企业数量情况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2019-2024年中国复合饲料添加剂行业企业平均规模情况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**地区复合饲料添加剂行业市场需求情况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**地区复合饲料添加剂市场规模及增长情况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**地区复合饲料添加剂行业市场需求情况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复合饲料添加剂重点企业（三）成长能力情况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2025-2031年中国复合饲料添加剂行业产能预测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2025-2031年中国复合饲料添加剂行业产量预测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2025-2031年中国复合饲料添加剂市场需求量预测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2025-2031年中国复合饲料添加剂行业供需平衡预测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2025-2031年中国复合饲料添加剂市场容量预测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2025-2031年中国复合饲料添加剂市场规模预测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2025-2031年中国复合饲料添加剂市场前景分析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2025-2031年中国复合饲料添加剂发展趋势预测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01d91ac27547cb" w:history="1">
        <w:r>
          <w:rPr>
            <w:rStyle w:val="Hyperlink"/>
          </w:rPr>
          <w:t>中国复合饲料添加剂行业研究与前景分析报告（2025-2031年）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3339323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01d91ac27547cb" w:history="1">
        <w:r>
          <w:rPr>
            <w:rStyle w:val="Hyperlink"/>
          </w:rPr>
          <w:t>https://www.20087.com/3/32/FuHeSiLiaoTianJiaJiDeQianJingQuShi.html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颗粒机使用教程、复合饲料添加剂葡萄糖氧化酶I型霉立解、复合饲料是什么、复合饲料添加剂产品、开个小型饲料厂要什么设备、复合饲料添加剂有哪些、饲料颗粒机全套设备、复合饲料添加剂是什么、复合饲料原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e799be4de14197" w:history="1">
      <w:r>
        <w:rPr>
          <w:rStyle w:val="Hyperlink"/>
        </w:rPr>
        <w:t>中国复合饲料添加剂行业研究与前景分析报告（2025-2031年）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FuHeSiLiaoTianJiaJiDeQianJingQuShi.html" TargetMode="External" Id="R9901d91ac275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FuHeSiLiaoTianJiaJiDeQianJingQuShi.html" TargetMode="External" Id="R6fe799be4de141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2024-12-07T06:19:00Z</dcterms:created>
  <dcterms:modified xsi:type="dcterms:W3CDTF">2024-12-07T07:19:00Z</dcterms:modified>
  <dc:subject>中国复合饲料添加剂行业研究与前景分析报告（2025-2031年）</dc:subject>
  <dc:title>中国复合饲料添加剂行业研究与前景分析报告（2025-2031年）</dc:title>
  <cp:keywords>中国复合饲料添加剂行业研究与前景分析报告（2025-2031年）</cp:keywords>
  <dc:description>中国复合饲料添加剂行业研究与前景分析报告（2025-2031年）</dc:description>
</cp:coreProperties>
</file>