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0cb94ae91477d" w:history="1">
              <w:r>
                <w:rPr>
                  <w:rStyle w:val="Hyperlink"/>
                </w:rPr>
                <w:t>2025-2031年中国聚脲涂料行业现状调研分析与发展趋势预测报告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0cb94ae91477d" w:history="1">
              <w:r>
                <w:rPr>
                  <w:rStyle w:val="Hyperlink"/>
                </w:rPr>
                <w:t>2025-2031年中国聚脲涂料行业现状调研分析与发展趋势预测报告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0cb94ae91477d" w:history="1">
                <w:r>
                  <w:rPr>
                    <w:rStyle w:val="Hyperlink"/>
                  </w:rPr>
                  <w:t>https://www.20087.com/3/22/JuNiaoTuLiaoDeFaZhanQianJing.html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脲涂料因其卓越的耐候性、耐腐蚀性和快速固化特性，在建筑、交通、能源和军事等领域得到了广泛应用。近年来，聚脲涂料技术不断进步，通过调整配方和工艺，提高了涂料的柔韧性和附着力，扩大了其在复杂环境和极端条件下的适用性。同时，环保型聚脲涂料的开发，减少了VOC（挥发性有机化合物）排放，符合日益严格的环保法规。</w:t>
      </w:r>
      <w:r>
        <w:rPr>
          <w:rFonts w:hint="eastAsia"/>
        </w:rPr>
        <w:br/>
      </w:r>
      <w:r>
        <w:rPr>
          <w:rFonts w:hint="eastAsia"/>
        </w:rPr>
        <w:t>　　未来，聚脲涂料将更加注重功能性特性和施工效率。通过纳米技术和功能化添加剂的应用，聚脲涂料将具备自我修复、隔热保温、电磁屏蔽等附加功能，满足特定行业的需求。同时，双组分喷涂技术和自动化施工设备的改进，将提高施工速度和涂层质量，降低劳动强度。此外，随着循环经济理念的推广，聚脲涂料将探索回收和再利用途径，减少材料浪费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0cb94ae91477d" w:history="1">
        <w:r>
          <w:rPr>
            <w:rStyle w:val="Hyperlink"/>
          </w:rPr>
          <w:t>2025-2031年中国聚脲涂料行业现状调研分析与发展趋势预测报告</w:t>
        </w:r>
      </w:hyperlink>
      <w:r>
        <w:rPr>
          <w:rFonts w:hint="eastAsia"/>
        </w:rPr>
        <w:t>》基于多年行业研究积累，结合聚脲涂料市场发展现状，依托行业权威数据资源和长期市场监测数据库，对聚脲涂料市场规模、技术现状及未来方向进行了全面分析。报告梳理了聚脲涂料行业竞争格局，重点评估了主要企业的市场表现及品牌影响力，并通过SWOT分析揭示了聚脲涂料行业机遇与潜在风险。同时，报告对聚脲涂料市场前景和发展趋势进行了科学预测，为投资者提供了投资价值判断和策略建议，助力把握聚脲涂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全球聚脲涂料行业发展分析</w:t>
      </w:r>
      <w:r>
        <w:rPr>
          <w:rFonts w:hint="eastAsia"/>
        </w:rPr>
        <w:br/>
      </w:r>
      <w:r>
        <w:rPr>
          <w:rFonts w:hint="eastAsia"/>
        </w:rPr>
        <w:t>　　第一节 全球聚脲涂料行业发展轨迹综述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一、全球聚脲涂料行业发展历程</w:t>
      </w:r>
      <w:r>
        <w:rPr>
          <w:rFonts w:hint="eastAsia"/>
        </w:rPr>
        <w:br/>
      </w:r>
      <w:r>
        <w:rPr>
          <w:rFonts w:hint="eastAsia"/>
        </w:rPr>
        <w:t>　　　　二、全球聚脲涂料行业发展面临的问题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三、全球聚脲涂料行业技术发展现状及趋势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全球聚脲涂料行业市场情况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一、2025年全球聚脲涂料产业发展分析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三、2025年全球聚脲涂料行业研发动态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四、2025年全球聚脲涂料行业挑战与机会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部分国家地区聚脲涂料行业发展状况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一、2020-2025年美国聚脲涂料行业发展分析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二、2020-2025年欧洲聚脲涂料行业发展分析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三、2020-2025年日本聚脲涂料行业发展分析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四、2020-2025年韩国聚脲涂料行业发展分析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我国聚脲涂料行业发展现状</w:t>
      </w:r>
      <w:r>
        <w:rPr>
          <w:rFonts w:hint="eastAsia"/>
        </w:rPr>
        <w:br/>
      </w:r>
      <w:r>
        <w:rPr>
          <w:rFonts w:hint="eastAsia"/>
        </w:rPr>
        <w:t>　　第一节 中国聚脲涂料行业发展概述</w:t>
      </w:r>
      <w:r>
        <w:rPr>
          <w:rFonts w:hint="eastAsia"/>
        </w:rPr>
        <w:br/>
      </w:r>
      <w:r>
        <w:rPr>
          <w:rFonts w:hint="eastAsia"/>
        </w:rPr>
        <w:t>　　　　一、中国聚脲涂料行业发展历程</w:t>
      </w:r>
      <w:r>
        <w:rPr>
          <w:rFonts w:hint="eastAsia"/>
        </w:rPr>
        <w:br/>
      </w:r>
      <w:r>
        <w:rPr>
          <w:rFonts w:hint="eastAsia"/>
        </w:rPr>
        <w:t>　　　　二、中国聚脲涂料行业发展面临问题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三、中国聚脲涂料行业技术发展现状及趋势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我国聚脲涂料行业发展状况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一、2025年中国聚脲涂料行业发展回顾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二、2025年我国聚脲涂料市场发展分析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2025-2031年中国聚脲涂料行业供需分析</w:t>
      </w:r>
      <w:r>
        <w:rPr>
          <w:rFonts w:hint="eastAsia"/>
        </w:rPr>
        <w:br/>
      </w:r>
      <w:r>
        <w:rPr>
          <w:rFonts w:hint="eastAsia"/>
        </w:rPr>
        <w:t>　　第四节 2025年聚脲涂料行业产量分析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一、2025年我国聚脲涂料产量分析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二、2025-2031年我国聚脲涂料产量预测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中国聚脲涂料行业区域市场分析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2025年华北地区聚脲涂料行业分析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2025年东北地区聚脲涂料行业分析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2025年华东地区聚脲涂料行业分析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2025年华南地区聚脲涂料行业分析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2025年华中地区聚脲涂料行业分析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2025年西南地区聚脲涂料行业分析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2025年西北地区聚脲涂料行业分析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聚脲涂料行业投资与发展前景分析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2025年聚脲涂料行业投资情况分析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聚脲涂料行业投资机会分析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一、聚脲涂料投资项目分析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二、可以投资的聚脲涂料模式</w:t>
      </w:r>
      <w:r>
        <w:rPr>
          <w:rFonts w:hint="eastAsia"/>
        </w:rPr>
        <w:br/>
      </w:r>
      <w:r>
        <w:rPr>
          <w:rFonts w:hint="eastAsia"/>
        </w:rPr>
        <w:t>　　　　三、2025年聚脲涂料投资机会</w:t>
      </w:r>
      <w:r>
        <w:rPr>
          <w:rFonts w:hint="eastAsia"/>
        </w:rPr>
        <w:br/>
      </w:r>
      <w:r>
        <w:rPr>
          <w:rFonts w:hint="eastAsia"/>
        </w:rPr>
        <w:t>　　　　四、2025年聚脲涂料投资新方向</w:t>
      </w:r>
      <w:r>
        <w:rPr>
          <w:rFonts w:hint="eastAsia"/>
        </w:rPr>
        <w:br/>
      </w:r>
      <w:r>
        <w:rPr>
          <w:rFonts w:hint="eastAsia"/>
        </w:rPr>
        <w:t>　　第三节 聚脲涂料行业发展前景分析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一、金融危机下聚脲涂料市场的发展前景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二、2025年聚脲涂料市场面临的发展商机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聚脲涂料行业竞争格局分析</w:t>
      </w:r>
      <w:r>
        <w:rPr>
          <w:rFonts w:hint="eastAsia"/>
        </w:rPr>
        <w:br/>
      </w:r>
      <w:r>
        <w:rPr>
          <w:rFonts w:hint="eastAsia"/>
        </w:rPr>
        <w:t>　　第一节 聚脲涂料行业集中度分析</w:t>
      </w:r>
      <w:r>
        <w:rPr>
          <w:rFonts w:hint="eastAsia"/>
        </w:rPr>
        <w:br/>
      </w:r>
      <w:r>
        <w:rPr>
          <w:rFonts w:hint="eastAsia"/>
        </w:rPr>
        <w:t>　　　　一、聚脲涂料市场集中度分析</w:t>
      </w:r>
      <w:r>
        <w:rPr>
          <w:rFonts w:hint="eastAsia"/>
        </w:rPr>
        <w:br/>
      </w:r>
      <w:r>
        <w:rPr>
          <w:rFonts w:hint="eastAsia"/>
        </w:rPr>
        <w:t>　　　　二、聚脲涂料企业集中度分析</w:t>
      </w:r>
      <w:r>
        <w:rPr>
          <w:rFonts w:hint="eastAsia"/>
        </w:rPr>
        <w:br/>
      </w:r>
      <w:r>
        <w:rPr>
          <w:rFonts w:hint="eastAsia"/>
        </w:rPr>
        <w:t>　　　　三、聚脲涂料区域集中度分析</w:t>
      </w:r>
      <w:r>
        <w:rPr>
          <w:rFonts w:hint="eastAsia"/>
        </w:rPr>
        <w:br/>
      </w:r>
      <w:r>
        <w:rPr>
          <w:rFonts w:hint="eastAsia"/>
        </w:rPr>
        <w:t>　　第二节 聚脲涂料行业主要企业竞争力分析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聚脲涂料行业竞争格局分析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一、2025年聚脲涂料行业竞争分析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二、2025年中外聚脲涂料产品竞争分析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三、2025-2031年我国聚脲涂料市场竞争分析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五、2025-2031年国内主要聚脲涂料企业动向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2025-2031年中国聚脲涂料行业发展形势分析</w:t>
      </w:r>
      <w:r>
        <w:rPr>
          <w:rFonts w:hint="eastAsia"/>
        </w:rPr>
        <w:br/>
      </w:r>
      <w:r>
        <w:rPr>
          <w:rFonts w:hint="eastAsia"/>
        </w:rPr>
        <w:t>　　第一节 聚脲涂料行业发展概况</w:t>
      </w:r>
      <w:r>
        <w:rPr>
          <w:rFonts w:hint="eastAsia"/>
        </w:rPr>
        <w:br/>
      </w:r>
      <w:r>
        <w:rPr>
          <w:rFonts w:hint="eastAsia"/>
        </w:rPr>
        <w:t>　　　　一、聚脲涂料行业发展特点分析</w:t>
      </w:r>
      <w:r>
        <w:rPr>
          <w:rFonts w:hint="eastAsia"/>
        </w:rPr>
        <w:br/>
      </w:r>
      <w:r>
        <w:rPr>
          <w:rFonts w:hint="eastAsia"/>
        </w:rPr>
        <w:t>　　　　二、聚脲涂料行业投资现状分析</w:t>
      </w:r>
      <w:r>
        <w:rPr>
          <w:rFonts w:hint="eastAsia"/>
        </w:rPr>
        <w:br/>
      </w:r>
      <w:r>
        <w:rPr>
          <w:rFonts w:hint="eastAsia"/>
        </w:rPr>
        <w:t>　　　　三、聚脲涂料行业总产值分析</w:t>
      </w:r>
      <w:r>
        <w:rPr>
          <w:rFonts w:hint="eastAsia"/>
        </w:rPr>
        <w:br/>
      </w:r>
      <w:r>
        <w:rPr>
          <w:rFonts w:hint="eastAsia"/>
        </w:rPr>
        <w:t>　　　　四、聚脲涂料行业技术发展分析</w:t>
      </w:r>
      <w:r>
        <w:rPr>
          <w:rFonts w:hint="eastAsia"/>
        </w:rPr>
        <w:br/>
      </w:r>
      <w:r>
        <w:rPr>
          <w:rFonts w:hint="eastAsia"/>
        </w:rPr>
        <w:t>　　第二节 2025-2031年聚脲涂料行业市场情况分析</w:t>
      </w:r>
      <w:r>
        <w:rPr>
          <w:rFonts w:hint="eastAsia"/>
        </w:rPr>
        <w:br/>
      </w:r>
      <w:r>
        <w:rPr>
          <w:rFonts w:hint="eastAsia"/>
        </w:rPr>
        <w:t>　　　　一、聚脲涂料行业市场发展分析</w:t>
      </w:r>
      <w:r>
        <w:rPr>
          <w:rFonts w:hint="eastAsia"/>
        </w:rPr>
        <w:br/>
      </w:r>
      <w:r>
        <w:rPr>
          <w:rFonts w:hint="eastAsia"/>
        </w:rPr>
        <w:t>　　　　二、聚脲涂料市场存在的问题</w:t>
      </w:r>
      <w:r>
        <w:rPr>
          <w:rFonts w:hint="eastAsia"/>
        </w:rPr>
        <w:br/>
      </w:r>
      <w:r>
        <w:rPr>
          <w:rFonts w:hint="eastAsia"/>
        </w:rPr>
        <w:t>　　　　三、聚脲涂料市场规模分析</w:t>
      </w:r>
      <w:r>
        <w:rPr>
          <w:rFonts w:hint="eastAsia"/>
        </w:rPr>
        <w:br/>
      </w:r>
      <w:r>
        <w:rPr>
          <w:rFonts w:hint="eastAsia"/>
        </w:rPr>
        <w:t>　　第三节 2025-2031年聚脲涂料产销状况分析</w:t>
      </w:r>
      <w:r>
        <w:rPr>
          <w:rFonts w:hint="eastAsia"/>
        </w:rPr>
        <w:br/>
      </w:r>
      <w:r>
        <w:rPr>
          <w:rFonts w:hint="eastAsia"/>
        </w:rPr>
        <w:t>　　　　一、聚脲涂料产量分析</w:t>
      </w:r>
      <w:r>
        <w:rPr>
          <w:rFonts w:hint="eastAsia"/>
        </w:rPr>
        <w:br/>
      </w:r>
      <w:r>
        <w:rPr>
          <w:rFonts w:hint="eastAsia"/>
        </w:rPr>
        <w:t>　　　　二、聚脲涂料产能分析</w:t>
      </w:r>
      <w:r>
        <w:rPr>
          <w:rFonts w:hint="eastAsia"/>
        </w:rPr>
        <w:br/>
      </w:r>
      <w:r>
        <w:rPr>
          <w:rFonts w:hint="eastAsia"/>
        </w:rPr>
        <w:t>　　　　三、聚脲涂料市场需求状况分析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中国聚脲涂料所属行业整体运行指标分析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2025年中国聚脲涂料行业总体规模分析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2025年中国聚脲涂料所属行业产销分析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2025年中国聚脲涂料所属行业财务指标总体分析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一、2025-2031年聚脲涂料行业产销情况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二、2025-2031年聚脲涂料行业库存情况</w:t>
      </w:r>
      <w:r>
        <w:rPr>
          <w:rFonts w:hint="eastAsia"/>
        </w:rPr>
        <w:br/>
      </w:r>
      <w:r>
        <w:rPr>
          <w:rFonts w:hint="eastAsia"/>
        </w:rPr>
        <w:t>　　　　三、2025-2031年聚脲涂料行业资金周转情况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一、2025-2031年聚脲涂料行业价格走势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二、2025-2031年聚脲涂料行业营业收入情况</w:t>
      </w:r>
      <w:r>
        <w:rPr>
          <w:rFonts w:hint="eastAsia"/>
        </w:rPr>
        <w:br/>
      </w:r>
      <w:r>
        <w:rPr>
          <w:rFonts w:hint="eastAsia"/>
        </w:rPr>
        <w:t>　　　　三、2025-2031年聚脲涂料行业毛利率情况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四、2025-2031年聚脲涂料行业赢利能力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五、2025-2031年聚脲涂料行业赢利水平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六、2025-2031年聚脲涂料行业赢利预测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聚脲涂料行业盈利能力分析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2025年中国聚脲涂料行业利润总额分析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2025年中国聚脲涂料行业销售利润率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2025年中国聚脲涂料行业总资产利润率分析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2025年中国聚脲涂料行业产值利税率分析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聚脲涂料重点企业发展分析</w:t>
      </w:r>
      <w:r>
        <w:rPr>
          <w:rFonts w:hint="eastAsia"/>
        </w:rPr>
        <w:br/>
      </w:r>
      <w:r>
        <w:rPr>
          <w:rFonts w:hint="eastAsia"/>
        </w:rPr>
        <w:t>　　第一节 康佳集团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创维集团有限公司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第四节 长虹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第五节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聚脲涂料行业投资策略分析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2025年聚脲涂料行业投资效益分析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2025年聚脲涂料行业投资策略研究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2025-2031年聚脲涂料行业投资风险预警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影响聚脲涂料行业发展的主要因素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一、2025年影响聚脲涂料行业运行的有利因素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二、2025年影响聚脲涂料行业运行的稳定因素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三、2025年影响聚脲涂料行业运行的不利因素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四、2025年我国聚脲涂料行业发展面临的挑战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五、2025年我国聚脲涂料行业发展面临的机遇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聚脲涂料行业投资风险预警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一、2025-2031年聚脲涂料行业市场风险预测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二、2025-2031年聚脲涂料行业政策风险预测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三、2025-2031年聚脲涂料行业经营风险预测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四、2025-2031年聚脲涂料行业技术风险预测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五、2025-2031年聚脲涂料行业竞争风险预测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六、2025-2031年聚脲涂料行业其他风险预测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2025-2031年聚脲涂料行业发展趋势分析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2025-2031年中国聚脲涂料市场趋势分析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一、2025-2031年我国聚脲涂料市场趋势总结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二、2025-2031年我国聚脲涂料发展趋势分析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2025-2031年聚脲涂料产品发展趋势分析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一、2025-2031年聚脲涂料产品技术趋势分析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二、2025-2031年聚脲涂料产品价格趋势分析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2025-2031年中国聚脲涂料行业供需预测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一、2025-2031年中国聚脲涂料供给预测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二、2025-2031年中国聚脲涂料需求预测</w:t>
      </w:r>
      <w:r>
        <w:rPr>
          <w:rFonts w:hint="eastAsia"/>
        </w:rPr>
        <w:br/>
      </w:r>
      <w:r>
        <w:rPr>
          <w:rFonts w:hint="eastAsia"/>
        </w:rPr>
        <w:t>　　第四节 2025-2031年聚脲涂料行业规划建议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聚脲涂料企业管理策略建议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一、聚脲涂料价格策略分析</w:t>
      </w:r>
      <w:r>
        <w:rPr>
          <w:rFonts w:hint="eastAsia"/>
        </w:rPr>
        <w:br/>
      </w:r>
      <w:r>
        <w:rPr>
          <w:rFonts w:hint="eastAsia"/>
        </w:rPr>
        <w:t>　　　　二、聚脲涂料渠道策略分析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提高聚脲涂料企业竞争力的策略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一、提高中国聚脲涂料企业核心竞争力的对策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二、聚脲涂料企业提升竞争力的主要方向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三、影响聚脲涂料企业核心竞争力的因素及提升途径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四、提高聚脲涂料企业竞争力的策略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中:智林:对我国聚脲涂料品牌的战略思考</w:t>
      </w:r>
      <w:r>
        <w:rPr>
          <w:rFonts w:hint="eastAsia"/>
        </w:rPr>
        <w:br/>
      </w:r>
      <w:r>
        <w:rPr>
          <w:rFonts w:hint="eastAsia"/>
        </w:rPr>
        <w:t>　　　　一、聚脲涂料实施品牌战略的意义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二、聚脲涂料企业品牌的现状分析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三、我国聚脲涂料企业的品牌战略</w:t>
      </w:r>
      <w:r>
        <w:rPr>
          <w:rFonts w:hint="eastAsia"/>
        </w:rPr>
        <w:br/>
      </w:r>
      <w:r>
        <w:rPr>
          <w:rFonts w:hint="eastAsia"/>
        </w:rPr>
        <w:t>　　　　四、聚脲涂料品牌战略管理的策略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2020-2025年全球聚脲涂料产业市场规模</w:t>
      </w:r>
      <w:r>
        <w:rPr>
          <w:rFonts w:hint="eastAsia"/>
        </w:rPr>
        <w:br/>
      </w:r>
      <w:r>
        <w:rPr>
          <w:rFonts w:hint="eastAsia"/>
        </w:rPr>
        <w:t>　　图表 2020-2025年美国聚脲涂料市场销售规模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2025-2031年美国聚脲涂料市场销售规模预测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2020-2025年英国聚脲涂料市场规模</w:t>
      </w:r>
      <w:r>
        <w:rPr>
          <w:rFonts w:hint="eastAsia"/>
        </w:rPr>
        <w:br/>
      </w:r>
      <w:r>
        <w:rPr>
          <w:rFonts w:hint="eastAsia"/>
        </w:rPr>
        <w:t>　　图表 2025-2031年英国聚脲涂料市场规模预测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2020-2025年德国聚脲涂料市场规模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0cb94ae91477d" w:history="1">
        <w:r>
          <w:rPr>
            <w:rStyle w:val="Hyperlink"/>
          </w:rPr>
          <w:t>2025-2031年中国聚脲涂料行业现状调研分析与发展趋势预测报告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0cb94ae91477d" w:history="1">
        <w:r>
          <w:rPr>
            <w:rStyle w:val="Hyperlink"/>
          </w:rPr>
          <w:t>https://www.20087.com/3/22/JuNiaoTuLiaoDeFaZhanQianJing.html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热点：聚脲防水涂料是什么材料、聚脲涂料一平方多少钱、聚脲涂料应用范围有哪些、聚脲涂料的优点和缺点、聚脲涂料的性质和用途、聚脲涂料施工工艺、聚脲涂料怎么清除、聚脲涂料厂家、聚脲涂料 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bd5c4f2324226" w:history="1">
      <w:r>
        <w:rPr>
          <w:rStyle w:val="Hyperlink"/>
        </w:rPr>
        <w:t>2025-2031年中国聚脲涂料行业现状调研分析与发展趋势预测报告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JuNiaoTuLiaoDeFaZhanQianJing.html" TargetMode="External" Id="R7820cb94ae91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JuNiaoTuLiaoDeFaZhanQianJing.html" TargetMode="External" Id="Rfcbbd5c4f232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2025-02-18T03:04:00Z</dcterms:created>
  <dcterms:modified xsi:type="dcterms:W3CDTF">2025-02-18T04:04:00Z</dcterms:modified>
  <dc:subject>2025-2031年中国聚脲涂料行业现状调研分析与发展趋势预测报告</dc:subject>
  <dc:title>2025-2031年中国聚脲涂料行业现状调研分析与发展趋势预测报告</dc:title>
  <cp:keywords>2025-2031年中国聚脲涂料行业现状调研分析与发展趋势预测报告</cp:keywords>
  <dc:description>2025-2031年中国聚脲涂料行业现状调研分析与发展趋势预测报告</dc:description>
</cp:coreProperties>
</file>